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163E" w14:textId="77777777" w:rsidR="00AC52BB" w:rsidRPr="00AC52BB" w:rsidRDefault="00AC52BB" w:rsidP="00AC52BB">
      <w:pPr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  <w:r w:rsidRPr="00AC3BAD">
        <w:rPr>
          <w:rFonts w:ascii="Times New Roman" w:hAnsi="Times New Roman" w:cs="Times New Roman"/>
          <w:b/>
          <w:bCs/>
        </w:rPr>
        <w:t>Robust Evidence for the Simple View of Second Language Reading:</w:t>
      </w:r>
    </w:p>
    <w:p w14:paraId="4A852BA7" w14:textId="77777777" w:rsidR="00AC52BB" w:rsidRPr="00AC3BAD" w:rsidRDefault="00AC52BB" w:rsidP="00AC52BB">
      <w:pPr>
        <w:jc w:val="center"/>
        <w:rPr>
          <w:rFonts w:ascii="Times New Roman" w:hAnsi="Times New Roman" w:cs="Times New Roman"/>
          <w:b/>
          <w:bCs/>
        </w:rPr>
      </w:pPr>
      <w:r w:rsidRPr="00AC3BAD">
        <w:rPr>
          <w:rFonts w:ascii="Times New Roman" w:hAnsi="Times New Roman" w:cs="Times New Roman"/>
          <w:b/>
          <w:bCs/>
        </w:rPr>
        <w:t>Secondary Meta-Analysis of Jeon and Yamashita (2022)</w:t>
      </w:r>
    </w:p>
    <w:p w14:paraId="71E88B7E" w14:textId="77777777" w:rsidR="00AC52BB" w:rsidRPr="00AC3BAD" w:rsidRDefault="00AC52BB" w:rsidP="00AC52BB">
      <w:pPr>
        <w:jc w:val="center"/>
        <w:rPr>
          <w:rFonts w:ascii="Times New Roman" w:hAnsi="Times New Roman" w:cs="Times New Roman"/>
          <w:b/>
          <w:bCs/>
        </w:rPr>
      </w:pPr>
    </w:p>
    <w:p w14:paraId="12DA8650" w14:textId="4D072D21" w:rsidR="007C0413" w:rsidRPr="00AC3BAD" w:rsidRDefault="00AC14E5" w:rsidP="00AC3BAD">
      <w:pPr>
        <w:pStyle w:val="dx-doi"/>
        <w:spacing w:before="0" w:beforeAutospacing="0" w:after="0" w:afterAutospacing="0"/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t>Supplementa</w:t>
      </w:r>
      <w:r w:rsidR="00334899">
        <w:rPr>
          <w:rFonts w:ascii="Times New Roman" w:hAnsi="Times New Roman" w:cs="Times New Roman" w:hint="eastAsia"/>
          <w:b/>
          <w:bCs/>
          <w:color w:val="000000" w:themeColor="text1"/>
        </w:rPr>
        <w:t>r</w:t>
      </w:r>
      <w:r w:rsidR="00334899">
        <w:rPr>
          <w:rFonts w:ascii="Times New Roman" w:hAnsi="Times New Roman" w:cs="Times New Roman"/>
          <w:b/>
          <w:bCs/>
          <w:color w:val="000000" w:themeColor="text1"/>
        </w:rPr>
        <w:t>y</w:t>
      </w:r>
      <w:r w:rsidRPr="00AC52BB">
        <w:rPr>
          <w:rFonts w:ascii="Times New Roman" w:hAnsi="Times New Roman" w:cs="Times New Roman"/>
          <w:b/>
          <w:bCs/>
          <w:color w:val="000000" w:themeColor="text1"/>
        </w:rPr>
        <w:t xml:space="preserve"> Material </w:t>
      </w:r>
      <w:r w:rsidR="00AC52BB" w:rsidRPr="00AC52BB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AC52BB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AC52BB" w:rsidRPr="00AC52B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C3BAD">
        <w:rPr>
          <w:rFonts w:ascii="Times New Roman" w:hAnsi="Times New Roman" w:cs="Times New Roman"/>
          <w:b/>
          <w:bCs/>
        </w:rPr>
        <w:t>Forest Plots for Meta-Analytical Results</w:t>
      </w:r>
    </w:p>
    <w:p w14:paraId="1405398F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59EE2E2" w14:textId="6E357638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t>L2 Decoding</w:t>
      </w:r>
    </w:p>
    <w:p w14:paraId="5B72CC3F" w14:textId="0B4604BF" w:rsidR="00AC14E5" w:rsidRPr="00AC52BB" w:rsidRDefault="007F5AB6" w:rsidP="00AC14E5">
      <w:pPr>
        <w:ind w:left="602" w:hangingChars="250" w:hanging="602"/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19862E9C" wp14:editId="50638BFD">
            <wp:extent cx="5755640" cy="6676390"/>
            <wp:effectExtent l="0" t="0" r="0" b="0"/>
            <wp:docPr id="1328995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FFC8" w14:textId="77777777" w:rsidR="00AC14E5" w:rsidRPr="00AC52BB" w:rsidRDefault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17D696D3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L2 Phonological Awareness</w:t>
      </w:r>
    </w:p>
    <w:p w14:paraId="1E64D06E" w14:textId="1F4DC0FE" w:rsidR="00AC14E5" w:rsidRPr="00AC52BB" w:rsidRDefault="00291C10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7A697E8D" wp14:editId="76832B2F">
            <wp:extent cx="5755640" cy="3901440"/>
            <wp:effectExtent l="0" t="0" r="0" b="0"/>
            <wp:docPr id="23455965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8" b="1"/>
                    <a:stretch/>
                  </pic:blipFill>
                  <pic:spPr bwMode="auto">
                    <a:xfrm>
                      <a:off x="0" y="0"/>
                      <a:ext cx="57556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CFB59" w14:textId="513EF706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523550E" w14:textId="1A5D1885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t>L2 Orthographic Knowledge</w:t>
      </w:r>
    </w:p>
    <w:p w14:paraId="4782DE1D" w14:textId="602CFF07" w:rsidR="00AC14E5" w:rsidRPr="00AC52BB" w:rsidRDefault="001178C1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335CD5D1" wp14:editId="6571069D">
            <wp:extent cx="5755640" cy="1995170"/>
            <wp:effectExtent l="0" t="0" r="0" b="0"/>
            <wp:docPr id="11619600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2C16" w14:textId="6F11286D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46C6A81" w14:textId="77777777" w:rsidR="00AC14E5" w:rsidRPr="00AC52BB" w:rsidRDefault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7A2E22CE" w14:textId="2230D3EF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L2 Morphological Knowledge</w:t>
      </w:r>
    </w:p>
    <w:p w14:paraId="56FA2F5F" w14:textId="283B7568" w:rsidR="00AC14E5" w:rsidRPr="00AC52BB" w:rsidRDefault="002B2A51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0A006954" wp14:editId="5C945989">
            <wp:extent cx="5755640" cy="2609215"/>
            <wp:effectExtent l="0" t="0" r="0" b="0"/>
            <wp:docPr id="33175446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3723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02E1E069" w14:textId="52420163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L2 Vocabulary Knowledge</w:t>
      </w:r>
    </w:p>
    <w:p w14:paraId="51BC1C3B" w14:textId="43A5C5A4" w:rsidR="00EE2C73" w:rsidRPr="00AC52BB" w:rsidRDefault="00EE2C73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4F56D6FA" wp14:editId="411D54E9">
            <wp:extent cx="5755640" cy="8288020"/>
            <wp:effectExtent l="0" t="0" r="0" b="0"/>
            <wp:docPr id="210825650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CDE6" w14:textId="7026F661" w:rsidR="00AC14E5" w:rsidRPr="00AC52BB" w:rsidRDefault="00AC14E5" w:rsidP="00AC14E5">
      <w:pPr>
        <w:ind w:left="602" w:hangingChars="250" w:hanging="602"/>
        <w:rPr>
          <w:rFonts w:ascii="Times New Roman" w:hAnsi="Times New Roman" w:cs="Times New Roman"/>
          <w:b/>
          <w:bCs/>
          <w:color w:val="000000" w:themeColor="text1"/>
        </w:rPr>
      </w:pPr>
    </w:p>
    <w:p w14:paraId="3D47873B" w14:textId="43C40FFA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L2 Grammar Knowledge</w:t>
      </w:r>
    </w:p>
    <w:p w14:paraId="7C1BC556" w14:textId="194D005D" w:rsidR="00AC14E5" w:rsidRPr="00AC52BB" w:rsidRDefault="0014628D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1605FE31" wp14:editId="5E645022">
            <wp:extent cx="5755640" cy="5909310"/>
            <wp:effectExtent l="0" t="0" r="0" b="0"/>
            <wp:docPr id="144041699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6B74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7295615F" w14:textId="2DA4771C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L1 Reading Comprehension</w:t>
      </w:r>
    </w:p>
    <w:p w14:paraId="67C56362" w14:textId="3E0EE3A3" w:rsidR="00AC14E5" w:rsidRPr="00AC52BB" w:rsidRDefault="0010023B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63829D30" wp14:editId="10B1B1A4">
            <wp:extent cx="5755640" cy="6676390"/>
            <wp:effectExtent l="0" t="0" r="0" b="0"/>
            <wp:docPr id="184811768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99C5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8BEB4B4" w14:textId="57918202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L2 Listening Comprehension</w:t>
      </w:r>
    </w:p>
    <w:p w14:paraId="736547CC" w14:textId="100B1964" w:rsidR="00AC14E5" w:rsidRPr="00AC52BB" w:rsidRDefault="003C357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4514094A" wp14:editId="0EF34C26">
            <wp:extent cx="5755640" cy="4067175"/>
            <wp:effectExtent l="0" t="0" r="0" b="0"/>
            <wp:docPr id="166152719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4F61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560BD0E5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lastRenderedPageBreak/>
        <w:t>Working Memory</w:t>
      </w:r>
    </w:p>
    <w:p w14:paraId="1E59B257" w14:textId="14D9D118" w:rsidR="00AC14E5" w:rsidRPr="00AC52BB" w:rsidRDefault="00CD4447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01C7DD3C" wp14:editId="431AB1C7">
            <wp:extent cx="5755640" cy="4067175"/>
            <wp:effectExtent l="0" t="0" r="0" b="0"/>
            <wp:docPr id="136662239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52D7" w14:textId="22260C2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10FCB50" w14:textId="5173EC61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color w:val="000000" w:themeColor="text1"/>
        </w:rPr>
        <w:t>Metacognition</w:t>
      </w:r>
    </w:p>
    <w:p w14:paraId="25F7814C" w14:textId="0E7AA48B" w:rsidR="00AC14E5" w:rsidRPr="00AC52BB" w:rsidRDefault="005C1D41" w:rsidP="00AC14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C52BB">
        <w:rPr>
          <w:rFonts w:ascii="Times New Roman" w:hAnsi="Times New Roman" w:cs="Times New Roman"/>
          <w:b/>
          <w:bCs/>
          <w:noProof/>
          <w:color w:val="000000" w:themeColor="text1"/>
          <w:lang w:val="en-IN" w:eastAsia="en-IN"/>
        </w:rPr>
        <w:drawing>
          <wp:inline distT="0" distB="0" distL="0" distR="0" wp14:anchorId="5BFAF32F" wp14:editId="04E50233">
            <wp:extent cx="5755640" cy="2609215"/>
            <wp:effectExtent l="0" t="0" r="0" b="0"/>
            <wp:docPr id="80125027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92F9" w14:textId="77777777" w:rsidR="00AC14E5" w:rsidRPr="00AC52BB" w:rsidRDefault="00AC14E5" w:rsidP="00AC14E5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AC14E5" w:rsidRPr="00AC52BB" w:rsidSect="00AC14E5">
      <w:pgSz w:w="11900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9D00" w14:textId="77777777" w:rsidR="00F55914" w:rsidRDefault="00F55914" w:rsidP="00AC14E5">
      <w:r>
        <w:separator/>
      </w:r>
    </w:p>
  </w:endnote>
  <w:endnote w:type="continuationSeparator" w:id="0">
    <w:p w14:paraId="2B55E4BE" w14:textId="77777777" w:rsidR="00F55914" w:rsidRDefault="00F55914" w:rsidP="00A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B44E" w14:textId="77777777" w:rsidR="00F55914" w:rsidRDefault="00F55914" w:rsidP="00AC14E5">
      <w:r>
        <w:separator/>
      </w:r>
    </w:p>
  </w:footnote>
  <w:footnote w:type="continuationSeparator" w:id="0">
    <w:p w14:paraId="0EB2E1A4" w14:textId="77777777" w:rsidR="00F55914" w:rsidRDefault="00F55914" w:rsidP="00AC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988"/>
    <w:multiLevelType w:val="multilevel"/>
    <w:tmpl w:val="A294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7458"/>
    <w:multiLevelType w:val="multilevel"/>
    <w:tmpl w:val="591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2C22"/>
    <w:multiLevelType w:val="multilevel"/>
    <w:tmpl w:val="910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404E1"/>
    <w:multiLevelType w:val="multilevel"/>
    <w:tmpl w:val="C46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70098"/>
    <w:multiLevelType w:val="multilevel"/>
    <w:tmpl w:val="E9B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F2793"/>
    <w:multiLevelType w:val="multilevel"/>
    <w:tmpl w:val="B44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F"/>
    <w:rsid w:val="000057AE"/>
    <w:rsid w:val="000073B5"/>
    <w:rsid w:val="0005458C"/>
    <w:rsid w:val="000547DE"/>
    <w:rsid w:val="000613F8"/>
    <w:rsid w:val="00065E25"/>
    <w:rsid w:val="00070BF5"/>
    <w:rsid w:val="000912CF"/>
    <w:rsid w:val="000A002F"/>
    <w:rsid w:val="000C2215"/>
    <w:rsid w:val="000C60C2"/>
    <w:rsid w:val="000E35F4"/>
    <w:rsid w:val="000E5D4A"/>
    <w:rsid w:val="000F43D3"/>
    <w:rsid w:val="0010023B"/>
    <w:rsid w:val="00101CF8"/>
    <w:rsid w:val="001178C1"/>
    <w:rsid w:val="00132BE0"/>
    <w:rsid w:val="0013574E"/>
    <w:rsid w:val="00135CBA"/>
    <w:rsid w:val="0014628D"/>
    <w:rsid w:val="00152B91"/>
    <w:rsid w:val="0015452D"/>
    <w:rsid w:val="00166F77"/>
    <w:rsid w:val="001719FF"/>
    <w:rsid w:val="00174D56"/>
    <w:rsid w:val="0017549A"/>
    <w:rsid w:val="001C56C0"/>
    <w:rsid w:val="001D5385"/>
    <w:rsid w:val="00220EA4"/>
    <w:rsid w:val="00234042"/>
    <w:rsid w:val="00240A6C"/>
    <w:rsid w:val="002456E7"/>
    <w:rsid w:val="00272244"/>
    <w:rsid w:val="00286A69"/>
    <w:rsid w:val="002901BF"/>
    <w:rsid w:val="00290D3E"/>
    <w:rsid w:val="00291949"/>
    <w:rsid w:val="00291C10"/>
    <w:rsid w:val="002A1432"/>
    <w:rsid w:val="002B2A51"/>
    <w:rsid w:val="002D4086"/>
    <w:rsid w:val="00305935"/>
    <w:rsid w:val="00310576"/>
    <w:rsid w:val="00322F83"/>
    <w:rsid w:val="0032570D"/>
    <w:rsid w:val="00334899"/>
    <w:rsid w:val="00335087"/>
    <w:rsid w:val="00380F9A"/>
    <w:rsid w:val="00381DE4"/>
    <w:rsid w:val="0038229B"/>
    <w:rsid w:val="003942F7"/>
    <w:rsid w:val="003B7FD9"/>
    <w:rsid w:val="003C3575"/>
    <w:rsid w:val="003C36EA"/>
    <w:rsid w:val="003C6A1F"/>
    <w:rsid w:val="003E4E63"/>
    <w:rsid w:val="00416607"/>
    <w:rsid w:val="00444CB6"/>
    <w:rsid w:val="00462A4E"/>
    <w:rsid w:val="00471ACB"/>
    <w:rsid w:val="004841E2"/>
    <w:rsid w:val="0049557B"/>
    <w:rsid w:val="00496FC6"/>
    <w:rsid w:val="004A172D"/>
    <w:rsid w:val="004A6208"/>
    <w:rsid w:val="004C222A"/>
    <w:rsid w:val="004D223E"/>
    <w:rsid w:val="004F7EA0"/>
    <w:rsid w:val="00507A2E"/>
    <w:rsid w:val="00525076"/>
    <w:rsid w:val="005778AC"/>
    <w:rsid w:val="005B4C68"/>
    <w:rsid w:val="005C1D41"/>
    <w:rsid w:val="005D0B6E"/>
    <w:rsid w:val="005E1FCB"/>
    <w:rsid w:val="00610538"/>
    <w:rsid w:val="00621199"/>
    <w:rsid w:val="00647AD4"/>
    <w:rsid w:val="00667ACE"/>
    <w:rsid w:val="00674E0A"/>
    <w:rsid w:val="00685547"/>
    <w:rsid w:val="006859C8"/>
    <w:rsid w:val="006A1A82"/>
    <w:rsid w:val="006B3784"/>
    <w:rsid w:val="006D319E"/>
    <w:rsid w:val="006F6E64"/>
    <w:rsid w:val="006F7742"/>
    <w:rsid w:val="0074514A"/>
    <w:rsid w:val="00747641"/>
    <w:rsid w:val="007553BA"/>
    <w:rsid w:val="007A2D6E"/>
    <w:rsid w:val="007A74D4"/>
    <w:rsid w:val="007A787E"/>
    <w:rsid w:val="007C0413"/>
    <w:rsid w:val="007D1A3C"/>
    <w:rsid w:val="007E1916"/>
    <w:rsid w:val="007E30E1"/>
    <w:rsid w:val="007E329D"/>
    <w:rsid w:val="007E32B1"/>
    <w:rsid w:val="007E66E2"/>
    <w:rsid w:val="007F5AB6"/>
    <w:rsid w:val="0081242B"/>
    <w:rsid w:val="00814301"/>
    <w:rsid w:val="008444A9"/>
    <w:rsid w:val="00854E3E"/>
    <w:rsid w:val="00857A77"/>
    <w:rsid w:val="00866B70"/>
    <w:rsid w:val="00886EE5"/>
    <w:rsid w:val="008A37E0"/>
    <w:rsid w:val="008A5D49"/>
    <w:rsid w:val="008B12AB"/>
    <w:rsid w:val="008D28AE"/>
    <w:rsid w:val="008E69B5"/>
    <w:rsid w:val="00927169"/>
    <w:rsid w:val="00946C35"/>
    <w:rsid w:val="0094710F"/>
    <w:rsid w:val="00957B0F"/>
    <w:rsid w:val="00960E38"/>
    <w:rsid w:val="009662D0"/>
    <w:rsid w:val="009870DB"/>
    <w:rsid w:val="009C6F35"/>
    <w:rsid w:val="00A06FB1"/>
    <w:rsid w:val="00A14101"/>
    <w:rsid w:val="00A17D11"/>
    <w:rsid w:val="00A328C8"/>
    <w:rsid w:val="00A53DFB"/>
    <w:rsid w:val="00A772B6"/>
    <w:rsid w:val="00A84C68"/>
    <w:rsid w:val="00AC14E5"/>
    <w:rsid w:val="00AC3855"/>
    <w:rsid w:val="00AC3BAD"/>
    <w:rsid w:val="00AC4159"/>
    <w:rsid w:val="00AC52BB"/>
    <w:rsid w:val="00AE017F"/>
    <w:rsid w:val="00B0179E"/>
    <w:rsid w:val="00B056F5"/>
    <w:rsid w:val="00B23FC0"/>
    <w:rsid w:val="00B2704B"/>
    <w:rsid w:val="00B35108"/>
    <w:rsid w:val="00B72899"/>
    <w:rsid w:val="00BA0B24"/>
    <w:rsid w:val="00BA23A0"/>
    <w:rsid w:val="00BC5949"/>
    <w:rsid w:val="00BE2550"/>
    <w:rsid w:val="00BF6ED3"/>
    <w:rsid w:val="00C04980"/>
    <w:rsid w:val="00C07920"/>
    <w:rsid w:val="00C314CC"/>
    <w:rsid w:val="00C50264"/>
    <w:rsid w:val="00C64953"/>
    <w:rsid w:val="00C80E1A"/>
    <w:rsid w:val="00CB7C14"/>
    <w:rsid w:val="00CC005A"/>
    <w:rsid w:val="00CC370F"/>
    <w:rsid w:val="00CD1CAF"/>
    <w:rsid w:val="00CD4447"/>
    <w:rsid w:val="00CD4877"/>
    <w:rsid w:val="00CE0D3B"/>
    <w:rsid w:val="00D046B5"/>
    <w:rsid w:val="00D12D53"/>
    <w:rsid w:val="00D27368"/>
    <w:rsid w:val="00D42842"/>
    <w:rsid w:val="00D605F7"/>
    <w:rsid w:val="00D62873"/>
    <w:rsid w:val="00D63708"/>
    <w:rsid w:val="00DA5EF4"/>
    <w:rsid w:val="00DE0367"/>
    <w:rsid w:val="00E00992"/>
    <w:rsid w:val="00E07CBC"/>
    <w:rsid w:val="00E16325"/>
    <w:rsid w:val="00E259BF"/>
    <w:rsid w:val="00EA2E7B"/>
    <w:rsid w:val="00EB2C21"/>
    <w:rsid w:val="00EE2C73"/>
    <w:rsid w:val="00F3275B"/>
    <w:rsid w:val="00F41286"/>
    <w:rsid w:val="00F55914"/>
    <w:rsid w:val="00FB63BD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B39ED"/>
  <w15:chartTrackingRefBased/>
  <w15:docId w15:val="{91498123-DF9C-EE4F-8A84-F15E3BA1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25"/>
    <w:rPr>
      <w:rFonts w:ascii="MS PGothic" w:eastAsia="MS PGothic" w:hAnsi="MS PGothic" w:cs="MS PGoth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719FF"/>
  </w:style>
  <w:style w:type="character" w:customStyle="1" w:styleId="anchor-text">
    <w:name w:val="anchor-text"/>
    <w:basedOn w:val="DefaultParagraphFont"/>
    <w:rsid w:val="001719FF"/>
  </w:style>
  <w:style w:type="character" w:styleId="Hyperlink">
    <w:name w:val="Hyperlink"/>
    <w:basedOn w:val="DefaultParagraphFont"/>
    <w:uiPriority w:val="99"/>
    <w:unhideWhenUsed/>
    <w:rsid w:val="001719FF"/>
    <w:rPr>
      <w:color w:val="0000FF"/>
      <w:u w:val="single"/>
    </w:rPr>
  </w:style>
  <w:style w:type="paragraph" w:customStyle="1" w:styleId="dx-doi">
    <w:name w:val="dx-doi"/>
    <w:basedOn w:val="Normal"/>
    <w:rsid w:val="00AE017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0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4042"/>
    <w:rPr>
      <w:i/>
      <w:iCs/>
    </w:rPr>
  </w:style>
  <w:style w:type="paragraph" w:styleId="Revision">
    <w:name w:val="Revision"/>
    <w:hidden/>
    <w:uiPriority w:val="99"/>
    <w:semiHidden/>
    <w:rsid w:val="00B35108"/>
    <w:rPr>
      <w:rFonts w:ascii="MS PGothic" w:eastAsia="MS PGothic" w:hAnsi="MS PGothic" w:cs="MS PGothic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613F8"/>
  </w:style>
  <w:style w:type="character" w:customStyle="1" w:styleId="CommentTextChar">
    <w:name w:val="Comment Text Char"/>
    <w:basedOn w:val="DefaultParagraphFont"/>
    <w:link w:val="CommentText"/>
    <w:uiPriority w:val="99"/>
    <w:rsid w:val="000613F8"/>
    <w:rPr>
      <w:rFonts w:ascii="MS PGothic" w:eastAsia="MS PGothic" w:hAnsi="MS PGothic" w:cs="MS PGothic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3F8"/>
    <w:rPr>
      <w:rFonts w:ascii="MS PGothic" w:eastAsia="MS PGothic" w:hAnsi="MS PGothic" w:cs="MS PGothic"/>
      <w:b/>
      <w:bCs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AC14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C14E5"/>
    <w:rPr>
      <w:rFonts w:ascii="MS PGothic" w:eastAsia="MS PGothic" w:hAnsi="MS PGothic" w:cs="MS PGothic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AC14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C14E5"/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8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60</Words>
  <Characters>381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由子</dc:creator>
  <cp:keywords/>
  <dc:description/>
  <cp:lastModifiedBy>Elumalai Subbiya</cp:lastModifiedBy>
  <cp:revision>29</cp:revision>
  <dcterms:created xsi:type="dcterms:W3CDTF">2023-06-19T23:30:00Z</dcterms:created>
  <dcterms:modified xsi:type="dcterms:W3CDTF">2024-03-15T02:00:00Z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ec11a86b7dfda0cdf1ce6f23b47f8207bd8883444c5c9c9d0577119441d2647a</vt:lpwstr>
  </property>
</Properties>
</file>