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page" w:horzAnchor="margin" w:tblpY="264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887"/>
      </w:tblGrid>
      <w:tr w:rsidR="007E619D" w:rsidRPr="00767CAF" w:rsidTr="00EE7203">
        <w:trPr>
          <w:trHeight w:val="418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7E619D" w:rsidRPr="00767CAF" w:rsidRDefault="007E619D" w:rsidP="00DC2024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767CAF">
              <w:rPr>
                <w:rFonts w:ascii="Times New Roman" w:eastAsia="Calibri" w:hAnsi="Times New Roman" w:cs="Times New Roman"/>
                <w:b/>
                <w:bCs/>
              </w:rPr>
              <w:t xml:space="preserve">Supplementary Table </w:t>
            </w:r>
            <w:r w:rsidR="00DC202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767CAF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767CAF">
              <w:rPr>
                <w:rFonts w:ascii="Times New Roman" w:eastAsia="Calibri" w:hAnsi="Times New Roman" w:cs="Times New Roman"/>
              </w:rPr>
              <w:t xml:space="preserve"> Search strategies including the key terms and the queries for each database</w:t>
            </w:r>
          </w:p>
        </w:tc>
      </w:tr>
      <w:tr w:rsidR="007E619D" w:rsidRPr="00767CAF" w:rsidTr="00EE7203">
        <w:trPr>
          <w:trHeight w:val="280"/>
        </w:trPr>
        <w:tc>
          <w:tcPr>
            <w:tcW w:w="1129" w:type="dxa"/>
          </w:tcPr>
          <w:p w:rsidR="007E619D" w:rsidRDefault="007E619D" w:rsidP="00EE720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Database</w:t>
            </w:r>
          </w:p>
          <w:p w:rsidR="007E619D" w:rsidRPr="00767CAF" w:rsidRDefault="000270EF" w:rsidP="00CF6AA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7E61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="00CF6A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</w:t>
            </w:r>
            <w:r w:rsidR="007E61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7887" w:type="dxa"/>
          </w:tcPr>
          <w:p w:rsidR="007E619D" w:rsidRPr="00767CAF" w:rsidRDefault="007E619D" w:rsidP="00EE72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key terms and the queries</w:t>
            </w:r>
          </w:p>
        </w:tc>
      </w:tr>
      <w:tr w:rsidR="007E619D" w:rsidRPr="00767CAF" w:rsidTr="00EE7203">
        <w:tc>
          <w:tcPr>
            <w:tcW w:w="1129" w:type="dxa"/>
          </w:tcPr>
          <w:p w:rsidR="007E619D" w:rsidRPr="00767CAF" w:rsidRDefault="007E619D" w:rsidP="00EE7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>PubMed</w:t>
            </w:r>
          </w:p>
          <w:p w:rsidR="007E619D" w:rsidRPr="00767CAF" w:rsidRDefault="007E619D" w:rsidP="00EE7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</w:tcPr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>#1</w:t>
            </w: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("collagen supplementation"[Title/Abstract])) OR ("collagen supplement"[Title/Abstract])) OR ("collagen peptide supplementation"[Title/Abstract])) OR ("peptide supplementation"[Title/Abstract])) OR ("collagen peptides"[Title/Abstract])) OR ("peptide supplement"[Title/Abstract])) OR ("collagen peptide"[Title/Abstract]))</w:t>
            </w: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619D" w:rsidRPr="00767CAF" w:rsidRDefault="007E619D" w:rsidP="00271E7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#2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(((((((((((((((((((((((((((((((((((((((((((((((((((((((((((((((((Intervention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Intervention Study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Intervention Studies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controlled trial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randomised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randomly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placebo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assignment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randomized controlled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randomized clinical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randomized clinical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</w:t>
            </w:r>
            <w:proofErr w:type="spellStart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blinded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double blind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double blinded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open-label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clinical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clinical trial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"Non-Randomized Controlled Trials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"Non-Randomized Trials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"Non-Randomized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"Clinical Trials as Topic"[Mesh]) OR "Clinical Trials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"Clinical Trial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"Trial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"Trials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"Pragmatic Clinical Trial" [Publication Type]) OR "Clinical Trial" [Publication Type]) OR "Trial" [Publication Type]) OR "Controlled Clinical Trial" [Publication Type]) OR "Controlled Trial" [Publication Type]) OR "Clinical Trial, Phase IV" [Publication Type]) OR "Clinical Trial, Phase III" [Publication Type]) OR "Clinical Trial, Phase II" [Publication Type]) OR "Clinical Trial, Phase I" [Publication Type]) OR "Adaptive Clinical Trial" [Publication Type]) OR "Adaptive Clinical Trial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"Cross-Over Studies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"Cross-Over trial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"Equivalence Trial"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"Equivalence Trial" [Publication Type]) OR "Non-Randomized Controlled Trials as Topic"[Mesh]) OR "Non-Randomized Controlled Trials "[Mesh]) OR "Non-Randomized Controlled Trials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="00271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OR "Pilot Projects"[Mesh]) OR "Pilot Projects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"Pilot trial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"Pilot study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="00271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"Cross-Over Studies"[Mesh]) OR "Cross-Over study"[Mesh]) OR "Cross-Over study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"Cross-Over trial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"Cross Over trial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"Cross Over study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"Double-Blind Method"[Mesh]) OR "Double-Blind Method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OR "Double-Blind </w:t>
            </w:r>
            <w:r w:rsidR="00271E75"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"[Title/Abstract]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"Double-Blind trial "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="00271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OR "Double-Blind study</w:t>
            </w:r>
            <w:r w:rsidR="00271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” </w:t>
            </w:r>
            <w:r w:rsidR="00271E75" w:rsidRPr="00271E75">
              <w:rPr>
                <w:rFonts w:ascii="Times New Roman" w:eastAsia="Calibri" w:hAnsi="Times New Roman" w:cs="Times New Roman"/>
                <w:sz w:val="20"/>
                <w:szCs w:val="20"/>
              </w:rPr>
              <w:t>[Title/Abstract]</w:t>
            </w:r>
            <w:r w:rsidR="00271E7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619D" w:rsidRPr="00767CAF" w:rsidRDefault="007E619D" w:rsidP="007E61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#4                 #1 AND #2 </w:t>
            </w:r>
          </w:p>
        </w:tc>
      </w:tr>
      <w:tr w:rsidR="007E619D" w:rsidRPr="00767CAF" w:rsidTr="00EE7203">
        <w:tc>
          <w:tcPr>
            <w:tcW w:w="1129" w:type="dxa"/>
          </w:tcPr>
          <w:p w:rsidR="007E619D" w:rsidRPr="00767CAF" w:rsidRDefault="007E619D" w:rsidP="00EE7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>Web of Science (ISI)</w:t>
            </w:r>
          </w:p>
        </w:tc>
        <w:tc>
          <w:tcPr>
            <w:tcW w:w="7887" w:type="dxa"/>
          </w:tcPr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#1   </w:t>
            </w:r>
            <w:r>
              <w:t xml:space="preserve">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TOPIC:  (“collagen supplementation”)  OR  TOPIC:  (“collagen supplement”)  OR  TOPIC:  (“collagen peptide supplementation”)  OR  TOPIC:  (“peptide supplementation”)  OR  TOPIC:  (“collagen peptides”)  OR  TOPIC:  (“peptide supplement”)  OR  TOPIC:  (“collagen peptide”)</w:t>
            </w: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#2 </w:t>
            </w:r>
            <w:r>
              <w:t xml:space="preserve">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TOPIC: (intervention) OR TOPIC: ("Intervention Study") OR TOPIC: ("Intervention Studies") OR TOPIC: ("controlled trial") OR TOPIC: (randomized) OR TOPIC: (random) OR TOPIC: (randomly) OR TOPIC: (placebo) OR TOPIC: (assignment) OR TOPIC: ("randomized controlled trial") OR TOPIC: ("randomized clinical trial") OR TOPIC: (</w:t>
            </w:r>
            <w:proofErr w:type="spellStart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) OR TOPIC: (blinded) OR TOPIC: ("double blind") OR TOPIC: ("Trial") OR TOPIC: ("Trials") OR TOPIC: ("Controlled Trial") OR TOPIC: ("Cross-Over Studies") OR TOPIC: ("Cross-Over trial") OR TOPIC: ("Controlled Clinical Trial") OR TOPIC: (trial) OR TOPIC: ("clinical trial")</w:t>
            </w:r>
          </w:p>
          <w:p w:rsidR="007E619D" w:rsidRPr="00767CAF" w:rsidRDefault="007E619D" w:rsidP="00EE7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619D" w:rsidRPr="00767CAF" w:rsidRDefault="007E619D" w:rsidP="007E61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#4           #1 AND #2 </w:t>
            </w:r>
          </w:p>
        </w:tc>
      </w:tr>
      <w:tr w:rsidR="007E619D" w:rsidRPr="00767CAF" w:rsidTr="00EE7203">
        <w:tc>
          <w:tcPr>
            <w:tcW w:w="1129" w:type="dxa"/>
          </w:tcPr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Scopus</w:t>
            </w:r>
          </w:p>
        </w:tc>
        <w:tc>
          <w:tcPr>
            <w:tcW w:w="7887" w:type="dxa"/>
          </w:tcPr>
          <w:p w:rsidR="007E619D" w:rsidRPr="00767CAF" w:rsidRDefault="007E619D" w:rsidP="00EE72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#1 </w:t>
            </w:r>
            <w:r w:rsidRPr="00E2237F">
              <w:rPr>
                <w:rFonts w:asciiTheme="majorBidi" w:eastAsia="Calibri" w:hAnsiTheme="majorBidi" w:cstheme="majorBidi"/>
                <w:sz w:val="20"/>
                <w:szCs w:val="20"/>
              </w:rPr>
              <w:t>( TITLE-ABS-KEY ( "collagen supplementation" )  OR  TITLE-ABS-KEY ( "collagen supplement" )  OR  TITLE-ABS-KEY ( "collagen peptide supplementation" )  OR  TITLE-ABS-KEY ( "peptide supplementation" )  OR  TITLE-ABS-KEY ( "collagen peptides" )  OR  TITLE-ABS-KEY ( "peptide supplement" )  OR  TITLE-ABS-KEY ( "collagen peptide" ) )</w:t>
            </w:r>
            <w:r w:rsidRPr="00E2237F">
              <w:rPr>
                <w:rFonts w:ascii="Calibri" w:eastAsia="Calibri" w:hAnsi="Calibri" w:cs="Arial"/>
                <w:sz w:val="20"/>
                <w:szCs w:val="20"/>
              </w:rPr>
              <w:t xml:space="preserve">  </w:t>
            </w:r>
          </w:p>
          <w:p w:rsidR="007E619D" w:rsidRPr="00767CAF" w:rsidRDefault="007E619D" w:rsidP="00EE72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>#2</w:t>
            </w: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7CAF">
              <w:rPr>
                <w:rFonts w:ascii="Calibri" w:eastAsia="Calibri" w:hAnsi="Calibri" w:cs="Arial"/>
              </w:rPr>
              <w:t xml:space="preserve"> </w:t>
            </w:r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TITLE-ABS-KEY ( intervention )  OR  TITLE-ABS-KEY ( "Intervention Study" )  OR  TITLE-ABS-KEY ( "Intervention Studies" )  OR  TITLE-ABS-KEY ( "controlled trial" )  OR  TITLE-ABS-KEY ( randomised )  OR  TITLE-ABS-KEY ( random )  OR  TITLE-ABS-KEY ( randomly )  OR  TITLE-ABS-KEY ( placebo )  OR  TITLE-ABS-KEY ( assignment )  OR  TITLE-ABS-KEY ( "randomized controlled trial" )  OR  TITLE-ABS-KEY ( "randomized clinical trial" )  OR  TITLE-ABS-KEY ( </w:t>
            </w:r>
            <w:proofErr w:type="spellStart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>rct</w:t>
            </w:r>
            <w:proofErr w:type="spellEnd"/>
            <w:r w:rsidRPr="007E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  OR  TITLE-ABS-KEY ( blinded )  OR  TITLE-ABS-KEY ( "double blind" )  OR  TITLE-ABS-KEY ( "double blinded" )  OR  TITLE-ABS-KEY ( "open-label" )  OR  TITLE-ABS-KEY ( trial )  OR  TITLE-ABS-KEY ( "clinical trial" )  OR  TITLE-ABS-KEY ( "Non-Randomized Controlled Trials" )  OR  TITLE-ABS-KEY ( "Non-Randomized Trials" )  OR  TITLE-ABS-KEY ( "Non-Randomized" )  OR  TITLE-ABS-KEY ( "Clinical Trials" )  OR  TITLE-ABS-KEY ( "Clinical Trial" )  OR  TITLE-ABS-KEY ( "Trial" )  OR  TITLE-ABS-KEY ( "Trials" )  OR  TITLE-ABS-KEY ( "Pragmatic Clinical Trial" )  OR  TITLE-ABS-KEY ( "Clinical Trial" )  OR  TITLE-ABS-KEY ( "Controlled Clinical Trial" )  OR  TITLE-ABS-KEY ( "Controlled Trial" )  OR  TITLE-ABS-KEY ( "Adaptive Clinical Trial" )  OR  TITLE-ABS-KEY ( "Cross-Over Studies" )  OR  TITLE-ABS-KEY ( "Cross-Over trial" ) )  </w:t>
            </w:r>
          </w:p>
          <w:p w:rsidR="007E619D" w:rsidRPr="00767CAF" w:rsidRDefault="007E619D" w:rsidP="00EE72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619D" w:rsidRPr="00767CAF" w:rsidRDefault="007E619D" w:rsidP="007E61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#4        #1 AND #2 </w:t>
            </w:r>
          </w:p>
        </w:tc>
      </w:tr>
    </w:tbl>
    <w:p w:rsidR="004C7E3A" w:rsidRDefault="004C7E3A"/>
    <w:sectPr w:rsidR="004C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TMwMjS3NADSxko6SsGpxcWZ+XkgBYa1ADZu61csAAAA"/>
  </w:docVars>
  <w:rsids>
    <w:rsidRoot w:val="007E619D"/>
    <w:rsid w:val="000270EF"/>
    <w:rsid w:val="00271E75"/>
    <w:rsid w:val="00412407"/>
    <w:rsid w:val="004C7E3A"/>
    <w:rsid w:val="005321AB"/>
    <w:rsid w:val="007E619D"/>
    <w:rsid w:val="00CE2C42"/>
    <w:rsid w:val="00CF6AA4"/>
    <w:rsid w:val="00DC2024"/>
    <w:rsid w:val="00E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EC70-ADB7-430D-B0E7-E03A21AF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7E619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A60E-37C7-4A25-B62A-C084A3F6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</dc:creator>
  <cp:keywords/>
  <dc:description/>
  <cp:lastModifiedBy>Reza Bagheri</cp:lastModifiedBy>
  <cp:revision>3</cp:revision>
  <dcterms:created xsi:type="dcterms:W3CDTF">2022-01-03T14:08:00Z</dcterms:created>
  <dcterms:modified xsi:type="dcterms:W3CDTF">2022-01-14T15:00:00Z</dcterms:modified>
</cp:coreProperties>
</file>