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5B27" w14:textId="2CA7FB02" w:rsidR="003D1E65" w:rsidRPr="003D1E65" w:rsidRDefault="00A21809" w:rsidP="003D1E6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3781692"/>
      <w:r>
        <w:rPr>
          <w:rFonts w:ascii="Arial" w:hAnsi="Arial" w:cs="Arial"/>
          <w:b/>
          <w:bCs/>
          <w:sz w:val="20"/>
          <w:szCs w:val="20"/>
        </w:rPr>
        <w:t>Psychological</w:t>
      </w:r>
      <w:r w:rsidR="003D1E65" w:rsidRPr="003D1E65">
        <w:rPr>
          <w:rFonts w:ascii="Arial" w:hAnsi="Arial" w:cs="Arial"/>
          <w:b/>
          <w:bCs/>
          <w:sz w:val="20"/>
          <w:szCs w:val="20"/>
        </w:rPr>
        <w:t xml:space="preserve"> distress and unhealthy dietary behaviours among adolescents aged 12-15 years in nine South-East Asian countries: </w:t>
      </w:r>
      <w:r w:rsidR="003D7D05">
        <w:rPr>
          <w:rFonts w:ascii="Arial" w:hAnsi="Arial" w:cs="Arial"/>
          <w:b/>
          <w:bCs/>
          <w:sz w:val="20"/>
          <w:szCs w:val="20"/>
        </w:rPr>
        <w:t xml:space="preserve">a </w:t>
      </w:r>
      <w:r w:rsidR="003D1E65" w:rsidRPr="003D1E65">
        <w:rPr>
          <w:rFonts w:ascii="Arial" w:hAnsi="Arial" w:cs="Arial"/>
          <w:b/>
          <w:bCs/>
          <w:sz w:val="20"/>
          <w:szCs w:val="20"/>
        </w:rPr>
        <w:t>secondary analysis of the Global School-Based Health Survey data</w:t>
      </w:r>
    </w:p>
    <w:bookmarkEnd w:id="0"/>
    <w:p w14:paraId="42CC3C9F" w14:textId="1EFC6046" w:rsidR="003D1E65" w:rsidRDefault="003D1E65" w:rsidP="00737D81">
      <w:pPr>
        <w:spacing w:line="360" w:lineRule="auto"/>
        <w:rPr>
          <w:rFonts w:ascii="Arial" w:hAnsi="Arial" w:cs="Arial"/>
          <w:sz w:val="20"/>
          <w:szCs w:val="20"/>
        </w:rPr>
      </w:pPr>
    </w:p>
    <w:p w14:paraId="53063193" w14:textId="2FA8AD91" w:rsidR="003D1E65" w:rsidRDefault="003D1E65" w:rsidP="00737D81">
      <w:pPr>
        <w:spacing w:line="360" w:lineRule="auto"/>
        <w:rPr>
          <w:rFonts w:ascii="Arial" w:hAnsi="Arial" w:cs="Arial"/>
          <w:sz w:val="20"/>
          <w:szCs w:val="20"/>
        </w:rPr>
      </w:pPr>
    </w:p>
    <w:p w14:paraId="7517735B" w14:textId="77777777" w:rsidR="003D1E65" w:rsidRDefault="003D1E65" w:rsidP="00737D81">
      <w:pPr>
        <w:spacing w:line="360" w:lineRule="auto"/>
        <w:rPr>
          <w:rFonts w:ascii="Arial" w:hAnsi="Arial" w:cs="Arial"/>
          <w:sz w:val="20"/>
          <w:szCs w:val="20"/>
        </w:rPr>
      </w:pPr>
    </w:p>
    <w:p w14:paraId="3B38F94C" w14:textId="589D9576" w:rsidR="00D11533" w:rsidRPr="00A21809" w:rsidRDefault="00737D81" w:rsidP="003D1E6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21809">
        <w:rPr>
          <w:rFonts w:ascii="Arial" w:hAnsi="Arial" w:cs="Arial"/>
          <w:b/>
          <w:bCs/>
          <w:sz w:val="20"/>
          <w:szCs w:val="20"/>
          <w:u w:val="single"/>
        </w:rPr>
        <w:t>Supplementary materials</w:t>
      </w:r>
    </w:p>
    <w:p w14:paraId="307BAA28" w14:textId="4DB230E6" w:rsidR="00D11533" w:rsidRDefault="00D115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3B95A7" w14:textId="77777777" w:rsidR="00D11533" w:rsidRPr="00A21809" w:rsidRDefault="00D11533" w:rsidP="00D1153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21809">
        <w:rPr>
          <w:rFonts w:ascii="Arial" w:hAnsi="Arial" w:cs="Arial"/>
          <w:b/>
          <w:bCs/>
          <w:sz w:val="20"/>
          <w:szCs w:val="20"/>
        </w:rPr>
        <w:lastRenderedPageBreak/>
        <w:t xml:space="preserve">Table S1: Variable definitions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3351"/>
      </w:tblGrid>
      <w:tr w:rsidR="00D11533" w:rsidRPr="004E5530" w14:paraId="10EA4EC1" w14:textId="77777777" w:rsidTr="00A21809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FE8E854" w14:textId="77777777" w:rsidR="00D11533" w:rsidRPr="008B4B1B" w:rsidRDefault="00D11533" w:rsidP="00E732D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B4B1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525D55A" w14:textId="77777777" w:rsidR="00D11533" w:rsidRPr="008B4B1B" w:rsidRDefault="00D11533" w:rsidP="00E732D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B4B1B">
              <w:rPr>
                <w:rFonts w:ascii="Arial Narrow" w:hAnsi="Arial Narrow" w:cs="Arial"/>
                <w:b/>
                <w:bCs/>
                <w:sz w:val="20"/>
                <w:szCs w:val="20"/>
              </w:rPr>
              <w:t>Survey question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</w:tcPr>
          <w:p w14:paraId="2776BAD5" w14:textId="77777777" w:rsidR="00D11533" w:rsidRPr="008B4B1B" w:rsidRDefault="00D11533" w:rsidP="00E732D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B4B1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Response options and recording </w:t>
            </w:r>
          </w:p>
        </w:tc>
      </w:tr>
      <w:tr w:rsidR="00D11533" w:rsidRPr="004E5530" w14:paraId="4C6F3F95" w14:textId="77777777" w:rsidTr="00A21809">
        <w:tc>
          <w:tcPr>
            <w:tcW w:w="9016" w:type="dxa"/>
            <w:gridSpan w:val="3"/>
          </w:tcPr>
          <w:p w14:paraId="7E3EDB47" w14:textId="16321CA7" w:rsidR="00D11533" w:rsidRPr="00D11533" w:rsidRDefault="00D11533" w:rsidP="00E732D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1533">
              <w:rPr>
                <w:rFonts w:ascii="Arial Narrow" w:hAnsi="Arial Narrow" w:cs="Arial"/>
                <w:b/>
                <w:bCs/>
                <w:sz w:val="20"/>
                <w:szCs w:val="20"/>
              </w:rPr>
              <w:t>Psy</w:t>
            </w:r>
            <w:r w:rsidRPr="00D115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chological distress variables </w:t>
            </w:r>
            <w:r w:rsidRPr="00D115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1533" w:rsidRPr="004E5530" w14:paraId="3BD02EBB" w14:textId="77777777" w:rsidTr="00A21809">
        <w:tc>
          <w:tcPr>
            <w:tcW w:w="2405" w:type="dxa"/>
          </w:tcPr>
          <w:p w14:paraId="62E71CA8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Anxiety </w:t>
            </w:r>
          </w:p>
        </w:tc>
        <w:tc>
          <w:tcPr>
            <w:tcW w:w="3260" w:type="dxa"/>
          </w:tcPr>
          <w:p w14:paraId="57433797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>During the past 12 months, how often have you been so worried about something that you could not sleep at night?</w:t>
            </w:r>
          </w:p>
        </w:tc>
        <w:tc>
          <w:tcPr>
            <w:tcW w:w="3351" w:type="dxa"/>
          </w:tcPr>
          <w:p w14:paraId="48B87E89" w14:textId="77777777" w:rsidR="00D11533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= “never” or “rarely” or “sometimes”</w:t>
            </w:r>
          </w:p>
          <w:p w14:paraId="68DB3013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Yes = “most of the times” or “always”</w:t>
            </w:r>
          </w:p>
        </w:tc>
      </w:tr>
      <w:tr w:rsidR="00D11533" w:rsidRPr="004E5530" w14:paraId="319D77EF" w14:textId="77777777" w:rsidTr="00A21809">
        <w:tc>
          <w:tcPr>
            <w:tcW w:w="2405" w:type="dxa"/>
          </w:tcPr>
          <w:p w14:paraId="3C9D9001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Loneliness </w:t>
            </w:r>
          </w:p>
        </w:tc>
        <w:tc>
          <w:tcPr>
            <w:tcW w:w="3260" w:type="dxa"/>
          </w:tcPr>
          <w:p w14:paraId="03AA4890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>During the past 12 months, how often have you felt lonely?</w:t>
            </w:r>
          </w:p>
        </w:tc>
        <w:tc>
          <w:tcPr>
            <w:tcW w:w="3351" w:type="dxa"/>
          </w:tcPr>
          <w:p w14:paraId="36AE79C1" w14:textId="77777777" w:rsidR="00D11533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= “never” or “rarely” or “sometimes”</w:t>
            </w:r>
          </w:p>
          <w:p w14:paraId="5E81B8DA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Yes = “most of the times” or “always”</w:t>
            </w:r>
          </w:p>
        </w:tc>
      </w:tr>
      <w:tr w:rsidR="00D11533" w:rsidRPr="004E5530" w14:paraId="6A9CC1EF" w14:textId="77777777" w:rsidTr="00A21809">
        <w:tc>
          <w:tcPr>
            <w:tcW w:w="2405" w:type="dxa"/>
          </w:tcPr>
          <w:p w14:paraId="010EE584" w14:textId="5103D16B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Suicid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ideation </w:t>
            </w:r>
          </w:p>
        </w:tc>
        <w:tc>
          <w:tcPr>
            <w:tcW w:w="3260" w:type="dxa"/>
          </w:tcPr>
          <w:p w14:paraId="3387BCB0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>During the past 12 months, did you ever seriously consider attempting suicide?</w:t>
            </w:r>
          </w:p>
        </w:tc>
        <w:tc>
          <w:tcPr>
            <w:tcW w:w="3351" w:type="dxa"/>
          </w:tcPr>
          <w:p w14:paraId="795E8D91" w14:textId="77777777" w:rsidR="00D11533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</w:t>
            </w:r>
          </w:p>
          <w:p w14:paraId="3B69F304" w14:textId="77777777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Yes </w:t>
            </w:r>
          </w:p>
        </w:tc>
      </w:tr>
      <w:tr w:rsidR="00D11533" w:rsidRPr="004E5530" w14:paraId="5890FABE" w14:textId="77777777" w:rsidTr="00A21809">
        <w:tc>
          <w:tcPr>
            <w:tcW w:w="2405" w:type="dxa"/>
          </w:tcPr>
          <w:p w14:paraId="419CC247" w14:textId="31A0C8BF" w:rsidR="00D11533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Suicide planning </w:t>
            </w:r>
          </w:p>
        </w:tc>
        <w:tc>
          <w:tcPr>
            <w:tcW w:w="3260" w:type="dxa"/>
          </w:tcPr>
          <w:p w14:paraId="35D5F96F" w14:textId="6074A3E3" w:rsidR="00D11533" w:rsidRPr="004E5530" w:rsidRDefault="00D11533" w:rsidP="00E732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1533">
              <w:rPr>
                <w:rFonts w:ascii="Arial Narrow" w:hAnsi="Arial Narrow" w:cs="Arial"/>
                <w:sz w:val="20"/>
                <w:szCs w:val="20"/>
              </w:rPr>
              <w:t xml:space="preserve">During the past 12 months, did you </w:t>
            </w:r>
            <w:proofErr w:type="gramStart"/>
            <w:r w:rsidRPr="00D11533">
              <w:rPr>
                <w:rFonts w:ascii="Arial Narrow" w:hAnsi="Arial Narrow" w:cs="Arial"/>
                <w:sz w:val="20"/>
                <w:szCs w:val="20"/>
              </w:rPr>
              <w:t>make a plan</w:t>
            </w:r>
            <w:proofErr w:type="gramEnd"/>
            <w:r w:rsidRPr="00D11533">
              <w:rPr>
                <w:rFonts w:ascii="Arial Narrow" w:hAnsi="Arial Narrow" w:cs="Arial"/>
                <w:sz w:val="20"/>
                <w:szCs w:val="20"/>
              </w:rPr>
              <w:t xml:space="preserve"> about how you would attempt suicide?</w:t>
            </w:r>
          </w:p>
        </w:tc>
        <w:tc>
          <w:tcPr>
            <w:tcW w:w="3351" w:type="dxa"/>
          </w:tcPr>
          <w:p w14:paraId="75D24370" w14:textId="77777777" w:rsidR="00D11533" w:rsidRPr="00E9002D" w:rsidRDefault="00D11533" w:rsidP="00D11533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002D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  <w:p w14:paraId="6CCEE76C" w14:textId="1E720751" w:rsidR="00D11533" w:rsidRDefault="00D11533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9002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D11533" w:rsidRPr="004E5530" w14:paraId="4F15CDF8" w14:textId="77777777" w:rsidTr="00A21809">
        <w:tc>
          <w:tcPr>
            <w:tcW w:w="2405" w:type="dxa"/>
          </w:tcPr>
          <w:p w14:paraId="1CB6566D" w14:textId="0B7071DD" w:rsidR="00D11533" w:rsidRDefault="00D11533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Suicide attempt </w:t>
            </w:r>
          </w:p>
        </w:tc>
        <w:tc>
          <w:tcPr>
            <w:tcW w:w="3260" w:type="dxa"/>
          </w:tcPr>
          <w:p w14:paraId="1A1E534A" w14:textId="79F7E3C2" w:rsidR="00D11533" w:rsidRPr="004E5530" w:rsidRDefault="00D11533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D11533">
              <w:rPr>
                <w:rFonts w:ascii="Arial Narrow" w:hAnsi="Arial Narrow" w:cs="Arial"/>
                <w:sz w:val="20"/>
                <w:szCs w:val="20"/>
              </w:rPr>
              <w:t xml:space="preserve">During the past 12 months, how many times did you </w:t>
            </w:r>
            <w:proofErr w:type="gramStart"/>
            <w:r w:rsidRPr="00D11533">
              <w:rPr>
                <w:rFonts w:ascii="Arial Narrow" w:hAnsi="Arial Narrow" w:cs="Arial"/>
                <w:sz w:val="20"/>
                <w:szCs w:val="20"/>
              </w:rPr>
              <w:t>actually attempt</w:t>
            </w:r>
            <w:proofErr w:type="gramEnd"/>
            <w:r w:rsidRPr="00D11533">
              <w:rPr>
                <w:rFonts w:ascii="Arial Narrow" w:hAnsi="Arial Narrow" w:cs="Arial"/>
                <w:sz w:val="20"/>
                <w:szCs w:val="20"/>
              </w:rPr>
              <w:t xml:space="preserve"> suicide?</w:t>
            </w:r>
          </w:p>
        </w:tc>
        <w:tc>
          <w:tcPr>
            <w:tcW w:w="3351" w:type="dxa"/>
          </w:tcPr>
          <w:p w14:paraId="32DDD106" w14:textId="77777777" w:rsidR="00D11533" w:rsidRPr="00E9002D" w:rsidRDefault="00D11533" w:rsidP="00D11533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002D">
              <w:rPr>
                <w:rFonts w:ascii="Times New Roman" w:hAnsi="Times New Roman" w:cs="Times New Roman"/>
                <w:sz w:val="16"/>
                <w:szCs w:val="16"/>
              </w:rPr>
              <w:t>No = 0 time</w:t>
            </w:r>
          </w:p>
          <w:p w14:paraId="186E007F" w14:textId="02A8AFB8" w:rsidR="00D11533" w:rsidRDefault="00D11533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9002D">
              <w:rPr>
                <w:rFonts w:ascii="Times New Roman" w:hAnsi="Times New Roman" w:cs="Times New Roman"/>
                <w:sz w:val="16"/>
                <w:szCs w:val="16"/>
              </w:rPr>
              <w:t>Yes = 1, 2 or 3, 4 or 5, 6 or more times</w:t>
            </w:r>
          </w:p>
        </w:tc>
      </w:tr>
      <w:tr w:rsidR="00D11533" w:rsidRPr="004E5530" w14:paraId="263402D4" w14:textId="77777777" w:rsidTr="00A21809">
        <w:tc>
          <w:tcPr>
            <w:tcW w:w="2405" w:type="dxa"/>
          </w:tcPr>
          <w:p w14:paraId="1DE776AE" w14:textId="3222D9B9" w:rsidR="00D11533" w:rsidRDefault="00473A4F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Psychological distress  </w:t>
            </w:r>
          </w:p>
        </w:tc>
        <w:tc>
          <w:tcPr>
            <w:tcW w:w="3260" w:type="dxa"/>
          </w:tcPr>
          <w:p w14:paraId="53C0C042" w14:textId="77777777" w:rsidR="00D11533" w:rsidRPr="004E5530" w:rsidRDefault="00D11533" w:rsidP="00D1153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C69E5D6" w14:textId="2ED6B36B" w:rsidR="00D11533" w:rsidRPr="00E9002D" w:rsidRDefault="00D11533" w:rsidP="00D11533">
            <w:pPr>
              <w:spacing w:after="1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002D">
              <w:rPr>
                <w:rFonts w:ascii="Times New Roman" w:hAnsi="Times New Roman" w:cs="Times New Roman"/>
                <w:sz w:val="16"/>
                <w:szCs w:val="16"/>
              </w:rPr>
              <w:t xml:space="preserve">No = </w:t>
            </w:r>
            <w:r w:rsidR="00473A4F">
              <w:rPr>
                <w:rFonts w:ascii="Times New Roman" w:hAnsi="Times New Roman" w:cs="Times New Roman"/>
                <w:sz w:val="16"/>
                <w:szCs w:val="16"/>
              </w:rPr>
              <w:t xml:space="preserve">Presence of less than two out of five psychological variables </w:t>
            </w:r>
          </w:p>
          <w:p w14:paraId="249C9605" w14:textId="727C40AB" w:rsidR="00D11533" w:rsidRDefault="00D11533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9002D">
              <w:rPr>
                <w:rFonts w:ascii="Times New Roman" w:hAnsi="Times New Roman" w:cs="Times New Roman"/>
                <w:sz w:val="16"/>
                <w:szCs w:val="16"/>
              </w:rPr>
              <w:t xml:space="preserve">Yes = </w:t>
            </w:r>
            <w:r w:rsidR="00473A4F">
              <w:rPr>
                <w:rFonts w:ascii="Times New Roman" w:hAnsi="Times New Roman" w:cs="Times New Roman"/>
                <w:sz w:val="16"/>
                <w:szCs w:val="16"/>
              </w:rPr>
              <w:t>Presence of two</w:t>
            </w:r>
            <w:r w:rsidR="00473A4F">
              <w:rPr>
                <w:rFonts w:ascii="Times New Roman" w:hAnsi="Times New Roman" w:cs="Times New Roman"/>
                <w:sz w:val="16"/>
                <w:szCs w:val="16"/>
              </w:rPr>
              <w:t xml:space="preserve"> or more</w:t>
            </w:r>
            <w:r w:rsidR="00473A4F">
              <w:rPr>
                <w:rFonts w:ascii="Times New Roman" w:hAnsi="Times New Roman" w:cs="Times New Roman"/>
                <w:sz w:val="16"/>
                <w:szCs w:val="16"/>
              </w:rPr>
              <w:t xml:space="preserve"> out of five psychological variables</w:t>
            </w:r>
          </w:p>
        </w:tc>
      </w:tr>
      <w:tr w:rsidR="00386E52" w:rsidRPr="004E5530" w14:paraId="2C362008" w14:textId="77777777" w:rsidTr="00A21809">
        <w:tc>
          <w:tcPr>
            <w:tcW w:w="9016" w:type="dxa"/>
            <w:gridSpan w:val="3"/>
          </w:tcPr>
          <w:p w14:paraId="1FA230C8" w14:textId="7472AFBD" w:rsidR="00386E52" w:rsidRPr="00A21809" w:rsidRDefault="00386E52" w:rsidP="00D1153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180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Unhealthy dietary behaviours </w:t>
            </w:r>
          </w:p>
        </w:tc>
      </w:tr>
      <w:tr w:rsidR="00386E52" w:rsidRPr="004E5530" w14:paraId="293EF7FE" w14:textId="77777777" w:rsidTr="00A21809">
        <w:tc>
          <w:tcPr>
            <w:tcW w:w="2405" w:type="dxa"/>
          </w:tcPr>
          <w:p w14:paraId="552322D6" w14:textId="0C6232FF" w:rsidR="00386E52" w:rsidRDefault="00386E52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Fruit consumption </w:t>
            </w:r>
          </w:p>
        </w:tc>
        <w:tc>
          <w:tcPr>
            <w:tcW w:w="3260" w:type="dxa"/>
          </w:tcPr>
          <w:p w14:paraId="3FFC4AFA" w14:textId="1467C221" w:rsidR="00386E52" w:rsidRPr="004E5530" w:rsidRDefault="00386E52" w:rsidP="00D115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During the past 30 days, how many times </w:t>
            </w:r>
            <w:r w:rsidRPr="00386E52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per day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did you </w:t>
            </w:r>
            <w:r w:rsidRPr="00386E5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usually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>eat fruit, such as COUNTRY SPECIFIC EXAMPLES?</w:t>
            </w:r>
          </w:p>
        </w:tc>
        <w:tc>
          <w:tcPr>
            <w:tcW w:w="3351" w:type="dxa"/>
          </w:tcPr>
          <w:p w14:paraId="0FC05BEF" w14:textId="77777777" w:rsid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Inadequate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I did not eat fruit during the past 30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gramStart"/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Less</w:t>
            </w:r>
            <w:proofErr w:type="gramEnd"/>
            <w:r w:rsidRPr="00386E52">
              <w:rPr>
                <w:rFonts w:ascii="Times New Roman" w:hAnsi="Times New Roman" w:cs="Times New Roman"/>
                <w:sz w:val="16"/>
                <w:szCs w:val="16"/>
              </w:rPr>
              <w:t xml:space="preserve"> than one time per day</w:t>
            </w:r>
          </w:p>
          <w:p w14:paraId="5C6C06B8" w14:textId="58C281BF" w:rsidR="00386E52" w:rsidRP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Adequate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1 time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2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CD52D7D" w14:textId="6ED98710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3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4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or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5 or more times per day</w:t>
            </w:r>
          </w:p>
        </w:tc>
      </w:tr>
      <w:tr w:rsidR="00386E52" w:rsidRPr="004E5530" w14:paraId="1920D7F5" w14:textId="77777777" w:rsidTr="00A21809">
        <w:tc>
          <w:tcPr>
            <w:tcW w:w="2405" w:type="dxa"/>
          </w:tcPr>
          <w:p w14:paraId="22B38D46" w14:textId="16A7DB4C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Vegetable consumption </w:t>
            </w:r>
          </w:p>
        </w:tc>
        <w:tc>
          <w:tcPr>
            <w:tcW w:w="3260" w:type="dxa"/>
          </w:tcPr>
          <w:p w14:paraId="5D3F6B54" w14:textId="23638013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During the past 30 days, how many times </w:t>
            </w:r>
            <w:r w:rsidRPr="00386E52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per day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did you </w:t>
            </w:r>
            <w:r w:rsidRPr="00386E5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usually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>eat fruit, such as COUNTRY SPECIFIC EXAMPLES?</w:t>
            </w:r>
          </w:p>
        </w:tc>
        <w:tc>
          <w:tcPr>
            <w:tcW w:w="3351" w:type="dxa"/>
          </w:tcPr>
          <w:p w14:paraId="3B351811" w14:textId="77777777" w:rsid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Inadequate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I did not eat fruit during the past 30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proofErr w:type="gramStart"/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Less</w:t>
            </w:r>
            <w:proofErr w:type="gramEnd"/>
            <w:r w:rsidRPr="00386E52">
              <w:rPr>
                <w:rFonts w:ascii="Times New Roman" w:hAnsi="Times New Roman" w:cs="Times New Roman"/>
                <w:sz w:val="16"/>
                <w:szCs w:val="16"/>
              </w:rPr>
              <w:t xml:space="preserve"> than one time per day</w:t>
            </w:r>
          </w:p>
          <w:p w14:paraId="7EE922BB" w14:textId="77777777" w:rsidR="00386E52" w:rsidRP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Adequate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1 time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2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505587E" w14:textId="50E668FA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3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4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or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5 or more times per day</w:t>
            </w:r>
          </w:p>
        </w:tc>
      </w:tr>
      <w:tr w:rsidR="00386E52" w:rsidRPr="004E5530" w14:paraId="5B247E4B" w14:textId="77777777" w:rsidTr="00A21809">
        <w:tc>
          <w:tcPr>
            <w:tcW w:w="2405" w:type="dxa"/>
          </w:tcPr>
          <w:p w14:paraId="05C77E9F" w14:textId="11D06EB0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Soft drink consumption </w:t>
            </w:r>
          </w:p>
        </w:tc>
        <w:tc>
          <w:tcPr>
            <w:tcW w:w="3260" w:type="dxa"/>
          </w:tcPr>
          <w:p w14:paraId="51514299" w14:textId="6F078938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During the past 30 days, how many times </w:t>
            </w:r>
            <w:r w:rsidRPr="00386E52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per day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did you </w:t>
            </w:r>
            <w:r w:rsidRPr="00386E5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usually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drink carbonated soft drinks, such as COUNTRY SPECIFIC EXAMPLES? (Do </w:t>
            </w:r>
            <w:r w:rsidRPr="00386E5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not </w:t>
            </w:r>
            <w:r w:rsidRPr="00386E52">
              <w:rPr>
                <w:rFonts w:ascii="Arial Narrow" w:hAnsi="Arial Narrow" w:cs="Arial"/>
                <w:sz w:val="20"/>
                <w:szCs w:val="20"/>
              </w:rPr>
              <w:t>include diet soft drinks.)</w:t>
            </w:r>
          </w:p>
        </w:tc>
        <w:tc>
          <w:tcPr>
            <w:tcW w:w="3351" w:type="dxa"/>
          </w:tcPr>
          <w:p w14:paraId="63966990" w14:textId="71DE2152" w:rsidR="00386E52" w:rsidRP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Daily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1 time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2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A04089F" w14:textId="6A3AB70F" w:rsidR="00386E52" w:rsidRP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3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4 times per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or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F265DE" w14:textId="698DAA3D" w:rsid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5 or more times per day</w:t>
            </w:r>
          </w:p>
          <w:p w14:paraId="7AC8E6A9" w14:textId="2E6614A8" w:rsid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Less than daily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 xml:space="preserve">I did not drink carbonated soft drinks during the past 30 days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proofErr w:type="gramStart"/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Less</w:t>
            </w:r>
            <w:proofErr w:type="gramEnd"/>
            <w:r w:rsidRPr="00386E52">
              <w:rPr>
                <w:rFonts w:ascii="Times New Roman" w:hAnsi="Times New Roman" w:cs="Times New Roman"/>
                <w:sz w:val="16"/>
                <w:szCs w:val="16"/>
              </w:rPr>
              <w:t xml:space="preserve"> than 1 time per day</w:t>
            </w:r>
          </w:p>
          <w:p w14:paraId="3574C132" w14:textId="532AD320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E52" w:rsidRPr="004E5530" w14:paraId="117E89E1" w14:textId="77777777" w:rsidTr="00A21809">
        <w:tc>
          <w:tcPr>
            <w:tcW w:w="2405" w:type="dxa"/>
          </w:tcPr>
          <w:p w14:paraId="4C0CAC63" w14:textId="484A6114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Fast food consumption </w:t>
            </w:r>
          </w:p>
        </w:tc>
        <w:tc>
          <w:tcPr>
            <w:tcW w:w="3260" w:type="dxa"/>
          </w:tcPr>
          <w:p w14:paraId="1D3E4030" w14:textId="1E7BB52A" w:rsidR="00386E52" w:rsidRP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During the past 7 days, on how many days did you eat food from a </w:t>
            </w:r>
            <w:proofErr w:type="gramStart"/>
            <w:r w:rsidRPr="00386E52">
              <w:rPr>
                <w:rFonts w:ascii="Arial Narrow" w:hAnsi="Arial Narrow" w:cs="Arial"/>
                <w:sz w:val="20"/>
                <w:szCs w:val="20"/>
              </w:rPr>
              <w:t>fast food</w:t>
            </w:r>
            <w:proofErr w:type="gramEnd"/>
            <w:r w:rsidRPr="00386E52">
              <w:rPr>
                <w:rFonts w:ascii="Arial Narrow" w:hAnsi="Arial Narrow" w:cs="Arial"/>
                <w:sz w:val="20"/>
                <w:szCs w:val="20"/>
              </w:rPr>
              <w:t xml:space="preserve"> restaurant, such as COUNTRY SPECIFIC EXAMPLES?</w:t>
            </w:r>
          </w:p>
        </w:tc>
        <w:tc>
          <w:tcPr>
            <w:tcW w:w="3351" w:type="dxa"/>
          </w:tcPr>
          <w:p w14:paraId="6D904A12" w14:textId="77777777" w:rsid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Less than weekly = 0 days </w:t>
            </w:r>
          </w:p>
          <w:p w14:paraId="3C5B3213" w14:textId="6A48BAC1" w:rsidR="00386E52" w:rsidRP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Weekly =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1 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2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3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4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5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312C54" w14:textId="2501618F" w:rsidR="00386E52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6 days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or </w:t>
            </w:r>
            <w:r w:rsidRPr="00386E52">
              <w:rPr>
                <w:rFonts w:ascii="Times New Roman" w:hAnsi="Times New Roman" w:cs="Times New Roman"/>
                <w:sz w:val="16"/>
                <w:szCs w:val="16"/>
              </w:rPr>
              <w:t>7 days</w:t>
            </w:r>
          </w:p>
        </w:tc>
      </w:tr>
      <w:tr w:rsidR="00386E52" w:rsidRPr="004E5530" w14:paraId="250BCCA4" w14:textId="77777777" w:rsidTr="00A21809">
        <w:tc>
          <w:tcPr>
            <w:tcW w:w="2405" w:type="dxa"/>
          </w:tcPr>
          <w:p w14:paraId="033696EE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48D6EA" w14:textId="77777777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569C086" w14:textId="77777777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E52" w:rsidRPr="004E5530" w14:paraId="377F1823" w14:textId="77777777" w:rsidTr="00A21809">
        <w:tc>
          <w:tcPr>
            <w:tcW w:w="2405" w:type="dxa"/>
          </w:tcPr>
          <w:p w14:paraId="159B244D" w14:textId="78E9FFE0" w:rsidR="00386E52" w:rsidRPr="00386E52" w:rsidRDefault="00386E52" w:rsidP="00386E5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86E5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Covariates </w:t>
            </w:r>
          </w:p>
        </w:tc>
        <w:tc>
          <w:tcPr>
            <w:tcW w:w="3260" w:type="dxa"/>
          </w:tcPr>
          <w:p w14:paraId="7BCC6154" w14:textId="77777777" w:rsidR="00386E52" w:rsidRPr="00386E52" w:rsidRDefault="00386E52" w:rsidP="00386E5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351" w:type="dxa"/>
          </w:tcPr>
          <w:p w14:paraId="6ABEDF08" w14:textId="77777777" w:rsidR="00386E52" w:rsidRPr="00386E52" w:rsidRDefault="00386E52" w:rsidP="00386E5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6E52" w:rsidRPr="004E5530" w14:paraId="073270C5" w14:textId="77777777" w:rsidTr="00A21809">
        <w:tc>
          <w:tcPr>
            <w:tcW w:w="2405" w:type="dxa"/>
          </w:tcPr>
          <w:p w14:paraId="4D07DD1B" w14:textId="60DB2E6A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 xml:space="preserve">Age </w:t>
            </w:r>
          </w:p>
        </w:tc>
        <w:tc>
          <w:tcPr>
            <w:tcW w:w="3260" w:type="dxa"/>
          </w:tcPr>
          <w:p w14:paraId="41BA255B" w14:textId="5390715F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 xml:space="preserve">How old are you? </w:t>
            </w:r>
          </w:p>
        </w:tc>
        <w:tc>
          <w:tcPr>
            <w:tcW w:w="3351" w:type="dxa"/>
          </w:tcPr>
          <w:p w14:paraId="1D37F804" w14:textId="77777777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E52" w:rsidRPr="004E5530" w14:paraId="22EB973D" w14:textId="77777777" w:rsidTr="00A21809">
        <w:tc>
          <w:tcPr>
            <w:tcW w:w="2405" w:type="dxa"/>
          </w:tcPr>
          <w:p w14:paraId="505EB3F3" w14:textId="675A33AF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 xml:space="preserve">Sex </w:t>
            </w:r>
          </w:p>
        </w:tc>
        <w:tc>
          <w:tcPr>
            <w:tcW w:w="3260" w:type="dxa"/>
          </w:tcPr>
          <w:p w14:paraId="5C2A63EB" w14:textId="0A7DA92D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>What is your sex?</w:t>
            </w:r>
          </w:p>
        </w:tc>
        <w:tc>
          <w:tcPr>
            <w:tcW w:w="3351" w:type="dxa"/>
          </w:tcPr>
          <w:p w14:paraId="614804C3" w14:textId="77777777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E52" w:rsidRPr="004E5530" w14:paraId="4C440F14" w14:textId="77777777" w:rsidTr="00A21809">
        <w:tc>
          <w:tcPr>
            <w:tcW w:w="2405" w:type="dxa"/>
          </w:tcPr>
          <w:p w14:paraId="0CA4FEAD" w14:textId="11CFECB5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 xml:space="preserve">Socioeconomic status (huger as proxy) </w:t>
            </w:r>
          </w:p>
        </w:tc>
        <w:tc>
          <w:tcPr>
            <w:tcW w:w="3260" w:type="dxa"/>
          </w:tcPr>
          <w:p w14:paraId="30CAF144" w14:textId="70B8888F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5530">
              <w:rPr>
                <w:rFonts w:ascii="Arial Narrow" w:hAnsi="Arial Narrow" w:cs="Arial"/>
                <w:sz w:val="20"/>
                <w:szCs w:val="20"/>
              </w:rPr>
              <w:t>During the past 30 days, how often did you go hungry because there was not enough food in your home?</w:t>
            </w:r>
          </w:p>
        </w:tc>
        <w:tc>
          <w:tcPr>
            <w:tcW w:w="3351" w:type="dxa"/>
          </w:tcPr>
          <w:p w14:paraId="725BC79D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Average = “never” or “rarely” or “sometimes” </w:t>
            </w:r>
          </w:p>
          <w:p w14:paraId="74967CF1" w14:textId="4605C101" w:rsidR="00386E52" w:rsidRPr="00E9002D" w:rsidRDefault="00386E52" w:rsidP="00386E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Below average = “most of the times” or “always” </w:t>
            </w:r>
          </w:p>
        </w:tc>
      </w:tr>
      <w:tr w:rsidR="00386E52" w:rsidRPr="004E5530" w14:paraId="2BFC28E6" w14:textId="77777777" w:rsidTr="00A21809">
        <w:tc>
          <w:tcPr>
            <w:tcW w:w="2405" w:type="dxa"/>
          </w:tcPr>
          <w:p w14:paraId="1AC8D3BB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Bullied </w:t>
            </w:r>
          </w:p>
        </w:tc>
        <w:tc>
          <w:tcPr>
            <w:tcW w:w="3260" w:type="dxa"/>
          </w:tcPr>
          <w:p w14:paraId="256F619C" w14:textId="77777777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25B5">
              <w:rPr>
                <w:rFonts w:ascii="Arial Narrow" w:hAnsi="Arial Narrow" w:cs="Arial"/>
                <w:sz w:val="20"/>
                <w:szCs w:val="20"/>
              </w:rPr>
              <w:t xml:space="preserve">During the past 30 days, on how many days </w:t>
            </w:r>
            <w:proofErr w:type="gramStart"/>
            <w:r w:rsidRPr="000825B5">
              <w:rPr>
                <w:rFonts w:ascii="Arial Narrow" w:hAnsi="Arial Narrow" w:cs="Arial"/>
                <w:sz w:val="20"/>
                <w:szCs w:val="20"/>
              </w:rPr>
              <w:t>were</w:t>
            </w:r>
            <w:proofErr w:type="gramEnd"/>
            <w:r w:rsidRPr="000825B5">
              <w:rPr>
                <w:rFonts w:ascii="Arial Narrow" w:hAnsi="Arial Narrow" w:cs="Arial"/>
                <w:sz w:val="20"/>
                <w:szCs w:val="20"/>
              </w:rPr>
              <w:t xml:space="preserve"> you bullied?</w:t>
            </w:r>
          </w:p>
        </w:tc>
        <w:tc>
          <w:tcPr>
            <w:tcW w:w="3351" w:type="dxa"/>
          </w:tcPr>
          <w:p w14:paraId="3D006BBF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= 0 days </w:t>
            </w:r>
          </w:p>
          <w:p w14:paraId="54326291" w14:textId="77777777" w:rsidR="00386E52" w:rsidRPr="004E5530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Yes = “</w:t>
            </w:r>
            <w:r w:rsidRPr="000825B5">
              <w:rPr>
                <w:rFonts w:ascii="Arial Narrow" w:hAnsi="Arial Narrow" w:cs="Arial"/>
                <w:sz w:val="20"/>
                <w:szCs w:val="20"/>
              </w:rPr>
              <w:t>1 or 2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0825B5">
              <w:rPr>
                <w:rFonts w:ascii="Arial Narrow" w:hAnsi="Arial Narrow" w:cs="Arial"/>
                <w:sz w:val="20"/>
                <w:szCs w:val="20"/>
              </w:rPr>
              <w:t>3 to 5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0825B5">
              <w:rPr>
                <w:rFonts w:ascii="Arial Narrow" w:hAnsi="Arial Narrow" w:cs="Arial"/>
                <w:sz w:val="20"/>
                <w:szCs w:val="20"/>
              </w:rPr>
              <w:t>6 to 9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0825B5">
              <w:rPr>
                <w:rFonts w:ascii="Arial Narrow" w:hAnsi="Arial Narrow" w:cs="Arial"/>
                <w:sz w:val="20"/>
                <w:szCs w:val="20"/>
              </w:rPr>
              <w:t>10 to 19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0825B5">
              <w:rPr>
                <w:rFonts w:ascii="Arial Narrow" w:hAnsi="Arial Narrow" w:cs="Arial"/>
                <w:sz w:val="20"/>
                <w:szCs w:val="20"/>
              </w:rPr>
              <w:t>20 to 29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0825B5">
              <w:rPr>
                <w:rFonts w:ascii="Arial Narrow" w:hAnsi="Arial Narrow" w:cs="Arial"/>
                <w:sz w:val="20"/>
                <w:szCs w:val="20"/>
              </w:rPr>
              <w:t>All 30 days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” </w:t>
            </w:r>
          </w:p>
        </w:tc>
      </w:tr>
      <w:tr w:rsidR="00386E52" w:rsidRPr="004E5530" w14:paraId="485F01B1" w14:textId="77777777" w:rsidTr="00A21809">
        <w:tc>
          <w:tcPr>
            <w:tcW w:w="2405" w:type="dxa"/>
          </w:tcPr>
          <w:p w14:paraId="33BE5B3A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Parental support </w:t>
            </w:r>
          </w:p>
        </w:tc>
        <w:tc>
          <w:tcPr>
            <w:tcW w:w="3260" w:type="dxa"/>
          </w:tcPr>
          <w:p w14:paraId="28BE878E" w14:textId="77777777" w:rsidR="00386E52" w:rsidRPr="000825B5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0EDA">
              <w:rPr>
                <w:rFonts w:ascii="Arial Narrow" w:hAnsi="Arial Narrow" w:cs="Arial"/>
                <w:sz w:val="20"/>
                <w:szCs w:val="20"/>
              </w:rPr>
              <w:t>During the past 30 days, how often did your parents or guardians understand your problems and worries?</w:t>
            </w:r>
          </w:p>
        </w:tc>
        <w:tc>
          <w:tcPr>
            <w:tcW w:w="3351" w:type="dxa"/>
          </w:tcPr>
          <w:p w14:paraId="30631C81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= “never” or “rarely” or “sometimes”</w:t>
            </w:r>
          </w:p>
          <w:p w14:paraId="65494EC0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Yes = “most of the times” or “always”</w:t>
            </w:r>
          </w:p>
        </w:tc>
      </w:tr>
      <w:tr w:rsidR="00386E52" w:rsidRPr="004E5530" w14:paraId="37A0204A" w14:textId="77777777" w:rsidTr="00A21809">
        <w:tc>
          <w:tcPr>
            <w:tcW w:w="2405" w:type="dxa"/>
          </w:tcPr>
          <w:p w14:paraId="4331B62C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Peer support </w:t>
            </w:r>
          </w:p>
        </w:tc>
        <w:tc>
          <w:tcPr>
            <w:tcW w:w="3260" w:type="dxa"/>
          </w:tcPr>
          <w:p w14:paraId="65268EEC" w14:textId="77777777" w:rsidR="00386E52" w:rsidRPr="000825B5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4A">
              <w:rPr>
                <w:rFonts w:ascii="Arial Narrow" w:hAnsi="Arial Narrow" w:cs="Arial"/>
                <w:sz w:val="20"/>
                <w:szCs w:val="20"/>
              </w:rPr>
              <w:t>During the past 30 days, how often were most of the students in your school kind and helpful?</w:t>
            </w:r>
          </w:p>
        </w:tc>
        <w:tc>
          <w:tcPr>
            <w:tcW w:w="3351" w:type="dxa"/>
          </w:tcPr>
          <w:p w14:paraId="1345E4E1" w14:textId="77777777" w:rsidR="00386E52" w:rsidRPr="00FE204A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4A">
              <w:rPr>
                <w:rFonts w:ascii="Arial Narrow" w:hAnsi="Arial Narrow" w:cs="Arial"/>
                <w:sz w:val="20"/>
                <w:szCs w:val="20"/>
              </w:rPr>
              <w:t>No = “never” or “rarely” or “sometimes”</w:t>
            </w:r>
          </w:p>
          <w:p w14:paraId="7B6A49DA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4A">
              <w:rPr>
                <w:rFonts w:ascii="Arial Narrow" w:hAnsi="Arial Narrow" w:cs="Arial"/>
                <w:sz w:val="20"/>
                <w:szCs w:val="20"/>
              </w:rPr>
              <w:t>Yes = “most of the times” or “always”</w:t>
            </w:r>
          </w:p>
        </w:tc>
      </w:tr>
      <w:tr w:rsidR="00386E52" w:rsidRPr="004E5530" w14:paraId="7DA57A8C" w14:textId="77777777" w:rsidTr="00A21809">
        <w:tc>
          <w:tcPr>
            <w:tcW w:w="2405" w:type="dxa"/>
          </w:tcPr>
          <w:p w14:paraId="15038689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Close friend </w:t>
            </w:r>
          </w:p>
        </w:tc>
        <w:tc>
          <w:tcPr>
            <w:tcW w:w="3260" w:type="dxa"/>
          </w:tcPr>
          <w:p w14:paraId="434CEC78" w14:textId="77777777" w:rsidR="00386E52" w:rsidRPr="000825B5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204A">
              <w:rPr>
                <w:rFonts w:ascii="Arial Narrow" w:hAnsi="Arial Narrow" w:cs="Arial"/>
                <w:sz w:val="20"/>
                <w:szCs w:val="20"/>
              </w:rPr>
              <w:t>How many close friends do you have?</w:t>
            </w:r>
          </w:p>
        </w:tc>
        <w:tc>
          <w:tcPr>
            <w:tcW w:w="3351" w:type="dxa"/>
          </w:tcPr>
          <w:p w14:paraId="791881FF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= 0 </w:t>
            </w:r>
          </w:p>
          <w:p w14:paraId="3C3FFBA3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Yes = 1, 2, 3 or more </w:t>
            </w:r>
          </w:p>
        </w:tc>
      </w:tr>
      <w:tr w:rsidR="00386E52" w:rsidRPr="004E5530" w14:paraId="6D04F9C5" w14:textId="77777777" w:rsidTr="00A21809">
        <w:tc>
          <w:tcPr>
            <w:tcW w:w="2405" w:type="dxa"/>
          </w:tcPr>
          <w:p w14:paraId="7C50D6C1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Smoking </w:t>
            </w:r>
          </w:p>
        </w:tc>
        <w:tc>
          <w:tcPr>
            <w:tcW w:w="3260" w:type="dxa"/>
          </w:tcPr>
          <w:p w14:paraId="444BA79E" w14:textId="77777777" w:rsidR="00386E52" w:rsidRPr="00FE204A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2E5A">
              <w:rPr>
                <w:rFonts w:ascii="Arial Narrow" w:hAnsi="Arial Narrow" w:cs="Arial"/>
                <w:sz w:val="20"/>
                <w:szCs w:val="20"/>
              </w:rPr>
              <w:t>During the past 30 days, on how many days did you smoke cigarettes?</w:t>
            </w:r>
          </w:p>
        </w:tc>
        <w:tc>
          <w:tcPr>
            <w:tcW w:w="3351" w:type="dxa"/>
          </w:tcPr>
          <w:p w14:paraId="256A3BD5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= “0 days”  </w:t>
            </w:r>
          </w:p>
          <w:p w14:paraId="77860F46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Yes = “</w:t>
            </w:r>
            <w:r w:rsidRPr="00EC2E5A">
              <w:rPr>
                <w:rFonts w:ascii="Arial Narrow" w:hAnsi="Arial Narrow" w:cs="Arial"/>
                <w:sz w:val="20"/>
                <w:szCs w:val="20"/>
              </w:rPr>
              <w:t>1 or 2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EC2E5A">
              <w:rPr>
                <w:rFonts w:ascii="Arial Narrow" w:hAnsi="Arial Narrow" w:cs="Arial"/>
                <w:sz w:val="20"/>
                <w:szCs w:val="20"/>
              </w:rPr>
              <w:t>3 to 5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‘”</w:t>
            </w:r>
            <w:r w:rsidRPr="00EC2E5A">
              <w:rPr>
                <w:rFonts w:ascii="Arial Narrow" w:hAnsi="Arial Narrow" w:cs="Arial"/>
                <w:sz w:val="20"/>
                <w:szCs w:val="20"/>
              </w:rPr>
              <w:t>6 to 9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EC2E5A">
              <w:rPr>
                <w:rFonts w:ascii="Arial Narrow" w:hAnsi="Arial Narrow" w:cs="Arial"/>
                <w:sz w:val="20"/>
                <w:szCs w:val="20"/>
              </w:rPr>
              <w:t>10 to 19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EC2E5A">
              <w:rPr>
                <w:rFonts w:ascii="Arial Narrow" w:hAnsi="Arial Narrow" w:cs="Arial"/>
                <w:sz w:val="20"/>
                <w:szCs w:val="20"/>
              </w:rPr>
              <w:t>20 to 29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EC2E5A">
              <w:rPr>
                <w:rFonts w:ascii="Arial Narrow" w:hAnsi="Arial Narrow" w:cs="Arial"/>
                <w:sz w:val="20"/>
                <w:szCs w:val="20"/>
              </w:rPr>
              <w:t>All 30 days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” </w:t>
            </w:r>
          </w:p>
        </w:tc>
      </w:tr>
      <w:tr w:rsidR="00386E52" w:rsidRPr="004E5530" w14:paraId="29302C79" w14:textId="77777777" w:rsidTr="00A21809">
        <w:tc>
          <w:tcPr>
            <w:tcW w:w="2405" w:type="dxa"/>
          </w:tcPr>
          <w:p w14:paraId="271E9B6D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Physical activity </w:t>
            </w:r>
          </w:p>
        </w:tc>
        <w:tc>
          <w:tcPr>
            <w:tcW w:w="3260" w:type="dxa"/>
          </w:tcPr>
          <w:p w14:paraId="5C3D75D2" w14:textId="77777777" w:rsidR="00386E52" w:rsidRPr="00EC2E5A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1411">
              <w:rPr>
                <w:rFonts w:ascii="Arial Narrow" w:hAnsi="Arial Narrow" w:cs="Arial"/>
                <w:sz w:val="20"/>
                <w:szCs w:val="20"/>
              </w:rPr>
              <w:t>During the past 7 days, on how many days were you physically active for a total of at least 60 minutes per day? ADD UP ALL THE TIME YOU SPENT IN ANY KIND OF PHYSICAL ACTIVITY EACH DAY.</w:t>
            </w:r>
          </w:p>
        </w:tc>
        <w:tc>
          <w:tcPr>
            <w:tcW w:w="3351" w:type="dxa"/>
          </w:tcPr>
          <w:p w14:paraId="3CDDCF3B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= “0 days” </w:t>
            </w:r>
          </w:p>
          <w:p w14:paraId="2463F163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Yes =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1 day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2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3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4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5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6 days</w:t>
            </w:r>
            <w:r>
              <w:rPr>
                <w:rFonts w:ascii="Arial Narrow" w:hAnsi="Arial Narrow" w:cs="Arial"/>
                <w:sz w:val="20"/>
                <w:szCs w:val="20"/>
              </w:rPr>
              <w:t>” or “</w:t>
            </w:r>
            <w:r w:rsidRPr="008D1411">
              <w:rPr>
                <w:rFonts w:ascii="Arial Narrow" w:hAnsi="Arial Narrow" w:cs="Arial"/>
                <w:sz w:val="20"/>
                <w:szCs w:val="20"/>
              </w:rPr>
              <w:t>7 days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” </w:t>
            </w:r>
          </w:p>
        </w:tc>
      </w:tr>
      <w:tr w:rsidR="00386E52" w:rsidRPr="004E5530" w14:paraId="54F56E6F" w14:textId="77777777" w:rsidTr="00A21809">
        <w:tc>
          <w:tcPr>
            <w:tcW w:w="2405" w:type="dxa"/>
            <w:tcBorders>
              <w:bottom w:val="single" w:sz="4" w:space="0" w:color="auto"/>
            </w:tcBorders>
          </w:tcPr>
          <w:p w14:paraId="3826D8B4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Overweight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5543474" w14:textId="77777777" w:rsidR="00386E52" w:rsidRPr="00EC2E5A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4A6D0F6C" w14:textId="77777777" w:rsidR="00386E52" w:rsidRDefault="00386E52" w:rsidP="00386E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771A">
              <w:rPr>
                <w:rFonts w:ascii="Arial Narrow" w:hAnsi="Arial Narrow" w:cs="Arial"/>
                <w:sz w:val="20"/>
                <w:szCs w:val="20"/>
              </w:rPr>
              <w:t>B</w:t>
            </w:r>
            <w:r>
              <w:rPr>
                <w:rFonts w:ascii="Arial Narrow" w:hAnsi="Arial Narrow" w:cs="Arial"/>
                <w:sz w:val="20"/>
                <w:szCs w:val="20"/>
              </w:rPr>
              <w:t>ody mass index (BMI)</w:t>
            </w:r>
            <w:r w:rsidRPr="0061771A">
              <w:rPr>
                <w:rFonts w:ascii="Arial Narrow" w:hAnsi="Arial Narrow" w:cs="Arial"/>
                <w:sz w:val="20"/>
                <w:szCs w:val="20"/>
              </w:rPr>
              <w:t xml:space="preserve"> is &gt;+1SD from the median for age and sex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according to the </w:t>
            </w:r>
            <w:r w:rsidRPr="0061771A">
              <w:rPr>
                <w:rFonts w:ascii="Arial Narrow" w:hAnsi="Arial Narrow" w:cs="Arial"/>
                <w:sz w:val="20"/>
                <w:szCs w:val="20"/>
              </w:rPr>
              <w:t>WHO Growth Reference Data</w:t>
            </w:r>
          </w:p>
        </w:tc>
      </w:tr>
    </w:tbl>
    <w:p w14:paraId="4F964ED5" w14:textId="77777777" w:rsidR="00D11533" w:rsidRPr="00D11533" w:rsidRDefault="00D11533" w:rsidP="00D1153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11533">
        <w:rPr>
          <w:rFonts w:ascii="Arial" w:hAnsi="Arial" w:cs="Arial"/>
          <w:sz w:val="20"/>
          <w:szCs w:val="20"/>
        </w:rPr>
        <w:t xml:space="preserve">More details about GSHS questionnaires can be found at: </w:t>
      </w:r>
      <w:hyperlink r:id="rId6" w:history="1">
        <w:r w:rsidRPr="00D11533">
          <w:rPr>
            <w:rStyle w:val="Hyperlink"/>
            <w:rFonts w:ascii="Arial" w:hAnsi="Arial" w:cs="Arial"/>
            <w:sz w:val="20"/>
            <w:szCs w:val="20"/>
          </w:rPr>
          <w:t>https://www.who.int/ncds/surveillance/gshs/methodology/en/</w:t>
        </w:r>
      </w:hyperlink>
      <w:r w:rsidRPr="00D11533">
        <w:rPr>
          <w:rFonts w:ascii="Arial" w:hAnsi="Arial" w:cs="Arial"/>
          <w:sz w:val="20"/>
          <w:szCs w:val="20"/>
        </w:rPr>
        <w:t xml:space="preserve"> </w:t>
      </w:r>
    </w:p>
    <w:p w14:paraId="2DC84AA9" w14:textId="6C118C2B" w:rsidR="00737D81" w:rsidRPr="00D11533" w:rsidRDefault="00D11533">
      <w:pPr>
        <w:rPr>
          <w:rFonts w:ascii="Arial" w:hAnsi="Arial" w:cs="Arial"/>
          <w:sz w:val="20"/>
          <w:szCs w:val="20"/>
        </w:rPr>
      </w:pPr>
      <w:r w:rsidRPr="00D11533">
        <w:rPr>
          <w:rFonts w:ascii="Arial" w:hAnsi="Arial" w:cs="Arial"/>
          <w:sz w:val="20"/>
          <w:szCs w:val="20"/>
        </w:rPr>
        <w:t xml:space="preserve"> </w:t>
      </w:r>
      <w:r w:rsidR="00737D81" w:rsidRPr="00D11533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249"/>
        <w:gridCol w:w="2249"/>
        <w:gridCol w:w="2251"/>
      </w:tblGrid>
      <w:tr w:rsidR="00737D81" w:rsidRPr="00737D81" w14:paraId="088325FE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593" w14:textId="03CE4C7F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lastRenderedPageBreak/>
              <w:t xml:space="preserve">Table S2: Prevalence of individual </w:t>
            </w:r>
            <w:r w:rsidR="00A2180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psychological</w:t>
            </w: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 xml:space="preserve"> distress items among adolescents aged 12-15 years, pooled and by country</w:t>
            </w:r>
          </w:p>
        </w:tc>
      </w:tr>
      <w:tr w:rsidR="00737D81" w:rsidRPr="00737D81" w14:paraId="397F00F3" w14:textId="77777777" w:rsidTr="00737D81">
        <w:trPr>
          <w:trHeight w:val="300"/>
        </w:trPr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FBB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373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41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 xml:space="preserve">Prevalence (95% </w:t>
            </w:r>
            <w:proofErr w:type="gramStart"/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CI)*</w:t>
            </w:r>
            <w:proofErr w:type="gramEnd"/>
          </w:p>
        </w:tc>
      </w:tr>
      <w:tr w:rsidR="00737D81" w:rsidRPr="00737D81" w14:paraId="191A7F50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5C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1B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Boys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80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Girls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E4A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</w:tr>
      <w:tr w:rsidR="00737D81" w:rsidRPr="00737D81" w14:paraId="22C49293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CB9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Loneliness</w:t>
            </w:r>
          </w:p>
        </w:tc>
      </w:tr>
      <w:tr w:rsidR="00737D81" w:rsidRPr="00737D81" w14:paraId="0C5B82A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E22C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Bangladesh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AAD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11.1 (9.2-13.2)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F9C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9.0 (7.7-10.5)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B4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10.3 (9.2-11.5)</w:t>
            </w:r>
          </w:p>
        </w:tc>
      </w:tr>
      <w:tr w:rsidR="00737D81" w:rsidRPr="00737D81" w14:paraId="24623C4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A5BA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Bhutan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E9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8.0 (6.6-9.6)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DFC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14.0 (12.4-15.6)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68F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11.3 (10.2-12.4)</w:t>
            </w:r>
          </w:p>
        </w:tc>
      </w:tr>
      <w:tr w:rsidR="00737D81" w:rsidRPr="00737D81" w14:paraId="4045419F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969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2E1F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4.5 (3.8-5.2)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5A90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6.7 (6.0-7.4)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77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5.6 (5.1-6.1)</w:t>
            </w:r>
          </w:p>
        </w:tc>
      </w:tr>
      <w:tr w:rsidR="00737D81" w:rsidRPr="00737D81" w14:paraId="74290BD4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A7E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Maldives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C36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10.5 (8.2-13.1)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E34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19.6 (17.2-22.3)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52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15.2 (13.5-17.1)</w:t>
            </w:r>
          </w:p>
        </w:tc>
      </w:tr>
      <w:tr w:rsidR="00737D81" w:rsidRPr="00737D81" w14:paraId="3630482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07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08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6.1 (4.7-7.7)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62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9.8 (8.2-11.6)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07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8.1 (6.9-9.3)</w:t>
            </w:r>
          </w:p>
        </w:tc>
      </w:tr>
      <w:tr w:rsidR="00737D81" w:rsidRPr="00737D81" w14:paraId="1D315A0D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82E4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Nepal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CE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5.1 (4.2-6.2)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800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5.3 (4.4-6.2)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36A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5.2 (4.5-5.9)</w:t>
            </w:r>
          </w:p>
        </w:tc>
      </w:tr>
      <w:tr w:rsidR="00737D81" w:rsidRPr="00737D81" w14:paraId="278F2699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580D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Sri Lanka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AE7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6.6 (5.1-8.4)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A02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7.4 (6.0-9.0)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C3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7.0 (6.0-8.2)</w:t>
            </w:r>
          </w:p>
        </w:tc>
      </w:tr>
      <w:tr w:rsidR="00737D81" w:rsidRPr="00737D81" w14:paraId="365914A1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A6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4E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9.2 (7.8-10.7)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CBF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7.9 (6.8-9.2)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78E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8.5 (7.6-9.4)</w:t>
            </w:r>
          </w:p>
        </w:tc>
      </w:tr>
      <w:tr w:rsidR="00737D81" w:rsidRPr="00737D81" w14:paraId="6F350086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EBF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Timor-Leste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091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12.3 (9.8-15.2)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779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10.0 (8.0-12.2)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91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11.1 (9.5-12.8)</w:t>
            </w:r>
          </w:p>
        </w:tc>
      </w:tr>
      <w:tr w:rsidR="00737D81" w:rsidRPr="00737D81" w14:paraId="34F22136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C3B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Pooled estimate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E7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8.0 (6.3-9.7)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60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9.8 (7.7-11.9)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51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9.1 (7.3-10.9)</w:t>
            </w:r>
          </w:p>
        </w:tc>
      </w:tr>
      <w:tr w:rsidR="00737D81" w:rsidRPr="00737D81" w14:paraId="01EA4551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F4C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Anxiety</w:t>
            </w:r>
          </w:p>
        </w:tc>
      </w:tr>
      <w:tr w:rsidR="00737D81" w:rsidRPr="00737D81" w14:paraId="34226B28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E68E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Bangladesh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CE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3.3 (2.3-4.6)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D13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4.5 (3.5-5.6)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FC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3.8 (3.1-4.6)</w:t>
            </w:r>
          </w:p>
        </w:tc>
      </w:tr>
      <w:tr w:rsidR="00737D81" w:rsidRPr="00737D81" w14:paraId="6EF9D194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3BE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Bhutan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6B1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5.7 (4.5-7.0)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4A1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7.8 (6.6-9.1)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F35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6.8 (5.9-7.7)</w:t>
            </w:r>
          </w:p>
        </w:tc>
      </w:tr>
      <w:tr w:rsidR="00737D81" w:rsidRPr="00737D81" w14:paraId="35943DC4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027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780F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4.1 (3.5-4.7)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8F5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3.9 (3.3-4.5)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BA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4.0 (3.6-4.4)</w:t>
            </w:r>
          </w:p>
        </w:tc>
      </w:tr>
      <w:tr w:rsidR="00737D81" w:rsidRPr="00737D81" w14:paraId="26E12C62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643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Maldives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DE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10.1 (7.9-12.8)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55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17.6 (15.3-20.2)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3B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14.0 (12.4-15.9)</w:t>
            </w:r>
          </w:p>
        </w:tc>
      </w:tr>
      <w:tr w:rsidR="00737D81" w:rsidRPr="00737D81" w14:paraId="29EDE5D6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17A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FC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3.3 (2.3-4.7)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341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3.7 (2.7-5.0)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D7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3.5 (2.8-4.4)</w:t>
            </w:r>
          </w:p>
        </w:tc>
      </w:tr>
      <w:tr w:rsidR="00737D81" w:rsidRPr="00737D81" w14:paraId="7CC630A7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787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Nepal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962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3.3 (2.5-4.1)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C39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3.4 (2.7-4.2)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98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3.3 (2.8-3.9)</w:t>
            </w:r>
          </w:p>
        </w:tc>
      </w:tr>
      <w:tr w:rsidR="00737D81" w:rsidRPr="00737D81" w14:paraId="3D0FA00B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663C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Sri Lanka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F77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3.4 (2.3-4.8)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11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3.8 (2.8-5.0)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2D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3.6 (2.8-4.4)</w:t>
            </w:r>
          </w:p>
        </w:tc>
      </w:tr>
      <w:tr w:rsidR="00737D81" w:rsidRPr="00737D81" w14:paraId="6A373BB0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79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4A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6.1 (5.0-7.3)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9E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7.4 (6.3-8.6)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48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6.8 (6.0-7.6)</w:t>
            </w:r>
          </w:p>
        </w:tc>
      </w:tr>
      <w:tr w:rsidR="00737D81" w:rsidRPr="00737D81" w14:paraId="77BA33E5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04D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Timor-Leste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35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7.6 (5.6-10.0)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DC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7.8 (6.1-9.9)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F3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7.8 (6.4-9.3)</w:t>
            </w:r>
          </w:p>
        </w:tc>
      </w:tr>
      <w:tr w:rsidR="00737D81" w:rsidRPr="00737D81" w14:paraId="5A02C38E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D3C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Pooled estimate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47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4.9 (3.9-5.9)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FD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6.4 (4.8-8.1)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AE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5.8 (4.5-7.1)</w:t>
            </w:r>
          </w:p>
        </w:tc>
      </w:tr>
      <w:tr w:rsidR="00737D81" w:rsidRPr="00737D81" w14:paraId="3AB65D55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98D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Suicide ideation</w:t>
            </w:r>
          </w:p>
        </w:tc>
      </w:tr>
      <w:tr w:rsidR="00737D81" w:rsidRPr="00737D81" w14:paraId="3B47E96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7D2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Bangladesh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0C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4.2 (3.1-5.6)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993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5.7 (4.7-7.0)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F4F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4.8 (4.0-5.7)</w:t>
            </w:r>
          </w:p>
        </w:tc>
      </w:tr>
      <w:tr w:rsidR="00737D81" w:rsidRPr="00737D81" w14:paraId="5E985D7E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9C77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Bhutan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EF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9.5 (8.0-11.2)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C7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11.7 (10.3-13.3)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DA5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10.7 (9.7-11.9)</w:t>
            </w:r>
          </w:p>
        </w:tc>
      </w:tr>
      <w:tr w:rsidR="00737D81" w:rsidRPr="00737D81" w14:paraId="15A4E83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A595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13C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3.4 (2.9-4.1)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50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5.4 (4.7-6.1)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53E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4.4 (4.0-4.9)</w:t>
            </w:r>
          </w:p>
        </w:tc>
      </w:tr>
      <w:tr w:rsidR="00737D81" w:rsidRPr="00737D81" w14:paraId="283B80A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0542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Maldives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F6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10.1 (7.9-12.8)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17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14.4 (12.2-16.8)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A2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12.3 (10.7-14.1)</w:t>
            </w:r>
          </w:p>
        </w:tc>
      </w:tr>
      <w:tr w:rsidR="00737D81" w:rsidRPr="00737D81" w14:paraId="6C75FE0B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0C8C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03F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6.8 (5.3-8.5)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1E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9.6 (8.0-11.4)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FFB0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8.3 (7.2-9.5)</w:t>
            </w:r>
          </w:p>
        </w:tc>
      </w:tr>
      <w:tr w:rsidR="00737D81" w:rsidRPr="00737D81" w14:paraId="0626AF58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D69F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Nepal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578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12.7 (11.3-14.3)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674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12.2 (10.9-13.6)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01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12.5 (11.5-13.5)</w:t>
            </w:r>
          </w:p>
        </w:tc>
      </w:tr>
      <w:tr w:rsidR="00737D81" w:rsidRPr="00737D81" w14:paraId="12611171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66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Sri Lanka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098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9.4 (7.6-11.4)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11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8.3 (6.8-10.0)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70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8.9 (7.7-10.2)</w:t>
            </w:r>
          </w:p>
        </w:tc>
      </w:tr>
      <w:tr w:rsidR="00737D81" w:rsidRPr="00737D81" w14:paraId="4A763E82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DF7D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42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10.2 (8.8-11.8)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439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11.4 (10.0-12.8)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C6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10.8 (9.9-11.9)</w:t>
            </w:r>
          </w:p>
        </w:tc>
      </w:tr>
      <w:tr w:rsidR="00737D81" w:rsidRPr="00737D81" w14:paraId="0EF7F2DC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40F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Timor-Leste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D5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9.5 (7.2-12.1)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D1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7.4 (5.7-9.3)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634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8.3 (6.9-9.8)</w:t>
            </w:r>
          </w:p>
        </w:tc>
      </w:tr>
      <w:tr w:rsidR="00737D81" w:rsidRPr="00737D81" w14:paraId="43463D07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9C84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Pooled estimate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4F7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8.4 (5.8-10.9)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739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9.5 (7.3-11.7)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99D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9.0 (6.7-11.3)</w:t>
            </w:r>
          </w:p>
        </w:tc>
      </w:tr>
      <w:tr w:rsidR="00737D81" w:rsidRPr="00737D81" w14:paraId="2D41CDE2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08B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Suicide planning</w:t>
            </w:r>
          </w:p>
        </w:tc>
      </w:tr>
      <w:tr w:rsidR="00737D81" w:rsidRPr="00737D81" w14:paraId="63D46A1A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147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Bangladesh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105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7.1 (5.6-8.8)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8A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7.1 (5.9-8.5)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6B54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7.1 (6.1-8.1)</w:t>
            </w:r>
          </w:p>
        </w:tc>
      </w:tr>
      <w:tr w:rsidR="00737D81" w:rsidRPr="00737D81" w14:paraId="34A58DDA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98F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Bhutan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54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11.9 (10.2-13.8)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8C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14.2 (12.6-15.9)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0BB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13.2 (12.0-14.4)</w:t>
            </w:r>
          </w:p>
        </w:tc>
      </w:tr>
      <w:tr w:rsidR="00737D81" w:rsidRPr="00737D81" w14:paraId="32520E98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F59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CA4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5.1 (4.5-5.9)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545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5.5 (4.9-6.2)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921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5.3 (4.9-5.8)</w:t>
            </w:r>
          </w:p>
        </w:tc>
      </w:tr>
      <w:tr w:rsidR="00737D81" w:rsidRPr="00737D81" w14:paraId="7502AA0B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AF91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Maldives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190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15.3 (12.5-18.3)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FD9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19.9 (17.4-22.5)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29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17.7 (15.9-19.7)</w:t>
            </w:r>
          </w:p>
        </w:tc>
      </w:tr>
      <w:tr w:rsidR="00737D81" w:rsidRPr="00737D81" w14:paraId="032AD82A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F4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096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4.5 (3.3-5.9)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061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7.9 (6.5-9.6)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B3D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6.3 (5.3-7.4)</w:t>
            </w:r>
          </w:p>
        </w:tc>
      </w:tr>
      <w:tr w:rsidR="00737D81" w:rsidRPr="00737D81" w14:paraId="15FEBAB8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38C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Nepal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65D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13.1 (11.6-14.7)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4C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13.3 (11.9-14.7)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83F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13.2 (12.2-14.2)</w:t>
            </w:r>
          </w:p>
        </w:tc>
      </w:tr>
      <w:tr w:rsidR="00737D81" w:rsidRPr="00737D81" w14:paraId="37F0E329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04D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Sri Lanka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14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6.1 (4.6-7.8)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ACF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6.3 (5.0-7.9)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FF8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6.2 (5.2-7.3)</w:t>
            </w:r>
          </w:p>
        </w:tc>
      </w:tr>
      <w:tr w:rsidR="00737D81" w:rsidRPr="00737D81" w14:paraId="22B92DD9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79EE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77B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13.3 (11.8-15.1)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35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12.5 (11.1-14.0)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F3A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12.9 (11.9-14.0)</w:t>
            </w:r>
          </w:p>
        </w:tc>
      </w:tr>
      <w:tr w:rsidR="00737D81" w:rsidRPr="00737D81" w14:paraId="42132C19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6D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Timor-Leste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04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11.4 (9.0-14.3)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D8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7.3 (5.6-9.2)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45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9.2 (7.8-10.8)</w:t>
            </w:r>
          </w:p>
        </w:tc>
      </w:tr>
      <w:tr w:rsidR="00737D81" w:rsidRPr="00737D81" w14:paraId="6329EF36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817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lastRenderedPageBreak/>
              <w:t>Pooled estimate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50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9.7 (7.0-12.3)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AC0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10.4 (7.7-13.1)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F3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10.1 (7.5-12.7)</w:t>
            </w:r>
          </w:p>
        </w:tc>
      </w:tr>
      <w:tr w:rsidR="00737D81" w:rsidRPr="00737D81" w14:paraId="31A2D9DF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D038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n-GB"/>
              </w:rPr>
              <w:t>Suicide attempt</w:t>
            </w:r>
          </w:p>
        </w:tc>
      </w:tr>
      <w:tr w:rsidR="00737D81" w:rsidRPr="00737D81" w14:paraId="11C21FED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E92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Bangladesh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A9B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5.9 (4.5-7.5)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DA2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5.7 (4.6-6.9)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9A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5.8 (5.0-6.8)</w:t>
            </w:r>
          </w:p>
        </w:tc>
      </w:tr>
      <w:tr w:rsidR="00737D81" w:rsidRPr="00737D81" w14:paraId="379464D0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314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Bhutan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B80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10.8 (9.2-12.6)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F43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10.2 (8.8-11.6)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431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10.5 (9.4-11.6)</w:t>
            </w:r>
          </w:p>
        </w:tc>
      </w:tr>
      <w:tr w:rsidR="00737D81" w:rsidRPr="00737D81" w14:paraId="5B0A6E48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086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410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3.1 (2.6-3.7)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60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3.2 (2.7-3.8)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F4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3.2 (2.8-3.6)</w:t>
            </w:r>
          </w:p>
        </w:tc>
      </w:tr>
      <w:tr w:rsidR="00737D81" w:rsidRPr="00737D81" w14:paraId="533AF635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986C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Maldives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4006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11.3 (8.9-14.0)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096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10.0 (8.1-12.1)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15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10.5 (9.1-12.2)</w:t>
            </w:r>
          </w:p>
        </w:tc>
      </w:tr>
      <w:tr w:rsidR="00737D81" w:rsidRPr="00737D81" w14:paraId="2FF1225A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2CFE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8A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5.7 (4.3-7.3)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B08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9.5 (7.9-11.4)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13B0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7.8 (6.7-9.0)</w:t>
            </w:r>
          </w:p>
        </w:tc>
      </w:tr>
      <w:tr w:rsidR="00737D81" w:rsidRPr="00737D81" w14:paraId="124EEE46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14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Nepal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E3D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8.7 (7.4-10.0)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BBF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9.0 (7.9-10.2)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CCE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8.8 (8.0-9.7)</w:t>
            </w:r>
          </w:p>
        </w:tc>
      </w:tr>
      <w:tr w:rsidR="00737D81" w:rsidRPr="00737D81" w14:paraId="3A3299E3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EFF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Sri Lanka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5FD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6.4 (4.9-8.2)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D5E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6.2 (4.9-7.7)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53C7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6.3 (5.3-7.4)</w:t>
            </w:r>
          </w:p>
        </w:tc>
      </w:tr>
      <w:tr w:rsidR="00737D81" w:rsidRPr="00737D81" w14:paraId="2362B70A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3D4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81B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8.8 (7.5-10.3)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9059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10.5 (9.2-11.9)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D8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9.7 (8.8-10.7)</w:t>
            </w:r>
          </w:p>
        </w:tc>
      </w:tr>
      <w:tr w:rsidR="00737D81" w:rsidRPr="00737D81" w14:paraId="75DEA35D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082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Timor-Leste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35B5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9.0 (6.8-11.5)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95C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7.1 (5.5-9.1)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88A3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7.9 (6.6-9.4)</w:t>
            </w:r>
          </w:p>
        </w:tc>
      </w:tr>
      <w:tr w:rsidR="00737D81" w:rsidRPr="00737D81" w14:paraId="652771BA" w14:textId="77777777" w:rsidTr="00737D81">
        <w:trPr>
          <w:trHeight w:val="30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11EE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Pooled estimate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E12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7.7 (5.5-9.8)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7710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7.9 (5.7-10.1)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14A" w14:textId="77777777" w:rsidR="00737D81" w:rsidRPr="00737D81" w:rsidRDefault="00737D81" w:rsidP="00737D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en-GB"/>
              </w:rPr>
              <w:t>7.8 (5.6-10.0)</w:t>
            </w:r>
          </w:p>
        </w:tc>
      </w:tr>
      <w:tr w:rsidR="00737D81" w:rsidRPr="00737D81" w14:paraId="5F6BE8AD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D180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*Country-specific sampling weights were used to yield country representative estimates</w:t>
            </w:r>
          </w:p>
        </w:tc>
      </w:tr>
      <w:tr w:rsidR="00737D81" w:rsidRPr="00737D81" w14:paraId="682681A9" w14:textId="77777777" w:rsidTr="00737D81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222" w14:textId="77777777" w:rsidR="00737D81" w:rsidRPr="00737D81" w:rsidRDefault="00737D81" w:rsidP="00737D8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</w:pPr>
            <w:r w:rsidRPr="00737D81">
              <w:rPr>
                <w:rFonts w:ascii="Arial Narrow" w:eastAsia="Times New Roman" w:hAnsi="Arial Narrow" w:cs="Calibri"/>
                <w:sz w:val="18"/>
                <w:szCs w:val="18"/>
                <w:lang w:eastAsia="en-GB"/>
              </w:rPr>
              <w:t>Random-effect meta-analysis was used to calculate the pooled prevalence estimates</w:t>
            </w:r>
          </w:p>
        </w:tc>
      </w:tr>
    </w:tbl>
    <w:p w14:paraId="298EE215" w14:textId="364755B1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</w:p>
    <w:p w14:paraId="69AF49C1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4A3805" w14:textId="77777777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  <w:sectPr w:rsidR="004C618F" w:rsidSect="0035186C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308ABD" w14:textId="263A523A" w:rsidR="00737D81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211B25B" wp14:editId="184B925A">
            <wp:extent cx="8863330" cy="3204210"/>
            <wp:effectExtent l="0" t="0" r="0" b="0"/>
            <wp:docPr id="1" name="Picture 1" descr="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487C" w14:textId="32513B87" w:rsidR="00A21809" w:rsidRPr="005D3992" w:rsidRDefault="00A21809" w:rsidP="00A21809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S1</w:t>
      </w:r>
      <w:r w:rsidRPr="005D3992">
        <w:rPr>
          <w:rFonts w:ascii="Arial" w:hAnsi="Arial" w:cs="Arial"/>
          <w:b/>
          <w:bCs/>
        </w:rPr>
        <w:t>: Associations between psychological distress and various unhealthy dietary behaviours among adolescent</w:t>
      </w:r>
      <w:r>
        <w:rPr>
          <w:rFonts w:ascii="Arial" w:hAnsi="Arial" w:cs="Arial"/>
          <w:b/>
          <w:bCs/>
        </w:rPr>
        <w:t xml:space="preserve"> boys. </w:t>
      </w:r>
    </w:p>
    <w:p w14:paraId="7CC88413" w14:textId="5EB7E451" w:rsidR="00A21809" w:rsidRPr="005D3992" w:rsidRDefault="00A21809" w:rsidP="00A21809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4B9036CF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767A3D" w14:textId="3734FF62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183B142" wp14:editId="1A18745E">
            <wp:extent cx="8863330" cy="3324225"/>
            <wp:effectExtent l="0" t="0" r="0" b="9525"/>
            <wp:docPr id="2" name="Picture 2" descr="A picture containing text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33DE" w14:textId="419854AD" w:rsidR="00BB4DAF" w:rsidRPr="005D3992" w:rsidRDefault="00BB4DAF" w:rsidP="00BB4DAF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</w:t>
      </w:r>
      <w:r w:rsidRPr="005D3992">
        <w:rPr>
          <w:rFonts w:ascii="Arial" w:hAnsi="Arial" w:cs="Arial"/>
          <w:b/>
          <w:bCs/>
        </w:rPr>
        <w:t>: Associations between psychological distress and various unhealthy dietary behaviours among adolescent</w:t>
      </w:r>
      <w:r>
        <w:rPr>
          <w:rFonts w:ascii="Arial" w:hAnsi="Arial" w:cs="Arial"/>
          <w:b/>
          <w:bCs/>
        </w:rPr>
        <w:t xml:space="preserve"> girls</w:t>
      </w:r>
      <w:r>
        <w:rPr>
          <w:rFonts w:ascii="Arial" w:hAnsi="Arial" w:cs="Arial"/>
          <w:b/>
          <w:bCs/>
        </w:rPr>
        <w:t xml:space="preserve">. </w:t>
      </w:r>
    </w:p>
    <w:p w14:paraId="2D93C40F" w14:textId="77777777" w:rsidR="00BB4DAF" w:rsidRPr="005D3992" w:rsidRDefault="00BB4DAF" w:rsidP="00BB4DAF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131A23E9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6088E3" w14:textId="478D5A50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12C5242" wp14:editId="093EC161">
            <wp:extent cx="8863330" cy="3361055"/>
            <wp:effectExtent l="0" t="0" r="0" b="0"/>
            <wp:docPr id="3" name="Picture 3" descr="Chart, scatter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ACD0" w14:textId="76552585" w:rsidR="005178DB" w:rsidRPr="005D3992" w:rsidRDefault="005178DB" w:rsidP="005178DB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3</w:t>
      </w:r>
      <w:r w:rsidRPr="005D3992">
        <w:rPr>
          <w:rFonts w:ascii="Arial" w:hAnsi="Arial" w:cs="Arial"/>
          <w:b/>
          <w:bCs/>
        </w:rPr>
        <w:t>: Associations between</w:t>
      </w:r>
      <w:r>
        <w:rPr>
          <w:rFonts w:ascii="Arial" w:hAnsi="Arial" w:cs="Arial"/>
          <w:b/>
          <w:bCs/>
        </w:rPr>
        <w:t xml:space="preserve"> loneliness</w:t>
      </w:r>
      <w:r w:rsidRPr="005D3992">
        <w:rPr>
          <w:rFonts w:ascii="Arial" w:hAnsi="Arial" w:cs="Arial"/>
          <w:b/>
          <w:bCs/>
        </w:rPr>
        <w:t xml:space="preserve"> and various unhealthy dietary behaviours among adolescent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. </w:t>
      </w:r>
    </w:p>
    <w:p w14:paraId="2CCFA8F7" w14:textId="77777777" w:rsidR="005178DB" w:rsidRPr="005D3992" w:rsidRDefault="005178DB" w:rsidP="005178DB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07BA6C6B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20AE14" w14:textId="35F1E954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E1A5136" wp14:editId="0A4C8E0B">
            <wp:extent cx="8863330" cy="3309620"/>
            <wp:effectExtent l="0" t="0" r="0" b="5080"/>
            <wp:docPr id="4" name="Picture 4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diagram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7C55" w14:textId="62492609" w:rsidR="00DA7066" w:rsidRPr="005D3992" w:rsidRDefault="00DA7066" w:rsidP="00DA7066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 w:rsidR="00CD38D4">
        <w:rPr>
          <w:rFonts w:ascii="Arial" w:hAnsi="Arial" w:cs="Arial"/>
          <w:b/>
          <w:bCs/>
        </w:rPr>
        <w:t>4</w:t>
      </w:r>
      <w:r w:rsidRPr="005D3992">
        <w:rPr>
          <w:rFonts w:ascii="Arial" w:hAnsi="Arial" w:cs="Arial"/>
          <w:b/>
          <w:bCs/>
        </w:rPr>
        <w:t>: Associations between</w:t>
      </w:r>
      <w:r>
        <w:rPr>
          <w:rFonts w:ascii="Arial" w:hAnsi="Arial" w:cs="Arial"/>
          <w:b/>
          <w:bCs/>
        </w:rPr>
        <w:t xml:space="preserve"> anxiety</w:t>
      </w:r>
      <w:r w:rsidRPr="005D3992">
        <w:rPr>
          <w:rFonts w:ascii="Arial" w:hAnsi="Arial" w:cs="Arial"/>
          <w:b/>
          <w:bCs/>
        </w:rPr>
        <w:t xml:space="preserve"> and various unhealthy dietary behaviours among adolescent</w:t>
      </w:r>
      <w:r>
        <w:rPr>
          <w:rFonts w:ascii="Arial" w:hAnsi="Arial" w:cs="Arial"/>
          <w:b/>
          <w:bCs/>
        </w:rPr>
        <w:t xml:space="preserve">s. </w:t>
      </w:r>
    </w:p>
    <w:p w14:paraId="63987A41" w14:textId="77777777" w:rsidR="00DA7066" w:rsidRPr="005D3992" w:rsidRDefault="00DA7066" w:rsidP="00DA7066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6546B840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B1FC55" w14:textId="5FCFCD37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B6F36F8" wp14:editId="4FF75DA1">
            <wp:extent cx="8863330" cy="3162300"/>
            <wp:effectExtent l="0" t="0" r="0" b="0"/>
            <wp:docPr id="5" name="Picture 5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1EDB" w14:textId="3788E197" w:rsidR="00CD38D4" w:rsidRPr="005D3992" w:rsidRDefault="00CD38D4" w:rsidP="00CD38D4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5</w:t>
      </w:r>
      <w:r w:rsidRPr="005D3992">
        <w:rPr>
          <w:rFonts w:ascii="Arial" w:hAnsi="Arial" w:cs="Arial"/>
          <w:b/>
          <w:bCs/>
        </w:rPr>
        <w:t>: Associations between</w:t>
      </w:r>
      <w:r>
        <w:rPr>
          <w:rFonts w:ascii="Arial" w:hAnsi="Arial" w:cs="Arial"/>
          <w:b/>
          <w:bCs/>
        </w:rPr>
        <w:t xml:space="preserve"> suicide ideation</w:t>
      </w:r>
      <w:r w:rsidRPr="005D3992">
        <w:rPr>
          <w:rFonts w:ascii="Arial" w:hAnsi="Arial" w:cs="Arial"/>
          <w:b/>
          <w:bCs/>
        </w:rPr>
        <w:t xml:space="preserve"> and various unhealthy dietary behaviours among adolescent</w:t>
      </w:r>
      <w:r>
        <w:rPr>
          <w:rFonts w:ascii="Arial" w:hAnsi="Arial" w:cs="Arial"/>
          <w:b/>
          <w:bCs/>
        </w:rPr>
        <w:t xml:space="preserve">s. </w:t>
      </w:r>
    </w:p>
    <w:p w14:paraId="15BD8D81" w14:textId="77777777" w:rsidR="00CD38D4" w:rsidRPr="005D3992" w:rsidRDefault="00CD38D4" w:rsidP="00CD38D4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281B1DC2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34FE92" w14:textId="102BBDB8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6E9E592" wp14:editId="4C3B0B42">
            <wp:extent cx="8863330" cy="3334385"/>
            <wp:effectExtent l="0" t="0" r="0" b="0"/>
            <wp:docPr id="6" name="Picture 6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7DF0" w14:textId="3D190C52" w:rsidR="007C5ED8" w:rsidRPr="005D3992" w:rsidRDefault="007C5ED8" w:rsidP="007C5ED8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6</w:t>
      </w:r>
      <w:r w:rsidRPr="005D3992">
        <w:rPr>
          <w:rFonts w:ascii="Arial" w:hAnsi="Arial" w:cs="Arial"/>
          <w:b/>
          <w:bCs/>
        </w:rPr>
        <w:t>: Associations between</w:t>
      </w:r>
      <w:r>
        <w:rPr>
          <w:rFonts w:ascii="Arial" w:hAnsi="Arial" w:cs="Arial"/>
          <w:b/>
          <w:bCs/>
        </w:rPr>
        <w:t xml:space="preserve"> suicide planning</w:t>
      </w:r>
      <w:r w:rsidRPr="005D3992">
        <w:rPr>
          <w:rFonts w:ascii="Arial" w:hAnsi="Arial" w:cs="Arial"/>
          <w:b/>
          <w:bCs/>
        </w:rPr>
        <w:t xml:space="preserve"> and various unhealthy dietary behaviours among adolescent</w:t>
      </w:r>
      <w:r>
        <w:rPr>
          <w:rFonts w:ascii="Arial" w:hAnsi="Arial" w:cs="Arial"/>
          <w:b/>
          <w:bCs/>
        </w:rPr>
        <w:t xml:space="preserve">s. </w:t>
      </w:r>
    </w:p>
    <w:p w14:paraId="31994DE2" w14:textId="77777777" w:rsidR="007C5ED8" w:rsidRPr="005D3992" w:rsidRDefault="007C5ED8" w:rsidP="007C5ED8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6EC3223B" w14:textId="77777777" w:rsidR="004C618F" w:rsidRDefault="004C6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7892E4" w14:textId="4CA18456" w:rsidR="004C618F" w:rsidRDefault="004C618F" w:rsidP="00737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5B11462" wp14:editId="08F225D1">
            <wp:extent cx="8863330" cy="3243580"/>
            <wp:effectExtent l="0" t="0" r="0" b="0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F0CA" w14:textId="687ABA26" w:rsidR="00840100" w:rsidRPr="005D3992" w:rsidRDefault="00840100" w:rsidP="00840100">
      <w:pPr>
        <w:rPr>
          <w:rFonts w:ascii="Arial" w:hAnsi="Arial" w:cs="Arial"/>
          <w:b/>
          <w:bCs/>
        </w:rPr>
      </w:pPr>
      <w:r w:rsidRPr="005D3992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7</w:t>
      </w:r>
      <w:r w:rsidRPr="005D3992">
        <w:rPr>
          <w:rFonts w:ascii="Arial" w:hAnsi="Arial" w:cs="Arial"/>
          <w:b/>
          <w:bCs/>
        </w:rPr>
        <w:t>: Associations between</w:t>
      </w:r>
      <w:r>
        <w:rPr>
          <w:rFonts w:ascii="Arial" w:hAnsi="Arial" w:cs="Arial"/>
          <w:b/>
          <w:bCs/>
        </w:rPr>
        <w:t xml:space="preserve"> suicide attempt</w:t>
      </w:r>
      <w:r w:rsidRPr="005D3992">
        <w:rPr>
          <w:rFonts w:ascii="Arial" w:hAnsi="Arial" w:cs="Arial"/>
          <w:b/>
          <w:bCs/>
        </w:rPr>
        <w:t xml:space="preserve"> and various unhealthy dietary behaviours among adolescent</w:t>
      </w:r>
      <w:r>
        <w:rPr>
          <w:rFonts w:ascii="Arial" w:hAnsi="Arial" w:cs="Arial"/>
          <w:b/>
          <w:bCs/>
        </w:rPr>
        <w:t xml:space="preserve">s. </w:t>
      </w:r>
    </w:p>
    <w:p w14:paraId="01D461EC" w14:textId="77777777" w:rsidR="00840100" w:rsidRPr="005D3992" w:rsidRDefault="00840100" w:rsidP="00840100">
      <w:pPr>
        <w:rPr>
          <w:rFonts w:ascii="Arial" w:hAnsi="Arial" w:cs="Arial"/>
          <w:sz w:val="20"/>
          <w:szCs w:val="20"/>
        </w:rPr>
      </w:pPr>
      <w:r w:rsidRPr="005D3992">
        <w:rPr>
          <w:rFonts w:ascii="Arial" w:hAnsi="Arial" w:cs="Arial"/>
          <w:sz w:val="20"/>
          <w:szCs w:val="20"/>
        </w:rPr>
        <w:t>We used multivariable logistic regression models to estimate country-specific odds ratios (ORs) and then conducted a random-effect meta-analysis to pool the ORs. Regression models were adjusted for age, proxy for low socioeconomic status, peer support, parental support, bullying, having close friends, smoking, physical activity, and overweight.</w:t>
      </w:r>
    </w:p>
    <w:p w14:paraId="6B5EC708" w14:textId="10B4ACEE" w:rsidR="004C618F" w:rsidRPr="00737D81" w:rsidRDefault="004C618F" w:rsidP="0084010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C618F" w:rsidRPr="00737D81" w:rsidSect="004C618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C903" w14:textId="77777777" w:rsidR="00FE51A1" w:rsidRDefault="00FE51A1" w:rsidP="00C53961">
      <w:pPr>
        <w:spacing w:after="0" w:line="240" w:lineRule="auto"/>
      </w:pPr>
      <w:r>
        <w:separator/>
      </w:r>
    </w:p>
  </w:endnote>
  <w:endnote w:type="continuationSeparator" w:id="0">
    <w:p w14:paraId="4B8B0334" w14:textId="77777777" w:rsidR="00FE51A1" w:rsidRDefault="00FE51A1" w:rsidP="00C5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8882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7D78C7D6" w14:textId="4F7448AA" w:rsidR="00C53961" w:rsidRPr="00C53961" w:rsidRDefault="00C53961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C53961">
          <w:rPr>
            <w:rFonts w:ascii="Arial Narrow" w:hAnsi="Arial Narrow"/>
            <w:sz w:val="20"/>
            <w:szCs w:val="20"/>
          </w:rPr>
          <w:fldChar w:fldCharType="begin"/>
        </w:r>
        <w:r w:rsidRPr="00C53961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C53961">
          <w:rPr>
            <w:rFonts w:ascii="Arial Narrow" w:hAnsi="Arial Narrow"/>
            <w:sz w:val="20"/>
            <w:szCs w:val="20"/>
          </w:rPr>
          <w:fldChar w:fldCharType="separate"/>
        </w:r>
        <w:r w:rsidRPr="00C53961">
          <w:rPr>
            <w:rFonts w:ascii="Arial Narrow" w:hAnsi="Arial Narrow"/>
            <w:noProof/>
            <w:sz w:val="20"/>
            <w:szCs w:val="20"/>
          </w:rPr>
          <w:t>2</w:t>
        </w:r>
        <w:r w:rsidRPr="00C53961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2486E471" w14:textId="77777777" w:rsidR="00C53961" w:rsidRDefault="00C53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3A1A" w14:textId="77777777" w:rsidR="00FE51A1" w:rsidRDefault="00FE51A1" w:rsidP="00C53961">
      <w:pPr>
        <w:spacing w:after="0" w:line="240" w:lineRule="auto"/>
      </w:pPr>
      <w:r>
        <w:separator/>
      </w:r>
    </w:p>
  </w:footnote>
  <w:footnote w:type="continuationSeparator" w:id="0">
    <w:p w14:paraId="51E84FD6" w14:textId="77777777" w:rsidR="00FE51A1" w:rsidRDefault="00FE51A1" w:rsidP="00C5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EE"/>
    <w:rsid w:val="001A5801"/>
    <w:rsid w:val="00296EEA"/>
    <w:rsid w:val="0035186C"/>
    <w:rsid w:val="00386E52"/>
    <w:rsid w:val="003D1E65"/>
    <w:rsid w:val="003D7D05"/>
    <w:rsid w:val="00473A4F"/>
    <w:rsid w:val="004C618F"/>
    <w:rsid w:val="005178DB"/>
    <w:rsid w:val="005B1308"/>
    <w:rsid w:val="00737D81"/>
    <w:rsid w:val="007C5ED8"/>
    <w:rsid w:val="00840100"/>
    <w:rsid w:val="009304EE"/>
    <w:rsid w:val="00997702"/>
    <w:rsid w:val="00A21809"/>
    <w:rsid w:val="00BB4DAF"/>
    <w:rsid w:val="00C53961"/>
    <w:rsid w:val="00C642CE"/>
    <w:rsid w:val="00CD38D4"/>
    <w:rsid w:val="00D11533"/>
    <w:rsid w:val="00DA7066"/>
    <w:rsid w:val="00DE11F4"/>
    <w:rsid w:val="00FC2EB5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D997"/>
  <w15:chartTrackingRefBased/>
  <w15:docId w15:val="{A93B6CF7-13AA-4DCF-850C-545AD10C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5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961"/>
  </w:style>
  <w:style w:type="paragraph" w:styleId="Footer">
    <w:name w:val="footer"/>
    <w:basedOn w:val="Normal"/>
    <w:link w:val="FooterChar"/>
    <w:uiPriority w:val="99"/>
    <w:unhideWhenUsed/>
    <w:rsid w:val="00C53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ho.int/ncds/surveillance/gshs/methodology/en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Shajedur Rahman Shawon</dc:creator>
  <cp:keywords/>
  <dc:description/>
  <cp:lastModifiedBy>Md Shajedur Rahman Shawon</cp:lastModifiedBy>
  <cp:revision>24</cp:revision>
  <dcterms:created xsi:type="dcterms:W3CDTF">2021-09-28T18:11:00Z</dcterms:created>
  <dcterms:modified xsi:type="dcterms:W3CDTF">2021-10-29T13:41:00Z</dcterms:modified>
</cp:coreProperties>
</file>