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A504B" w14:textId="07902781" w:rsidR="006A7442" w:rsidRDefault="00B3603F">
      <w:pPr>
        <w:rPr>
          <w:sz w:val="20"/>
          <w:szCs w:val="20"/>
        </w:rPr>
      </w:pPr>
      <w:r w:rsidRPr="00B910BF">
        <w:rPr>
          <w:sz w:val="20"/>
          <w:szCs w:val="20"/>
        </w:rPr>
        <w:fldChar w:fldCharType="begin" w:fldLock="1"/>
      </w:r>
      <w:r w:rsidR="00596528">
        <w:rPr>
          <w:sz w:val="20"/>
          <w:szCs w:val="20"/>
        </w:rPr>
        <w:instrText>ADDIN CSL_CITATION { "citationItems" : [ { "id" : "ITEM-1", "itemData" : { "DOI" : "10.1016/j.psychres.2007.10.021", "ISSN" : "0165-1781", "PMID" : "19073346", "abstract" : "A wealth of studies has demonstrated that patients with schizophrenia are impaired in \"theory of mind\" (ToM). Here, we used a novel five-factor model of the Positive and Negative Syndrome Scale (PANSS) to test the hypothesis that selectivity of ToM deficits in schizophrenia depends on the predominating symptoms. We predicted that ToM impairments would be non-selective in patients with pronounced negative (NF) or disorganized symptoms (DF), whereas selective ToM impairment would occur in patients with predominant positive symptoms (PF). We recruited 50 patients diagnosed with schizophrenia or schizoaffective disorder and examined premorbid intelligence, executive functioning, ToM and psychopathology in comparison to a group of 29 healthy controls. Compared with healthy controls, patients performed more poorly on tasks involving executive functioning and ToM abilities. Using a novel PANSS five-factor model, we found a significant association of ToM deficits with the \"disorganization\" factor. Moreover, several individual PANSS items that were included within the disorganization factor correlated with impaired ToM, albeit the majority of correlations disappeared when controlled for executive functioning, and, to a lesser degree, when controlled for IQ. In addition, in the patient group we found interactions of poor ToM with symptoms belonging to the \"emotional distress\" factor of the PANSS. Contrary to expectations, associations of impaired ToM with positive symptoms were absent, and poor with regards to negative symptoms. This study lends further support to the assumption of differential associations of ToM deficits with individual symptoms and symptom clusters in schizophrenia.", "author" : [ { "dropping-particle" : "", "family" : "Abdel-Hamid", "given" : "Mona", "non-dropping-particle" : "", "parse-names" : false, "suffix" : "" }, { "dropping-particle" : "", "family" : "Lehmk\u00e4mper", "given" : "Caroline", "non-dropping-particle" : "", "parse-names" : false, "suffix" : "" }, { "dropping-particle" : "", "family" : "Sonntag", "given" : "Claudia", "non-dropping-particle" : "", "parse-names" : false, "suffix" : "" }, { "dropping-particle" : "", "family" : "Juckel", "given" : "Georg", "non-dropping-particle" : "", "parse-names" : false, "suffix" : "" }, { "dropping-particle" : "", "family" : "Daum", "given" : "Irene", "non-dropping-particle" : "", "parse-names" : false, "suffix" : "" }, { "dropping-particle" : "", "family" : "Br\u00fcne", "given" : "Martin", "non-dropping-particle" : "", "parse-names" : false, "suffix" : "" } ], "container-title" : "Psychiatry research", "id" : "ITEM-1", "issue" : "1-2", "issued" : { "date-parts" : [ [ "2009", "1", "30" ] ] }, "page" : "19-26", "publisher" : "Elsevier Ireland Ltd", "title" : "Theory of mind in schizophrenia: the role of clinical symptomatology and neurocognition in understanding other people's thoughts and intentions.", "type" : "article-journal", "volume" : "165" }, "uris" : [ "http://www.mendeley.com/documents/?uuid=78ba10c7-393b-4755-9b8d-2c17b9019559" ] }, { "id" : "ITEM-2", "itemData" : { "DOI" : "10.1016/j.psychres.2014.01.032", "ISBN" : "01651781 (ISSN)", "ISSN" : "01651781", "PMID" : "24524947", "abstract" : "Several studies suggest facial affect perception (FAP) deficits in schizophrenia are linked to poorer social functioning. However, whether reduced functioning is associated with inaccurate perception of specific emotional valence or a global FAP impairment remains unclear. The present study examined whether impairment in the perception of specific emotional valences (positive, negative) and neutrality were uniquely associated with social functioning, using a multimodal social functioning battery. A sample of 59 individuals with schizophrenia and 41 controls completed a computerized FAP task, and measures of functional capacity, social competence, and social attainment. Participants also underwent neuropsychological testing and symptom assessment. Regression analyses revealed that only accurately perceiving negative emotions explained significant variance (7.9%) in functional capacity after accounting for neurocognitive function and symptoms. Partial correlations indicated that accurately perceiving anger, in particular, was positively correlated with functional capacity. FAP for positive, negative, or neutral emotions were not related to social competence or social attainment. Our findings were consistent with prior literature suggesting negative emotions are related to functional capacity in schizophrenia. Furthermore, the observed relationship between perceiving anger and performance of everyday living skills is novel and warrants further exploration. ?? 2014 Elsevier Ireland Ltd.", "author" : [ { "dropping-particle" : "V.", "family" : "Abram", "given" : "Samantha", "non-dropping-particle" : "", "parse-names" : false, "suffix" : "" }, { "dropping-particle" : "", "family" : "Karpouzian", "given" : "Tatiana M.", "non-dropping-particle" : "", "parse-names" : false, "suffix" : "" }, { "dropping-particle" : "", "family" : "Reilly", "given" : "James L.", "non-dropping-particle" : "", "parse-names" : false, "suffix" : "" }, { "dropping-particle" : "", "family" : "Derntl", "given" : "Birgit", "non-dropping-particle" : "", "parse-names" : false, "suffix" : "" }, { "dropping-particle" : "", "family" : "Habel", "given" : "Ute", "non-dropping-particle" : "", "parse-names" : false, "suffix" : "" }, { "dropping-particle" : "", "family" : "Smith", "given" : "Matthew J.", "non-dropping-particle" : "", "parse-names" : false, "suffix" : "" } ], "container-title" : "Psychiatry Research", "id" : "ITEM-2", "issue" : "1", "issued" : { "date-parts" : [ [ "2014" ] ] }, "page" : "6-11", "title" : "Accurate perception of negative emotions predicts functional capacity in schizophrenia", "type" : "article-journal", "volume" : "216" }, "uris" : [ "http://www.mendeley.com/documents/?uuid=f083d5b8-b17b-4a63-9833-f7c34ec3570c" ] }, { "id" : "ITEM-3", "itemData" : { "DOI" : "10.1016/j.schres.2007.02.008", "ISBN" : "0920-9964 (Print)", "ISSN" : "09209964", "PMID" : "17498927", "abstract" : "Social cognition has received increasing attention in schizophrenia due to its theoretical relevance to core features of the disorder as well as the marked deficits in social functioning exhibited by these patients. However, there remains a need to develop and validate measures of social cognitive abilities and to demonstrate that they are constructs that are separable from non-social neurocognitive processes. In the current study, the Wechsler Adult Intelligence Scale-Revised (WAIS-R) was administered to 169 males with schizophrenia, and test results were subjected to confirmatory factor analysis (CFA) to determine if those WAIS-R subtests containing social content would form a distinct Social Cognition (SC) factor. CFA was used to evaluate various models that hypothesized an SC factor, and for comparison purposes the same models were evaluated in the WAIS-R standardization sample. Results confirmed the presence of a four-factor model that included an SC factor, as well as the more commonly reported Verbal Comprehension, Perceptual Organization, and Working Memory factors. The SC factor consisted of the Picture Arrangement and Picture Completion subtests, and demonstrated small but significant correlations with disorganization and negative symptoms, as well as with an index of social functioning. Results provide support for the validity of the SC factor as a measure of social cognition in schizophrenia, and demonstrate that at least some aspects of social cognition represent separable cognitive domains in schizophrenia. ?? 2007.", "author" : [ { "dropping-particle" : "", "family" : "Allen", "given" : "Daniel N.", "non-dropping-particle" : "", "parse-names" : false, "suffix" : "" }, { "dropping-particle" : "", "family" : "Strauss", "given" : "Gregory P.", "non-dropping-particle" : "", "parse-names" : false, "suffix" : "" }, { "dropping-particle" : "", "family" : "Donohue", "given" : "Brad", "non-dropping-particle" : "", "parse-names" : false, "suffix" : "" }, { "dropping-particle" : "", "family" : "Kammen", "given" : "Daniel P.", "non-dropping-particle" : "van", "parse-names" : false, "suffix" : "" } ], "container-title" : "Schizophrenia Research", "id" : "ITEM-3", "issue" : "1-3", "issued" : { "date-parts" : [ [ "2007" ] ] }, "page" : "325-333", "title" : "Factor analytic support for social cognition as a separable cognitive domain in schizophrenia", "type" : "article-journal", "volume" : "93" }, "uris" : [ "http://www.mendeley.com/documents/?uuid=00a79bdc-11ba-489f-88ba-0e38ed2a7aee" ] }, { "id" : "ITEM-4", "itemData" : { "DOI" : "10.1016/j.psychres.2015.08.034", "ISBN" : "1872-7123 (Electronic)\\r0165-1781 (Linking)", "ISSN" : "18727123", "PMID" : "26350702", "abstract" : "Neurocognitive and social cognition deficits have been largely reported in Schizophrenia (SKZ) but their association with psychopathology remains uncertain. Our purpose was to explore the relationship between symptom dimensions and neuropsychological performances.We enrolled 35 stabilized schizophrenic outpatients of the Department of Psychiatry of Policlinico Hospital, University of Milan, who completed psychiatric Rating Scales, the Brief Assessment of Cognition in Schizophrenia (BACS) and the Executive and Social Cognition Battery (ESCB).Disorganized dimension seems to have the most significant impact on cognition, being associated with performance in several BACS subtests (verbal memory, working memory, motor speed, symbol coding, Tower of London) and ESCB tasks (MET and Hotel task number of tasks attempted, number of broken MET rules, sum of deviations in Hotel Task). Positive dimension correlated with performance in verbal fluency, negative dimension with IOWA Test results, cognitive dimension with MET number of inefficiencies and Eyes test score. Impulsive-aggressive and depressive dimensions weakly correlated only with Faux Pas test. Our study supports the existence of a specific disorganized dimension in SKZ, separated from cognitive dimension evaluated through clinical instruments (e.g. PANSS), but capable of influencing cognitive abilities. Furthermore, it strengthens the validity of ecological tasks in evaluating cognition in SKZ.", "author" : [ { "dropping-particle" : "", "family" : "Altamura", "given" : "A. Carlo", "non-dropping-particle" : "", "parse-names" : false, "suffix" : "" }, { "dropping-particle" : "", "family" : "Caletti", "given" : "Elisabetta", "non-dropping-particle" : "", "parse-names" : false, "suffix" : "" }, { "dropping-particle" : "", "family" : "Paoli", "given" : "Riccardo Augusto", "non-dropping-particle" : "", "parse-names" : false, "suffix" : "" }, { "dropping-particle" : "", "family" : "Cigliobianco", "given" : "Michela", "non-dropping-particle" : "", "parse-names" : false, "suffix" : "" }, { "dropping-particle" : "", "family" : "Zugno", "given" : "Elisa", "non-dropping-particle" : "", "parse-names" : false, "suffix" : "" }, { "dropping-particle" : "", "family" : "Grillo", "given" : "Paolo", "non-dropping-particle" : "", "parse-names" : false, "suffix" : "" }, { "dropping-particle" : "", "family" : "Prunas", "given" : "Cecilia", "non-dropping-particle" : "", "parse-names" : false, "suffix" : "" }, { "dropping-particle" : "", "family" : "Caldiroli", "given" : "Alice", "non-dropping-particle" : "", "parse-names" : false, "suffix" : "" }, { "dropping-particle" : "", "family" : "Zago", "given" : "Stefano", "non-dropping-particle" : "", "parse-names" : false, "suffix" : "" } ], "container-title" : "Psychiatry Research", "id" : "ITEM-4", "issue" : "2", "issued" : { "date-parts" : [ [ "2015" ] ] }, "page" : "172-180", "title" : "Correlation between neuropsychological and social cognition measures and symptom dimensions in schizophrenic patients", "type" : "article-journal", "volume" : "230" }, "uris" : [ "http://www.mendeley.com/documents/?uuid=16dac506-8536-41a3-bb9a-66da19729c69" ] }, { "id" : "ITEM-5", "itemData" : { "DOI" : "10.3389/fpsyg.2016.00592", "ISSN" : "16641078", "PMID" : "27199826", "abstract" : "This study aimed to confirm whether first-episode psychosis patients present a stable trait impairment in theory of mind (ToM) and to examine the potential relationship between ToM and clinical symptomatology and neurocognition. Patients with a first episode of psychosis (N = 160) and healthy controls (N = 159) were assessed with an extensive neuropsychological test battery, which included a mental state decoding task known as \"The Reading the Mind in the Eyes\" (Eyes test), at baseline and reassessed after 1 and 3 years. The clinical group performed below healthy controls on the Eyes test while not showing test-retest differences between baseline and follow-up administrations. Analyses revealed age, education and premorbid IQ as potential moderators. Poorer performance on the Eyes test was not linked to clinical symptomatology but was associated with greater neurocognitive deficit, particularly related to processing speed. The persistence of ToM deficits in patients suggests that there are trait related metalizing impairments in first episode psychosis. This study shows the influence of processing speed and moderator variables on efficient ToM.", "author" : [ { "dropping-particle" : "", "family" : "Ayesa-Arriola", "given" : "Rosa", "non-dropping-particle" : "", "parse-names" : false, "suffix" : "" }, { "dropping-particle" : "", "family" : "Seti\u00e9n-Suero", "given" : "Esther", "non-dropping-particle" : "", "parse-names" : false, "suffix" : "" }, { "dropping-particle" : "", "family" : "Neergaard", "given" : "Karl D.", "non-dropping-particle" : "", "parse-names" : false, "suffix" : "" }, { "dropping-particle" : "", "family" : "Ferro", "given" : "Adele", "non-dropping-particle" : "", "parse-names" : false, "suffix" : "" }, { "dropping-particle" : "", "family" : "Fatj\u00f3-Vilas", "given" : "Mar", "non-dropping-particle" : "", "parse-names" : false, "suffix" : "" }, { "dropping-particle" : "", "family" : "R\u00edos-Lago", "given" : "Marcos", "non-dropping-particle" : "", "parse-names" : false, "suffix" : "" }, { "dropping-particle" : "", "family" : "Otero", "given" : "Soraya", "non-dropping-particle" : "", "parse-names" : false, "suffix" : "" }, { "dropping-particle" : "", "family" : "Rodr\u00edguez-S\u00e1nchez", "given" : "Jose M.", "non-dropping-particle" : "", "parse-names" : false, "suffix" : "" }, { "dropping-particle" : "", "family" : "Crespo-Facorro", "given" : "Benedicto", "non-dropping-particle" : "", "parse-names" : false, "suffix" : "" } ], "container-title" : "Frontiers in Psychology", "id" : "ITEM-5", "issue" : "MAY", "issued" : { "date-parts" : [ [ "2016" ] ] }, "page" : "1-8", "title" : "Evidence for trait related theory of mind impairment in first episode psychosis patients and its relationship with processing speed: A 3 year follow-up study", "type" : "article-journal", "volume" : "7" }, "uris" : [ "http://www.mendeley.com/documents/?uuid=91944820-8664-4821-9244-45feeca6b151" ] }, { "id" : "ITEM-6", "itemData" : { "DOI" : "10.1097/NMD.0000000000000246", "ISBN" : "0000000000000", "ISSN" : "1539-736X", "PMID" : "25594793", "abstract" : "Patients with schizophrenia show impairments in social cognitive abilities, such as recognizing facial emotions. However, the relation to symptoms remains unclear. The goal of this study was to explore whether facial emotion recognition and face identity recognition are associated with severity of symptoms and to which extent associations with symptoms differ for processing of social versus nonsocial information. Facial emotion recognition, face recognition, and abstract pattern recognition were evaluated in 98 patients with multiepisode schizophrenia. Severity of symptoms was measured using a five-factor model of the Positive and Negative Syndrome Scale. Results show that facial emotion recognition and, to a lesser extent, face recognition were predominantly associated with severity of disorganization symptoms. In contrast, recognition of nonsocial patterns was associated with negative symptoms, excitement, and emotional distress. Reaction time rather than accuracy of social cognition explained variance in symptomatology. These results lead to the conclusion that facial emotion processing in schizophrenia appears to be associated with severity of symptoms, especially disorganization.", "author" : [ { "dropping-particle" : "", "family" : "Barkhof", "given" : "E", "non-dropping-particle" : "", "parse-names" : false, "suffix" : "" }, { "dropping-particle" : "", "family" : "Sonneville", "given" : "L M J", "non-dropping-particle" : "De", "parse-names" : false, "suffix" : "" }, { "dropping-particle" : "", "family" : "Meijer", "given" : "C J", "non-dropping-particle" : "", "parse-names" : false, "suffix" : "" }, { "dropping-particle" : "", "family" : "Haan", "given" : "L", "non-dropping-particle" : "De", "parse-names" : false, "suffix" : "" } ], "container-title" : "Journal of Nervous and Mental Disease", "id" : "ITEM-6", "issue" : "2", "issued" : { "date-parts" : [ [ "2015" ] ] }, "page" : "112-119", "title" : "Processing of facial and nonsocial information is differentially associated with severity of symptoms in patients with multiepisode schizophrenia", "type" : "article-journal", "volume" : "203" }, "uris" : [ "http://www.mendeley.com/documents/?uuid=cb426f9a-3316-4da4-b78e-e19dba6eb0ee" ] }, { "id" : "ITEM-7", "itemData" : { "DOI" : "10.1192/bjp.160.4.473", "ISBN" : "0007-1250", "ISSN" : "00071250", "PMID" : "1571745", "abstract" : "Thirty-four schizophrenic patients in an acute in-patient hospital were compared with 24 in-patients with major affective disorder and 19 non-patient controls on a role-play test of social skills and a test of affect perception. The role-play test consisted of 12 simulated conversations in which the subject was confronted by parents and friends expressing high-EE criticism or non-critical dissatisfaction. Schizophrenic patients lacked assertiveness and social skills in all conditions, but they did not show any differential impairment when presented with high EE. They consistently lied and denied errors rather than responding assertively or apologising, whether confronted with high-EE or benign criticisms. On the affect perception test, schizophrenic patients consistently underestimated the intensity or negativeness of negative emotions, but they were not deficient in perception of positive emotional displays. The data do not support the hypothesis that schizophrenic patients are poor at dealing with high-EE behaviours, but do indicate that their ability to cope with even mild negative affect is impaired. Possible explanations for this impairment include limited attentional capacity, a neurologically based perceptual deficit, and a self-protective mechanism to reduce or avoid stress.", "author" : [ { "dropping-particle" : "", "family" : "Bellack", "given" : "A. S.", "non-dropping-particle" : "", "parse-names" : false, "suffix" : "" }, { "dropping-particle" : "", "family" : "Mueser", "given" : "K. T.", "non-dropping-particle" : "", "parse-names" : false, "suffix" : "" }, { "dropping-particle" : "", "family" : "Wade", "given" : "J.", "non-dropping-particle" : "", "parse-names" : false, "suffix" : "" }, { "dropping-particle" : "", "family" : "Sayers", "given" : "S.", "non-dropping-particle" : "", "parse-names" : false, "suffix" : "" }, { "dropping-particle" : "", "family" : "Morrison", "given" : "R. L.", "non-dropping-particle" : "", "parse-names" : false, "suffix" : "" } ], "container-title" : "British Journal of Psychiatry", "id" : "ITEM-7", "issue" : "APR.", "issued" : { "date-parts" : [ [ "1992" ] ] }, "page" : "473-480", "title" : "The ability of schizophrenics to perceive and cope with negative affect", "type" : "article-journal", "volume" : "160" }, "uris" : [ "http://www.mendeley.com/documents/?uuid=3d0cb88e-84aa-49fd-b6a6-25f5ce5d8400" ] }, { "id" : "ITEM-8", "itemData" : { "DOI" : "10.1093/schbul/sbr125", "ISBN" : "0586-7614", "ISSN" : "05867614", "PMID" : "21976710", "abstract" : "Social cognitive impairments and negative symptoms are core features of schizophrenia closely associated with impaired community functioning. However, little is known about whether these are independent dimensions of illness and if so, whether individuals with schizophrenia can be meaningfully classified based on these dimensions (SANS) and potentially differentially treated. Five social cognitive measures plus Scale for the Assessment of Negative Symptoms (SANS) and Positive and Negative Syndrome Scale (PANSS) scores in a sample of 77 outpatients produced 2 distinct factors--a social cognitive factor and a negative symptom factor. Factor scores were used in a cluster analysis, which yielded 3 well-defined groupings--a high negative symptom group (HN) and 2 low negative symptom groups, 1 with higher social cognition (HSC) and 1 with low social cognition (LSC). To make these findings more practicable for research and clinical settings, a rule of thumb for categorizing using only the Mayer-Salovey-Caruso Emotional Intelligence Test and PANSS negative component was created and produced 84.4% agreement with the original cluster groups. An additional 63 subjects were added to cross validate the rule of thumb. When samples were combined (N = 140), the HSC group had significantly better quality of life and Global Assessment of Functioning (GAF) scores, higher rates of marriage and more hospitalizations. The LSC group had worse criminal and substance abuse histories. With 2 common assessment instruments, people with schizophrenia can be classified into 3 subgroups that have different barriers to community integration and could potentially benefit from different treatments.", "author" : [ { "dropping-particle" : "", "family" : "Bell", "given" : "Morris D.", "non-dropping-particle" : "", "parse-names" : false, "suffix" : "" }, { "dropping-particle" : "", "family" : "Corbera", "given" : "Silvia", "non-dropping-particle" : "", "parse-names" : false, "suffix" : "" }, { "dropping-particle" : "", "family" : "Johannesen", "given" : "Jason K.", "non-dropping-particle" : "", "parse-names" : false, "suffix" : "" }, { "dropping-particle" : "", "family" : "Fiszdon", "given" : "Joanna M.", "non-dropping-particle" : "", "parse-names" : false, "suffix" : "" }, { "dropping-particle" : "", "family" : "Wexler", "given" : "Bruce E.", "non-dropping-particle" : "", "parse-names" : false, "suffix" : "" } ], "container-title" : "Schizophrenia Bulletin", "id" : "ITEM-8", "issue" : "1", "issued" : { "date-parts" : [ [ "2013" ] ] }, "page" : "186-196", "title" : "Social cognitive impairments and negative symptoms in schizophrenia: Are there subtypes with distinct functional correlates?", "type" : "article-journal", "volume" : "39" }, "uris" : [ "http://www.mendeley.com/documents/?uuid=35a6bf3b-e741-43a8-89ed-0546676fbd8d" ] }, { "id" : "ITEM-9", "itemData" : { "DOI" : "10.1016/j.schres.2010.03.024", "ISBN" : "0920-9964(Print)", "ISSN" : "09209964", "PMID" : "20400268", "abstract" : "This is the first report on the use of the Social Attribution Task - Multiple Choice (SAT-MC) to assess social cognitive impairments in schizophrenia. The SAT-MC was originally developed for autism research, and consists of a 64-second animation showing geometric figures enacting a social drama, with 19 multiple choice questions about the interactions. Responses from 85 community-dwelling participants and 66 participants with SCID confirmed schizophrenia or schizoaffective disorders (Scz) revealed highly significant group differences. When the two samples were combined, SAT-MC scores were significantly correlated with other social cognitive measures, including measures of affect recognition, theory of mind, self-report of egocentricity and the Social Cognition Index from the MATRICS battery. Using a cut-off score, 53% of Scz were significantly impaired on SAT-MC compared with 9% of the community sample. Most Scz participants with impairment on SAT-MC also had impairment on affect recognition. Significant correlations were also found with neurocognitive measures but with less dependence on verbal processes than other social cognitive measures. Logistic regression using SAT-MC scores correctly classified 75% of both samples. Results suggest that this measure may have promise, but alternative versions will be needed before it can be used in pre-post or longitudinal designs. ?? 2010.", "author" : [ { "dropping-particle" : "", "family" : "Bell", "given" : "Morris D.", "non-dropping-particle" : "", "parse-names" : false, "suffix" : "" }, { "dropping-particle" : "", "family" : "Fiszdon", "given" : "Joanna M.", "non-dropping-particle" : "", "parse-names" : false, "suffix" : "" }, { "dropping-particle" : "", "family" : "Greig", "given" : "Tamasine C.", "non-dropping-particle" : "", "parse-names" : false, "suffix" : "" }, { "dropping-particle" : "", "family" : "Wexler", "given" : "Bruce E.", "non-dropping-particle" : "", "parse-names" : false, "suffix" : "" } ], "container-title" : "Schizophrenia Research", "id" : "ITEM-9", "issue" : "1-3", "issued" : { "date-parts" : [ [ "2010" ] ] }, "page" : "164-171", "publisher" : "Elsevier B.V.", "title" : "Social attribution test - multiple choice (SAT-MC) in schizophrenia: Comparison with community sample and relationship to neurocognitive, social cognitive and symptom measures", "type" : "article-journal", "volume" : "122" }, "uris" : [ "http://www.mendeley.com/documents/?uuid=cfa1670c-8c60-460a-ad05-2b476435067c" ] }, { "id" : "ITEM-10", "itemData" : { "DOI" : "10.1093/schbul/sbm169", "ISBN" : "1745-1701 (Electronic)", "ISSN" : "05867614", "PMID" : "18245058", "abstract" : "Social cognition has been suggested to be an important me- \\ndiating variable in the relationship between neurocognition \\nand functional outcome. The present study tested this \\nmodel in relation to work rehabilitation outcome and added \\nself-reported social discomfort as a possible mediator. One \\nhundred fifty-one participants with schizophrenia or schiz- \\noaffective disorder participated in a 26-week work therapy \\nprogram. Neurocognition was constructed as a latent con- \\nstruct comprised of selected variables from our intake test \\nbattery representing executive functioning, verbal memory, \\nattention and working memory, processing speed, and \\nthought disorder. Social cognition at intake was the other \\nlatent construct comprised of variables representing affect \\nrecognition, theory of mind, self-reported egocentricity, \\nand ratings of rapport. The 2 latent constructs received sup- \\nport from confirmatory factor analysis. Social discomfort \\non the job was based on their self-report on a weekly ques- \\ntionnaire. In addition, we constructed a composite rehabil- \\nitation outcome that was based on how many hours they \\nworked, how well they worked, and how complex was \\nthe job that they were doing. Path analysis showed direct \\neffects of neurocognition on rehabilitation outcome and in- \\ndirect effects mediated by social cognition and social dis- \\ncomfort. This model proved to be a good fit to the data \\nand far superior to another model where only social cogni- \\ntion was the mediating variable between neurocognition \\nand rehabilitation outcome. Findings suggest that neuro- \\ncognition affects social cognition and that poorer social \\ncognition leads to social discomfort on the job, which in \\nturn leads to poorer rehabilitation outcomes. Implications \\nfor rehabilitation interventions are discussed", "author" : [ { "dropping-particle" : "", "family" : "Bell", "given" : "Morris", "non-dropping-particle" : "", "parse-names" : false, "suffix" : "" }, { "dropping-particle" : "", "family" : "Tsang", "given" : "Hector W H", "non-dropping-particle" : "", "parse-names" : false, "suffix" : "" }, { "dropping-particle" : "", "family" : "Greig", "given" : "Tamasine C.", "non-dropping-particle" : "", "parse-names" : false, "suffix" : "" }, { "dropping-particle" : "", "family" : "Bryson", "given" : "Gary J.", "non-dropping-particle" : "", "parse-names" : false, "suffix" : "" } ], "container-title" : "Schizophrenia Bulletin", "id" : "ITEM-10", "issue" : "4", "issued" : { "date-parts" : [ [ "2009" ] ] }, "page" : "738-747", "title" : "Neurocognition, social cognition, perceived social discomfort, and vocational outcomes in schizophrenia", "type" : "article-journal", "volume" : "35" }, "uris" : [ "http://www.mendeley.com/documents/?uuid=aa3b2452-ef1f-415b-a0d1-b3d41f8868c5" ] }, { "id" : "ITEM-11", "itemData" : { "DOI" : "10.1016/j.psychres.2014.12.034", "ISBN" : "0165-1781", "ISSN" : "18727123", "PMID" : "25582967", "abstract" : "Metacognitive difficulties have been linked to social dysfunction in schizophrenia. However, research examining the role of metacognition in the social functioning of patients with a history of violence and criminality is very limited. This research is especially important for this group given their relatively poor prognosis and their risk to reoffend, as well as the promising benefits of integrating metacognitive approaches in psychosocial treatments. In this study, the association between metacognition and global social functioning was examined in 79 patients with schizophrenia with a criminal background. We also examined the association of positive, negative and disorganized symptoms with social functioning and the extent to which metacognition mediates this association. The results indicate that poor social functioning is associated with metacognitive difficulties and higher levels of delusions and Conceptual Disorganization. In addition, meditation analyses showed that metacognition accounted for about 11% of the total effect size of the association between delusions and social dysfunction, suggesting that the relationship between delusions and social dysfunction is partially driven by impaired metacognition. These findings underscore the importance of interventions designed to enhance the patients' metacognitive capacities, that is, the more proximal capacities linked to poorer social functioning.", "author" : [ { "dropping-particle" : "", "family" : "Bo", "given" : "Sune", "non-dropping-particle" : "", "parse-names" : false, "suffix" : "" }, { "dropping-particle" : "", "family" : "Kongerslev", "given" : "Mickey", "non-dropping-particle" : "", "parse-names" : false, "suffix" : "" }, { "dropping-particle" : "", "family" : "Dimaggio", "given" : "Giancarlo", "non-dropping-particle" : "", "parse-names" : false, "suffix" : "" }, { "dropping-particle" : "", "family" : "Lysaker", "given" : "Paul H.", "non-dropping-particle" : "", "parse-names" : false, "suffix" : "" }, { "dropping-particle" : "", "family" : "Abu-Akel", "given" : "Ahmad", "non-dropping-particle" : "", "parse-names" : false, "suffix" : "" } ], "container-title" : "Psychiatry Research", "id" : "ITEM-11", "issue" : "3", "issued" : { "date-parts" : [ [ "2015" ] ] }, "page" : "247-253", "title" : "Metacognition and general functioning in patients with schizophrenia and a history of criminal behavior", "type" : "article-journal", "volume" : "225" }, "uris" : [ "http://www.mendeley.com/documents/?uuid=f19d1bd5-9e15-4a77-9b97-515a26c5e231" ] }, { "id" : "ITEM-12", "itemData" : { "DOI" : "10.1017/S1355617704104074", "ISBN" : "1355-6177 (Print)\\n1355-6177 (Linking)", "ISSN" : "1355-6177", "PMID" : "15327733", "abstract" : "The purpose of the present study was to explore the relationship between emotion perception and both psychopathology and cognitive functioning in a group of Greek patients with schizophrenia. Thirty-five patients with schizophrenia were assessed with computerized tests of emotion perception, using visual faces (Kinney's Affect Matching Test, KAMT), prosody (Affective Prosody Test, APT), and visual everyday scenarios (Fantie's Cartoon Test, FCT), as well as a facial recognition test (Kinney's Identity Matching Test, KIMT). The patients were also evaluated with the symptoms dimensions derived from the PANSS (positive, negative, cognitive, depression, and excitement) and a battery of neuropsychological tests measuring executive functions, attention, working memory, verbal and visual memory, visuospatial ability, and visual scanning/psychomotor speed. The three emotion perception and face recognition tests correlated significantly with each other. The KAMT was significantly related to the cognitive symptoms dimension of the PANSS and executive functions. The FCT was significantly related to level of education and attention. Finally, the APT was significantly related to the cognitive symptoms dimension, executive functions, and attention. Our findings regarding the significant relationships of affect perception, both facial and vocal, as well as in everyday scenarios, with several cognitive abilities support the notion that deficits in decoding affective information in schizophrenia could be attributed to impairment in more basic neurocognitive domains.", "author" : [ { "dropping-particle" : "", "family" : "Bozikas", "given" : "V P", "non-dropping-particle" : "", "parse-names" : false, "suffix" : "" }, { "dropping-particle" : "", "family" : "Kosmidis", "given" : "M H", "non-dropping-particle" : "", "parse-names" : false, "suffix" : "" }, { "dropping-particle" : "", "family" : "Anezoulaki", "given" : "D", "non-dropping-particle" : "", "parse-names" : false, "suffix" : "" }, { "dropping-particle" : "", "family" : "Giannakou", "given" : "M", "non-dropping-particle" : "", "parse-names" : false, "suffix" : "" }, { "dropping-particle" : "", "family" : "Karavatos", "given" : "A", "non-dropping-particle" : "", "parse-names" : false, "suffix" : "" } ], "container-title" : "J Int Neuropsychol Soc", "id" : "ITEM-12", "issue" : "4", "issued" : { "date-parts" : [ [ "2004" ] ] }, "page" : "549-558", "title" : "Relationship of affect recognition with psychopathology and cognitive performance in schizophrenia", "type" : "article-journal", "volume" : "10" }, "uris" : [ "http://www.mendeley.com/documents/?uuid=db28838f-afc0-4563-be7a-044c6c6a8a53" ] }, { "id" : "ITEM-13", "itemData" : { "DOI" : "10.1016/S0165-1781(97)00050-4", "ISBN" : "0165-1781 (Print)\\r0165-1781 (Linking)", "ISSN" : "01651781", "PMID" : "9255855", "abstract" : "To investigate cognitive variables related to affect recognition in schizophrenia, 63 subjects with DSM-III-R diagnoses of schizophrenia or schizoaffective disorder were administered a test battery which included the Bell-Lysaker Emotion Recognition Task (BLERT), Wisconsin Card Sorting Test (WCST), Wechsler Memory (WMS-R) and Adult Intelligence Scales (WAIS-R), Hopkins Verbal Learning Test, Gorham's Proverbs, and Continuous Performance Task (CPT). Coefficients revealed a moderate relationship between emotion recognition and WCST and CPT but no significant relationship with other test variables. Multiple regression analysis demonstrated that approximately one-third of the variance in BLERT scores could be explained by cognitive variables including the Digit Symbol Subtest, CPT, and Hopkins Verbal Learning Test. Other analyses demonstrated that subjects with moderate to severe affect recognition impairment had more perseverative errors, had fewer complete categories on the WCST and had more errors on the CPT. However, there were no significant differences on global measures of impairment such as WAIS-R IQs and Digit Symbol Substitution Test. The discussion focuses on deficits in affect recognition as a distinct feature which contributes to the heterogeneity of the disorder.", "author" : [ { "dropping-particle" : "", "family" : "Bryson", "given" : "Gary", "non-dropping-particle" : "", "parse-names" : false, "suffix" : "" }, { "dropping-particle" : "", "family" : "Bell", "given" : "Morris", "non-dropping-particle" : "", "parse-names" : false, "suffix" : "" }, { "dropping-particle" : "", "family" : "Lysaker", "given" : "Paul", "non-dropping-particle" : "", "parse-names" : false, "suffix" : "" } ], "container-title" : "Psychiatry Research", "id" : "ITEM-13", "issued" : { "date-parts" : [ [ "1997" ] ] }, "page" : "105-113", "title" : "Affect recognition in schizophrenia: A function of global impairment or a specific cognitive deficit", "type" : "article-journal", "volume" : "71" }, "uris" : [ "http://www.mendeley.com/documents/?uuid=3e0f7ab7-3223-4640-b8c0-6e487c149c2d" ] }, { "id" : "ITEM-14", "itemData" : { "DOI" : "10.1016/j.eurpsy.2010.10.002", "ISBN" : "1778-3585", "ISSN" : "09249338", "PMID" : "21288697", "abstract" : "Purpose: Although many patients with schizophrenia are impaired in mental states attribution abilities, a significant number perform within normal or near-normal ranges in mental state attribution tasks. No studies have analysed cognitive or behavioural differences between patients with - to some extent - preserved mental state attribution skills and those with poor mentalising abilities. Material and methods: To examine characteristics of \" poor\" and \" fair\" mentalisers, 58 patients with schizophrenia performed a mental state attribution task, a test of general intelligence, and two executive functioning tests. \" Poor\" and \" fair\" mentalising skills were defined according to a median-split procedure; the median score in the patient group was also within two standard deviations of the control group. In addition, patients' social behavioural skills and psychopathological profiles were rated. Results: Patients performing within normal or near normal ranges on the mental state attribution task had fewer social behavioural abnormalities than patients with poor mentalising abilities (even when controlled for intelligence), but did not differ in executive functioning. Fair mental state performers showed less disorganisation and excitement symptoms than poor performers. The degree of disorganisation mediated the influence of mental state attribution on social behavioural skills. Conclusions: Schizophrenia patients with (partially) preserved mentalising skills have fewer behavioural problems in the social domain than patients with poor mentalising abilities. Conceptual disorganisation mediates the prediction of social behavioural skills through mentalising skills, suggesting that disorganised patients may require special attention regarding social-cognitive skills training. \u00a9 2010 Elsevier Masson SAS.", "author" : [ { "dropping-particle" : "", "family" : "Br\u00fcne", "given" : "M.", "non-dropping-particle" : "", "parse-names" : false, "suffix" : "" }, { "dropping-particle" : "", "family" : "Schaub", "given" : "D.", "non-dropping-particle" : "", "parse-names" : false, "suffix" : "" } ], "container-title" : "European Psychiatry", "id" : "ITEM-14", "issue" : "5", "issued" : { "date-parts" : [ [ "2012" ] ] }, "page" : "358-364", "title" : "Mental state attribution in schizophrenia: What distinguishes patients with \" poor\" from patients with \" fair\" mentalising skills?", "type" : "article-journal", "volume" : "27" }, "uris" : [ "http://www.mendeley.com/documents/?uuid=672ab293-4f10-4352-bc24-e6c1d7007096" ] }, { "id" : "ITEM-15", "itemData" : { "DOI" : "10.1016/j.psychres.2010.03.015", "ISBN" : "0165-1781 (Print)\\r0165-1781 (Linking)", "ISSN" : "01651781", "PMID" : "20417974", "abstract" : "Poor social skills and abnormal behaviors are key features of schizophrenia and comprise important aspects of social functioning. Previous studies have shown that impairment of a social cognitive capacity for mental state attribution may be predictive of poor social skills. Poor social skills also seem to be related to the presence of negative symptoms, whereas the association with other symptom domains seems less clear. The contribution of nonsocial cognition, particularly executive functioning, to functional outcome in schizophrenia, and the relationships between social and nonsocial cognition, continue to be debated. To examine the relationships of mental state attribution with social skills, neurocognition and clinical symptomatology, we pooled data from two previous independent studies into one sample of 69 patients with schizophrenia. The sample was stratified for IQ, age range, and attention deficits. We also used a novel five-factor model of the Positive and Negative Syndrome Scale. A combined verbal and non-verbal score of mental state attribution was the best cognitive predictor of social skills, whereas neurocognition (i.e., executive planning skills) did not mediate this effect. When measures of psychopathology were included, levels of disorganized and negative symptoms predicted large proportions of variance in social functioning. Nevertheless, mental state attribution remained the sole, significant cognitive predictor variable in the equation. In conclusion, a capacity for mental state attribution is uniquely important for social skills in schizophrenia. As such, training to target social cognitive skills, including mental state attribution, may be particularly beneficial for patients' social functioning. ?? 2010.", "author" : [ { "dropping-particle" : "", "family" : "Br\u00fcne", "given" : "Martin", "non-dropping-particle" : "", "parse-names" : false, "suffix" : "" }, { "dropping-particle" : "", "family" : "Schaub", "given" : "Daniela", "non-dropping-particle" : "", "parse-names" : false, "suffix" : "" }, { "dropping-particle" : "", "family" : "Juckel", "given" : "Georg", "non-dropping-particle" : "", "parse-names" : false, "suffix" : "" }, { "dropping-particle" : "", "family" : "Langdon", "given" : "Robyn", "non-dropping-particle" : "", "parse-names" : false, "suffix" : "" } ], "container-title" : "Psychiatry Research", "id" : "ITEM-15", "issue" : "1", "issued" : { "date-parts" : [ [ "2011" ] ] }, "page" : "9-17", "publisher" : "Elsevier B.V.", "title" : "Social skills and behavioral problems in schizophrenia: The role of mental state attribution, neurocognition and clinical symptomatology", "type" : "article-journal", "volume" : "190" }, "uris" : [ "http://www.mendeley.com/documents/?uuid=451b2af6-1a40-4cbf-94af-565e4d5fbd73" ] }, { "id" : "ITEM-16", "itemData" : { "DOI" : "10.1016/j.psychres.2012.08.038", "ISBN" : "1872-7123 (Electronic)\\r0165-1781 (Linking)", "ISSN" : "01651781", "PMID" : "22985542", "abstract" : "This study aimed to evaluate the ability to decode emotion in the auditory and audiovisual modality in a group of patients with schizophrenia, and to explore the role of cognition and psychopathology in affecting these emotion recognition abilities. Ninety-four outpatients in a stable phase and 51 healthy subjects were recruited. Patients were assessed through a psychiatric evaluation and a wide neuropsychological battery. All subjects completed the Comprehensive Affect Testing System (CATS), a group of computerized tests designed to evaluate emotion perception abilities. With respect to the controls, patients were not impaired in the CATS tasks involving discrimination of nonemotional prosody, naming of emotional stimuli expressed by voice and judging the emotional content of a sentence, whereas they showed a specific impairment in decoding emotion in a conflicting auditory condition and in the multichannel modality. Prosody impairment was affected by executive functions, attention and negative symptoms, while deficit in multisensory emotion recognition was affected by executive functions and negative symptoms. These emotion recognition deficits, rather than being associated purely with emotion perception disturbances in schizophrenia, are affected by core symptoms of the illness. ?? 2012 Elsevier Ireland Ltd.", "author" : [ { "dropping-particle" : "", "family" : "Castagna", "given" : "Filomena", "non-dropping-particle" : "", "parse-names" : false, "suffix" : "" }, { "dropping-particle" : "", "family" : "Montemagni", "given" : "Cristiana", "non-dropping-particle" : "", "parse-names" : false, "suffix" : "" }, { "dropping-particle" : "", "family" : "Maria Milani", "given" : "Anna", "non-dropping-particle" : "", "parse-names" : false, "suffix" : "" }, { "dropping-particle" : "", "family" : "Rocca", "given" : "Giuseppe", "non-dropping-particle" : "", "parse-names" : false, "suffix" : "" }, { "dropping-particle" : "", "family" : "Rocca", "given" : "Paola", "non-dropping-particle" : "", "parse-names" : false, "suffix" : "" }, { "dropping-particle" : "", "family" : "Casacchia", "given" : "Massimo", "non-dropping-particle" : "", "parse-names" : false, "suffix" : "" }, { "dropping-particle" : "", "family" : "Bogetto", "given" : "Filippo", "non-dropping-particle" : "", "parse-names" : false, "suffix" : "" } ], "container-title" : "Psychiatry Research", "id" : "ITEM-16", "issue" : "3", "issued" : { "date-parts" : [ [ "2013" ] ] }, "page" : "192-198", "publisher" : "Elsevier", "title" : "Prosody recognition and audiovisual emotion matching in schizophrenia: The contribution of cognition and psychopathology", "type" : "article-journal", "volume" : "205" }, "uris" : [ "http://www.mendeley.com/documents/?uuid=ecadf599-354b-4c44-b173-44e8c09211b3" ] }, { "id" : "ITEM-17", "itemData" : { "DOI" : "10.1016/j.neuropsychologia.2006.04.008", "ISBN" : "0028-3932 (Print)", "ISSN" : "00283932", "PMID" : "16806310", "abstract" : "The schizophrenia deficit in facial emotion recognition could be accounted for by a deficit in processing the configural information of the face. The present experiment was designed to further test this hypothesis by studying the face-inversion effect in a facial emotion recognition task. The ability of 26 schizophrenic patients and 26 control participants to recognize facial emotions on upright and upside-down faces was assessed. Participants were told to state whether faces expressed one of six possible emotions (happiness, anger, disgust, fear, sadness, neutrality) in two sessions, one with upright faces and the other with upside-down faces. Discriminability and the decision criterion were computed. The results indicated that the schizophrenic patients were impaired in upright facial emotion discrimination by comparison with the controls. They also exhibited an inversion effect similar to the controls. However, whereas controls tended to adopt a more conservative criterion for all emotions and a liberal criterion for neutrality when the faces were upside-down, schizophrenic patients presented a decision criterion pattern that was similar for the two orientations and similar to controls in upside-down emotion recognition. The lack of a decision criterion shift was associated with positive symptoms such as delusions, hallucinations, and bizarre behavior. Moreover, positive and negative symptoms were associated with inversion effect on discriminability; the more severe the symptoms, the weaker the inversion effect. We conclude that individuals with schizophrenia do process the configural information of the face. However, further investigations are needed to assert whether this information is of good quality in schizophrenia. ?? 2006 Elsevier Ltd. All rights reserved.", "author" : [ { "dropping-particle" : "", "family" : "Chambon", "given" : "Val\u00e9rian", "non-dropping-particle" : "", "parse-names" : false, "suffix" : "" }, { "dropping-particle" : "", "family" : "Baudouin", "given" : "Jean Yves", "non-dropping-particle" : "", "parse-names" : false, "suffix" : "" }, { "dropping-particle" : "", "family" : "Franck", "given" : "Nicolas", "non-dropping-particle" : "", "parse-names" : false, "suffix" : "" } ], "container-title" : "Neuropsychologia", "id" : "ITEM-17", "issue" : "12", "issued" : { "date-parts" : [ [ "2006" ] ] }, "page" : "2437-2444", "title" : "The role of configural information in facial emotion recognition in schizophrenia", "type" : "article-journal", "volume" : "44" }, "uris" : [ "http://www.mendeley.com/documents/?uuid=8ea675d5-340d-49ed-8baf-0821aaff8448" ] }, { "id" : "ITEM-18", "itemData" : { "DOI" : "10.1159/000173702", "ISBN" : "1423-033X (Electronic)\\r0254-4962 (Linking)", "ISSN" : "02544962", "PMID" : "19023233", "abstract" : "BACKGROUND Patients with schizophrenia exhibit impairment in their ability to accurately recognize facial emotions in others, and the severity of this emotion perception deficit has been associated with poorer functioning. However, the mechanisms underlying facial emotion perception deficits are poorly understood. There is evidence to suggest that patients, particularly those with certain positive symptoms, may misinterpret other people's facial expressions as having an overly negative valence. The present study examined the degree to which attribution biases in facial emotion perception are associated with psychiatric symptomatology and social and occupational impairments. SAMPLING AND METHODS The error profiles from a facial emotion perception test were analyzed and compared for 67 schizophrenic state hospital inpatients and 21 nonpsychiatric controls. Attribution bias scores were separately computed for each of six types of emotion. RESULTS The error profiles were remarkably similar for patients as a group and controls. Within the patient group, severity of positive symptoms was associated with more 'fear' misperceptions. Patients with relatively high levels of 'anger' misperceptions tended to have more severe disorganization and negative symptoms and more pronounced functional impairments. Interestingly, patients who erroneously reported seeing relatively high levels of 'shame' and 'happiness' showed better functioning and less severe symptoms. CONCLUSIONS Attribution biases appear to play a role in contributing to functional impairments in patients with schizophrenia. The lack of an isomorphic attribution bias across patients highlights the importance of considering schizophrenia heterogeneity when attempting to understand and treat social cognitive deficits.", "author" : [ { "dropping-particle" : "", "family" : "Cohen", "given" : "Alex S.", "non-dropping-particle" : "", "parse-names" : false, "suffix" : "" }, { "dropping-particle" : "", "family" : "Nienow", "given" : "Tasha M.", "non-dropping-particle" : "", "parse-names" : false, "suffix" : "" }, { "dropping-particle" : "", "family" : "Dinzeo", "given" : "Thomas J.", "non-dropping-particle" : "", "parse-names" : false, "suffix" : "" }, { "dropping-particle" : "", "family" : "Docherty", "given" : "Nancy M.", "non-dropping-particle" : "", "parse-names" : false, "suffix" : "" } ], "container-title" : "Psychopathology", "id" : "ITEM-18", "issue" : "1", "issued" : { "date-parts" : [ [ "2009" ] ] }, "page" : "40-46", "title" : "Attribution biases in schizophrenia: Relationship to clinical and functional impairments", "type" : "article-journal", "volume" : "42" }, "uris" : [ "http://www.mendeley.com/documents/?uuid=5a0690d9-1a57-42d0-8a84-c9376ad331ab" ] }, { "id" : "ITEM-19", "itemData" : { "DOI" : "10.1016/j.schres.2005.09.007", "ISBN" : "0920-9964 (Print)", "ISSN" : "09209964", "PMID" : "16260120", "abstract" : "There is considerable inconsistency in findings regarding the relationship between specific cognitive deficits and social impairment in patients with schizophrenia. This inconsistency may relate to variability across studies in how social functioning is measured and preliminary evidence suggests that different indices of social functioning (e.g., laboratory test, community assessment) may have different cognitive correlates. The present study examined this issue by evaluating the relationships between cognitive deficits (including social cognitive deficits), role-play test performance, and community social functioning in 28 inpatients with schizophrenia. We expected the two measures of social functioning to have only modest convergence with each other. Moreover, informed by the literature on cognitive functioning in schizophrenia, we identified specific cognitive processes that were hypothesized to be associated with role-play performance (delayed verbal memory and attentional vigilance) and social functioning in the community (delayed verbal memory and executive functioning). As expected, the two measures of social functioning were modestly correlated with each other. Community social functioning was associated with a relatively constrained pattern of cognitive deficits and received a significant contribution (??r2 = 0.24) from specific cognitive processes beyond that of general cognitive functioning and symptom severity. In contrast to our hypotheses, role-play test performance was associated with a wide range of cognitive impairments and received little contribution from the specific cognitive processes beyond the effects of general cognitive functioning. Community social functioning, but not role-play test performance, was significantly associated with social cognition. These findings highlight the importance of conceptualizing social functioning as a multidimensional construct for schizophrenia research. ?? 2005 Elsevier B.V. All rights reserved.", "author" : [ { "dropping-particle" : "", "family" : "Cohen", "given" : "Alex S.", "non-dropping-particle" : "", "parse-names" : false, "suffix" : "" }, { "dropping-particle" : "", "family" : "Forbes", "given" : "Courtney B.", "non-dropping-particle" : "", "parse-names" : false, "suffix" : "" }, { "dropping-particle" : "", "family" : "Mann", "given" : "Monica C.", "non-dropping-particle" : "", "parse-names" : false, "suffix" : "" }, { "dropping-particle" : "", "family" : "Blanchard", "given" : "Jack J.", "non-dropping-particle" : "", "parse-names" : false, "suffix" : "" } ], "container-title" : "Schizophrenia Research", "id" : "ITEM-19", "issue" : "2-3", "issued" : { "date-parts" : [ [ "2006" ] ] }, "page" : "227-238", "title" : "Specific cognitive deficits and differential domains of social functioning impairment in schizophrenia", "type" : "article-journal", "volume" : "81" }, "uris" : [ "http://www.mendeley.com/documents/?uuid=468cbc46-264f-4ccf-a1a2-a02bcf1131ca" ] }, { "id" : "ITEM-20", "itemData" : { "DOI" : "10.1159/000350453", "ISBN" : "1423-033X (Electronic)\\r0254-4962 (Linking)", "ISSN" : "02544962", "PMID" : "23796958", "abstract" : "Background: The ability to facial emotion recognition (FER), a key component of socioemotional competence, is often impaired in schizophrenic disorders. The purpose of the present study was to examine the relationship between emotion recognition performance and symptoms in a group of patients with schizophrenia spectrum disorders. Sampling and Methods: Seventy-nine patients meeting DSM-IV-TR criteria for schizophrenia, schizophreniform disorder and schizoaffective disorder were assessed by the Positive and Negative Syndrome Scale and a FER task. In schizophrenia patients and healthy control subjects, FER performance was compared. In order to avoid a possible confounding role of cognitive impairment, we carried out partial correlations corrected for an index of global cognition. Results: Patients performed worse than a healthy control group on all negative emotions. Partial correlations showed that cognitive/disorganized symptoms correlated with a worse performance in the FER task, whereas no correlations were found with positive, negative, excitement and depressive symptoms. Conclusions: Our findings support that in schizophrenia FER impairment is specific for negative emotions and that there is a relationship between this deficit and cognitive/disorganized symptoms, regardless of the general cognitive level. Copyright \u00a9 2013 S. Karger AG, Basel [ABSTRACT FROM AUTHOR]", "author" : [ { "dropping-particle" : "", "family" : "Comparelli", "given" : "Anna", "non-dropping-particle" : "", "parse-names" : false, "suffix" : "" }, { "dropping-particle" : "", "family" : "Carolis", "given" : "Antonella", "non-dropping-particle" : "De", "parse-names" : false, "suffix" : "" }, { "dropping-particle" : "", "family" : "Corigliano", "given" : "Valentina", "non-dropping-particle" : "", "parse-names" : false, "suffix" : "" }, { "dropping-particle" : "", "family" : "Pietro", "given" : "Simone", "non-dropping-particle" : "Di", "parse-names" : false, "suffix" : "" }, { "dropping-particle" : "", "family" : "Trovini", "given" : "Giada", "non-dropping-particle" : "", "parse-names" : false, "suffix" : "" }, { "dropping-particle" : "", "family" : "Granese", "given" : "Carla", "non-dropping-particle" : "", "parse-names" : false, "suffix" : "" }, { "dropping-particle" : "", "family" : "Romano", "given" : "Silvia", "non-dropping-particle" : "", "parse-names" : false, "suffix" : "" }, { "dropping-particle" : "", "family" : "Serata", "given" : "Daniele", "non-dropping-particle" : "", "parse-names" : false, "suffix" : "" }, { "dropping-particle" : "", "family" : "Ferracuti", "given" : "Stefano", "non-dropping-particle" : "", "parse-names" : false, "suffix" : "" }, { "dropping-particle" : "", "family" : "Girardi", "given" : "Paolo", "non-dropping-particle" : "", "parse-names" : false, "suffix" : "" } ], "container-title" : "Psychopathology", "id" : "ITEM-20", "issue" : "1", "issued" : { "date-parts" : [ [ "2013" ] ] }, "page" : "65-70", "title" : "Symptom correlates of facial emotion recognition impairment in schizophrenia", "type" : "article-journal", "volume" : "47" }, "uris" : [ "http://www.mendeley.com/documents/?uuid=79a6de0c-98cc-4e18-bc6d-7c1dbdde9ab5" ] }, { "id" : "ITEM-21", "itemData" : { "DOI" : "10.1016/j.comppsych.2012.02.007", "ISBN" : "1532-8384", "ISSN" : "0010440X", "PMID" : "22444951", "abstract" : "Patients with schizophrenia present deficits in multiple domains of cognition. The study of the relationship between cognitive performance and symptoms of schizophrenia has yielded heterogeneous results. The purposes of this study were to examine the extent of the relationship between psychopathologic symptoms, cognitive function, and subjective disturbances in a group of patients affected by schizophrenia spectrum disorders and to compare short-term with remitted patients. Seventy-nine patients meeting Diagnostic and Statistical Manual of Mental Disorders, Fourth Edition, criteria for schizophrenia, schizophreniform disorder, and schizoaffective disorder were assessed through the Positive and Negative Syndrome Scale, the Frankfurt Complaint Questionnaire, and a neuropsychologic battery exploring the 7 Measurement and Treatment Research to improve Cognition in Schizophrenia cognitive domains (speed of processing, attention/vigilance, working memory, verbal learning, visual learning, reasoning and problem solving, and social cognition) plus executive control. Neuropsychologic and psychopathologic variables were compared and correlated. Treatment groups did not differ in neuropsychologic and psychopathologic measures. The cognitive factor of the Positive and Negative Syndrome Scale correlated with worse performance on cognitive tasks and with higher scores on the Frankfurt Complaint Questionnaire 24 in the short-term, remitted, and combined groups. Subjective disturbances correlated with impaired executive control, reasoning and problem solving, and social cognition but not during the short-term phase. Both objective and subjective psychopathology are intertwined with cognitive function, suggesting some common underlying neural bases. The condition of being in a short-term or a remitted phase of the illness influences this interrelationship, regardless of the type of antipsychotic medication taken. \u00a9 2012 Elsevier Inc.", "author" : [ { "dropping-particle" : "", "family" : "Comparelli", "given" : "Anna", "non-dropping-particle" : "", "parse-names" : false, "suffix" : "" }, { "dropping-particle" : "", "family" : "Carolis", "given" : "Antonella", "non-dropping-particle" : "De", "parse-names" : false, "suffix" : "" }, { "dropping-particle" : "", "family" : "Corigliano", "given" : "Valentina", "non-dropping-particle" : "", "parse-names" : false, "suffix" : "" }, { "dropping-particle" : "", "family" : "Romano", "given" : "Silvia", "non-dropping-particle" : "", "parse-names" : false, "suffix" : "" }, { "dropping-particle" : "", "family" : "Kotzalidis", "given" : "Giorgio", "non-dropping-particle" : "", "parse-names" : false, "suffix" : "" }, { "dropping-particle" : "", "family" : "Brugnoli", "given" : "Roberto", "non-dropping-particle" : "", "parse-names" : false, "suffix" : "" }, { "dropping-particle" : "", "family" : "Tamorri", "given" : "Stefano", "non-dropping-particle" : "", "parse-names" : false, "suffix" : "" }, { "dropping-particle" : "", "family" : "Curto", "given" : "Martina", "non-dropping-particle" : "", "parse-names" : false, "suffix" : "" }, { "dropping-particle" : "", "family" : "Tatarelli", "given" : "Roberto", "non-dropping-particle" : "", "parse-names" : false, "suffix" : "" }, { "dropping-particle" : "", "family" : "Ferracuti", "given" : "Stefano", "non-dropping-particle" : "", "parse-names" : false, "suffix" : "" }, { "dropping-particle" : "", "family" : "Girardi", "given" : "Paolo", "non-dropping-particle" : "", "parse-names" : false, "suffix" : "" } ], "container-title" : "Comprehensive Psychiatry", "id" : "ITEM-21", "issue" : "7", "issued" : { "date-parts" : [ [ "2012" ] ] }, "page" : "931-939", "publisher" : "Elsevier Inc.", "title" : "Neurocognition, psychopathology, and subjective disturbances in schizophrenia: A comparison between short-term and remitted patients", "type" : "article-journal", "volume" : "53" }, "uris" : [ "http://www.mendeley.com/documents/?uuid=58a5d9cb-936f-4d51-be42-cc5e82c93d81" ] }, { "id" : "ITEM-22", "itemData" : { "DOI" : "10.1177/147470490500300101", "ISBN" : "1474-7049(Print)", "ISSN" : "1474-7049", "abstract" : "Background: Corcoran (2000, 2001) has suggested that theory of mind judgements can be arrived at using analogical reasoning skills and she has proposed that this is the route that people with schizophrenia take when they make inferences about others\u2019 mental states. Recent work has demonstrated a robust relationship between mental state inference and autobiographical memory, providing initial support for the model. This study examines the model further by exploring the assertion that in schizophrenia the ability to infer the mental states of others also depends upon effective social reasoning in conditional contexts. Method: 59 people with a DSM IV diagnosis of schizophrenia and 44 healthy subjects performed four versions of the thematic selection task. The versions varied according to the familiarity and social nature of the material they incorporated. The same subjects also completed the Hinting Task, a measure of theory of mind and tests of intellectual functioning and narrative recall. Results: The schizophrenia and the normal control groups differed in their performance on all of the measures except that of intellectual functioning. Explorations within the schizophrenia group indicated that social reasoning was most markedly affected in the patients with negative signs and in those with paranoid delusions while for the hinting task, those with negative signs performed significantly worse than those in remission but this difference seemed to be due to these patients\u2019 poorer narrative memory. There was evidence in the schizophrenia data to support the hypothesis of a relationship between theory of mind and social conditional reasoning. Conclusion: This work provided further support for the idea that in patients with schizophrenia at least, judgements about the mental states of others are achieved using analogical reasoning.", "author" : [ { "dropping-particle" : "", "family" : "Corcoran", "given" : "Rhiannon", "non-dropping-particle" : "", "parse-names" : false, "suffix" : "" }, { "dropping-particle" : "", "family" : "Frith", "given" : "Christopher D", "non-dropping-particle" : "", "parse-names" : false, "suffix" : "" } ], "container-title" : "Evolutionary Psychology", "id" : "ITEM-22", "issued" : { "date-parts" : [ [ "2005" ] ] }, "page" : "1-19", "title" : "Thematic reasoning and theory of mind . Accounting for social inference difficulties in schizophrenia", "type" : "article-journal", "volume" : "3" }, "uris" : [ "http://www.mendeley.com/documents/?uuid=639bf928-0f3c-4526-a197-481842fbfaf8" ] }, { "id" : "ITEM-23", "itemData" : { "DOI" : "10.1016/0920-9964(95)00024-G", "ISBN" : "0920-9964", "ISSN" : "09209964", "PMID" : "8541250", "abstract" : "It has been proposed that certain psychotic symptoms associated with schizophrenia reflect a deficit in the ability to appreciate other people's mental states (Frith, 1992). This notion is tested using a newly devised task examining the capacity to infer intentions behind indirect speech. The findings support the notion that some patients with schizophrenia have difficulties with tasks requiring 'theory of mind' skills and that this deficiency is symptom specific. The findings are discussed with reference to the cognitive skills which may be involved in the performance of tasks requiring social inferences.", "author" : [ { "dropping-particle" : "", "family" : "Corcoran", "given" : "R.", "non-dropping-particle" : "", "parse-names" : false, "suffix" : "" }, { "dropping-particle" : "", "family" : "Mercer", "given" : "G.", "non-dropping-particle" : "", "parse-names" : false, "suffix" : "" }, { "dropping-particle" : "", "family" : "Frith", "given" : "C. D.", "non-dropping-particle" : "", "parse-names" : false, "suffix" : "" } ], "container-title" : "Schizophrenia Research", "id" : "ITEM-23", "issued" : { "date-parts" : [ [ "1995" ] ] }, "page" : "5-13", "title" : "Schizophrenia, symptomatology and social inference: Investigating 'theory of mind' in people with schizophrenia", "type" : "article-journal", "volume" : "17" }, "uris" : [ "http://www.mendeley.com/documents/?uuid=e1d61f3f-4b9f-4eae-9365-311ffade8ffb" ] }, { "id" : "ITEM-24", "itemData" : { "ISBN" : "0165-1781", "ISSN" : "0165-1781", "PMID" : "8832776", "abstract" : "The construct validity was examined of two measures of social cognition in schizophrenia: (1) a measure of differential deficit in concrete versus abstract social cue perception and (2) a measure of differential deficit in concrete versus abstract situational feature recognition. A significant relationship between the two difference scores would be expected if both measured differential cognition of abstract and concrete social information. This correlation would be expected to remain significant even after the influence of a generalized deficit in social cognition was partialed out. Twenty-three subjects with DSM-III-R diagnoses of schizophrenia completed a videotaped measure of social cue perception and a pencil-and-paper measure of situational feature recognition. Results showed that standardized residual scores representing the difference in abstract and concrete cue perception and representing the difference in abstract and concrete situational feature recognition were significantly associated. Implications of these strategies for understanding and remediating the social cognitive deficits of schizophrenia are discussed.", "author" : [ { "dropping-particle" : "", "family" : "Corrigan", "given" : "P W", "non-dropping-particle" : "", "parse-names" : false, "suffix" : "" }, { "dropping-particle" : "", "family" : "Buican", "given" : "B", "non-dropping-particle" : "", "parse-names" : false, "suffix" : "" }, { "dropping-particle" : "", "family" : "Toomey", "given" : "R", "non-dropping-particle" : "", "parse-names" : false, "suffix" : "" } ], "container-title" : "Psychiatry research", "id" : "ITEM-24", "issue" : "1", "issued" : { "date-parts" : [ [ "1996" ] ] }, "page" : "77-82", "title" : "Construct validity of two tests of social cognition in schizophrenia.", "type" : "article-journal", "volume" : "63" }, "uris" : [ "http://www.mendeley.com/documents/?uuid=667f8477-9448-44d0-99e7-065ddab9412e" ] }, { "id" : "ITEM-25", "itemData" : { "DOI" : "10.1016/0920-9964(95)00008-9", "ISBN" : "0920-9964", "ISSN" : "09209964", "PMID" : "8664205", "abstract" : "Previous research has suggested that social cue recognition in schizophrenia may be significantly associated with visual vigilance and verbal memory. Therefore, we predicted that subjects who participated in a cognitive rehabilitation program that incorporated vigilance and memory training strategies would show significantly better social cue recognition than subjects participating in vigilance training alone. Forty subjects with a DSM-III-R diagnosis of schizophrenia or schizoaffective disorder were randomly assigned to either a vigilance-alone or a vigilance-plus-memory training condition. Results showed that subjects in the vigilance-plus-memory condition were able to identify social cues in the videotaped training materials significantly better than subjects in the vigilance-alone condition. This difference was evident in an independent measure of social cue recognition and was present at a 48 h follow-up. Implications for future development of cognitive rehabilitation for schizophrenia were discussed. ?? 1995.", "author" : [ { "dropping-particle" : "", "family" : "Corrigan", "given" : "Patrick W.", "non-dropping-particle" : "", "parse-names" : false, "suffix" : "" }, { "dropping-particle" : "", "family" : "Hirschbeck", "given" : "Joyce Nugent", "non-dropping-particle" : "", "parse-names" : false, "suffix" : "" }, { "dropping-particle" : "", "family" : "Wolfe", "given" : "Michelle", "non-dropping-particle" : "", "parse-names" : false, "suffix" : "" } ], "container-title" : "Schizophrenia Research", "id" : "ITEM-25", "issue" : "3", "issued" : { "date-parts" : [ [ "1995" ] ] }, "page" : "257-265", "title" : "Memory and vigilance training to improve social perception in schizophrenia", "type" : "article-journal", "volume" : "17" }, "uris" : [ "http://www.mendeley.com/documents/?uuid=a6ce58cf-08c8-44f4-8a40-92251df529c7" ] }, { "id" : "ITEM-26", "itemData" : { "DOI" : "10.1016/0165-1781(94)90105-8", "ISSN" : "0165-1781", "abstract" : "Previous research has examined social skill learning in schizophrenic patients in relation to information-processing deficits and psychiatric symptoms. Relationships were examined in the current report between social cue perception, thought to be an early and necessary component of skill learning, and various information-processing deficits and psychiatric symptoms. Twenty-six inpatients with DSM-III-R diagnoses of schizophrenia completed measures of social cue perception, cognitive functioning, and psychiatric symptoms. Results showed that cue perception was significantly related to measures of early visual processing, recognition memory, and psychiatric symptoms of withdrawal/retardation. Implications of these findings for future research into the social-perceptual deficits of schizophrenic patients are discussed.", "author" : [ { "dropping-particle" : "", "family" : "Corrigan", "given" : "P W", "non-dropping-particle" : "", "parse-names" : false, "suffix" : "" }, { "dropping-particle" : "", "family" : "Green", "given" : "M F", "non-dropping-particle" : "", "parse-names" : false, "suffix" : "" }, { "dropping-particle" : "", "family" : "Toomey", "given" : "R", "non-dropping-particle" : "", "parse-names" : false, "suffix" : "" } ], "container-title" : "Psychiatry Research", "id" : "ITEM-26", "issue" : "2", "issued" : { "date-parts" : [ [ "1994" ] ] }, "page" : "141-151", "title" : "Cognitive Correlates To Social Cue Perception in Schizophrenia", "type" : "article-journal", "volume" : "53" }, "uris" : [ "http://www.mendeley.com/documents/?uuid=b71618b2-e903-4995-a602-7d5ca9d4372d" ] }, { "id" : "ITEM-27", "itemData" : { "DOI" : "10.1016/0920-9964(94)90062-0", "ISBN" : "0920-9964(Print)", "ISSN" : "09209964", "PMID" : "7947418", "abstract" : "Previous research has shown that both acutely ill and remitted schizophrenic patients are more sensitive to the concrete, than the abstract, cues of a social situation. The purpose of this study is to determine whether this difference is attributable to a generalized performance deficit by determining whether difference in concrete and abstract cue recognition correlates with verbal intelligence. A second goal of this study is to determine whether differences in the cue perception of schizophrenic and normal control samples is also attributable to differences in verbal intelligence. Samples of inpatients (n = 23) and outpatients (n = 20) with DSM-III-R diagnosis of schizophrenia or schizoaffective disorder completed the Social Cue Recognition Test, the Vocabulary Subtest of the WAIS-R, and the Brief Psychiatric Rating Scale. Standardized residual scores representing differences in sensitivity across abstract and concrete cue recognition were not found to correlate significantly with verbal IQ in either sample. However, overall sensitivity was significantly associated with intelligence in both samples and standardized residual scores were significantly associated with thinking disturbance in the inpatients. Differences in cue perception across schizophrenic and normal control samples remained significant after adjusting cue perception scores by scores on the Vocabulary Subtest. These findings suggest that the differential deficit in cue recognition may not be attributable to generalized performance deficit. ?? 1994.", "author" : [ { "dropping-particle" : "", "family" : "Corrigan", "given" : "Patrick W.", "non-dropping-particle" : "", "parse-names" : false, "suffix" : "" } ], "container-title" : "Schizophrenia Research", "id" : "ITEM-27", "issue" : "1", "issued" : { "date-parts" : [ [ "1994" ] ] }, "page" : "73-79", "title" : "Social cue perception and intelligence in schizophrenia", "type" : "article-journal", "volume" : "13" }, "uris" : [ "http://www.mendeley.com/documents/?uuid=a99aae56-48a8-4e39-9af5-6078abbd7431" ] }, { "id" : "ITEM-28", "itemData" : { "DOI" : "10.1093/schbul/sbs039", "ISBN" : "1745-1701 (Electronic) 0586-7614 (Linking)", "PMID" : "22416265", "abstract" : "Disordered speech in schizophrenia impairs social functioning because it impedes communication with others. Treatment approaches targeting this symptom have been limited by an incomplete understanding of its causes. This study examined the process underpinnings of speech disorder, assessed in terms of communication failure. Contributions of impairments in 2 social cognitive abilities, emotion perception and theory of mind (ToM), to speech disorder were assessed in 63 patients with schizophrenia or schizoaffective disorder and 21 nonpsychiatric participants, after controlling for the effects of verbal intelligence and impairments in basic language-related neurocognitive abilities. After removal of the effects of the neurocognitive variables, impairments in emotion perception and ToM each explained additional variance in speech disorder in the patients but not the controls. The neurocognitive and social cognitive variables, taken together, explained 51% of the variance in speech disorder in the patients. Schizophrenic disordered speech may be less a concomitant of \"positive\" psychotic process than of illness-related limitations in neurocognitive and social cognitive functioning.", "author" : [ { "dropping-particle" : "", "family" : "Docherty", "given" : "Nancy", "non-dropping-particle" : "", "parse-names" : false, "suffix" : "" }, { "dropping-particle" : "", "family" : "McCleery", "given" : "A", "non-dropping-particle" : "", "parse-names" : false, "suffix" : "" }, { "dropping-particle" : "", "family" : "Divilbiss", "given" : "M", "non-dropping-particle" : "", "parse-names" : false, "suffix" : "" }, { "dropping-particle" : "", "family" : "Schumann", "given" : "E B", "non-dropping-particle" : "", "parse-names" : false, "suffix" : "" }, { "dropping-particle" : "", "family" : "Moe", "given" : "A", "non-dropping-particle" : "", "parse-names" : false, "suffix" : "" }, { "dropping-particle" : "", "family" : "Shakeel", "given" : "M K", "non-dropping-particle" : "", "parse-names" : false, "suffix" : "" } ], "container-title" : "Schizophr Bull", "edition" : "2012/03/15", "id" : "ITEM-28", "issue" : "3", "issued" : { "date-parts" : [ [ "2013" ] ] }, "language" : "eng", "note" : "Docherty, Nancy M\nMcCleery, Amanda\nDivilbiss, Marielle\nSchumann, Emily B\nMoe, Aubrey\nShakeel, Mohammed K\nR01-MH58783/MH/NIMH NIH HHS/\nSchizophr Bull. 2013 May;39(3):608-16. doi: 10.1093/schbul/sbs039. Epub 2012 Mar 13.", "page" : "608-616", "title" : "Effects of social cognitive impairment on speech disorder in schizophrenia", "type" : "article-journal", "volume" : "39" }, "uris" : [ "http://www.mendeley.com/documents/?uuid=7eaff5c1-2bee-46dc-bf92-2f8223ca0928" ] }, { "id" : "ITEM-29", "itemData" : { "DOI" : "10.1111/bdi.12011", "ISBN" : "1399-5618(Electronic);1398-5647(Print)", "ISSN" : "13985647", "PMID" : "23020773", "abstract" : "OBJECTIVES: Neuropsychological studies comparing patients with bipolar disorder (BD) to patients with schizophrenia (SZ) suggest milder cognitive deficits in BD patients and across a smaller range of functions. The present study investigated whether this pattern is also true for social cognition - a range of socially relevant abilities, including emotion perception and recognition, theory of mind, and social attributions - by comparing performance on measures of social cognition in patients with BD, SZ, and healthy participants.\\n\\nMETHODS: One hundred and two patients with BD, 208 patients with SZ, and 132 healthy participants were assessed using a battery of tasks measuring basic neuropsychological and social cognition.\\n\\nRESULTS: We observed significant differences between patients with BD and healthy participants in a test of mental state decoding ('eyes task') that was at a level comparable to deficits seen in patients with SZ. By comparison, BD patients showed more subtle deficits in mental state reasoning ('hinting task') than those shown by patients with SZ.\\n\\nCONCLUSIONS: Mental state decoding difficulties are significant in BD. An important direction for further research will be to establish to what extent these deficits affect social and occupational functioning as a potential target for therapeutic intervention.", "author" : [ { "dropping-particle" : "", "family" : "Donohoe", "given" : "Gary", "non-dropping-particle" : "", "parse-names" : false, "suffix" : "" }, { "dropping-particle" : "", "family" : "Duignan", "given" : "Aoife", "non-dropping-particle" : "", "parse-names" : false, "suffix" : "" }, { "dropping-particle" : "", "family" : "Hargreaves", "given" : "April", "non-dropping-particle" : "", "parse-names" : false, "suffix" : "" }, { "dropping-particle" : "", "family" : "Morris", "given" : "Derek W.", "non-dropping-particle" : "", "parse-names" : false, "suffix" : "" }, { "dropping-particle" : "", "family" : "Rose", "given" : "Emma", "non-dropping-particle" : "", "parse-names" : false, "suffix" : "" }, { "dropping-particle" : "", "family" : "Robertson", "given" : "Deirdre", "non-dropping-particle" : "", "parse-names" : false, "suffix" : "" }, { "dropping-particle" : "", "family" : "Cummings", "given" : "Elizabeth", "non-dropping-particle" : "", "parse-names" : false, "suffix" : "" }, { "dropping-particle" : "", "family" : "Moore", "given" : "Susan", "non-dropping-particle" : "", "parse-names" : false, "suffix" : "" }, { "dropping-particle" : "", "family" : "Gill", "given" : "Michael", "non-dropping-particle" : "", "parse-names" : false, "suffix" : "" }, { "dropping-particle" : "", "family" : "Corvin", "given" : "Aiden", "non-dropping-particle" : "", "parse-names" : false, "suffix" : "" } ], "container-title" : "Bipolar Disorders", "id" : "ITEM-29", "issue" : "7", "issued" : { "date-parts" : [ [ "2012" ] ] }, "page" : "743-748", "title" : "Social cognition in bipolar disorder versus schizophrenia: Comparability in mental state decoding deficits", "type" : "article-journal", "volume" : "14" }, "uris" : [ "http://www.mendeley.com/documents/?uuid=d98f9adc-9245-40a5-b735-251cae0a3ba2" ] }, { "id" : "ITEM-30", "itemData" : { "DOI" : "10.1093/schbul/sbr058", "ISBN" : "0586-7614", "ISSN" : "05867614", "PMID" : "21697150", "abstract" : "Social cognitive deficits are associated with psychotic symptoms, but the nature of this association remains unknown. This study uses a genetically sensitive cross-trait cross-sibling design to investigate the nature of the overlap between both phenotypes. A sample of 1032 patients, 1017 of their healthy siblings, and 579 control subjects were recruited within the Dutch Genetic Risk and Outcome in Psychosis (GROUP) study. Participants completed a battery of cognitive tests, including 2 social cognitive tests on theory of mind (ToM) and emotion recognition. Within siblings, symptoms were assessed with the Structured Interview for Schizotypy--Revised. The Positive and Negative Syndrome Scale was used to assess patients' symptoms. Within patients, social cognitive performance was consistently and significantly associated with disorganized and, to a lesser degree, with negative symptoms. Associations with positive symptoms were significant, but smaller. Suggestive of a shared etiology, both social cognitive factors showed significant familial clustering. The associations between patients' ToM and subclinical symptoms in siblings were nonsignificant, suggesting that their overlap within patients is due to individual rather than shared familial factors. Indicative of a shared etiology, familial covariation was present between patients' emotion recognition ability and disorganized and, albeit to a lesser degree, positive but not negative subclinical symptoms in siblings.", "author" : [ { "dropping-particle" : "", "family" : "Fett", "given" : "Anne Kathrin J", "non-dropping-particle" : "", "parse-names" : false, "suffix" : "" }, { "dropping-particle" : "", "family" : "Maat", "given" : "Arija", "non-dropping-particle" : "", "parse-names" : false, "suffix" : "" } ], "container-title" : "Schizophrenia Bulletin", "id" : "ITEM-30", "issue" : "1", "issued" : { "date-parts" : [ [ "2013" ] ] }, "page" : "77-85", "title" : "Social cognitive impairments and psychotic symptoms: What is the nature of their association?", "type" : "article-journal", "volume" : "39" }, "uris" : [ "http://www.mendeley.com/documents/?uuid=f54c5667-aef8-479d-96aa-4c7281b93c7e" ] }, { "id" : "ITEM-31", "itemData" : { "DOI" : "10.1016/j.psychres.2012.08.041", "ISBN" : "0165-1781", "ISSN" : "01651781", "PMID" : "23017655", "abstract" : "While research on social cognitive impairments in schizophrenia is quickly growing, relatively little is still known about the severity and correlates of these impairments. The few studies that have examined this issue suggest that social cognitive impairments may be positively related to psychiatric symptoms and negatively related to functioning. In the current analyses of 119 stable outpatients with schizophrenia spectrum diagnoses, we sought to further characterize the nature of social cognitive impairments in schizophrenia. Specifically, we examined (1) social cognitive impairments on four different social cognitive tasks including measures of emotional processing and Theory of Mind and (2) the demographic, symptom and functional correlates of these impairments. For three of the four social cognitive tasks examined, the majority of participants performed 1 or more S.D. worse than healthy controls, with variability in the degree of impairment across tasks. Contrary to expectation, correlations between social cognitive performance on each of the four tasks and clinical and functional features were few and weak, and for the most part did not replicate the previously reported relationship of social cognition to severity of symptoms or current functional status. ?? 2012 .", "author" : [ { "dropping-particle" : "", "family" : "Fiszdon", "given" : "Joanna M.", "non-dropping-particle" : "", "parse-names" : false, "suffix" : "" }, { "dropping-particle" : "", "family" : "Fanning", "given" : "Jennifer R.", "non-dropping-particle" : "", "parse-names" : false, "suffix" : "" }, { "dropping-particle" : "", "family" : "Johannesen", "given" : "Jason K.", "non-dropping-particle" : "", "parse-names" : false, "suffix" : "" }, { "dropping-particle" : "", "family" : "Bell", "given" : "Morris D.", "non-dropping-particle" : "", "parse-names" : false, "suffix" : "" } ], "container-title" : "Psychiatry Research", "id" : "ITEM-31", "issue" : "1-2", "issued" : { "date-parts" : [ [ "2013" ] ] }, "page" : "25-29", "publisher" : "Elsevier", "title" : "Social cognitive deficits in schizophrenia and their relationship to clinical and functional status", "type" : "article-journal", "volume" : "205" }, "uris" : [ "http://www.mendeley.com/documents/?uuid=d3d5abf3-95b3-4bd8-b7a8-ac68079ec242" ] }, { "id" : "ITEM-32", "itemData" : { "DOI" : "10.1016/j.psychres.2006.12.002", "ISBN" : "0165-1781", "ISSN" : "01651781", "PMID" : "18258307", "abstract" : "The objective was to evaluate the relationship among symptomatology, awareness of illness, and attributional style in patients with schizophrenia. Fifty-six patients who were receiving outpatient psychiatric care gave their consent to fill out questionnaires designed to assess symptomatology, awareness of illness, and self-serving bias (SSB), which is a tendency to excessively attribute positive events to internal causes. Questionnaires were successfully completed by 44 patients (31 males and 13 females between the ages of 18 and 62). The following measures were used: Positive and Negative Symptoms Scale (PANSS), Scale to assess Unawareness of Mental Disorders (SUMD), and Attributional Style Questionnaire (ASQ). The results showed that emotional discomfort, which is directly related to the depressive syndrome, and the cognitive syndrome were significantly associated with a reversed SSB (tendency to excessively attribute positive events to external causes and negative events to internal causes). Emotional discomfort accounted for 23.5% of the variance in reversed SSB and the cognitive syndrome for 9.7% of the variance in reversed SSB. No relationship was found to exist between unawareness of illness and SSB. These findings reveal that in patients with schizophrenia, reversed SSB is closely related to the presence of depressive symptoms. \u00a9 2006 Elsevier Ireland Ltd. All rights reserved.", "author" : [ { "dropping-particle" : "", "family" : "Fraguas", "given" : "David", "non-dropping-particle" : "", "parse-names" : false, "suffix" : "" }, { "dropping-particle" : "", "family" : "Mena", "given" : "Ana", "non-dropping-particle" : "", "parse-names" : false, "suffix" : "" }, { "dropping-particle" : "", "family" : "Franco", "given" : "Carolina", "non-dropping-particle" : "", "parse-names" : false, "suffix" : "" }, { "dropping-particle" : "", "family" : "Mart\u00edn-Blas", "given" : "Mar\u00eda M.", "non-dropping-particle" : "", "parse-names" : false, "suffix" : "" }, { "dropping-particle" : "", "family" : "Nugent", "given" : "Kara", "non-dropping-particle" : "", "parse-names" : false, "suffix" : "" }, { "dropping-particle" : "", "family" : "Rodr\u00edguez-Solano", "given" : "Jos\u00e9 Juan", "non-dropping-particle" : "", "parse-names" : false, "suffix" : "" } ], "container-title" : "Psychiatry Research", "id" : "ITEM-32", "issue" : "3", "issued" : { "date-parts" : [ [ "2008" ] ] }, "page" : "316-323", "title" : "Attributional style, symptomatology and awareness of illness in schizophrenia", "type" : "article-journal", "volume" : "158" }, "uris" : [ "http://www.mendeley.com/documents/?uuid=7babe08d-a795-4faf-aa2f-ff15e7472794" ] }, { "id" : "ITEM-33", "itemData" : { "DOI" : "10.1016/j.schres.2015.01.024", "ISBN" : "0920-9964,09209964", "ISSN" : "15732509", "PMID" : "25623602", "abstract" : "Introduction: Social cognition is an important determinant of functioning in schizophrenia. However, how social cognition relates to the clinical symptoms of schizophrenia is still unclear. The aim of this study was to explore the relationship between a social cognition domain, Theory of Mind (ToM), and the clinical symptoms of schizophrenia. Specifically, we investigated the associations between three ToM error types; 1) \"overmentalizing\" 2) \"reduced ToM and 3) \"no ToM\", and positive, negative and disorganized symptoms. Methods: Fifty-two participants with a diagnosis of schizophrenia or schizoaffective disorder were assessed with the Movie for the Assessment of Social Cognition (MASC), a video-based ToM measure. An empirically validated five-factor model of the Positive and Negative Syndrome Scale (PANSS) was used to assess clinical symptoms. Results: There was a significant, small-moderate association between overmentalizing and positive symptoms (rho= .28, p= .04). Disorganized symptoms correlated at a trend level with \"reduced ToM\" (rho= .27, p= .05). There were no other significant correlations between ToM impairments and symptom levels. Positive/disorganized symptoms did not contribute significantly in explaining total ToM performance, whereas IQ did (B= .37, p= .01). Within the undermentalizing domain, participants performed more \"reduced ToM\" errors than \"no ToM\" errors. Conclusion: Overmentalizing was associated with positive symptoms. The undermentalizing error types were unrelated to symptoms, but \"reduced ToM\" was somewhat associated to disorganization. The higher number of \"reduced ToM\" responses suggests that schizophrenia is characterized by accuracy problems rather than a fundamental lack of mental state concept. The findings call for the use of more sensitive measures when investigating ToM in schizophrenia to avoid the \"right/wrong ToM\"-dichotomy.", "author" : [ { "dropping-particle" : "", "family" : "Fretland", "given" : "Ragnhild A.", "non-dropping-particle" : "", "parse-names" : false, "suffix" : "" }, { "dropping-particle" : "", "family" : "Andersson", "given" : "Stein", "non-dropping-particle" : "", "parse-names" : false, "suffix" : "" }, { "dropping-particle" : "", "family" : "Sundet", "given" : "Kjetil", "non-dropping-particle" : "", "parse-names" : false, "suffix" : "" }, { "dropping-particle" : "", "family" : "Andreassen", "given" : "Ole A.", "non-dropping-particle" : "", "parse-names" : false, "suffix" : "" }, { "dropping-particle" : "", "family" : "Melle", "given" : "Ingrid", "non-dropping-particle" : "", "parse-names" : false, "suffix" : "" }, { "dropping-particle" : "", "family" : "Vaskinn", "given" : "Anja", "non-dropping-particle" : "", "parse-names" : false, "suffix" : "" } ], "container-title" : "Schizophrenia Research", "id" : "ITEM-33", "issue" : "1-3", "issued" : { "date-parts" : [ [ "2015" ] ] }, "page" : "42-46", "publisher" : "Elsevier B.V.", "title" : "Theory of mind in schizophrenia: Error types and associations with symptoms", "type" : "article-journal", "volume" : "162" }, "uris" : [ "http://www.mendeley.com/documents/?uuid=7bbe45d0-d5a8-46ef-a943-271dc6257fff" ] }, { "id" : "ITEM-34", "itemData" : { "DOI" : "10.1017/S0033291700035601", "ISBN" : "0033-2917 (Print)\\r0033-2917 (Linking)", "ISSN" : "0033-2917", "PMID" : "8733211", "abstract" : "Mentalizing ability was studied in 46 symptomatic schizophrenic patients and 44 non-symptomatic controls. Subjects heard six stories and simultaneously were shown simple cartoon pictures depicting the action sequencing occurring in the stories. All the stories involved false belief or deception, so that it was necessary to infer the mental states of the characters in order to understand their behaviour. After each story, subjects were asked one memory/reality question (concerning an event in the story) and one question that depended on the ability to infer the mental state of one of the characters. Patients with paranoid delusions were impaired on the questions concerning mental states. Patients with behavioural signs (i.e. negative features or incoherence) were also impaired on the mental state questions, but this difficulty was associated with memory impairments. Patients with symptoms of passivity (e.g. delusions of control) and patients in remission did not differ from normal controls. These results are consistent with the hypothesis that certain of the positive symptoms of schizophrenia reflect an impairment in the ability to infer the mental states of others.", "author" : [ { "dropping-particle" : "", "family" : "Frith", "given" : "C D", "non-dropping-particle" : "", "parse-names" : false, "suffix" : "" }, { "dropping-particle" : "", "family" : "Corcoran", "given" : "R", "non-dropping-particle" : "", "parse-names" : false, "suffix" : "" } ], "container-title" : "Psychological medicine", "id" : "ITEM-34", "issued" : { "date-parts" : [ [ "1996" ] ] }, "page" : "521-530", "title" : "Exploring 'theory of mind' in people with schizophrenia.", "type" : "article-journal", "volume" : "26" }, "uris" : [ "http://www.mendeley.com/documents/?uuid=8f83afe1-7bec-4723-a508-8d201c5fa420" ] }, { "id" : "ITEM-35", "itemData" : { "DOI" : "10.1016/j.psychres.2005.07.013", "ISBN" : "0165-1781 (Print)", "ISSN" : "01651781", "PMID" : "16343643", "abstract" : "Schizophrenia and psychopathy have been independently shown to be associated with deficits in the recognition of facial expressions. These disorders are highly co-morbid in forensic settings, and both are associated with aggressive behaviour. This study examines the relative contribution of psychopathic traits and psychotic symptoms to reported deficits in facial affect recognition in forensic patients with schizophrenia. Fifty-four male patients with schizophrenia were recruited from medium and high security hospitals. Participants were categorised into groups with high (HP), medium (MP) and low (LP) scores on the Psychopathy Checklist: Screening Version and based on symptomatology assessed using the Positive and Negative Syndrome Scale. Participants completed an animated facial affect recognition task assessing accuracy across the six basic emotions over high and low intensities. The HP group was found to have impaired recognition of sadness at low intensity compared with the LP group. In the overall sample, facial affect recognition for negatively valenced emotions was not related to positive or negative symptom scores. However, recognition accuracy for disgust was found to be negatively related to the severity of cognitive symptoms. Patients with high psychopathy scores and schizophrenia showed similar deficits in emotional information processing to those reported in the literature in non-psychotic psychopathic samples. ?? 2005 Elsevier Ireland Ltd. All rights reserved.", "author" : [ { "dropping-particle" : "", "family" : "Fullam", "given" : "Rachel", "non-dropping-particle" : "", "parse-names" : false, "suffix" : "" }, { "dropping-particle" : "", "family" : "Dolan", "given" : "Mairead", "non-dropping-particle" : "", "parse-names" : false, "suffix" : "" } ], "container-title" : "Psychiatry Research", "id" : "ITEM-35", "issue" : "1", "issued" : { "date-parts" : [ [ "2006" ] ] }, "page" : "29-37", "title" : "Emotional information processing in violent patients with schizophrenia: Association with psychopathy and symptomatology", "type" : "article-journal", "volume" : "141" }, "uris" : [ "http://www.mendeley.com/documents/?uuid=cb8147d3-af5d-4d19-a7a4-b9181dd7872b" ] }, { "id" : "ITEM-36", "itemData" : { "author" : [ { "dropping-particle" : "", "family" : "Gaebel", "given" : "W", "non-dropping-particle" : "", "parse-names" : false, "suffix" : "" }, { "dropping-particle" : "", "family" : "W\u00f6lwer", "given" : "W", "non-dropping-particle" : "", "parse-names" : false, "suffix" : "" } ], "container-title" : "European archives of psychiatry and clinical", "id" : "ITEM-36", "issued" : { "date-parts" : [ [ "1992" ] ] }, "page" : "46-52", "title" : "Facial expression and emotional face recognition in schizophrenia and depression", "type" : "article-journal" }, "uris" : [ "http://www.mendeley.com/documents/?uuid=58f1745a-66d7-4e70-9338-0c95285aca29" ] }, { "id" : "ITEM-37", "itemData" : { "DOI" : "10.1176/appi.ajp.2011.11081230", "ISBN" : "1535-7228 (Electronic)\\r0002-953X (Linking)", "ISSN" : "15357228", "PMID" : "22362394", "abstract" : "OBJECTIVE: Schizophrenia is associated with deficits in the ability to perceive emotion based on tone of voice. The basis for this deficit remains unclear, however, and relevant assessment batteries remain limited. The authors evaluated performance in schizophrenia on a novel voice emotion recognition battery with well-characterized physical features, relative to impairments in more general emotional and cognitive functioning. METHOD: The authors studied a primary sample of 92 patients and 73 comparison subjects. Stimuli were characterized according to both intended emotion and acoustic features (e.g., pitch, intensity) that contributed to the emotional percept. Parallel measures of visual emotion recognition, pitch perception, general cognition, and overall outcome were obtained. More limited measures were obtained in an independent replication sample of 36 patients, 31 age-matched comparison subjects, and 188 general comparison subjects. RESULTS: Patients showed statistically significant large-effect-size deficits in voice emotion recognition (d=1.1) and were preferentially impaired in recognition of emotion based on pitch features but not intensity features. Emotion recognition deficits were significantly correlated with pitch perception impairments both across (r=0.56) and within (r=0.47) groups. Path analysis showed both sensory-specific and general cognitive contributions to auditory emotion recognition deficits in schizophrenia. Similar patterns of results were observed in the replication sample. CONCLUSIONS: The results demonstrate that patients with schizophrenia show a significant deficit in the ability to recognize emotion based on tone of voice and that this deficit is related to impairment in detecting the underlying acoustic features, such as change in pitch, required for auditory emotion recognition. This study provides tools for, and highlights the need for, greater attention to physical features of stimuli used in studying social cognition in neuropsychiatric disorders.", "author" : [ { "dropping-particle" : "", "family" : "Gold", "given" : "Rinat", "non-dropping-particle" : "", "parse-names" : false, "suffix" : "" }, { "dropping-particle" : "", "family" : "Butler", "given" : "Pamela", "non-dropping-particle" : "", "parse-names" : false, "suffix" : "" }, { "dropping-particle" : "", "family" : "Revheim", "given" : "Nadine", "non-dropping-particle" : "", "parse-names" : false, "suffix" : "" }, { "dropping-particle" : "", "family" : "Leitman", "given" : "David I.", "non-dropping-particle" : "", "parse-names" : false, "suffix" : "" }, { "dropping-particle" : "", "family" : "Hansen", "given" : "John A.", "non-dropping-particle" : "", "parse-names" : false, "suffix" : "" }, { "dropping-particle" : "", "family" : "Gur", "given" : "Ruben C.", "non-dropping-particle" : "", "parse-names" : false, "suffix" : "" }, { "dropping-particle" : "", "family" : "Kantrowitz", "given" : "Joshua T.", "non-dropping-particle" : "", "parse-names" : false, "suffix" : "" }, { "dropping-particle" : "", "family" : "Laukka", "given" : "Petri", "non-dropping-particle" : "", "parse-names" : false, "suffix" : "" }, { "dropping-particle" : "", "family" : "Juslin", "given" : "Patrik N.", "non-dropping-particle" : "", "parse-names" : false, "suffix" : "" }, { "dropping-particle" : "", "family" : "Silipo", "given" : "Gail S.", "non-dropping-particle" : "", "parse-names" : false, "suffix" : "" }, { "dropping-particle" : "", "family" : "Javitt", "given" : "Daniel C.", "non-dropping-particle" : "", "parse-names" : false, "suffix" : "" } ], "container-title" : "American Journal of Psychiatry", "id" : "ITEM-37", "issue" : "4", "issued" : { "date-parts" : [ [ "2012" ] ] }, "page" : "424-432", "title" : "Auditory emotion recognition impairments in schizophrenia: Relationship to acoustic features and cognition", "type" : "article-journal", "volume" : "169" }, "uris" : [ "http://www.mendeley.com/documents/?uuid=1384757f-9c37-496d-937c-a437ce97829c" ] }, { "id" : "ITEM-38", "itemData" : { "DOI" : "10.1097/01.nmd.0000105995.67947.fc", "ISBN" : "0022-3018", "ISSN" : "0022-3018", "PMID" : "14718771", "abstract" : "The purpose of this study was to explore the relationship between Theory of Mind (ToM) performance and schizophrenia subtype, symptom, and neuropsychological variables. One hundred twenty-eight stable outpatients with schizophrenia or schizoaffective disorder were assessed during the intake phase of a vocational and cognitive rehabilitation study. Results indicate that ToM performance differed significantly by schizophrenia diagnosis, with people diagnosed with disorganized schizophrenia performing the most poorly. Theory of Mind performance was also significantly correlated with measures of thought disorder and verbal memory. Regression analysis revealed that thought disorder and verbal memory measures explained 30% of the variance in ToM scores. Findings suggest that there is theory of mind variance in the schizophrenia population and theory of mind is strongly related to thought disorder, verbal memory, and cognitive disorganization. Contrary to previous reports, ToM was not related to measures of paranoia.", "author" : [ { "dropping-particle" : "", "family" : "Greig", "given" : "Tamasine C", "non-dropping-particle" : "", "parse-names" : false, "suffix" : "" }, { "dropping-particle" : "", "family" : "Bryson", "given" : "Gary J", "non-dropping-particle" : "", "parse-names" : false, "suffix" : "" }, { "dropping-particle" : "", "family" : "Bell", "given" : "Morris D", "non-dropping-particle" : "", "parse-names" : false, "suffix" : "" } ], "container-title" : "The Journal of nervous and mental disease", "id" : "ITEM-38", "issue" : "1", "issued" : { "date-parts" : [ [ "2004" ] ] }, "page" : "12-18", "title" : "Theory of mind performance in schizophrenia: diagnostic, symptom, and neuropsychological correlates.", "type" : "article-journal", "volume" : "192" }, "uris" : [ "http://www.mendeley.com/documents/?uuid=0d651a1f-bb76-40c1-8b55-0b6da20aa9e6" ] }, { "id" : "ITEM-39", "itemData" : { "DOI" : "10.1002/jclp.21906", "ISBN" : "0021-9762", "ISSN" : "00219762", "PMID" : "22886716", "abstract" : "Objective: Schizophrenia has been linked with deficits in the ability to form complex representa-tions about oneself and others. Less clear is whether these deficits are stable over time, and whether they are related to symptoms. Method: We assessed metacognition capacity, affect recognition, executive function, and symptoms at baseline and 6 months later for 49 adults with schizophrenia. Results: Paired t tests revealed assessments of metacognition and affect recognition were sta-ble across measurements points. Metacognition was related to concurrent assessments of positive, negative and disorganized symptoms. Multiple regressions revealed metacognition was related to prospective assessments of negative symptoms after controlling for baseline negative symptoms and executive function. Conclusions: Metacognitive deficits are a stable feature of schizophrenia related with negative symptoms. C", "author" : [ { "dropping-particle" : "", "family" : "Hamm", "given" : "Jay A.", "non-dropping-particle" : "", "parse-names" : false, "suffix" : "" }, { "dropping-particle" : "", "family" : "Renard", "given" : "Selwyn B.", "non-dropping-particle" : "", "parse-names" : false, "suffix" : "" }, { "dropping-particle" : "", "family" : "Fogley", "given" : "Rebecca L.", "non-dropping-particle" : "", "parse-names" : false, "suffix" : "" }, { "dropping-particle" : "", "family" : "Leonhardt", "given" : "Bethany L.", "non-dropping-particle" : "", "parse-names" : false, "suffix" : "" }, { "dropping-particle" : "", "family" : "Dimaggio", "given" : "Giancarlo", "non-dropping-particle" : "", "parse-names" : false, "suffix" : "" }, { "dropping-particle" : "", "family" : "Buck", "given" : "Kelly D.", "non-dropping-particle" : "", "parse-names" : false, "suffix" : "" }, { "dropping-particle" : "", "family" : "Lysaker", "given" : "Paul H.", "non-dropping-particle" : "", "parse-names" : false, "suffix" : "" } ], "container-title" : "Journal of Clinical Psychology", "id" : "ITEM-39", "issue" : "12", "issued" : { "date-parts" : [ [ "2012" ] ] }, "page" : "1303-1312", "title" : "Metacognition and Social Cognition in Schizophrenia: Stability and Relationship to Concurrent and Prospective Symptom Assessments", "type" : "article-journal", "volume" : "68" }, "uris" : [ "http://www.mendeley.com/documents/?uuid=8285d0d7-fc50-401c-994d-f89a3e0bf064" ] }, { "id" : "ITEM-40", "itemData" : { "DOI" : "10.1080/13546800344000327", "ISBN" : "1354-6805 (Print)\\r1354-6805 (Linking)", "ISSN" : "1354-6805", "PMID" : "16571454", "abstract" : "INTRODUCTION: There is already a substantial body of evidence supporting Frith's (1992) theory that theory of mind (ToM) is impaired in people with schizophrenia. However, a specific relationship between impaired ToM and paranoid delusions, while intuitively reasonable, has only been demonstrated in two studies to date. METHODS: A total of 25 participants with schizophrenia were classified as paranoid or nonparanoid and compared with 38 healthy controls on a variety of ToM tasks. These tasks included verbal and nonverbal, and first and second order ToM tasks. RESULTS: Participants with schizophrenia performed significantly more poorly than healthy controls on both the first and second order verbal ToM tasks but not on the nonverbal ToM tasks. However, the ToM deficit was only observed for those participants with schizophrenia who had persecutory delusions. There was also a strong relationship observed between the severity of persecutory delusions and length of illness. CONCLUSIONS: This study represents only the third demonstration of a specific link between paranoid delusions and ToM impairment. Reasons why previous findings on this issue have been so inconsistent are considered. Further research is needed to explore the relationships among paranoia, ToM, and length of illness.", "author" : [ { "dropping-particle" : "", "family" : "Harrington", "given" : "Leigh", "non-dropping-particle" : "", "parse-names" : false, "suffix" : "" }, { "dropping-particle" : "", "family" : "Langdon", "given" : "Robyn", "non-dropping-particle" : "", "parse-names" : false, "suffix" : "" }, { "dropping-particle" : "", "family" : "Siegert", "given" : "Richard J", "non-dropping-particle" : "", "parse-names" : false, "suffix" : "" }, { "dropping-particle" : "", "family" : "McClure", "given" : "John", "non-dropping-particle" : "", "parse-names" : false, "suffix" : "" } ], "container-title" : "Cognitive neuropsychiatry", "id" : "ITEM-40", "issued" : { "date-parts" : [ [ "2005" ] ] }, "page" : "87-104", "title" : "Schizophrenia, theory of mind, and persecutory delusions.", "type" : "article-journal", "volume" : "10" }, "uris" : [ "http://www.mendeley.com/documents/?uuid=8d7fb1c2-eeec-486d-80bb-7c55b73ff063" ] }, { "id" : "ITEM-41", "itemData" : { "DOI" : "10.1037/0021-843X.117.2.473", "ISBN" : "0021-843X", "ISSN" : "0021-843X", "PMID" : "18489225", "abstract" : "Individuals can exert considerable control over their experience and expression of emotion by applying different regulatory strategies such as reappraisal and suppression. However, although it has been suggested that blunted affect in schizophrenia, characterized by markedly reduced emotion expressivity alongside apparently normal emotion experience, may reflect overuse of suppression, no study to date has assessed self-reported use of these different emotion regulatory strategies in relation to this disorder. In the present study, 41 individuals with schizophrenia and 38 control participants completed a self-report measure that differentiated between use of suppression and reappraisal. Symptom severity and various aspects of cognitive and psychosocial functioning were also assessed. Relative to controls, individuals with schizophrenia did not differ with regard to their reported use of suppression and reappraisal, and reported use of both strategies was unrelated to clinical ratings of blunted affect. However, whereas (lower) use of reappraisal was associated with greater social function impairment for both groups, only for controls was (greater) use of suppression associated with reduced social functioning. Implications for understanding blunted affect and social dysfunction in schizophrenia are discussed.", "author" : [ { "dropping-particle" : "", "family" : "Henry", "given" : "Julie D", "non-dropping-particle" : "", "parse-names" : false, "suffix" : "" }, { "dropping-particle" : "", "family" : "Rendell", "given" : "Peter G", "non-dropping-particle" : "", "parse-names" : false, "suffix" : "" }, { "dropping-particle" : "", "family" : "Green", "given" : "Melissa J", "non-dropping-particle" : "", "parse-names" : false, "suffix" : "" }, { "dropping-particle" : "", "family" : "McDonald", "given" : "Skye", "non-dropping-particle" : "", "parse-names" : false, "suffix" : "" }, { "dropping-particle" : "", "family" : "O'Donnell", "given" : "Maryanne", "non-dropping-particle" : "", "parse-names" : false, "suffix" : "" } ], "container-title" : "Journal of abnormal psychology", "id" : "ITEM-41", "issue" : "2", "issued" : { "date-parts" : [ [ "2008" ] ] }, "page" : "473-478", "title" : "Emotion regulation in schizophrenia: affective, social, and clinical correlates of suppression and reappraisal.", "type" : "article-journal", "volume" : "117" }, "uris" : [ "http://www.mendeley.com/documents/?uuid=139634a4-8686-47b8-a030-c2e8db7da24a" ] }, { "id" : "ITEM-42", "itemData" : { "DOI" : "10.1016/j.schres.2007.06.002", "ISBN" : "0920-9964", "ISSN" : "09209964", "PMID" : "17630254", "abstract" : "A prominent emotional disturbance in schizophrenia is clinically evident in blunted affect, often observed as reduced emotional expressivity alongside the individual's report of normal or heightened emotional experience. It has been suggested that this disjunction between the experience and expression of emotion may reflect problems with the regulation of emotional expression. The present study thus set out to examine the capacity to engage in particular emotion regulatory strategies, and specifically, the ability to amplify the emotional expression of an experienced emotion ('amplification') or suppress the emotional expression of an experienced emotion ('suppression') whilst watching film clips selected to elicit amusement. Twenty nine participants with schizophrenia and 30 demographically matched non-clinical controls were asked to watch three different amusing film clips, whilst engaging in different regulatory strategies. The results indicate that participants with schizophrenia have difficulties with the amplification (but not suppression) of emotion expressive behavior. These difficulties are significantly correlated with total negative symptoms experienced, particularly emotional blunting. \u00a9 2007 Elsevier B.V. All rights reserved.", "author" : [ { "dropping-particle" : "", "family" : "Henry", "given" : "Julie D.", "non-dropping-particle" : "", "parse-names" : false, "suffix" : "" }, { "dropping-particle" : "", "family" : "Green", "given" : "Melissa J.", "non-dropping-particle" : "", "parse-names" : false, "suffix" : "" }, { "dropping-particle" : "", "family" : "Lucia", "given" : "Amber", "non-dropping-particle" : "de", "parse-names" : false, "suffix" : "" }, { "dropping-particle" : "", "family" : "Restuccia", "given" : "Corinne", "non-dropping-particle" : "", "parse-names" : false, "suffix" : "" }, { "dropping-particle" : "", "family" : "McDonald", "given" : "Skye", "non-dropping-particle" : "", "parse-names" : false, "suffix" : "" }, { "dropping-particle" : "", "family" : "O'Donnell", "given" : "Maryanne", "non-dropping-particle" : "", "parse-names" : false, "suffix" : "" } ], "container-title" : "Schizophrenia Research", "id" : "ITEM-42", "issue" : "1-3", "issued" : { "date-parts" : [ [ "2007" ] ] }, "page" : "197-204", "title" : "Emotion dysregulation in schizophrenia: Reduced amplification of emotional expression is associated with emotional blunting", "type" : "article-journal", "volume" : "95" }, "uris" : [ "http://www.mendeley.com/documents/?uuid=e3d200f6-09cb-4a41-b449-dbc321476ef8" ] }, { "id" : "ITEM-43", "itemData" : { "ISBN" : "0586-7614 (Print)\\r0586-7614 (Linking)", "ISSN" : "0586-7614", "PMID" : "11354598", "abstract" : "Twenty-three schizophrenia subjects were compared with healthy and clinical control subjects on an emotional priming task. Positive and negative emotional facial expressions were presented as primes, followed by a neutral pattern mask, then an emotionally neutral face as target. The prime-mask-target sequence was arranged to allow conscious perception of only the targets. Subjects had to judge if they had seen a pleasant or an unpleasant facial expression. All subjects judged the neutral target as significantly more unpleasant when negative emotional facial expressions were presented as primes as compared with positive or neutral facial expressions as primes. This judgment shift was significantly stronger in schizophrenia subjects than in control subjects. The stronger priming of schizophrenia subjects may reflect a stronger influence of automatically processed emotional stimuli on judgments. We suggest that increased spreading activation of emotional information might be related to low social/emotional functioning of the individual with schizophrenia.", "author" : [ { "dropping-particle" : "", "family" : "Hoschel", "given" : "K", "non-dropping-particle" : "", "parse-names" : false, "suffix" : "" }, { "dropping-particle" : "", "family" : "Irle", "given" : "E", "non-dropping-particle" : "", "parse-names" : false, "suffix" : "" } ], "container-title" : "Schizophr Bull", "id" : "ITEM-43", "issue" : "2", "issued" : { "date-parts" : [ [ "2001" ] ] }, "page" : "317-327", "title" : "Emotional priming of facial affect identification in schizophrenia", "type" : "article-journal", "volume" : "27" }, "uris" : [ "http://www.mendeley.com/documents/?uuid=51e5762e-f6f9-4673-b1cc-655c5fcca045" ] }, { "id" : "ITEM-44", "itemData" : { "PMID" : "9796943", "author" : [ { "dropping-particle" : "", "family" : "Ihnen", "given" : "Gail", "non-dropping-particle" : "", "parse-names" : false, "suffix" : "" }, { "dropping-particle" : "", "family" : "Penn", "given" : "David L", "non-dropping-particle" : "", "parse-names" : false, "suffix" : "" }, { "dropping-particle" : "", "family" : "Corrigan", "given" : "Patrick W", "non-dropping-particle" : "", "parse-names" : false, "suffix" : "" }, { "dropping-particle" : "", "family" : "Martin", "given" : "James", "non-dropping-particle" : "", "parse-names" : false, "suffix" : "" } ], "container-title" : "Psychiatry Research", "id" : "ITEM-44", "issued" : { "date-parts" : [ [ "1998" ] ] }, "page" : "275-286", "title" : "Social perception and social skill in schizophrenia", "type" : "article-journal", "volume" : "80" }, "uris" : [ "http://www.mendeley.com/documents/?uuid=2694ef07-33eb-48fa-a4f1-d5097fd94431" ] }, { "id" : "ITEM-45", "itemData" : { "DOI" : "10.1016/S0920-9964(98)00080-2", "ISBN" : "0920-9964(Print)", "ISSN" : "09209964", "PMID" : "9824883", "abstract" : "Although abnormal social cue perception in schizophrenia is thought to be a factor in impairing the acquisition of social skills, there have been no studies on social cue perception in Japanese schizophrenics. In order to clarify the characteristics of social cue perception in Japanese schizophrenic patients, 46 schizophrenics and 41 normal controls were presented 12 videotaped vignettes of interpersonal situations, and then they were asked true-false questions about the interaction viewed. Additionally, schizophrenics were administered the Bech version of the Brief Psychiatric Rating Scale. The results showed that the schizophrenic group showed a poorer performance on the cue recognition task than the normal group, and in particular, schizophrenics exhibiting false alarm errors were seen more often than schizophrenics exhibiting omission errors. This suggests that false recognition of information that does not actually exist in social situation is an important characteristic of social cue perception in schizophrenic patients. The false alarm rates on the cue recognition task in schizophrenics were related to the severity of positive-thought disorder, but not to that of negative symptoms. There was no significant relationship between the omission error rates and the two symptom scores in schizophrenics. Faulty cue recognition and positive-thought disorder may be due to a common factor.", "author" : [ { "dropping-particle" : "", "family" : "Ito", "given" : "M.", "non-dropping-particle" : "", "parse-names" : false, "suffix" : "" }, { "dropping-particle" : "", "family" : "Shiragata", "given" : "M.", "non-dropping-particle" : "", "parse-names" : false, "suffix" : "" }, { "dropping-particle" : "", "family" : "Kanno", "given" : "M.", "non-dropping-particle" : "", "parse-names" : false, "suffix" : "" }, { "dropping-particle" : "", "family" : "Mori", "given" : "Y.", "non-dropping-particle" : "", "parse-names" : false, "suffix" : "" }, { "dropping-particle" : "", "family" : "Hoshino", "given" : "K. Y.", "non-dropping-particle" : "", "parse-names" : false, "suffix" : "" }, { "dropping-particle" : "", "family" : "Niwa", "given" : "S. I.", "non-dropping-particle" : "", "parse-names" : false, "suffix" : "" } ], "container-title" : "Schizophrenia Research", "id" : "ITEM-45", "issue" : "1-2", "issued" : { "date-parts" : [ [ "1998" ] ] }, "page" : "113-119", "title" : "Social cue perception in Japanese schizophrenic patients", "type" : "article-journal", "volume" : "34" }, "uris" : [ "http://www.mendeley.com/documents/?uuid=c5f6c65d-3344-4b8c-ab1b-db9ec8d723f5" ] }, { "id" : "ITEM-46", "itemData" : { "DOI" : "10.1017/S0033291706007422", "ISBN" : "0033-2917", "ISSN" : "0033-2917", "PMID" : "16563206", "abstract" : "BACKGROUND: The aims of the study were to investigate whether (i) patients with lifetime presence of non-affective psychosis show an external-personal attribution bias for negative events, (ii) this attribution style can also be detected in first-degree relatives of patients with psychosis and subjects with subclinical psychotic experiences, and (iii) this attribution style is related to the presence of psychotic symptoms, in particular delusions. METHOD: Participants were 23 patients with lifetime presence of non-affective psychosis, a high- risk group of 36 first-degree relatives of patients with non-affective psychosis, a high-risk group of 31 subjects with subclinical psychotic experiences and 46 normal controls. Attribution style was measured by the Internal, Personal and Situational Attribution Questionnaire. Positive symptoms were assessed with the Present State Examination (PSE) and the Scale for the Assessment of Positive Symptoms (SAPS). RESULTS: Relative to the controls, an externalizing bias was apparent in the patient group (beta = 0.20, p = 0.03) but not in the two high-risk groups. There was a dose-response association between externalizing bias and the delusions subscale of the PSE (relative to lowest level: highest level of delusions: beta = 0.53, p = 0.04; intermediate levels of delusions: beta = 0.23, p = 0.35). No significant differences were found in personalizing bias between the four groups. CONCLUSIONS: Patients with psychosis tend to use an externalizing bias in their explanations of negative social events, and this bias is associated with the presence of positive psychotic symptoms, in particular delusions. A deviant attribution style is not part of the vulnerability to psychosis.", "author" : [ { "dropping-particle" : "", "family" : "Janssen", "given" : "I", "non-dropping-particle" : "", "parse-names" : false, "suffix" : "" }, { "dropping-particle" : "", "family" : "Versmissen", "given" : "D", "non-dropping-particle" : "", "parse-names" : false, "suffix" : "" }, { "dropping-particle" : "", "family" : "Campo", "given" : "J A", "non-dropping-particle" : "", "parse-names" : false, "suffix" : "" }, { "dropping-particle" : "", "family" : "Myin-Germeys", "given" : "I", "non-dropping-particle" : "", "parse-names" : false, "suffix" : "" }, { "dropping-particle" : "", "family" : "Os", "given" : "J", "non-dropping-particle" : "van", "parse-names" : false, "suffix" : "" }, { "dropping-particle" : "", "family" : "Krabbendam", "given" : "L", "non-dropping-particle" : "", "parse-names" : false, "suffix" : "" } ], "container-title" : "Psychological medicine", "id" : "ITEM-46", "issue" : "6", "issued" : { "date-parts" : [ [ "2006" ] ] }, "page" : "771-8", "title" : "Attribution style and psychosis: evidence for an externalizing bias in patients but not in individuals at high risk.", "type" : "article-journal", "volume" : "36" }, "uris" : [ "http://www.mendeley.com/documents/?uuid=e0b91792-acff-4b8e-b0ec-1418c5b0fb30" ] }, { "id" : "ITEM-47", "itemData" : { "DOI" : "10.1016/j.psychres.2005.08.006", "ISBN" : "0165-1781 (Print)\\r0165-1781 (Linking)", "ISSN" : "01651781", "PMID" : "16725209", "abstract" : "People with schizophrenia perform poorly when recognising facial expressions of emotion, particularly negative emotions such as fear. This finding has been taken as evidence of a \"negative emotion specific deficit\", putatively associated with a dysfunction in the limbic system, particularly the amygdala. An alternative explanation is that greater difficulty in recognising negative emotions may reflect a priori differences in task difficulty. The present study uses a differential deficit design to test the above argument. Facial emotion recognition accuracy for seven emotion categories was compared across three groups. Eighteen schizophrenia patients and one group of healthy age- and gender-matched controls viewed identical sets of stimuli. A second group of 18 age- and gender-matched controls viewed a degraded version of the same stimuli. The level of stimulus degradation was chosen so as to equate overall level of accuracy to the schizophrenia patients. Both the schizophrenia group and the degraded image control group showed reduced overall recognition accuracy and reduced recognition accuracy for fearful and sad facial stimuli compared with the intact-image control group. There were no differences in recognition accuracy for any emotion category between the schizophrenia group and the degraded image control group. These findings argue against a negative emotion specific deficit in schizophrenia. ?? 2005 Elsevier Ireland Ltd. All rights reserved.", "author" : [ { "dropping-particle" : "", "family" : "Johnston", "given" : "Patrick J.", "non-dropping-particle" : "", "parse-names" : false, "suffix" : "" }, { "dropping-particle" : "", "family" : "Devir", "given" : "Holly", "non-dropping-particle" : "", "parse-names" : false, "suffix" : "" }, { "dropping-particle" : "", "family" : "Karayanidis", "given" : "Frini", "non-dropping-particle" : "", "parse-names" : false, "suffix" : "" } ], "container-title" : "Psychiatry Research", "id" : "ITEM-47", "issue" : "1", "issued" : { "date-parts" : [ [ "2006" ] ] }, "page" : "51-61", "title" : "Facial emotion processing in schizophrenia: No evidence for a deficit specific to negative emotions in a differential deficit design", "type" : "article-journal", "volume" : "143" }, "uris" : [ "http://www.mendeley.com/documents/?uuid=0cc75f30-e5dd-4239-a250-e3b400a7c4c7" ] }, { "id" : "ITEM-48", "itemData" : { "DOI" : "10.1016/j.schres.2008.08.016", "ISBN" : "0920-9964", "ISSN" : "09209964", "PMID" : "18805674", "abstract" : "Background: Deficits in emotion perception have been extensively documented in schizophrenia and are associated with poor psychosocial functioning. However, little is known about other aspects of emotion processing that are critical for adaptive functioning. The current study assessed schizophrenia patients' performance on a theoretically-based, well-validated, multidimensional measure of emotional intelligence, the Mayer-Salovey-Caruso Emotional Intelligence Test (Mayer, J.D., Salovey, P., Caruso, D.R., 2002. Mayer-Salovey-Caruso Emotional Intelligence Test (MSCEIT): User's Manual. Multi-Health Systems, Inc., Toronto, Ontario). Methods: 50 schizophrenia outpatients and 39 non-psychiatric controls completed the MSCEIT, a performance measure comprised of subtests that assess four components (branches) of emotional intelligence: Identifying, Using, Understanding, and Managing Emotions. Among patients, associations between MSCEIT scores and measures of clinical symptoms as well as functional outcome were evaluated. Results: The MSCEIT demonstrated good psychometric properties in both groups. Schizophrenia patients performed significantly worse than controls on the total MSCEIT score, and on three of the four subtests: Identifying, Understanding, and Managing Emotions. Among patients, lower MSCEIT scores significantly correlated with higher negative and disorganized symptoms, as well as worse community functioning. Conclusions: The MSCEIT is a useful tool for investigating emotion processing in schizophrenia. Individuals with schizophrenia demonstrate deficits across multiple domains of emotion processing. These deficits have significant links with clinical symptoms of schizophrenia and with how patients function in their daily lives. Further research is required to understand the links between emotional intelligence, clinical symptoms, and functional outcome in schizophrenia. ?? 2008 Elsevier B.V.", "author" : [ { "dropping-particle" : "", "family" : "Kee", "given" : "Kimmy S.", "non-dropping-particle" : "", "parse-names" : false, "suffix" : "" }, { "dropping-particle" : "", "family" : "Horan", "given" : "William P.", "non-dropping-particle" : "", "parse-names" : false, "suffix" : "" }, { "dropping-particle" : "", "family" : "Salovey", "given" : "Peter", "non-dropping-particle" : "", "parse-names" : false, "suffix" : "" }, { "dropping-particle" : "", "family" : "Kern", "given" : "Robert S.", "non-dropping-particle" : "", "parse-names" : false, "suffix" : "" }, { "dropping-particle" : "", "family" : "Sergi", "given" : "Mark J.", "non-dropping-particle" : "", "parse-names" : false, "suffix" : "" }, { "dropping-particle" : "", "family" : "Fiske", "given" : "Alan P.", "non-dropping-particle" : "", "parse-names" : false, "suffix" : "" }, { "dropping-particle" : "", "family" : "Lee", "given" : "Junghee", "non-dropping-particle" : "", "parse-names" : false, "suffix" : "" }, { "dropping-particle" : "", "family" : "Subotnik", "given" : "Kenneth L.", "non-dropping-particle" : "", "parse-names" : false, "suffix" : "" }, { "dropping-particle" : "", "family" : "Nuechterlein", "given" : "Keith", "non-dropping-particle" : "", "parse-names" : false, "suffix" : "" }, { "dropping-particle" : "", "family" : "Sugar", "given" : "Catherine A.", "non-dropping-particle" : "", "parse-names" : false, "suffix" : "" }, { "dropping-particle" : "", "family" : "Green", "given" : "Michael F.", "non-dropping-particle" : "", "parse-names" : false, "suffix" : "" } ], "container-title" : "Schizophrenia Research", "id" : "ITEM-48", "issue" : "1", "issued" : { "date-parts" : [ [ "2009" ] ] }, "page" : "61-68", "publisher" : "Elsevier B.V.", "title" : "Emotional intelligence in schizophrenia", "type" : "article-journal", "volume" : "107" }, "uris" : [ "http://www.mendeley.com/documents/?uuid=3692181e-6acf-486e-91c9-9e61f8c70697" ] }, { "id" : "ITEM-49", "itemData" : { "ISBN" : "0586-7614", "abstract" : "Deficits in the ability to perceive facial and vocal emotion expression are common in schizophrenia. However, relatively little is known about how such deficits might affect functional outcomes. This prospective study examined cross-sectional and longitudinal relationships between perception of emotion and aspects of psychosocial functioning, including family relationships, social relationships, work functioning, and independent living/self-care in 94 clinically stabilized schizophrenia outpatients from five community-based rehabilitation programs. Emotion perception (facial emotion, voice emotion, and affect perception) and psychosocial outcome (Strauss and Carpenter Outcome Scale and Role Functioning Scale) were assessed at baseline and after 12 months of psychosocial rehabilitation. Significant associations were found between perception of emotion and work functioning/independent living both cross-sectionally and prospectively over the 12 months. Causal explanatory models suggested that perception of emotion might cause work functioning/independent living outcome over 1 year. The results remained significant when conceptual disorganization was statistically controlled. We did not find differences between men and women in the correlations between emotion perception and work functioning/independent living. Associations between social functioning/family relationships and perception of emotion were not significant. These findings suggest that emotion processing is a key determinant of work functioning/independent living for individuals with serious mental illness., (C) 2003 by the American Psychological Association", "author" : [ { "dropping-particle" : "", "family" : "Kee", "given" : "Kimmy", "non-dropping-particle" : "", "parse-names" : false, "suffix" : "" }, { "dropping-particle" : "", "family" : "Green", "given" : "Michael", "non-dropping-particle" : "", "parse-names" : false, "suffix" : "" }, { "dropping-particle" : "", "family" : "Mintz", "given" : "Jim", "non-dropping-particle" : "", "parse-names" : false, "suffix" : "" }, { "dropping-particle" : "", "family" : "Brekke", "given" : "John", "non-dropping-particle" : "", "parse-names" : false, "suffix" : "" } ], "container-title" : "Schizophr. bull.", "id" : "ITEM-49", "issue" : "3", "issued" : { "date-parts" : [ [ "2003" ] ] }, "page" : "487-497", "title" : "Is Emotion Processing a Predictor of Functional Outcome in Schizophrenia?.", "type" : "article-journal", "volume" : "29" }, "uris" : [ "http://www.mendeley.com/documents/?uuid=a6ba6ab3-9cc3-4e10-8601-1d9f36955991" ] }, { "id" : "ITEM-50", "itemData" : { "DOI" : "10.1017/S0033291708003966", "ISBN" : "0033291708003", "ISSN" : "0033-2917", "PMID" : "18694537", "abstract" : "BACKGROUND: Interpersonal communication problems are common among persons with schizophrenia and may be linked, in part, to deficits in theory of mind (ToM), the ability to accurately perceive the attitudes, beliefs and intentions of others. Particular difficulties might be expected in the processing of counterfactual information such as sarcasm or lies.\\n\\nMETHOD: The present study included 50 schizophrenia or schizo-affective out-patients and 44 demographically comparable healthy adults who were administered Part III of The Awareness of Social Inference Test (TASIT; a measure assessing comprehension of sarcasm versus lies) as well as measures of positive and negative symptoms and community functioning.\\n\\nRESULTS: TASIT data were analyzed using a 2 (group: patients versus healthy adults) x 2 (condition: sarcasm versus lie) repeated-measures ANOVA. The results show significant effects for group, condition, and the group x condition interaction. Compared to controls, patients performed significantly worse on sarcasm but not lie scenes. Within-group contrasts showed that patients performed significantly worse on sarcasm versus lie scenes; controls performed comparably on both. In patients, performance on TASIT showed a significant correlation with positive, but not negative, symptoms. The group and interaction effects remained significant when rerun with a subset of patients with low-level positive symptoms. The findings for a relationship between TASIT performance and community functioning were essentially negative.\\n\\nCONCLUSIONS: The findings replicate a prior demonstration of difficulty in the comprehension of sarcasm using a different test, but are not consistent with previous studies showing global ToM deficits in schizophrenia.", "author" : [ { "dropping-particle" : "", "family" : "Kern", "given" : "R. S.", "non-dropping-particle" : "", "parse-names" : false, "suffix" : "" }, { "dropping-particle" : "", "family" : "Green", "given" : "M. F.", "non-dropping-particle" : "", "parse-names" : false, "suffix" : "" }, { "dropping-particle" : "", "family" : "Fiske", "given" : "A. P.", "non-dropping-particle" : "", "parse-names" : false, "suffix" : "" }, { "dropping-particle" : "", "family" : "Kee", "given" : "K. S.", "non-dropping-particle" : "", "parse-names" : false, "suffix" : "" }, { "dropping-particle" : "", "family" : "Lee", "given" : "J.", "non-dropping-particle" : "", "parse-names" : false, "suffix" : "" }, { "dropping-particle" : "", "family" : "Sergi", "given" : "M. J.", "non-dropping-particle" : "", "parse-names" : false, "suffix" : "" }, { "dropping-particle" : "", "family" : "Horan", "given" : "W. P.", "non-dropping-particle" : "", "parse-names" : false, "suffix" : "" }, { "dropping-particle" : "", "family" : "Subotnik", "given" : "K. L.", "non-dropping-particle" : "", "parse-names" : false, "suffix" : "" }, { "dropping-particle" : "", "family" : "Sugar", "given" : "C. A.", "non-dropping-particle" : "", "parse-names" : false, "suffix" : "" }, { "dropping-particle" : "", "family" : "Nuechterlein", "given" : "K. H.", "non-dropping-particle" : "", "parse-names" : false, "suffix" : "" } ], "container-title" : "Psychological Medicine", "id" : "ITEM-50", "issue" : "04", "issued" : { "date-parts" : [ [ "2008" ] ] }, "page" : "645", "title" : "Theory of mind deficits for processing counterfactual information in persons with chronic schizophrenia", "type" : "article-journal", "volume" : "39" }, "uris" : [ "http://www.mendeley.com/documents/?uuid=d0b4e464-652e-483e-8ff2-ed2799bc9d53" ] }, { "id" : "ITEM-51", "itemData" : { "DOI" : "10.1089/cpb.2006.9966", "ISBN" : "1094-9313, 1094-9313", "ISSN" : "1094-9313", "PMID" : "17474838", "abstract" : "Impairment in social skills is one of the few criteria that all individuals diagnosed with schizophrenia must meet. Successful social skills require the coordination of many abilities, including social perception, which involves the decoding and interpretation of social cues from others. In this study, we examined the potential for virtual reality (VR) in social skill training. We attempted to determine if VR can be used to measure social skills and social perception, and to determine which VR parameters are related to schizophrenic symptoms. Some of these results have clear clinical relevance, while other observations need further study. The VR system appears to be useful in assessing the social perception of schizophrenics and normal people, and could be more widely used in the future for social training and in the assessment of social problem-solving abilities, assertiveness skills, and general social skills.", "author" : [ { "dropping-particle" : "", "family" : "Kim", "given" : "Kwanguk", "non-dropping-particle" : "", "parse-names" : false, "suffix" : "" }, { "dropping-particle" : "", "family" : "Kim", "given" : "Jae-Jin", "non-dropping-particle" : "", "parse-names" : false, "suffix" : "" }, { "dropping-particle" : "", "family" : "Kim", "given" : "Jaehun", "non-dropping-particle" : "", "parse-names" : false, "suffix" : "" }, { "dropping-particle" : "", "family" : "Park", "given" : "Da-Eun", "non-dropping-particle" : "", "parse-names" : false, "suffix" : "" }, { "dropping-particle" : "", "family" : "Jang", "given" : "Hee Jeong", "non-dropping-particle" : "", "parse-names" : false, "suffix" : "" }, { "dropping-particle" : "", "family" : "Ku", "given" : "Jeonghun", "non-dropping-particle" : "", "parse-names" : false, "suffix" : "" }, { "dropping-particle" : "", "family" : "Kim", "given" : "Chan-Hyung", "non-dropping-particle" : "", "parse-names" : false, "suffix" : "" }, { "dropping-particle" : "", "family" : "Kim", "given" : "In Young", "non-dropping-particle" : "", "parse-names" : false, "suffix" : "" }, { "dropping-particle" : "", "family" : "Kim", "given" : "Sun I", "non-dropping-particle" : "", "parse-names" : false, "suffix" : "" } ], "container-title" : "Cyberpsychology &amp; behavior : the impact of the Internet, multimedia and virtual reality on behavior and society", "id" : "ITEM-51", "issue" : "2", "issued" : { "date-parts" : [ [ "2007" ] ] }, "page" : "215-9", "title" : "Characteristics of social perception assessed in schizophrenia using virtual reality.", "type" : "article-journal", "volume" : "10" }, "uris" : [ "http://www.mendeley.com/documents/?uuid=853cd014-4fb4-4706-80b9-5dc10b5b2eb7" ] }, { "id" : "ITEM-52", "itemData" : { "ISBN" : "1554-8716(Print)", "ISSN" : "1554-8716", "abstract" : "Background/Problem: An impairment in social skills is one of the few criteria that all individuals diagnosed with schizophrenia must meet. Successful social skills require the coordination of many abilities, including social perception, which involves the decoding and interpretation of social cues from others. Previous studies on social perception in schizophrenia have focused on interpreting the emotions from facial expressions. There are some reports showing the potential of virtual reality (VR) in social skills training. This study developed VR for assessing the social perception including an interpretation of non-facial expressions. In addition, the suitability of VR for determining a schizophrenia patient's social perception ability was evaluated. Method/Tools: For an effective social perception test, VR consisting various situations and contents may be needed. Therefore, the VR Behavior &amp; Facial Data Base architecture (VRBFDB) was used for the easy and fast VR composition. The contents can be divided into two areas 'interpretation of the relevant cue test' and 'Emotion Recognition test.' The 'Interpretation of the relevant cue test' is composed of the recognition of a non-verbal social situation as well as the recognition of a verbal social situation, and the 'Emotion Recognition test' is composed of happy, sad, angry and surprise facial expression recognition. There were 17 subjects (12 males and 5 females) and 17 controls (12 males and 5 females). This study obtained the data from the VR, a questionnaire, and the subject's symptoms. The VR data included the participant's response results, reaction time, presence and computer experience. The questionnaire data included age, education, gender, intelligence (K-WAIS) etc. The symptom data was measured using the PANSS (Positive and Negative Syndrome Scales). Results/Conclusion: According to the results, schizophrenia subjects perform significantly worse on the VR test than normal subjects, and some parameters the correlated with previous clinical test. (PsycINFO Database Record (c) 2016 APA, all rights reserved)", "author" : [ { "dropping-particle" : "", "family" : "Kim", "given" : "K", "non-dropping-particle" : "", "parse-names" : false, "suffix" : "" }, { "dropping-particle" : "", "family" : "Kim", "given" : "J.-J.", "non-dropping-particle" : "", "parse-names" : false, "suffix" : "" }, { "dropping-particle" : "", "family" : "Kim", "given" : "J", "non-dropping-particle" : "", "parse-names" : false, "suffix" : "" }, { "dropping-particle" : "", "family" : "Park", "given" : "D.-E.", "non-dropping-particle" : "", "parse-names" : false, "suffix" : "" }, { "dropping-particle" : "", "family" : "Ku", "given" : "J", "non-dropping-particle" : "", "parse-names" : false, "suffix" : "" }, { "dropping-particle" : "", "family" : "Jang", "given" : "H J", "non-dropping-particle" : "", "parse-names" : false, "suffix" : "" }, { "dropping-particle" : "", "family" : "Park", "given" : "S H", "non-dropping-particle" : "", "parse-names" : false, "suffix" : "" }, { "dropping-particle" : "", "family" : "Kim", "given" : "S Y", "non-dropping-particle" : "", "parse-names" : false, "suffix" : "" }, { "dropping-particle" : "", "family" : "Kim", "given" : "C H", "non-dropping-particle" : "", "parse-names" : false, "suffix" : "" }, { "dropping-particle" : "", "family" : "Lee", "given" : "J H", "non-dropping-particle" : "", "parse-names" : false, "suffix" : "" }, { "dropping-particle" : "", "family" : "Kim", "given" : "I Y", "non-dropping-particle" : "", "parse-names" : false, "suffix" : "" }, { "dropping-particle" : "", "family" : "Kim", "given" : "S I", "non-dropping-particle" : "", "parse-names" : false, "suffix" : "" } ], "container-title" : "Annual Review of CyberTherapy and Telemedicine", "id" : "ITEM-52", "issued" : { "date-parts" : [ [ "2005" ] ] }, "page" : "135-142", "title" : "Investigation of social cue perception in schizophrenia using virtual reality.", "type" : "article-journal", "volume" : "3" }, "uris" : [ "http://www.mendeley.com/documents/?uuid=dae66bb0-27ce-4729-8341-31a9f96a8188" ] }, { "id" : "ITEM-53", "itemData" : { "DOI" : "10.1176/appi.ajp.160.10.1768", "ISSN" : "0002-953X", "PMID" : "14514489", "author" : [ { "dropping-particle" : "", "family" : "Kohler", "given" : "Christian G", "non-dropping-particle" : "", "parse-names" : false, "suffix" : "" }, { "dropping-particle" : "", "family" : "Turner", "given" : "Travis H", "non-dropping-particle" : "", "parse-names" : false, "suffix" : "" }, { "dropping-particle" : "", "family" : "Bilker", "given" : "Warren B", "non-dropping-particle" : "", "parse-names" : false, "suffix" : "" }, { "dropping-particle" : "", "family" : "Ph", "given" : "D", "non-dropping-particle" : "", "parse-names" : false, "suffix" : "" }, { "dropping-particle" : "", "family" : "Brensinger", "given" : "Colleen M", "non-dropping-particle" : "", "parse-names" : false, "suffix" : "" }, { "dropping-particle" : "", "family" : "Siegel", "given" : "Steven J", "non-dropping-particle" : "", "parse-names" : false, "suffix" : "" }, { "dropping-particle" : "", "family" : "Ph", "given" : "D", "non-dropping-particle" : "", "parse-names" : false, "suffix" : "" }, { "dropping-particle" : "", "family" : "Kanes", "given" : "Stephen J", "non-dropping-particle" : "", "parse-names" : false, "suffix" : "" }, { "dropping-particle" : "", "family" : "Ph", "given" : "D", "non-dropping-particle" : "", "parse-names" : false, "suffix" : "" }, { "dropping-particle" : "", "family" : "Gur", "given" : "Raquel E", "non-dropping-particle" : "", "parse-names" : false, "suffix" : "" }, { "dropping-particle" : "", "family" : "Ph", "given" : "D", "non-dropping-particle" : "", "parse-names" : false, "suffix" : "" }, { "dropping-particle" : "", "family" : "Gur", "given" : "Ruben C", "non-dropping-particle" : "", "parse-names" : false, "suffix" : "" }, { "dropping-particle" : "", "family" : "Ph", "given" : "D", "non-dropping-particle" : "", "parse-names" : false, "suffix" : "" } ], "id" : "ITEM-53", "issue" : "October", "issued" : { "date-parts" : [ [ "2003" ] ] }, "page" : "1768-1774", "title" : "Facial Emotion Recognition in Schizophrenia : Intensity Effects and Error Pattern", "type" : "article-journal" }, "uris" : [ "http://www.mendeley.com/documents/?uuid=0950f659-2967-4ee9-9703-44027efa2eac" ] }, { "id" : "ITEM-54", "itemData" : { "DOI" : "10.1016/S0006-3223(00)00847-7", "ISBN" : "0006-3223 (Print)\\n0006-3223 (Linking)", "ISSN" : "00063223", "PMID" : "10903409", "abstract" : "Background: Previous investigations have found impaired recognition of facial affect in schizophrenia. Controversy exists as to whether this impairment represents a specific emotion recognition deficit when compared with other face recognition control tasks. Regardless of whether the emotion processing deficit is differential, it may uniquely influence other manifestations of schizophrenia. We compared patients and healthy control subjects on computerized tasks of emotion and age recognition. Performances on emotion and age recognition tasks were correlated with cognitive functioning and with symptomatology. Methods: Thirty-five patients with schizophrenia and 45 healthy people underwent computerized testing for emotion and age recognition. Participants were assessed neuropsychologically, and patients were rated for positive and negative symptoms. Results: The patients with schizophrenia performed worse than control subjects on emotion and age recognition without differential deficit. In both groups, we found higher error rates for identification of emotion in female faces and for identification of sad versus happy faces. In schizophrenic patients, emotion but not age recognition correlated with severity of negative and positive symptoms. In healthy control subjects, neither task correlated with cognitive functions. In schizophrenic patients, emotion but not age recognition correlated with attention, verbal and spatial memory, and language abilities. Conclusions: This study did not reveal a specific deficit for emotion recognition in schizophrenia; however, our findings lend support to the concept that emotion recognition is uniquely associated in schizophrenia with core symptomatology and cognitive domains. (C) 2000 Society of Biological Psychiatry.", "author" : [ { "dropping-particle" : "", "family" : "Kohler", "given" : "Christian G.", "non-dropping-particle" : "", "parse-names" : false, "suffix" : "" }, { "dropping-particle" : "", "family" : "Bilker", "given" : "Warren", "non-dropping-particle" : "", "parse-names" : false, "suffix" : "" }, { "dropping-particle" : "", "family" : "Hagendoorn", "given" : "Michael", "non-dropping-particle" : "", "parse-names" : false, "suffix" : "" }, { "dropping-particle" : "", "family" : "Gur", "given" : "Raquel E.", "non-dropping-particle" : "", "parse-names" : false, "suffix" : "" }, { "dropping-particle" : "", "family" : "Gur", "given" : "Ruben C.", "non-dropping-particle" : "", "parse-names" : false, "suffix" : "" } ], "container-title" : "Biological Psychiatry", "id" : "ITEM-54", "issued" : { "date-parts" : [ [ "2000" ] ] }, "page" : "127-136", "title" : "Emotion recognition deficit in schizophrenia: Association with symptomatology and cognition", "type" : "article-journal", "volume" : "48" }, "uris" : [ "http://www.mendeley.com/documents/?uuid=2c731010-81cc-4e41-b5d4-8a5a1dc43f67" ] }, { "id" : "ITEM-55", "itemData" : { "DOI" : "10.1016/j.psychres.2004.09.011", "ISBN" : "0165-1781 (Print)", "ISSN" : "01651781", "PMID" : "17161465", "abstract" : "We investigated previously reported contradictory findings regarding the nature of deficits in emotion perception among patients with schizophrenia. Some studies have concluded that such deficits are due to a generalized impairment in visual processing of faces, while others have found it to be restricted to facial emotional expressions. We examined 37 patients and 32 healthy controls, matched on age and education, using three computerized tests: matching facial identity, matching facial emotional expressions, and discrimination of subtle differences in the valence of facial emotional expressions. Our results showed impaired matching of emotions in patients with schizophrenia. This impairment did not manifest on tasks that depended on perceiving the identity of faces or cues of the relative valence of facial emotional expressions. Our findings support the differential deficit hypothesis of emotion perception in schizophrenia. ?? 2006 Elsevier Ireland Ltd. All rights reserved.", "author" : [ { "dropping-particle" : "", "family" : "Kosmidis", "given" : "Mary H.", "non-dropping-particle" : "", "parse-names" : false, "suffix" : "" }, { "dropping-particle" : "", "family" : "Bozikas", "given" : "Vasilis P.", "non-dropping-particle" : "", "parse-names" : false, "suffix" : "" }, { "dropping-particle" : "", "family" : "Giannakou", "given" : "Maria", "non-dropping-particle" : "", "parse-names" : false, "suffix" : "" }, { "dropping-particle" : "", "family" : "Anezoulaki", "given" : "Dimitra", "non-dropping-particle" : "", "parse-names" : false, "suffix" : "" }, { "dropping-particle" : "", "family" : "Fantie", "given" : "Bryan D.", "non-dropping-particle" : "", "parse-names" : false, "suffix" : "" }, { "dropping-particle" : "", "family" : "Karavatos", "given" : "Athanasios", "non-dropping-particle" : "", "parse-names" : false, "suffix" : "" } ], "container-title" : "Psychiatry Research", "id" : "ITEM-55", "issue" : "1-3", "issued" : { "date-parts" : [ [ "2007" ] ] }, "page" : "279-284", "title" : "Impaired emotion perception in schizophrenia: A differential deficit", "type" : "article-journal", "volume" : "149" }, "uris" : [ "http://www.mendeley.com/documents/?uuid=0bfab170-79f5-400f-a0fa-f366c29f9fe4" ] }, { "id" : "ITEM-56", "itemData" : { "DOI" : "10.1016/j.psychres.2012.03.004", "ISBN" : "0165-1781 (Print)\\r0165-1781 (Linking)", "ISSN" : "01651781", "PMID" : "22482796", "abstract" : "Dysfunctions in social cognition are implicated in the pathogenesis of schizophrenia and have been extensively replicated over the years. For memory research, the administration of cognitive tasks with metacognitive aspects like confidence ratings has deepened our insight into how impairments contribute to symptoms of the disorder. A total of 76 patients with schizophrenia or schizoaffective disorder and a sample of 30 healthy participants were tested with the . Reading the Mind in the Eyes test (Eyes-test). The Eyes-test was complemented with a rating scale requesting response confidence and was administered along with paradigms tapping neuropsychological parameters and cognitive insight. Schizophrenia patients showed impaired abilities on mental state perception. In addition, they committed more high-confidence errors and at the same time made fewer high-confidence correct responses. Impairments were most pronounced in patients with formal thought disorder. The patients displayed a decreased metacognitive awareness for their deficits. The results suggest that adding confidence ratings to the investigation of social cognition promises to advance our understanding of social cognition in schizophrenia. Patients not only show severe impairments in social cognition, but are overconfident in their judgments and lack cognitive insight into their deficits. The results highlight the need for metacognitive therapeutic approaches for the treatment of this population. \u00a9 2012 Elsevier Ireland Ltd.", "author" : [ { "dropping-particle" : "", "family" : "K\u00f6ther", "given" : "Ulf", "non-dropping-particle" : "", "parse-names" : false, "suffix" : "" }, { "dropping-particle" : "", "family" : "Veckenstedt", "given" : "Ruth", "non-dropping-particle" : "", "parse-names" : false, "suffix" : "" }, { "dropping-particle" : "", "family" : "Vitzthum", "given" : "Francesca", "non-dropping-particle" : "", "parse-names" : false, "suffix" : "" }, { "dropping-particle" : "", "family" : "Roesch-Ely", "given" : "Daniela", "non-dropping-particle" : "", "parse-names" : false, "suffix" : "" }, { "dropping-particle" : "", "family" : "Pfueller", "given" : "Ute", "non-dropping-particle" : "", "parse-names" : false, "suffix" : "" }, { "dropping-particle" : "", "family" : "Scheu", "given" : "Florian", "non-dropping-particle" : "", "parse-names" : false, "suffix" : "" }, { "dropping-particle" : "", "family" : "Moritz", "given" : "Steffen", "non-dropping-particle" : "", "parse-names" : false, "suffix" : "" } ], "container-title" : "Psychiatry Research", "id" : "ITEM-56", "issue" : "1", "issued" : { "date-parts" : [ [ "2012" ] ] }, "page" : "1-8", "publisher" : "Elsevier Ireland Ltd", "title" : "\"Don't give me that look\" - Overconfidence in false mental state perception in schizophrenia", "type" : "article-journal", "volume" : "196" }, "uris" : [ "http://www.mendeley.com/documents/?uuid=adc1847c-398c-4fb0-a3f0-1eca81f41b5c" ] }, { "id" : "ITEM-57", "itemData" : { "ISBN" : "0033-2917", "author" : [ { "dropping-particle" : "", "family" : "Langdon", "given" : "Robyn", "non-dropping-particle" : "", "parse-names" : false, "suffix" : "" }, { "dropping-particle" : "", "family" : "Coltheart", "given" : "M", "non-dropping-particle" : "", "parse-names" : false, "suffix" : "" }, { "dropping-particle" : "", "family" : "Ward", "given" : "P B", "non-dropping-particle" : "", "parse-names" : false, "suffix" : "" }, { "dropping-particle" : "V", "family" : "Catts", "given" : "S", "non-dropping-particle" : "", "parse-names" : false, "suffix" : "" } ], "container-title" : "Psychological medicine", "id" : "ITEM-57", "issue" : "7", "issued" : { "date-parts" : [ [ "2002" ] ] }, "page" : "1273-1284", "title" : "Disturbed communication in schizophrenia: the role of poor pragmatics and poor mind-reading", "type" : "article-journal", "volume" : "32" }, "uris" : [ "http://www.mendeley.com/documents/?uuid=ef1d031c-21fa-4977-a892-b6ed7472a0fc" ] }, { "id" : "ITEM-58", "itemData" : { "DOI" : "10.1080/13546800042000061", "ISBN" : "1354-6805", "ISSN" : "1354-6805", "abstract" : "Introduction: Poor mentalising has been linked to particular psychotic symptoms (e.g., paranoia) and attributed to selective disruption of a mentalising module. Mentalising, executive planning, and disengagement were tested in patients with schizophrenia and healthy controls in order to evaluate this view against nonmodular accounts that attribute poor mentalising to generalised difficulty entertaining any hypothetical state of affairs and/or difficulty inhibiting salient misleading information. Method. Mentalising and disengagement were tested in a picture-sequencing task using false-belief and capture stories - the former require inferences of mental states; the latter test ability to inhibit salient misleading cues. Executive planning was tested using the Tower of London task. Results. Whereas patients as a whole showed impairments of mentalising, executive planning and disengagement, false-belief picture sequencing ability significantly predicted the odds of being a patient, after adjusting for all other task measures. No evidence was found linking poor mentalising to positive symptoms. Conclusions. Our findings support the existence of a mentalising module, which is selectively disrupted in some patients with schizophrenia. Null results concerning the links between poor mentalising and positive symptoms are discussed in relation to current views on whether poor mentalising is best conceptualised as a state or trait marker of psychosis.\\nIntroduction: Poor mentalising has been linked to particular psychotic symptoms (e.g., paranoia) and attributed to selective disruption of a mentalising module. Mentalising, executive planning, and disengagement were tested in patients with schizophrenia and healthy controls in order to evaluate this view against nonmodular accounts that attribute poor mentalising to generalised difficulty entertaining any hypothetical state of affairs and/or difficulty inhibiting salient misleading information. Method. Mentalising and disengagement were tested in a picture-sequencing task using false-belief and capture stories - the former require inferences of mental states; the latter test ability to inhibit salient misleading cues. Executive planning was tested using the Tower of London task. Results. Whereas patients as a whole showed impairments of mentalising, executive planning and disengagement, false-belief picture sequencing ability significantly predicted the odds of being a patient, after adjusting for all other task me\u2026", "author" : [ { "dropping-particle" : "", "family" : "Langdon", "given" : "Robyn", "non-dropping-particle" : "", "parse-names" : false, "suffix" : "" }, { "dropping-particle" : "", "family" : "Coltheart", "given" : "Max", "non-dropping-particle" : "", "parse-names" : false, "suffix" : "" }, { "dropping-particle" : "", "family" : "Ward", "given" : "Philip B.", "non-dropping-particle" : "", "parse-names" : false, "suffix" : "" }, { "dropping-particle" : "V.", "family" : "Catts", "given" : "Stanley", "non-dropping-particle" : "", "parse-names" : false, "suffix" : "" } ], "container-title" : "Cognitive Neuropsychiatry", "id" : "ITEM-58", "issue" : "2", "issued" : { "date-parts" : [ [ "2001" ] ] }, "page" : "81-108", "title" : "Mentalising, executive planning and disengagement in schizophrenia", "type" : "article-journal", "volume" : "6" }, "uris" : [ "http://www.mendeley.com/documents/?uuid=9bc8301a-f4c1-454e-9b44-a3c16615eb7f" ] }, { "id" : "ITEM-59", "itemData" : { "DOI" : "10.1097/NMD.0b013e3181c84cb0", "ISBN" : "1539-736X (Electronic); 0022-3018 (Print)", "ISSN" : "0022-3018", "PMID" : "20061875", "abstract" : "Socio-emotional competence is a key aspect of schizophrenia, both in terms of psychopathological vulnerability and outcome. In this respect, current research increasingly emphasizes the importance of deficits in facial expression recognition. The focus of the present study is the performance in recognizing 6 basic emotions (sadness, anger, happiness, fear, disgust, surprise) which play an essential role in shaping daily function and interpersonal interactions. A group of 20 patients diagnosed with DSM-IV schizophrenia were compared with a group of 20 matched controls on a facial expression recognition task, derived from the Karolinska Directed Emotional Faces (Lundqvist D, Flykt A, \u00d6hmann A (1998) &lt;xh:i&gt;The Karolinska&lt;/xh:i&gt; &lt;xh:i&gt;Directed Emotional Faces (KDEF).&lt;/xh:i&gt; Stockholm (Sweden): Karolinska Institute), and were subsequently assessed with the Positive and Negative Syndrome Scale (PANSS). Facial expression recognition performance was significantly more impaired in patients, and was selectively correlated with the positive and cognitive dimensions of the positive and negative syndrome scale. Furthermore, significant group differences were found with respect to happiness and surprise. (PsycINFO Database Record (c) 2010 APA, all rights reserved)", "author" : [ { "dropping-particle" : "", "family" : "Lar\u00f8i", "given" : "Frank", "non-dropping-particle" : "", "parse-names" : false, "suffix" : "" }, { "dropping-particle" : "", "family" : "Fonteneau", "given" : "Benjamin", "non-dropping-particle" : "", "parse-names" : false, "suffix" : "" }, { "dropping-particle" : "", "family" : "Mourad", "given" : "Haitham", "non-dropping-particle" : "", "parse-names" : false, "suffix" : "" }, { "dropping-particle" : "", "family" : "Raballo", "given" : "Andrea", "non-dropping-particle" : "", "parse-names" : false, "suffix" : "" } ], "container-title" : "Journal of Nervous and Mental Disease", "id" : "ITEM-59", "issue" : "1", "issued" : { "date-parts" : [ [ "2010" ] ] }, "page" : "79-81", "title" : "Basic emotion recognition and psychopathology in schizophrenia", "type" : "article-journal", "volume" : "198" }, "uris" : [ "http://www.mendeley.com/documents/?uuid=42f9167c-2779-4f69-bfec-1f506a5a2af9" ] }, { "id" : "ITEM-60", "itemData" : { "DOI" : "10.1016/j.psychres.2014.09.009", "ISBN" : "0165-1781", "ISSN" : "18727123", "PMID" : "25288043", "abstract" : "Unlike the cognitive dimensions, alterations of the affective components of empathy in schizophrenia are less well understood. This study explored cognitive and affective dimensions of empathy in the context of the subjective experience of aspects of emotion processing, including emotion regulation, emotional contagion, and interpersonal distress, in individuals with schizophrenia and healthy controls. In addition, the predictive value of these parameters on psychosocial function was investigated. Fifty-five patients with paranoid schizophrenia and 55 healthy controls were investigated using the Multifaceted Empathy Test and Interpersonal Reactivity Index, as well as the Subjective Experience of Emotions and Emotional Contagion Scales. Individuals with schizophrenia showed impairments of cognitive empathy, but maintained emotional empathy. They reported significantly more negative emotional contagion, overwhelming emotions, lack of emotions, and symbolization of emotions by imagination, but less self-control of emotional expression than healthy persons. Besides cognitive empathy, the experience of a higher extent of overwhelming emotions and of less interpersonal distress predicted psychosocial function in patients. People with schizophrenia and healthy controls showed diverging patterns of how cognitive and emotional empathy related to the subjective aspects of emotion processing. It can be assumed that variables of emotion processing are important moderators of empathic abilities in schizophrenia. e. to empathize emotionally.", "author" : [ { "dropping-particle" : "", "family" : "Lehmann", "given" : "Anja", "non-dropping-particle" : "", "parse-names" : false, "suffix" : "" }, { "dropping-particle" : "", "family" : "Bah\u00e7esular", "given" : "Katja", "non-dropping-particle" : "", "parse-names" : false, "suffix" : "" }, { "dropping-particle" : "", "family" : "Brockmann", "given" : "Eva Maria", "non-dropping-particle" : "", "parse-names" : false, "suffix" : "" }, { "dropping-particle" : "", "family" : "Biederbick", "given" : "Sarah Elisabeth", "non-dropping-particle" : "", "parse-names" : false, "suffix" : "" }, { "dropping-particle" : "", "family" : "Dziobek", "given" : "Isabel", "non-dropping-particle" : "", "parse-names" : false, "suffix" : "" }, { "dropping-particle" : "", "family" : "Gallinat", "given" : "J\u00fcrgen", "non-dropping-particle" : "", "parse-names" : false, "suffix" : "" }, { "dropping-particle" : "", "family" : "Montag", "given" : "Christiane", "non-dropping-particle" : "", "parse-names" : false, "suffix" : "" } ], "container-title" : "Psychiatry Research", "id" : "ITEM-60", "issue" : "3", "issued" : { "date-parts" : [ [ "2014" ] ] }, "page" : "825-833", "publisher" : "Elsevier", "title" : "Subjective experience of emotions and emotional empathy in paranoid schizophrenia", "type" : "article-journal", "volume" : "220" }, "uris" : [ "http://www.mendeley.com/documents/?uuid=c12cbb0a-ca18-4663-9f1f-0df80dc9c4d6" ] }, { "id" : "ITEM-61", "itemData" : { "DOI" : "10.1016/j.biopsych.2005.02.034", "ISBN" : "0006-3223 (Print)\\r0006-3223 (Linking)", "ISSN" : "00063223", "PMID" : "15992523", "abstract" : "Background: Deficits in affect recognition are prominent features of schizophrenia. Within the auditory domain, patients show difficulty in interpreting vocal emotional cues based on intonation (prosody). The relationship of these symptoms to deficits in basic sensory processing has not been previously evaluated. Methods: Forty-three patients and 34 healthy comparison subjects were tested on two affective prosody measures: voice emotion identification and voice emotion discrimination. Basic auditory sensory processing was measured using a tone-matching paradigm and the Distorted Tunes Test (DTT). A subset of subjects was also tested on facial affect identification and discrimination tasks. Results: Patients showed significantly impaired performance on all emotion processing tasks. Within the patient group, a principal components analysis demonstrated significant intercorrelations between basic pitch perception and affective prosodic performance. In contrast, facial affect recognition deficits represented a distinct second component. Prosodic affect measures correlated significantly with severity of negative symptoms and impaired global outcome. Conclusions: These results demonstrate significant relationships between basic auditory processing deficits and impaired receptive prosody in schizophrenia. The separate loading of auditory and visual affective recognition measures suggests that within-modality factors may be more significant than cross-modality factors in the etiology of affect recognition deficits in schizophrenia. ?? 2005 Society of Biological Psychiatry.", "author" : [ { "dropping-particle" : "", "family" : "Leitman", "given" : "David I.", "non-dropping-particle" : "", "parse-names" : false, "suffix" : "" }, { "dropping-particle" : "", "family" : "Foxe", "given" : "John J.", "non-dropping-particle" : "", "parse-names" : false, "suffix" : "" }, { "dropping-particle" : "", "family" : "Butler", "given" : "Pamela D.", "non-dropping-particle" : "", "parse-names" : false, "suffix" : "" }, { "dropping-particle" : "", "family" : "Saperstein", "given" : "Alice", "non-dropping-particle" : "", "parse-names" : false, "suffix" : "" }, { "dropping-particle" : "", "family" : "Revheim", "given" : "Nadine", "non-dropping-particle" : "", "parse-names" : false, "suffix" : "" }, { "dropping-particle" : "", "family" : "Javitt", "given" : "Daniel C.", "non-dropping-particle" : "", "parse-names" : false, "suffix" : "" } ], "container-title" : "Biological Psychiatry", "id" : "ITEM-61", "issue" : "1", "issued" : { "date-parts" : [ [ "2005" ] ] }, "page" : "56-61", "title" : "Sensory contributions to impaired prosodic processing in schizophrenia", "type" : "article-journal", "volume" : "58" }, "uris" : [ "http://www.mendeley.com/documents/?uuid=b6b4ece1-fcd4-490a-95c9-3c486166c01d" ] }, { "id" : "ITEM-62", "itemData" : { "DOI" : "10.1111/acps.12012", "ISBN" : "1600-0447 (Electronic)\\r0001-690X (Linking)", "ISSN" : "16000447", "PMID" : "22967227", "abstract" : "OBJECTIVE: Research suggests that many with schizophrenia experience deficits in the ability to make discrete judgments about the thoughts and feelings of others as well as to form larger integrated representations of themselves and others. Little is known about whether these difficulties may be distinguished from one another and whether they are linked with different outcomes.\\n\\nMETHOD: We administered three assessments of social cognition which tapped the ability to identify emotions and intentions and two metacognitive tasks which called for the formation of more integrated and flexible representations of the self and others. We additionally assessed symptoms, social functioning and neurocognition. Participants were 95 individuals with a schizophrenia spectrum disorder.\\n\\nRESULTS: A principle components analysis followed by a varimax rotation revealed two factors which accounted for 62% of the variance. The first factor was comprised of the three social cognition tests and the second of two tasks that tapped the ability to create representations of oneself and others which integrate more discreet information. The first factor was uniquely correlated with negative symptoms, and the second was uniquely correlated with social function.\\n\\nCONCLUSION: Results suggest that deficits in social cognition and metacognition represent different forms of dysfunction in schizophrenia.", "author" : [ { "dropping-particle" : "", "family" : "Lysaker", "given" : "P. H.", "non-dropping-particle" : "", "parse-names" : false, "suffix" : "" }, { "dropping-particle" : "", "family" : "Gumley", "given" : "A.", "non-dropping-particle" : "", "parse-names" : false, "suffix" : "" }, { "dropping-particle" : "", "family" : "Luedtke", "given" : "B.", "non-dropping-particle" : "", "parse-names" : false, "suffix" : "" }, { "dropping-particle" : "", "family" : "Buck", "given" : "K. D.", "non-dropping-particle" : "", "parse-names" : false, "suffix" : "" }, { "dropping-particle" : "", "family" : "Ringer", "given" : "J. M.", "non-dropping-particle" : "", "parse-names" : false, "suffix" : "" }, { "dropping-particle" : "", "family" : "Olesek", "given" : "K.", "non-dropping-particle" : "", "parse-names" : false, "suffix" : "" }, { "dropping-particle" : "", "family" : "Kukla", "given" : "M.", "non-dropping-particle" : "", "parse-names" : false, "suffix" : "" }, { "dropping-particle" : "", "family" : "Leonhardt", "given" : "B. L.", "non-dropping-particle" : "", "parse-names" : false, "suffix" : "" }, { "dropping-particle" : "", "family" : "Popolo", "given" : "R.", "non-dropping-particle" : "", "parse-names" : false, "suffix" : "" }, { "dropping-particle" : "", "family" : "Dimaggio", "given" : "G.", "non-dropping-particle" : "", "parse-names" : false, "suffix" : "" } ], "container-title" : "Acta psychiatrica Scandinavica", "id" : "ITEM-62", "issue" : "3", "issued" : { "date-parts" : [ [ "2013" ] ] }, "page" : "239-247", "title" : "Social cognition and metacognition in schizophrenia: evidence of their independence and linkage with outcomes.", "type" : "article-journal", "volume" : "127" }, "uris" : [ "http://www.mendeley.com/documents/?uuid=2a62e702-9ed9-43c5-bd00-945c04a587d6" ] }, { "id" : "ITEM-63", "itemData" : { "DOI" : "10.1016/j.psychres.2010.07.016", "ISBN" : "0165-1781", "ISSN" : "01651781", "PMID" : "20696482", "abstract" : "Research suggests that many with schizophrenia experience a range of deficits in metacognition including difficulties recognizing the emotions and intentions of others as well as reflecting upon and questioning their own thinking. Unclear, however, is the extent to which these deficits are stable over time, how closely related they are to one another and whether their associations with core aspects of the disorder such as disorganization symptoms are stable over time. To explore this issue, we administered three assessments of Theory of Mind (ToM), the Beck Cognitive Insight Scale (BCIS), and the Positive and Negative Syndrome Scale at baseline and 6. months to 36 participants with schizophrenia. Correlations revealed the ToM and BCIS scores were stable across the two test administrations and that the ToM tests were closely linked to each other but not to the BCIS. Poorer baseline performance on the ToM tests and the Self-Certainty scale of the BCIS were linked to greater cognitive symptoms at baseline and follow-up, while greater Self-Reflectivity on the BCIS was linked to greater levels of emotional distress at both baseline and 6-month follow-up. Results are consistent with assertions that deficits in metacognition are a stable feature of schizophrenia. \u00a9 2010.", "author" : [ { "dropping-particle" : "", "family" : "Lysaker", "given" : "Paul H.", "non-dropping-particle" : "", "parse-names" : false, "suffix" : "" }, { "dropping-particle" : "", "family" : "Olesek", "given" : "Kyle L.", "non-dropping-particle" : "", "parse-names" : false, "suffix" : "" }, { "dropping-particle" : "", "family" : "Warman", "given" : "Debbie M.", "non-dropping-particle" : "", "parse-names" : false, "suffix" : "" }, { "dropping-particle" : "", "family" : "Martin", "given" : "Joel M.", "non-dropping-particle" : "", "parse-names" : false, "suffix" : "" }, { "dropping-particle" : "", "family" : "Salzman", "given" : "Anlize K.", "non-dropping-particle" : "", "parse-names" : false, "suffix" : "" }, { "dropping-particle" : "", "family" : "Nicol\u00f2", "given" : "Giuseppe", "non-dropping-particle" : "", "parse-names" : false, "suffix" : "" }, { "dropping-particle" : "", "family" : "Salvatore", "given" : "Giampaolo", "non-dropping-particle" : "", "parse-names" : false, "suffix" : "" }, { "dropping-particle" : "", "family" : "Dimaggio", "given" : "Giancarlo", "non-dropping-particle" : "", "parse-names" : false, "suffix" : "" } ], "container-title" : "Psychiatry Research", "id" : "ITEM-63", "issue" : "1", "issued" : { "date-parts" : [ [ "2011" ] ] }, "page" : "18-22", "title" : "Metacognition in schizophrenia: Correlates and stability of deficits in theory of mind and self-reflectivity", "type" : "article-journal", "volume" : "190" }, "uris" : [ "http://www.mendeley.com/documents/?uuid=b28c4d59-ed1a-4105-9c2d-8d692b443eaf" ] }, { "id" : "ITEM-64", "itemData" : { "author" : [ { "dropping-particle" : "", "family" : "Loughland", "given" : "C M", "non-dropping-particle" : "", "parse-names" : false, "suffix" : "" }, { "dropping-particle" : "", "family" : "Williams", "given" : "L M", "non-dropping-particle" : "", "parse-names" : false, "suffix" : "" }, { "dropping-particle" : "", "family" : "Gordon", "given" : "E", "non-dropping-particle" : "", "parse-names" : false, "suffix" : "" } ], "container-title" : "Schizophrenia Research", "id" : "ITEM-64", "issue" : "2002", "issued" : { "date-parts" : [ [ "2002" ] ] }, "page" : "159-170", "title" : "Visual scanpaths to positive and negative facial emotion in an outpatient schizophrenic sample", "type" : "article-journal", "volume" : "55" }, "uris" : [ "http://www.mendeley.com/documents/?uuid=40d7d20b-d9b5-46da-9d77-525c421c89c7" ] }, { "id" : "ITEM-65", "itemData" : { "DOI" : "10.1016/j.schres.2010.11.007", "ISBN" : "0920-9964", "ISSN" : "09209964", "PMID" : "21112743", "abstract" : "Social cognitive impairments are common, detectable across a wide range of tasks, and appear to play a key role in explaining poor outcome in schizophrenia and related psychotic disorders. However, little is known about the underlying factor structure of social cognition in people with psychotic disorders due to a lack of exploratory factor analyses using a relatively comprehensive social cognitive assessment battery. In a sample of 85 outpatients with psychosis, we examined the factor structure and clinical/functional correlates of eight indexes derived from five social cognition tasks that span the domains of emotional processing, social perception, attributional style, and Theory of Mind. Exploratory factor analysis revealed three factors with relatively low inter-correlations that explained a total of 54% of the variance: (1) Hostile attributional style, (2) Lower-level social cue detection, and (3) Higher-level inferential and regulatory processes. None of the factors showed significant correlations with negative symptoms. Factor 1 significantly correlated with clinical symptoms (positive, depression-anxiety, agitation) but not functional outcome, whereas Factors 2 and 3 significantly correlated with functional outcome (functional capacity and real-world social and work functioning) but not clinical symptoms. Furthermore, Factor 2 accounted for unique incremental variance in functional capacity, above and beyond non-social neurocognition (measured with MATRICS Consensus Cognitive Battery) and negative symptoms. Results suggest that multiple separable dimensions of social cognition can be identified in psychosis, and these factors show distinct patterns of correlation with clinical features and functional outcome. \u00a9 2010 Elsevier B.V.", "author" : [ { "dropping-particle" : "", "family" : "Mancuso", "given" : "Francesco", "non-dropping-particle" : "", "parse-names" : false, "suffix" : "" }, { "dropping-particle" : "", "family" : "Horan", "given" : "William P.", "non-dropping-particle" : "", "parse-names" : false, "suffix" : "" }, { "dropping-particle" : "", "family" : "Kern", "given" : "Robert S.", "non-dropping-particle" : "", "parse-names" : false, "suffix" : "" }, { "dropping-particle" : "", "family" : "Green", "given" : "Michael F.", "non-dropping-particle" : "", "parse-names" : false, "suffix" : "" } ], "container-title" : "Schizophrenia Research", "id" : "ITEM-65", "issued" : { "date-parts" : [ [ "2011" ] ] }, "page" : "143-151", "title" : "Social cognition in psychosis: Multidimensional structure, clinical correlates, and relationship with functional outcome", "type" : "article-journal", "volume" : "125" }, "uris" : [ "http://www.mendeley.com/documents/?uuid=8150849e-212e-422a-9e18-83af05e69a77" ] }, { "id" : "ITEM-66", "itemData" : { "DOI" : "10.1186/1471-244X-5-12", "ISBN" : "1471-244X (Electronic)", "ISSN" : "1471-244X", "PMID" : "15730565", "abstract" : "BACKGROUND: There is evidence that groups of people with schizophrenia have deficits in Theory of Mind (ToM) capabilities. Previous studies have found these to be linked to psychotic symptoms (or psychotic symptom severity) particularly the presence of delusions and hallucinations.\\n\\nMETHODS: A visual joke ToM paradigm was employed where subjects were asked to describe two types of cartoon images, those of a purely Physical nature and those requiring inferences of mental states for interpretation, and to grade them for humour and difficulty. Twenty individuals with a DSM-lV diagnosis of schizophrenia and 20 healthy matched controls were studied. Severity of current psychopathology was measured using the Krawiecka standardized scale of psychotic symptoms. IQ was estimated using the Ammons and Ammons quick test.\\n\\nRESULTS: Individuals with schizophrenia performed significantly worse than controls in both conditions, this difference being most marked in the ToM condition. No relationship was found for poor ToM performance and psychotic positive symptomatology, specifically delusions and hallucinations.\\n\\nCONCLUSION: There was evidence for a compromised ToM capability in the schizophrenia group on this visual joke task. In this instance this could not be linked to particular symptomatology.", "author" : [ { "dropping-particle" : "", "family" : "Marjoram", "given" : "Dominic", "non-dropping-particle" : "", "parse-names" : false, "suffix" : "" }, { "dropping-particle" : "", "family" : "Tansley", "given" : "Howard", "non-dropping-particle" : "", "parse-names" : false, "suffix" : "" }, { "dropping-particle" : "", "family" : "Miller", "given" : "Patrick", "non-dropping-particle" : "", "parse-names" : false, "suffix" : "" }, { "dropping-particle" : "", "family" : "MacIntyre", "given" : "Donald", "non-dropping-particle" : "", "parse-names" : false, "suffix" : "" }, { "dropping-particle" : "", "family" : "Owens", "given" : "David G Cunningham", "non-dropping-particle" : "", "parse-names" : false, "suffix" : "" }, { "dropping-particle" : "", "family" : "Johnstone", "given" : "Eve C", "non-dropping-particle" : "", "parse-names" : false, "suffix" : "" }, { "dropping-particle" : "", "family" : "Lawrie", "given" : "Stephen", "non-dropping-particle" : "", "parse-names" : false, "suffix" : "" } ], "container-title" : "BMC psychiatry", "id" : "ITEM-66", "issued" : { "date-parts" : [ [ "2005" ] ] }, "page" : "12", "title" : "A theory of mind investigation into the appreciation of visual jokes in schizophrenia.", "type" : "article-journal", "volume" : "5" }, "uris" : [ "http://www.mendeley.com/documents/?uuid=19f8241b-cc1d-4bd4-a73b-10d7fb2033a6" ] }, { "id" : "ITEM-67", "itemData" : { "DOI" : "10.1111/j.1556-4029.2008.00966.x", "ISBN" : "0022-1198", "ISSN" : "00221198", "PMID" : "19187455", "abstract" : "Previous studies in forensic patients with schizophrenia have shown that delinquent patients may outperform nondelinquent patients with regards to \"theory of mind\" (ToM). Findings were, however, confounded by a lack of control for executive functioning. We examined 33 forensic patients with schizophrenia regarding ToM, intelligence, executive functioning, and psychopathology. Results were compared with a nonforensic schizophrenia sample and a group of healthy controls. Both patient groups performed more poorly on most measures compared with controls. Forensic and nonforensic patients did not differ in task performance. In the forensic group ToM correlated inversely with \"excitement\" and cognitive symptoms. When \"excitement\" was covaried out, forensic patients outperformed nonforensic patients with regards to ToM. This study supports the hypothesis that schizophrenic patients with a criminal record are equally impaired in their ability to infer mental states compared with nonforensic patients, but for different reasons associated with a divergent psychopathological profile.", "author" : [ { "dropping-particle" : "", "family" : "Majorek", "given" : "Karina", "non-dropping-particle" : "", "parse-names" : false, "suffix" : "" }, { "dropping-particle" : "", "family" : "Wolfk\u00fchler", "given" : "Wiebke", "non-dropping-particle" : "", "parse-names" : false, "suffix" : "" }, { "dropping-particle" : "", "family" : "K\u00fcper", "given" : "Christian", "non-dropping-particle" : "", "parse-names" : false, "suffix" : "" }, { "dropping-particle" : "", "family" : "Saimeh", "given" : "Nahlah", "non-dropping-particle" : "", "parse-names" : false, "suffix" : "" }, { "dropping-particle" : "", "family" : "Juckel", "given" : "Georg", "non-dropping-particle" : "", "parse-names" : false, "suffix" : "" }, { "dropping-particle" : "", "family" : "Br\u00fcne", "given" : "Martin", "non-dropping-particle" : "", "parse-names" : false, "suffix" : "" } ], "container-title" : "Journal of Forensic Sciences", "id" : "ITEM-67", "issue" : "2", "issued" : { "date-parts" : [ [ "2009" ] ] }, "page" : "469-473", "title" : "\"Theory of mind\" and executive functioning in forensic patients with schizophrenia", "type" : "article-journal", "volume" : "54" }, "uris" : [ "http://www.mendeley.com/documents/?uuid=00769394-64e7-41b6-8347-8f9119dd506d" ] }, { "id" : "ITEM-68", "itemData" : { "ISBN" : "3986122400", "ISSN" : "0920-9964", "PMID" : "11278148", "abstract" : "\"Theory of mind\" (ToM) means the ability to represent others' intentions, knowledge and beliefs and interpret them. Children with autism typically fail tasks aimed at assessing their understanding of false beliefs. These features of autism are strikingly similar to some negative features of schizophrenia. Mental abilities were studied in 35 schizophrenics (DSM-IV) and 17 normal controls. Subjects heard four ToM stories and simultaneously were shown cartoons depicting the action occurring in the stories. All stories involved false beliefs or deception. As for the current symptomatology, schizophrenics were divided according to Liddle's three-dimensional model (reality distortion, psychomotor poverty, disorganisation). Our results show significant differences between schizophrenics and normal controls in all ToM stories, with schizophrenic people performing worse than controls. In first-order stories (a false belief about the state of the world) significant differences were found among symptom dimensions, with the psychomotor poverty group performing worse than disorganisation subjects and reality distortion ones. As for second-order stories (a false belief about the belief of another character), the psychomotor poverty group performed worse than the other groups only in one of the four ToM stories. More research in separating ToM deficits from attention disturbances is needed.", "author" : [ { "dropping-particle" : "", "family" : "Mazza", "given" : "M", "non-dropping-particle" : "", "parse-names" : false, "suffix" : "" }, { "dropping-particle" : "", "family" : "Risio", "given" : "a", "non-dropping-particle" : "De", "parse-names" : false, "suffix" : "" }, { "dropping-particle" : "", "family" : "Surian", "given" : "L", "non-dropping-particle" : "", "parse-names" : false, "suffix" : "" }, { "dropping-particle" : "", "family" : "Roncone", "given" : "R", "non-dropping-particle" : "", "parse-names" : false, "suffix" : "" }, { "dropping-particle" : "", "family" : "Casacchia", "given" : "M", "non-dropping-particle" : "", "parse-names" : false, "suffix" : "" } ], "container-title" : "Schizophrenia research", "id" : "ITEM-68", "issue" : "2-3", "issued" : { "date-parts" : [ [ "2001", "3", "1" ] ] }, "page" : "299-308", "title" : "Selective impairments of theory of mind in people with schizophrenia.", "type" : "article-journal", "volume" : "47" }, "uris" : [ "http://www.mendeley.com/documents/?uuid=38817f90-5d2d-4d24-95c7-f65b13a8e2ca" ] }, { "id" : "ITEM-69", "itemData" : { "DOI" : "10.1016/j.schres.2016.07.008", "ISBN" : "0920-9964", "ISSN" : "15732509", "PMID" : "27443808", "abstract" : "Background Individuals with schizophrenia exhibit marked and disproportional impairment in social cognition, which is associated with their level of community functioning. However, it is unclear whether social cognitive impairment is stable over time, or if impairment worsens as a function of illness chronicity. Moreover, little is known about the longitudinal associations between social cognition and community functioning. Method Forty-one outpatients with schizophrenia completed tests of emotion processing (Mayer-Salovey-Caruso Emotional Intelligence Test, MSCEIT) and social perception (Relationships Across Domains, RAD) at baseline and approximately five years later. Stability of performance was assessed using paired t-tests and correlations. Longitudinal associations between social cognition and community functioning (Role Functioning Scale, RFS) were assessed using cross-lagged panel correlation analysis. Results Performance on the two social cognition tasks were stable over follow-up. There were no significant mean differences between assessment points [p's ??? 0.20, Cohen ' s d ' s ??? | 0.20 |], and baseline performance was highly correlated with performance at follow-up [??'s ??? 0.70, ICC ??? 0.83, p's &lt; 0.001]. The contemporaneous association between social cognition and community functioning was moderately large at follow-up [?? = 0.49, p = 0.002]. However, baseline social cognition did not show a significant longitudinal influence on follow-up community functioning [z = 0.31, p = 0.76]. Conclusions These data support trait-like stability of selected areas of social cognition in schizophrenia. Cross-lagged correlations did not reveal a significant unidirectional influence of baseline social cognition on community functioning five years later. However, consistent with the larger literature, a moderately large cross-sectional association between social cognition and community functioning was observed. Based on stability and cross-sectional associations, these results suggest that social cognition might have short-term implications for functional outcome rather than long-term consequences.", "author" : [ { "dropping-particle" : "", "family" : "McCleery", "given" : "Amanda", "non-dropping-particle" : "", "parse-names" : false, "suffix" : "" }, { "dropping-particle" : "", "family" : "Lee", "given" : "Junghee", "non-dropping-particle" : "", "parse-names" : false, "suffix" : "" }, { "dropping-particle" : "", "family" : "Fiske", "given" : "Alan P.", "non-dropping-particle" : "", "parse-names" : false, "suffix" : "" }, { "dropping-particle" : "", "family" : "Ghermezi", "given" : "Livon", "non-dropping-particle" : "", "parse-names" : false, "suffix" : "" }, { "dropping-particle" : "", "family" : "Hayata", "given" : "Jacqueline N.", "non-dropping-particle" : "", "parse-names" : false, "suffix" : "" }, { "dropping-particle" : "", "family" : "Hellemann", "given" : "Gerhard S.", "non-dropping-particle" : "", "parse-names" : false, "suffix" : "" }, { "dropping-particle" : "", "family" : "Horan", "given" : "William P.", "non-dropping-particle" : "", "parse-names" : false, "suffix" : "" }, { "dropping-particle" : "", "family" : "Kee", "given" : "Kimmy S.", "non-dropping-particle" : "", "parse-names" : false, "suffix" : "" }, { "dropping-particle" : "", "family" : "Kern", "given" : "Robert S.", "non-dropping-particle" : "", "parse-names" : false, "suffix" : "" }, { "dropping-particle" : "", "family" : "Knowlton", "given" : "Barbara J.", "non-dropping-particle" : "", "parse-names" : false, "suffix" : "" }, { "dropping-particle" : "", "family" : "Subotnik", "given" : "Kenneth L.", "non-dropping-particle" : "", "parse-names" : false, "suffix" : "" }, { "dropping-particle" : "", "family" : "Ventura", "given" : "Joseph", "non-dropping-particle" : "", "parse-names" : false, "suffix" : "" }, { "dropping-particle" : "", "family" : "Sugar", "given" : "Catherine A.", "non-dropping-particle" : "", "parse-names" : false, "suffix" : "" }, { "dropping-particle" : "", "family" : "Nuechterlein", "given" : "Keith H.", "non-dropping-particle" : "", "parse-names" : false, "suffix" : "" }, { "dropping-particle" : "", "family" : "Green", "given" : "Michael F.", "non-dropping-particle" : "", "parse-names" : false, "suffix" : "" } ], "container-title" : "Schizophrenia Research", "id" : "ITEM-69", "issue" : "2-3", "issued" : { "date-parts" : [ [ "2016" ] ] }, "page" : "467-472", "publisher" : "Elsevier B.V.", "title" : "Longitudinal stability of social cognition in schizophrenia: A 5-year follow-up of social perception and emotion processing", "type" : "article-journal", "volume" : "176" }, "uris" : [ "http://www.mendeley.com/documents/?uuid=1ec73d29-35e9-4fd2-bc0b-9482e1a3d935" ] }, { "id" : "ITEM-70", "itemData" : { "DOI" : "10.1016/j.schres.2015.09.026", "ISBN" : "0920-9964, 0920-9964", "ISSN" : "15732509", "PMID" : "26441007", "abstract" : "Disentangling links between neurocognition, social cognition, and metacognition offers the potential to improve interventions for these cognitive processes. Disorganized symptoms have shown promise for explaining the limiting relationship that neurocognition holds with both social cognition and metacognition. In this study, primary aims included: 1) testing whether conceptual disorganization, a specific disorganized symptom, moderated relationships between cognitive processes, and 2) examining the level of conceptual disorganization necessary for links between cognitive processes to break down. To accomplish these aims, comprehensive assessments of conceptual disorganization, neurocognition, social cognition, and metacognition were administered to 67 people with schizophrenia-spectrum disorders. We found that conceptual disorganization significantly moderated the relationship between neurocognition and metacognition, with links between cognitive processes weakening when conceptual disorganization is present even at minimal levels of severity. There was no evidence that conceptual disorganization-or any other specific disorganized symptom-drove the limiting relationship of neurocognition on social cognition. Based on our findings, conceptual disorganization appears to be a critical piece of the puzzle when disentangling the relationship between neurocognition and metacognition. Roles of specific disorganized symptoms in the neurocognition - social cognition relationship were less clear. Findings from this study suggest that disorganized symptoms are an important treatment consideration when aiming to improve cognitive impairments.", "author" : [ { "dropping-particle" : "", "family" : "Minor", "given" : "Kyle S.", "non-dropping-particle" : "", "parse-names" : false, "suffix" : "" }, { "dropping-particle" : "", "family" : "Marggraf", "given" : "Matthew P.", "non-dropping-particle" : "", "parse-names" : false, "suffix" : "" }, { "dropping-particle" : "", "family" : "Davis", "given" : "Beshaun J.", "non-dropping-particle" : "", "parse-names" : false, "suffix" : "" }, { "dropping-particle" : "", "family" : "Luther", "given" : "Lauren", "non-dropping-particle" : "", "parse-names" : false, "suffix" : "" }, { "dropping-particle" : "", "family" : "Vohs", "given" : "Jenifer L.", "non-dropping-particle" : "", "parse-names" : false, "suffix" : "" }, { "dropping-particle" : "", "family" : "Buck", "given" : "Kelly D.", "non-dropping-particle" : "", "parse-names" : false, "suffix" : "" }, { "dropping-particle" : "", "family" : "Lysaker", "given" : "Paul H.", "non-dropping-particle" : "", "parse-names" : false, "suffix" : "" } ], "container-title" : "Schizophrenia Research", "id" : "ITEM-70", "issue" : "1-3", "issued" : { "date-parts" : [ [ "2015" ] ] }, "page" : "153-158", "publisher" : "Elsevier B.V.", "title" : "Conceptual disorganization weakens links in cognitive pathways: Disentangling neurocognition, social cognition, and metacognition in schizophrenia", "type" : "article-journal", "volume" : "169" }, "uris" : [ "http://www.mendeley.com/documents/?uuid=92ebaab6-4430-49f1-bbfd-b7e58006bade" ] }, { "id" : "ITEM-71", "itemData" : { "DOI" : "10.1016/j.schres.2014.08.005", "ISBN" : "0920-9964, 0920-9964", "ISSN" : "15732509", "PMID" : "25192756", "abstract" : "Intact neurocognition has been posited as a necessary, but not sufficient prerequisite for efficient social cognition and metacognition in schizophrenia. Disorganized symptoms likely play a prominent role in these cognitive processes, given the detrimental effects of disorganization on one's ability to synthesize discrete information into an organized whole. However, the relationship between disorganized symptoms and cognitive processes remains unclear. In this study, we examined whether disorganized symptoms: 1) exhibited stronger inverse relationships with cognitive processes than other symptoms, and 2) moderated links between neurocognition and a) social cognition, and b) metacognition. Trained raters assessed psychotic symptoms, neurocognition, social cognition, and metacognition in patients with schizophrenia from a Midwestern VA Medical Center (. n=. 68) using validated, clinician-rated instruments. We observed significantly greater inverse associations with cognitive processes for disorganized compared to reality distortion symptoms; inverse associations with neurocognition and social cognition were significantly greater for disorganized than negative symptoms. Our hypotheses that disorganized symptoms would moderate relationships between neurocognition and a) social cognition, and b) metacognition were also supported. These findings highlight the importance of disorganized symptoms in elucidating links between neurocognition and social cognitive and metacognitive abilities. Future work should assess whether similar findings occur across the schizophrenia-spectrum, and investigate if targeting disorganization can ameliorate social cognitive and metacognitive impairments in schizophrenia.", "author" : [ { "dropping-particle" : "", "family" : "Minor", "given" : "Kyle S.", "non-dropping-particle" : "", "parse-names" : false, "suffix" : "" }, { "dropping-particle" : "", "family" : "Lysaker", "given" : "Paul H.", "non-dropping-particle" : "", "parse-names" : false, "suffix" : "" } ], "container-title" : "Schizophrenia Research", "id" : "ITEM-71", "issue" : "1", "issued" : { "date-parts" : [ [ "2014" ] ] }, "page" : "198-204", "publisher" : "Elsevier B.V.", "title" : "Necessary, but not sufficient: Links between neurocognition, social cognition, and metacognition in schizophrenia are moderated by disorganized symptoms", "type" : "article-journal", "volume" : "159" }, "uris" : [ "http://www.mendeley.com/documents/?uuid=8aea9a25-ea44-4b49-8852-9620e53c1ef8" ] }, { "id" : "ITEM-72", "itemData" : { "DOI" : "10.1016/j.schres.2007.04.024", "ISBN" : "0920-9964 (Print)", "ISSN" : "09209964", "PMID" : "17561378", "abstract" : "Persons with schizophrenia exhibit consistent deficits in emotion perception (recognizing the emotional expressions of others), but it is currently unclear if their performance represents a specific deficit in identifying emotions only or is a more generalized deficit across different perception tasks. To address this question, it is important to compare emotion perception with face and general visual perception to assess the type of deficit present. The equivocal nature of previous research may suggest the presence of subtypes with different levels and patterns of performance on social perception measures. In this study, we administered measures of emotion, face, and general perception to a sample of 100 persons with schizophrenia. These scores were then subjected to a cluster analysis to determine if different subtypes were present. Two distinct subtypes were identified, and both subtypes scored lower than normal controls across all three measures of perception, suggesting the presence of a generalized performance deficit. One subtype was characterized by mild to moderate impairment and the other showed more severe impairment. The cluster solution was stable, and the subtypes also differed on other variables not used in the cluster analysis (external validation). More specifically, persons in the mild to moderately impaired subtype reported fewer positive symptoms, and this subtype contained more persons with paranoid schizophrenia as compared to the more severely impaired subtype. The implications of the results for the study of social cognition in schizophrenia are discussed. ?? 2007 Elsevier B.V. All rights reserved.", "author" : [ { "dropping-particle" : "", "family" : "Nelson", "given" : "Amelia L.", "non-dropping-particle" : "", "parse-names" : false, "suffix" : "" }, { "dropping-particle" : "", "family" : "Combs", "given" : "Dennis R.", "non-dropping-particle" : "", "parse-names" : false, "suffix" : "" }, { "dropping-particle" : "", "family" : "Penn", "given" : "David L.", "non-dropping-particle" : "", "parse-names" : false, "suffix" : "" }, { "dropping-particle" : "", "family" : "Basso", "given" : "Michael R.", "non-dropping-particle" : "", "parse-names" : false, "suffix" : "" } ], "container-title" : "Schizophrenia Research", "id" : "ITEM-72", "issue" : "1-3", "issued" : { "date-parts" : [ [ "2007" ] ] }, "page" : "139-147", "publisher" : "Elsevier B.V.", "title" : "Subtypes of social perception deficits in schizophrenia", "type" : "article-journal", "volume" : "94" }, "uris" : [ "http://www.mendeley.com/documents/?uuid=2c537497-921d-4f85-8fac-56e123a7e9b6" ] }, { "id" : "ITEM-73", "itemData" : { "DOI" : "10.1016/j.psychres.2014.11.010", "ISBN" : "1872-7123 (Electronic)\\r0165-1781 (Linking)", "ISSN" : "18727123", "PMID" : "25467703", "abstract" : "Theory of mind (ToM) impairment is common in individuals with schizophrenia and is associated with poor social functioning. Poor insight has also been linked to poor outcome in schizophrenia. Social developmental research has shown representations of self (insight) and representations of others (ToM) are related. In schizophrenia, contradictory reports of associations between insight and ToM have emerged, possibly due to a failure to account for neurocognitive impairments and symptoms associated with both mentalization constructs. This study investigated the relationships between ToM (intentions of others on the Hinting Task) and clinical and cognitive insight, while accounting for shared variance with neurocognitive impairment and symptom severity in 193 individuals with schizophrenia. Clinical, but not cognitive, insight was associated with ToM. A unique association between Awareness of Mental Illness and Hinting Task performance was found, independent of shared variance with neurocognition and symptoms. Importantly, ToM was found to mediate Awareness of Mental Illness and neurocognition. Results suggested that treatments targeting mentalization abilities that contribute to representations of self and others may improve insight deficits associated with poor outcome in schizophrenia.", "author" : [ { "dropping-particle" : "", "family" : "Ng", "given" : "Rowena", "non-dropping-particle" : "", "parse-names" : false, "suffix" : "" }, { "dropping-particle" : "", "family" : "Fish", "given" : "Scott", "non-dropping-particle" : "", "parse-names" : false, "suffix" : "" }, { "dropping-particle" : "", "family" : "Granholm", "given" : "Eric", "non-dropping-particle" : "", "parse-names" : false, "suffix" : "" } ], "container-title" : "Psychiatry Research", "id" : "ITEM-73", "issue" : "1-2", "issued" : { "date-parts" : [ [ "2015" ] ] }, "page" : "169-174", "publisher" : "Elsevier", "title" : "Insight and theory of mind in schizophrenia", "type" : "article-journal", "volume" : "225" }, "uris" : [ "http://www.mendeley.com/documents/?uuid=c9c71a34-21c7-44be-828c-ae2166b4fa04" ] }, { "id" : "ITEM-74", "itemData" : { "DOI" : "10.1037/0021-843X.115.3.408", "ISBN" : "0021-843X (Print)\\r0021-843X (Linking)", "ISSN" : "0021-843X", "PMID" : "16866582", "abstract" : "The aim of this study was to examine the nature of the relationship between attentional dysfunction and social competence deficits in patients with schizophrenia. Attentional functioning, social perception, and social competence were assessed in 56 inpatients. Measures of vigilance and span of apprehension were administered to assess attentional functioning. Social perception was assessed with an audiovisual measure of affect recognition. Social competence was rated from a role-play task. Span of apprehension and auditory vigilance emerged as specific predictors of social competence. Affect recognition was tested as a mediator and a moderator of the relationship between attentional dysfunction and social competence. Affect recognition was found to moderate the relationship between span of apprehension and social competence.", "author" : [ { "dropping-particle" : "", "family" : "Nienow", "given" : "Tasha M", "non-dropping-particle" : "", "parse-names" : false, "suffix" : "" }, { "dropping-particle" : "", "family" : "Docherty", "given" : "Nancy M", "non-dropping-particle" : "", "parse-names" : false, "suffix" : "" }, { "dropping-particle" : "", "family" : "Cohen", "given" : "Alex S", "non-dropping-particle" : "", "parse-names" : false, "suffix" : "" }, { "dropping-particle" : "", "family" : "Dinzeo", "given" : "Thomas J", "non-dropping-particle" : "", "parse-names" : false, "suffix" : "" } ], "container-title" : "Journal of abnormal psychology", "id" : "ITEM-74", "issue" : "3", "issued" : { "date-parts" : [ [ "2006" ] ] }, "page" : "408-417", "title" : "Attentional dysfunction, social perception, and social competence: what is the nature of the relationship?", "type" : "article-journal", "volume" : "115" }, "uris" : [ "http://www.mendeley.com/documents/?uuid=af69a831-e783-4d4f-b269-a3548fedd189" ] }, { "id" : "ITEM-75", "itemData" : { "DOI" : "10.1016/j.psychres.2014.07.058", "ISBN" : "0165-1781", "ISSN" : "18727123", "PMID" : "25130778", "abstract" : "The aim of the present study was to investigate the effects of comorbid obsessive-compulsive symptoms on emotional perception and theory of mind (ToM) in patients with first-episode psychosis. Participants were 65 patients with non-affective first episode psychosis (FEP) and 47 healthy controls. The patient group was divided into two subgroups, those with (FEP+; n=38) and those without obsessive-compulsive symptomatology (FEP-; n=27). Emotion perception and ToM were assessed with the Perception of Social Inference Test. Severity of psychotic and obsessive-compulsive symptoms was assessed with the Positive and Negative Syndrome Scale (PANSS) and the Yale-Brown Obsessive-Compulsive Scale (Y-BOCS), respectively. Deficits in emotion recognition and theory of mind were confirmed in patients with non-affective first-episode psychosis compared to healthy controls. In patients, comorbidity with obsessive-compulsive symptoms was associated with worse performance on certain aspects of social cognition (ToM 2nd order) compared to FEP- patients. Our findings of impaired emotion perception and ToM in patients with first-episode psychosis support the hypothesis that deficits are already present at illness onset. Presence of OCS appears to have further deleterious effects on social cognition, suggesting that these patients may belong to a schizo-obsessive subtype of schizophrenia characterized by more extensive neurobiological impairment.", "author" : [ { "dropping-particle" : "", "family" : "Ntouros", "given" : "Evangelos", "non-dropping-particle" : "", "parse-names" : false, "suffix" : "" }, { "dropping-particle" : "", "family" : "Bozikas", "given" : "Vasilios P.", "non-dropping-particle" : "", "parse-names" : false, "suffix" : "" }, { "dropping-particle" : "", "family" : "Andreou", "given" : "Christina", "non-dropping-particle" : "", "parse-names" : false, "suffix" : "" }, { "dropping-particle" : "", "family" : "Kourbetis", "given" : "Dimitris", "non-dropping-particle" : "", "parse-names" : false, "suffix" : "" }, { "dropping-particle" : "", "family" : "Lavrentiadis", "given" : "Grigoris", "non-dropping-particle" : "", "parse-names" : false, "suffix" : "" }, { "dropping-particle" : "", "family" : "Garyfallos", "given" : "George", "non-dropping-particle" : "", "parse-names" : false, "suffix" : "" } ], "container-title" : "Psychiatry Research", "id" : "ITEM-75", "issue" : "1-2", "issued" : { "date-parts" : [ [ "2014" ] ] }, "page" : "112-117", "publisher" : "Elsevier", "title" : "Emotional perception and theory of mind in first episode psychosis: The role of obsessive-compulsive symptomatology", "type" : "article-journal", "volume" : "220" }, "uris" : [ "http://www.mendeley.com/documents/?uuid=993c0c54-6321-49f2-af2f-da7c6e6fb12d" ] }, { "id" : "ITEM-76", "itemData" : { "DOI" : "10.1080/13546805.2011.568289", "ISBN" : "1464-0619 (Electronic)\\n1354-6805 (Linking)", "ISSN" : "1464-0619", "PMID" : "22216944", "abstract" : "INTRODUCTION: Although there is some evidence that Theory of Mind (ToM) deficits may be trait markers of schizophrenia it is not clear yet if ToM deficits are primary deficits, that is, to be independent of deficits in general intellectual abilities and executive function. The aim was to examine if ToM deficits may be trait markers of the illness and the effect of cognitive inhibition, general intellectual abilities and depression on ToM abilities of patients with schizophrenia and their unaffected parents.\\n\\nMETHODS: We assessed ToM abilities (first-order and second-order ToM stories, The Revised Eyes Test), cognitive inhibition (Stroop Task), general intellectual ability (Standard Progressive Matrices Test Plus) in patients with schizophrenia (N=21) and their unaffected fathers (N=21) and mothers (N=21) in comparison with healthy control families (healthy control males, N=21, healthy control fathers, N=21, healthy control mothers, N=21)\\n\\nRESULTS: Patients showed deficits in first-order ToM tasks but some of these deficits were mediated by general intellectual abilities. Impairments in cognitive inhibition mediated only patients' performance in The Revised Eyes Test. Patients showed deficits in second-order ToM stories independently of deficits in general intellectual abilities and cognitive inhibition. Unaffected parents did not show deficits in first-order ToM tasks, whereas they showed deficits in second-order ToM stories. However, the deficits that unaffected parents showed in second-order ToM stories were mediated by their deficits in general intellectual abilities, and there was an effect of remitted depression on the unaffected mothers' performance.\\n\\nCONCLUSIONS: The results suggest that intact neurocognitive and general intellectual abilities are necessary in order patients and their unaffected parents to pass successfully ToM tasks. Patients and their unaffected parents show ToM deficits but these deficits are not similar. Patients show ToM deficits but these deficits seem to be a component of the pathophysiology of the illness (e.g., deficits in executive function, general intellectual abilities).", "author" : [ { "dropping-particle" : "", "family" : "Pentaraki", "given" : "a D", "non-dropping-particle" : "", "parse-names" : false, "suffix" : "" }, { "dropping-particle" : "", "family" : "Stefanis", "given" : "N C", "non-dropping-particle" : "", "parse-names" : false, "suffix" : "" }, { "dropping-particle" : "", "family" : "Stahl", "given" : "D", "non-dropping-particle" : "", "parse-names" : false, "suffix" : "" }, { "dropping-particle" : "", "family" : "Theleritis", "given" : "C", "non-dropping-particle" : "", "parse-names" : false, "suffix" : "" }, { "dropping-particle" : "", "family" : "Toulopoulou", "given" : "T", "non-dropping-particle" : "", "parse-names" : false, "suffix" : "" }, { "dropping-particle" : "", "family" : "Roukas", "given" : "D", "non-dropping-particle" : "", "parse-names" : false, "suffix" : "" }, { "dropping-particle" : "", "family" : "Kaliora", "given" : "S C", "non-dropping-particle" : "", "parse-names" : false, "suffix" : "" }, { "dropping-particle" : "", "family" : "Chatzimanolis", "given" : "I", "non-dropping-particle" : "", "parse-names" : false, "suffix" : "" }, { "dropping-particle" : "", "family" : "Smyrnis", "given" : "N", "non-dropping-particle" : "", "parse-names" : false, "suffix" : "" }, { "dropping-particle" : "", "family" : "Russell", "given" : "T", "non-dropping-particle" : "", "parse-names" : false, "suffix" : "" }, { "dropping-particle" : "", "family" : "Kravariti", "given" : "E", "non-dropping-particle" : "", "parse-names" : false, "suffix" : "" }, { "dropping-particle" : "", "family" : "Murray", "given" : "R M", "non-dropping-particle" : "", "parse-names" : false, "suffix" : "" } ], "container-title" : "Cognitive neuropsychiatry", "id" : "ITEM-76", "issue" : "1", "issued" : { "date-parts" : [ [ "2012" ] ] }, "page" : "64-89", "title" : "Theory of Mind as a potential trait marker of schizophrenia: a family study.", "type" : "article-journal", "volume" : "17" }, "uris" : [ "http://www.mendeley.com/documents/?uuid=92bc4e3c-70f1-4b57-bf5f-cf79588514a3" ] }, { "id" : "ITEM-77", "itemData" : { "DOI" : "10.1016/j.psychres.2014.06.034", "ISBN" : "0165-1781(Print)", "ISSN" : "18727123", "PMID" : "25042425", "abstract" : "The tendency to over-interpret events of daily life as resulting from voluntary or intentional actions is one of the key aspects of schizophrenia with persecutory delusions. Here, we ask whether this characteristic may emerge from the abnormal activity of a basic cognitive process found in healthy adults and children: the intentionality bias, which refers to the implicit and automatic inclination to interpret human actions as intentional (Rosset, 2008, Cognition 108, 771-780). In our experiment, patients with schizophrenia and healthy controls were shown sentences describing human actions in various linguistic contexts, and were asked to indicate whether the action was intentional or not. The results indicated that people with schizophrenia exhibited a striking bias to over attribute intentionality regardless of linguistic context, contrary to healthy controls who did not exhibit such a general intentionality bias. Moreover, this study provides some insight into the cognitive mechanisms underlying this bias: an inability to inhibit the automatic attribution of intentionality. \u00a9 2014 Elsevier Ireland Ltd.", "author" : [ { "dropping-particle" : "", "family" : "Peyroux", "given" : "Elodie", "non-dropping-particle" : "", "parse-names" : false, "suffix" : "" }, { "dropping-particle" : "", "family" : "Strickland", "given" : "Brent", "non-dropping-particle" : "", "parse-names" : false, "suffix" : "" }, { "dropping-particle" : "", "family" : "Tapiero", "given" : "Isabelle", "non-dropping-particle" : "", "parse-names" : false, "suffix" : "" }, { "dropping-particle" : "", "family" : "Franck", "given" : "Nicolas", "non-dropping-particle" : "", "parse-names" : false, "suffix" : "" } ], "container-title" : "Psychiatry Research", "id" : "ITEM-77", "issue" : "3", "issued" : { "date-parts" : [ [ "2014" ] ] }, "page" : "426-430", "publisher" : "Elsevier", "title" : "The intentionality bias in schizophrenia", "type" : "article-journal", "volume" : "219" }, "uris" : [ "http://www.mendeley.com/documents/?uuid=b78cd164-8edd-45ad-9d14-33c5cea875a8" ] }, { "id" : "ITEM-78", "itemData" : { "DOI" : "10.1017/S0033291701003385", "ISSN" : "0033-2917", "author" : [ { "dropping-particle" : "", "family" : "Pickup", "given" : "Graham J.", "non-dropping-particle" : "", "parse-names" : false, "suffix" : "" }, { "dropping-particle" : "", "family" : "Frith", "given" : "Christopher D.", "non-dropping-particle" : "", "parse-names" : false, "suffix" : "" } ], "container-title" : "Psychological Medicine", "id" : "ITEM-78", "issue" : "02", "issued" : { "date-parts" : [ [ "2001", "4", "9" ] ] }, "page" : "207-220", "title" : "Theory of mind impairments in schizophrenia: symptomatology, severity and specificity", "type" : "article-journal", "volume" : "31" }, "uris" : [ "http://www.mendeley.com/documents/?uuid=f983b597-4941-4900-9f99-260b1ed517c6" ] }, { "id" : "ITEM-79", "itemData" : { "DOI" : "10.1017/S1355617709090341", "ISBN" : "1469-7661 (Electronic)\\r1355-6177 (Linking)", "ISSN" : "1355-6177", "PMID" : "19203437", "abstract" : "The objective of this study was to examine the unique contribution of social cognition to the prediction of community functioning and to explore the relevance of social cognition for clinical practice. Forty-six schizophrenia patients and 53 healthy controls were assessed with tests of social cognition [emotion perception and Theory of Mind (ToM)], general cognition, and, within the patient sample, psychiatric symptoms. Community functioning was rated by nurses or family members. Social cognition was a better predictor of community functioning than general cognition or psychiatric symptoms. When the contributions of emotion perception and ToM were examined separately, only ToM contributed significantly to the prediction of community functioning. Independent living skills were poor in patients with impaired social cognition. In controls, social cognition was not related to community functioning. ToM was the best predictor of community functioning in schizophrenia. However, to fully understand a patient's strengths and weaknesses, assessment of social cognition should always be combined with assessment of general cognition and psychiatric symptoms.", "author" : [ { "dropping-particle" : "", "family" : "Pijnenborg", "given" : "G H M", "non-dropping-particle" : "", "parse-names" : false, "suffix" : "" }, { "dropping-particle" : "", "family" : "Withaar", "given" : "F K", "non-dropping-particle" : "", "parse-names" : false, "suffix" : "" }, { "dropping-particle" : "", "family" : "Evans", "given" : "J J", "non-dropping-particle" : "", "parse-names" : false, "suffix" : "" }, { "dropping-particle" : "", "family" : "Bosch", "given" : "R J", "non-dropping-particle" : "van den", "parse-names" : false, "suffix" : "" }, { "dropping-particle" : "", "family" : "Timmerman", "given" : "M E", "non-dropping-particle" : "", "parse-names" : false, "suffix" : "" }, { "dropping-particle" : "", "family" : "Brouwer", "given" : "W H", "non-dropping-particle" : "", "parse-names" : false, "suffix" : "" } ], "container-title" : "Journal of the International Neuropsychological Society : JINS", "id" : "ITEM-79", "issue" : "2", "issued" : { "date-parts" : [ [ "2009" ] ] }, "page" : "239-247", "title" : "The predictive value of measures of social cognition for community functioning in schizophrenia: implications for neuropsychological assessment.", "type" : "article-journal", "volume" : "15" }, "uris" : [ "http://www.mendeley.com/documents/?uuid=75736d40-cb17-4bf7-bf5a-220a21043dcc" ] }, { "id" : "ITEM-80", "itemData" : { "DOI" : "10.1016/j.psychres.2011.04.028", "ISBN" : "0165-1781 (Print)\\r0165-1781 (Linking)", "ISSN" : "01651781", "PMID" : "21571376", "abstract" : "This study examined the relationship between negative symptoms and social cognition in individuals with psychosis. Although negative symptoms were associated with social cognition, stereotyped thinking, which is cognitive in nature, emerged as the most significant predictor, suggesting that cognition rather than symptoms may have a greater impact on social cognition. ?? 2011 Elsevier Ireland Ltd.", "author" : [ { "dropping-particle" : "", "family" : "Piskulic", "given" : "Danijela", "non-dropping-particle" : "", "parse-names" : false, "suffix" : "" }, { "dropping-particle" : "", "family" : "Addington", "given" : "Jean", "non-dropping-particle" : "", "parse-names" : false, "suffix" : "" } ], "container-title" : "Psychiatry Research", "id" : "ITEM-80", "issue" : "2", "issued" : { "date-parts" : [ [ "2011" ] ] }, "page" : "283-285", "publisher" : "Elsevier Ireland Ltd", "title" : "Social cognition and negative symptoms in psychosis", "type" : "article-journal", "volume" : "188" }, "uris" : [ "http://www.mendeley.com/documents/?uuid=336245bb-0750-438f-983c-a590f95800d0" ] }, { "id" : "ITEM-81", "itemData" : { "DOI" : "10.1017/S135561770066602X", "ISBN" : "1355-6177 (Print)", "ISSN" : "13556177", "PMID" : "11011511", "abstract" : "To evaluate the clinical and ecological validity of affect recognition (AR) measures in a sample of community-dwelling schizophrenic outpatients (N = 40), we analyzed the relation of facial and vocal AR to intellectual, symptomatic, and quality-of-life criteria. Facial and vocal AR showed virtually identical patterns of association with these criteria, suggesting that both modalities of AR draw on the same underlying heteromodal capacity. Specifically, AR was correlated with a subset of intellectual abilities (verbal-semantic, executive-attentional), but was unrelated to age, education, or neuroleptic dose. In terms of clinical and ecological criteria, AR errors correlated with more severe psychotic symptoms (positive and disorganized) and with lower quality of life (relationships, community participation, and richness of intrapsychic experience). Even after controlling for subjects' intellectual abilities and illness severity, inaccurate AR was associated with bizarre behaviors (involving sociosexual interactions, clothing, appearance) and with impoverished interpersonal relations. Thus, while difficulty identifying basic affective cues is related to general cognitive and illness-severity factors, it appears to have specific functional implications that do not depend on generalized impairment. Assessment of AR may identify a subgroup of schizophrenic patients who have a central defect in the heteromodal monitoring of emotional-social displays, associated with dysregulation of social behaviors and disruption of interpersonal relations.", "author" : [ { "dropping-particle" : "", "family" : "Poole", "given" : "J H", "non-dropping-particle" : "", "parse-names" : false, "suffix" : "" }, { "dropping-particle" : "", "family" : "Tobias", "given" : "F C", "non-dropping-particle" : "", "parse-names" : false, "suffix" : "" }, { "dropping-particle" : "", "family" : "Vinogradov", "given" : "S", "non-dropping-particle" : "", "parse-names" : false, "suffix" : "" } ], "container-title" : "Journal of the International Neuropsychological Society", "id" : "ITEM-81", "issue" : "6", "issued" : { "date-parts" : [ [ "2000" ] ] }, "page" : "649-658", "title" : "The functional relevance of affect recognition errors in schizophrenia.", "type" : "article-journal", "volume" : "6" }, "uris" : [ "http://www.mendeley.com/documents/?uuid=e30e0949-ecbf-4746-bb14-22df442573ea" ] }, { "id" : "ITEM-82", "itemData" : { "DOI" : "10.1097/NMD.0000000000000454", "ISBN" : "0000000000000", "ISSN" : "0022-3018", "author" : [ { "dropping-particle" : "", "family" : "Popolo", "given" : "Raffaele", "non-dropping-particle" : "", "parse-names" : false, "suffix" : "" }, { "dropping-particle" : "", "family" : "Dimaggio", "given" : "Giancarlo", "non-dropping-particle" : "", "parse-names" : false, "suffix" : "" }, { "dropping-particle" : "", "family" : "Luther", "given" : "Lauren", "non-dropping-particle" : "", "parse-names" : false, "suffix" : "" }, { "dropping-particle" : "", "family" : "Vinci", "given" : "Giancarlo", "non-dropping-particle" : "", "parse-names" : false, "suffix" : "" }, { "dropping-particle" : "", "family" : "Salvatore", "given" : "Giampaolo", "non-dropping-particle" : "", "parse-names" : false, "suffix" : "" }, { "dropping-particle" : "", "family" : "Lysaker", "given" : "Paul H.", "non-dropping-particle" : "", "parse-names" : false, "suffix" : "" } ], "container-title" : "The Journal of Nervous and Mental Disease", "id" : "ITEM-82", "issue" : "3", "issued" : { "date-parts" : [ [ "2016" ] ] }, "page" : "240-243", "title" : "Theory of Mind in Schizophrenia", "type" : "article-journal", "volume" : "204" }, "uris" : [ "http://www.mendeley.com/documents/?uuid=acf15ed4-1713-44a5-bf74-858f52cd2b40" ] }, { "id" : "ITEM-83", "itemData" : { "DOI" : "10.1017/S0033291710001054", "ISBN" : "0033-2917", "ISSN" : "1469-8978", "PMID" : "20482936", "abstract" : "BACKGROUND: Early visual processing deficits are reliably detected in schizophrenia and show relationships to poor real-world functioning. However, the nature of this relationship is complex. Theoretical models and recent studies using statistical modeling approaches suggest that multiple intervening factors are involved. We previously reported that a direct and significant association between visual processing and functional status was mediated by a measure of social perception. The present study examined the contribution of negative symptoms to this model.\\n\\nMETHOD: We employed structural equation modeling (sem) to test several models of outcome, using data from 174 schizophrenia out-patients. Specifically, we examined the direct and indirect relative contributions of early visual processing, social perception and negative symptoms to functional outcome.\\n\\nRESULTS: First, we found that, similar to social perception, a measure of negative symptoms mediated the association between visual information processing and functional status. Second, we found that the inclusion of negative symptoms substantially enhanced the explanatory power of the model. Notably, it was the experiential aspect of negative symptoms (avolition and anhedonia) more than the expressive aspect (affective flattening and alogia) that accounted for significant variance in functional outcome, especially in the social component of the construct of functional outcome.\\n\\nCONCLUSIONS: Social perception and negative symptoms play relevant roles in functional impairment in schizophrenia. Both social perception and negative symptoms statistically mediate the connection between visual processing and functional outcome. However, given the lack of association between social perception and negative symptoms, these constructs appear to have an impact on functioning through separate pathways.", "author" : [ { "dropping-particle" : "", "family" : "Rassovsky", "given" : "Y", "non-dropping-particle" : "", "parse-names" : false, "suffix" : "" }, { "dropping-particle" : "", "family" : "Horan", "given" : "W P", "non-dropping-particle" : "", "parse-names" : false, "suffix" : "" }, { "dropping-particle" : "", "family" : "Lee", "given" : "J", "non-dropping-particle" : "", "parse-names" : false, "suffix" : "" }, { "dropping-particle" : "", "family" : "Sergi", "given" : "M J", "non-dropping-particle" : "", "parse-names" : false, "suffix" : "" }, { "dropping-particle" : "", "family" : "Green", "given" : "M F", "non-dropping-particle" : "", "parse-names" : false, "suffix" : "" } ], "container-title" : "Psychological medicine", "id" : "ITEM-83", "issue" : "3", "issued" : { "date-parts" : [ [ "2011" ] ] }, "page" : "487-97", "title" : "Pathways between early visual processing and functional outcome in schizophrenia.", "type" : "article-journal", "volume" : "41" }, "uris" : [ "http://www.mendeley.com/documents/?uuid=f193cc8e-64b5-433f-a7ca-5283319a48a7" ] }, { "id" : "ITEM-84", "itemData" : { "DOI" : "10.1016/j.schres.2012.02.001", "ISBN" : "0920-9964", "ISSN" : "09209964", "PMID" : "22381192", "abstract" : "While there is emerging evidence that dissociation is linked with trauma history and possibly symptoms in schizophrenia, it remains unclear whether dissociation represents a symptom dimensions in its own right in schizophrenia and as such is uniquely related to other features of illness. To explore this issue the current study sought to find out whether dissociation was uniquely related to an index of social cognition closely linked to social functioning, namely affect recognition. We hypothesized that dissociation would be linked with affect recognition because symptoms of dissociation may uniquely disrupt processes which are expected to be needed for correctly recognizing emotions. The sample contained 49 participants diagnosed with a schizophrenia spectrum disorder who were in a non-acute phase of disorder. Participants were concurrently administered the Bell-Lysaker Emotion Recognition Task, the Dissociative Experiences Scale, the Post Traumatic Stress Disorder Checklist and the Positive and Negative Symptoms Scale. Stepwise linear regression analyses were performed in which dissociative symptoms were forced to enter after the other symptoms in order to predict deficits in affect recognition. These analyses revealed that greater levels of dissociative symptoms predicted poorer recognition of negative emotions over and above that of positive, negative, cognitive and PTSD symptoms. Results are consistent with the possibility that dissociation represents a unique dimension o f psychopathology in schizophrenia which may be linked to function. ?? 2012.", "author" : [ { "dropping-particle" : "", "family" : "Renard", "given" : "Selwyn B.", "non-dropping-particle" : "", "parse-names" : false, "suffix" : "" }, { "dropping-particle" : "", "family" : "Pijnenborg", "given" : "Marieke", "non-dropping-particle" : "", "parse-names" : false, "suffix" : "" }, { "dropping-particle" : "", "family" : "Lysaker", "given" : "Paul H.", "non-dropping-particle" : "", "parse-names" : false, "suffix" : "" } ], "container-title" : "Schizophrenia Research", "id" : "ITEM-84", "issue" : "1-3", "issued" : { "date-parts" : [ [ "2012" ] ] }, "page" : "219-223", "publisher" : "Elsevier B.V.", "title" : "Dissociation and social cognition in schizophrenia spectrum disorder", "type" : "article-journal", "volume" : "137" }, "uris" : [ "http://www.mendeley.com/documents/?uuid=ba2953bd-a2e7-4c0a-8de6-ed608549ad28" ] }, { "id" : "ITEM-85", "itemData" : { "DOI" : "10.1017/S0033291716001100", "ISBN" : "0033-2917,00332917", "ISSN" : "0033-2917", "PMID" : "27649341", "abstract" : "BACKGROUND The study aimed to subtype patients with schizophrenia on the basis of social cognition (SC), and to identify cut-offs that best discriminate among subtypes in 809 out-patients recruited in the context of the Italian Network for Research on Psychoses. METHOD A two-step cluster analysis of The Awareness of Social Inference Test (TASIT), the Facial Emotion Identification Test and Mayer-Salovey-Caruso Emotional Intelligence Test scores was performed. Classification and regression tree analysis was used to identify the cut-offs of variables that best discriminated among clusters. RESULTS We identified three clusters, characterized by unimpaired (42%), impaired (50.4%) and very impaired (7.5%) SC. Three theory-of-mind domains were more important for the cluster definition as compared with emotion perception and emotional intelligence. Patients more able to understand simple sarcasm (\u2a7e14 for TASIT-SS) were very likely to belong to the unimpaired SC cluster. Compared with patients in the impaired SC cluster, those in the very impaired SC cluster performed significantly worse in lie scenes (TASIT-LI &lt;10), but not in simple sarcasm. Moreover, functioning, neurocognition, disorganization and SC had a linear relationship across the three clusters, while positive symptoms were significantly lower in patients with unimpaired SC as compared with patients with impaired and very impaired SC. On the other hand, negative symptoms were highest in patients with impaired levels of SC. CONCLUSIONS If replicated, the identification of such subtypes in clinical practice may help in tailoring rehabilitation efforts to the person's strengths to gain more benefit to the person.", "author" : [ { "dropping-particle" : "", "family" : "Rocca", "given" : "P.", "non-dropping-particle" : "", "parse-names" : false, "suffix" : "" }, { "dropping-particle" : "", "family" : "Galderisi", "given" : "S.", "non-dropping-particle" : "", "parse-names" : false, "suffix" : "" }, { "dropping-particle" : "", "family" : "Rossi", "given" : "A.", "non-dropping-particle" : "", "parse-names" : false, "suffix" : "" }, { "dropping-particle" : "", "family" : "Bertolino", "given" : "A.", "non-dropping-particle" : "", "parse-names" : false, "suffix" : "" }, { "dropping-particle" : "", "family" : "Rucci", "given" : "P.", "non-dropping-particle" : "", "parse-names" : false, "suffix" : "" }, { "dropping-particle" : "", "family" : "Gibertoni", "given" : "D.", "non-dropping-particle" : "", "parse-names" : false, "suffix" : "" }, { "dropping-particle" : "", "family" : "Montemagni", "given" : "C.", "non-dropping-particle" : "", "parse-names" : false, "suffix" : "" }, { "dropping-particle" : "", "family" : "Sigaudo", "given" : "M.", "non-dropping-particle" : "", "parse-names" : false, "suffix" : "" }, { "dropping-particle" : "", "family" : "Mucci", "given" : "A.", "non-dropping-particle" : "", "parse-names" : false, "suffix" : "" }, { "dropping-particle" : "", "family" : "Bucci", "given" : "P.", "non-dropping-particle" : "", "parse-names" : false, "suffix" : "" }, { "dropping-particle" : "", "family" : "Acciavatti", "given" : "T.", "non-dropping-particle" : "", "parse-names" : false, "suffix" : "" }, { "dropping-particle" : "", "family" : "Aguglia", "given" : "E.", "non-dropping-particle" : "", "parse-names" : false, "suffix" : "" }, { "dropping-particle" : "", "family" : "Amore", "given" : "M.", "non-dropping-particle" : "", "parse-names" : false, "suffix" : "" }, { "dropping-particle" : "", "family" : "Bellomo", "given" : "A.", "non-dropping-particle" : "", "parse-names" : false, "suffix" : "" }, { "dropping-particle" : "", "family" : "Ronchi", "given" : "D.", "non-dropping-particle" : "De", "parse-names" : false, "suffix" : "" }, { "dropping-particle" : "", "family" : "Dell'Osso", "given" : "L.", "non-dropping-particle" : "", "parse-names" : false, "suffix" : "" }, { "dropping-particle" : "", "family" : "Fabio", "given" : "F.", "non-dropping-particle" : "Di", "parse-names" : false, "suffix" : "" }, { "dropping-particle" : "", "family" : "Girardi", "given" : "P.", "non-dropping-particle" : "", "parse-names" : false, "suffix" : "" }, { "dropping-particle" : "", "family" : "Goracci", "given" : "A.", "non-dropping-particle" : "", "parse-names" : false, "suffix" : "" }, { "dropping-particle" : "", "family" : "Marchesi", "given" : "C.", "non-dropping-particle" : "", "parse-names" : false, "suffix" : "" }, { "dropping-particle" : "", "family" : "Monteleone", "given" : "P.", "non-dropping-particle" : "", "parse-names" : false, "suffix" : "" }, { "dropping-particle" : "", "family" : "Niolu", "given" : "C.", "non-dropping-particle" : "", "parse-names" : false, "suffix" : "" }, { "dropping-particle" : "", "family" : "Pinna", "given" : "F.", "non-dropping-particle" : "", "parse-names" : false, "suffix" : "" }, { "dropping-particle" : "", "family" : "Roncone", "given" : "R.", "non-dropping-particle" : "", "parse-names" : false, "suffix" : "" }, { "dropping-particle" : "", "family" : "Sacchetti", "given" : "E.", "non-dropping-particle" : "", "parse-names" : false, "suffix" : "" }, { "dropping-particle" : "", "family" : "Santonastaso", "given" : "P.", "non-dropping-particle" : "", "parse-names" : false, "suffix" : "" }, { "dropping-particle" : "", "family" : "Zeppegno", "given" : "P.", "non-dropping-particle" : "", "parse-names" : false, "suffix" : "" }, { "dropping-particle" : "", "family" : "Maj", "given" : "M.", "non-dropping-particle" : "", "parse-names" : false, "suffix" : "" } ], "container-title" : "Psychological Medicine", "id" : "ITEM-85", "issue" : "13", "issued" : { "date-parts" : [ [ "2016" ] ] }, "page" : "2717-2729", "title" : "Social cognition in people with schizophrenia: a cluster-analytic approach", "type" : "article-journal", "volume" : "46" }, "uris" : [ "http://www.mendeley.com/documents/?uuid=6385da3b-5487-4833-a6fc-c1e411990c59" ] }, { "id" : "ITEM-86", "itemData" : { "DOI" : "10.1016/j.schres.2016.02.010", "ISSN" : "15732509", "PMID" : "26874869", "abstract" : "Prior studies have shown deficits in social cognition and emotion perception in first-episode psychosis (FEP) and multi-episode schizophrenia (MES) patients. These studies compared patients at different stages of the illness with only a single control group which differed in age from at least one clinical group. The present study provides new evidence of a differential pattern of deficit in facial affect recognition in FEP and MES patients using a double age-matched control design. Compared to their controls, FEP patients only showed impaired recognition of fearful faces (p =.007). In contrast to this, the MES patients showed a more generalized deficit compared to their age-matched controls, with impaired recognition of angry, sad and fearful faces (ps &lt;.01) and an increased misattribution of emotional meaning to neutral faces. PANSS scores of FEP patients on Depressed factor correlated positively with the accuracy to recognize fearful expressions (r =.473). For the MES group fear recognition correlated positively with negative PANSS factor (r =.498) and recognition of sad and neutral expressions was inversely correlated with disorganized PANSS factor (r = -.461 and r = -.541, respectively). These results provide evidence that a generalized impairment of affect recognition is observed in advanced-stage patients and is not characteristic of the early stages of schizophrenia. Moreover, the finding that anomalous attribution of emotional meaning to neutral faces is observed only in MES patients suggests that an increased attribution of salience to social stimuli is a characteristic of social cognition in advanced stages of the disorder.", "author" : [ { "dropping-particle" : "", "family" : "Romero-Ferreiro", "given" : "Mar??a Ver??nica", "non-dropping-particle" : "", "parse-names" : false, "suffix" : "" }, { "dropping-particle" : "", "family" : "Aguado", "given" : "Luis", "non-dropping-particle" : "", "parse-names" : false, "suffix" : "" }, { "dropping-particle" : "", "family" : "Rodriguez-Torresano", "given" : "Javier", "non-dropping-particle" : "", "parse-names" : false, "suffix" : "" }, { "dropping-particle" : "", "family" : "Palomo", "given" : "Tom??s", "non-dropping-particle" : "", "parse-names" : false, "suffix" : "" }, { "dropping-particle" : "", "family" : "Rodriguez-Jimenez", "given" : "Roberto", "non-dropping-particle" : "", "parse-names" : false, "suffix" : "" }, { "dropping-particle" : "", "family" : "Pedreira-Massa", "given" : "Jos?? Luis", "non-dropping-particle" : "", "parse-names" : false, "suffix" : "" } ], "container-title" : "Schizophrenia Research", "id" : "ITEM-86", "issue" : "1-3", "issued" : { "date-parts" : [ [ "2016" ] ] }, "page" : "177-183", "publisher" : "Elsevier B.V.", "title" : "Facial affect recognition in early and late-stage schizophrenia patients", "type" : "article-journal", "volume" : "172" }, "uris" : [ "http://www.mendeley.com/documents/?uuid=964b4305-bc6a-4d1f-b2c2-90aa9a0da025" ] }, { "id" : "ITEM-87", "itemData" : { "DOI" : "10.1159/000067062", "ISSN" : "1423-033X", "author" : [ { "dropping-particle" : "", "family" : "Roncone", "given" : "Rita", "non-dropping-particle" : "", "parse-names" : false, "suffix" : "" }, { "dropping-particle" : "", "family" : "Falloon", "given" : "Ian R.H.", "non-dropping-particle" : "", "parse-names" : false, "suffix" : "" }, { "dropping-particle" : "", "family" : "Mazza", "given" : "Monica", "non-dropping-particle" : "", "parse-names" : false, "suffix" : "" }, { "dropping-particle" : "", "family" : "Risio", "given" : "Alessandro", "non-dropping-particle" : "De", "parse-names" : false, "suffix" : "" }, { "dropping-particle" : "", "family" : "Pollice", "given" : "Rocco", "non-dropping-particle" : "", "parse-names" : false, "suffix" : "" }, { "dropping-particle" : "", "family" : "Necozione", "given" : "Stefano", "non-dropping-particle" : "", "parse-names" : false, "suffix" : "" }, { "dropping-particle" : "", "family" : "Morosini", "given" : "PierLuigi", "non-dropping-particle" : "", "parse-names" : false, "suffix" : "" }, { "dropping-particle" : "", "family" : "Casacchia", "given" : "Massimo", "non-dropping-particle" : "", "parse-names" : false, "suffix" : "" } ], "container-title" : "Psychopathology", "id" : "ITEM-87", "issue" : "5", "issued" : { "date-parts" : [ [ "2002" ] ] }, "page" : "280-288", "title" : "Is Theory of Mind in Schizophrenia More Strongly Associated with Clinical and Social Functioning than with Neurocognitive Deficits?", "type" : "article-journal", "volume" : "35" }, "uris" : [ "http://www.mendeley.com/documents/?uuid=35d60339-3719-4296-bcd6-27c1624b41e3" ] }, { "id" : "ITEM-88", "itemData" : { "DOI" : "10.1016/j.schres.2005.10.002", "ISBN" : "0920-9964 (Print)", "ISSN" : "09209964", "PMID" : "16310343", "abstract" : "Objective: Current literature exploring theory of mind (ToM) abilities in patients with schizophrenia has failed to take into account the dynamic nature of complex social interactions. The aim of this study was to explore symptom specific impairments in theory of mind using a novel, dynamic task. Methods: Subjects viewed short animations displaying three types of movement; random, goal directed, and socially complex (theory of mind). Verbal descriptions of the animations were obtained from 61 patients with schizophrenia (divided into symptom sub-groups) and 22 healthy comparison subjects and were scored for accuracy, type of response and use of target terms (terms most appropriate to each animation type). Results: Accuracy on all three conditions discriminated behavioural signs (BS), and (to a lesser degree) paranoid subjects, from the other schizophrenia sub-groups (those in remission and those with passivity features) and the controls. Paranoid and BS groups had difficulties with all the animations, yet all symptom sub-groups failed to use the appropriate mentalising language to describe the ToM animations. Conclusions: In this first exploration of on-line mentalising abilities in schizophrenia, it is suggested that a failure to use appropriate mentalising language may be a trait marker for the disease. The nature of the type of tasks used to assess social cognitive processing in this group needs careful consideration, and tasks tapping into the fluidity of social interactions yield results that differ from previously reported studies. ?? 2005 Elsevier B.V. All rights reserved.", "author" : [ { "dropping-particle" : "", "family" : "Russell", "given" : "Tamara A.", "non-dropping-particle" : "", "parse-names" : false, "suffix" : "" }, { "dropping-particle" : "", "family" : "Reynaud", "given" : "Emanuelle", "non-dropping-particle" : "", "parse-names" : false, "suffix" : "" }, { "dropping-particle" : "", "family" : "Herba", "given" : "Catherine", "non-dropping-particle" : "", "parse-names" : false, "suffix" : "" }, { "dropping-particle" : "", "family" : "Morris", "given" : "Robin", "non-dropping-particle" : "", "parse-names" : false, "suffix" : "" }, { "dropping-particle" : "", "family" : "Corcoran", "given" : "Rhiannon", "non-dropping-particle" : "", "parse-names" : false, "suffix" : "" } ], "container-title" : "Schizophrenia Research", "id" : "ITEM-88", "issue" : "1", "issued" : { "date-parts" : [ [ "2006" ] ] }, "page" : "101-111", "title" : "Do you see what I see? Interpretations of intentional movement in schizophrenia", "type" : "article-journal", "volume" : "81" }, "uris" : [ "http://www.mendeley.com/documents/?uuid=ac8c22cd-cb11-4dc3-8de6-1028f32207b7" ] }, { "id" : "ITEM-89", "itemData" : { "DOI" : "10.1016/S0920-9964(03)00131-2", "ISBN" : "0920-9964", "ISSN" : "09209964", "PMID" : "15037337", "abstract" : "Previous investigations have found impaired recognition of facial affect and cognition in schizophrenia. We compared patients with schizophrenia and healthy control volunteers on computerized tasks of emotion recognition, to determine whether emotion processing deficits were correlated with neurocognitive performance. A Computerized Neuropsychological Test Battery (CNP) was administered to 40 patients (25 male, 15 female, mean age??S.D. 30.4??8.1) with schizophrenia (DSM-IV, 15 first episode and 25 chronically ill patients) treated with atypical neuroleptics and 43 healthy volunteers. A German version of the PENN Facial Discrimination, Differentiation and Memory Test, including happy, sad and neutral faces was used. Additionally, all patients were tested with a standard neuropsychological battery and rated for positive and negative symptoms. Patients with schizophrenia performed worse than control subjects on all emotion recognition tasks (p&lt;0.01). We found higher error rates for discrimination of emotion in happy (p&lt;0.02) and happy female faces (p&lt;0.01), for differentiation of sad versus happy faces (p&lt;0.001) and for facial memory (p&lt;0.04). Poorer performance in emotion discrimination and facial memory correlated with severity of negative symptoms, abstraction-flexibility (p&lt;0.001), verbal memory (p&lt;0.01) and language processing (p&lt;0.001). The study did not reveal a specific deficit for emotion recognition in schizophrenia. These findings lend support to the notion that difficulties in emotion recognition are associated in schizophrenia with key cognitive deficits. ?? 2003 Elsevier B.V. All rights reserved.", "author" : [ { "dropping-particle" : "", "family" : "Sachs", "given" : "Gabriele", "non-dropping-particle" : "", "parse-names" : false, "suffix" : "" }, { "dropping-particle" : "", "family" : "Steger-Wuchse", "given" : "Dorothea", "non-dropping-particle" : "", "parse-names" : false, "suffix" : "" }, { "dropping-particle" : "", "family" : "Kryspin-Exner", "given" : "Ilse", "non-dropping-particle" : "", "parse-names" : false, "suffix" : "" }, { "dropping-particle" : "", "family" : "Gur", "given" : "Ruben C.", "non-dropping-particle" : "", "parse-names" : false, "suffix" : "" }, { "dropping-particle" : "", "family" : "Katschnig", "given" : "Heinz", "non-dropping-particle" : "", "parse-names" : false, "suffix" : "" } ], "container-title" : "Schizophrenia Research", "id" : "ITEM-89", "issue" : "1", "issued" : { "date-parts" : [ [ "2004" ] ] }, "page" : "27-35", "title" : "Facial recognition deficits and cognition in schizophrenia", "type" : "article-journal", "volume" : "68" }, "uris" : [ "http://www.mendeley.com/documents/?uuid=bdb64beb-afdc-4c95-aa81-a657921ebb6d" ] }, { "id" : "ITEM-90", "itemData" : { "DOI" : "10.1017/S0033291799008326", "ISBN" : "0033291799", "ISSN" : "00332917", "PMID" : "10405082", "abstract" : "BACKGROUND: This paper examines the attribution of mental states to others in schizophrenia and its links with thought and speech disorganization. METHODS: Two groups of schizophrenic subjects (15 with and 10 without thought and speech disorganization) were compared with 10 manic subjects and 15 normal controls on their pattern of answers to 14 theory of mind comic strips. RESULTS: Schizophrenic subjects with disorganization and a more severe general psychopathology exhibited more unadaptated interpretations of others' mental states than those without disorganization or the manic or normal controls. Their explanation of other people's behaviour tended to be influenced by the frequency of their actions rather than their mental states. CONCLUSIONS: The disorganization pattern in schizophrenia may be associated with a specific deficit of the cognitive ability referred to as theory of mind, and this deficit could be a state rather than a trait variable. Patients with thought and speech disorders may be more likely to understanding other people's mental states in unambiguous and common situations.", "author" : [ { "dropping-particle" : "", "family" : "Sarfati", "given" : "Y", "non-dropping-particle" : "", "parse-names" : false, "suffix" : "" }, { "dropping-particle" : "", "family" : "Hardy-Bayl\u00e9", "given" : "M C", "non-dropping-particle" : "", "parse-names" : false, "suffix" : "" } ], "container-title" : "Psychological medicine", "id" : "ITEM-90", "issued" : { "date-parts" : [ [ "1999" ] ] }, "page" : "613-620", "title" : "How do people with schizophrenia explain the behaviour of others? A study of theory of mind and its relationship to thought and speech disorganization in schizophrenia.", "type" : "article-journal", "volume" : "29" }, "uris" : [ "http://www.mendeley.com/documents/?uuid=86eea8ef-2b76-46e8-ba3d-afcfc8d53bba" ] }, { "id" : "ITEM-91", "itemData" : { "DOI" : "10.1016/S0920-9964(98)00154-6", "ISBN" : "0920-9964", "ISSN" : "09209964", "PMID" : "10374653", "abstract" : "The ability to attribute intentions to others was studied in 13 disorganized and 13 non-disorganized schizophrenic patients, 13 depressed and 13 normal controls. Subjects were asked to complete 28 comic strips requiring theory of mind skills by choosing one out of three answer cards. The answer cards were simple pictures in a first condition and short sentences in a second condition. This study, which used the cognitive neuropsychological approach, underlies the existence of a link between disorganization patterns in schizophrenia and a deficit in the attribution of intentions to others, independently of the pictorial or verbal form of the mode of answering. In addition, results show that the non-disorganized schizophrenic group, depressed and normal controls perform similarly in both pictorial/verbal conditions. The influence of the absence/presence of verbal material on a task investigating theory of mind in schizophrenia is discussed.", "author" : [ { "dropping-particle" : "", "family" : "Sarfati", "given" : "Yves", "non-dropping-particle" : "", "parse-names" : false, "suffix" : "" }, { "dropping-particle" : "", "family" : "Hardy-Bayl\u00e9", "given" : "Marie Christine", "non-dropping-particle" : "", "parse-names" : false, "suffix" : "" }, { "dropping-particle" : "", "family" : "Brunet", "given" : "Eric", "non-dropping-particle" : "", "parse-names" : false, "suffix" : "" }, { "dropping-particle" : "", "family" : "Widl\u00f6cher", "given" : "Daniel", "non-dropping-particle" : "", "parse-names" : false, "suffix" : "" } ], "container-title" : "Schizophrenia Research", "id" : "ITEM-91", "issued" : { "date-parts" : [ [ "1999" ] ] }, "page" : "183-190", "title" : "Investigating theory of mind in schizophrenia: Influence of verbalization in disorganized and non-disorganized patients", "type" : "article-journal", "volume" : "37" }, "uris" : [ "http://www.mendeley.com/documents/?uuid=5980f20a-8ebb-4cae-8aa2-11e5b15145f6" ] }, { "id" : "ITEM-92", "itemData" : { "DOI" : "10.1080/135468097396388", "ISBN" : "1354-6805", "ISSN" : "1354-6805", "abstract" : "The purpose of this paper is to validate experimentally the hypothesis that postulates a distorted attribution of mental states to others in schizophrenics. Twelve subjects with a diagnosis of schizophrenia were compared with a normal and a clinical control group. Subjects were asked to read a comic strip (with no verbal material) and to choose one of the two answer cards which seemed the most logical to complete the sequence based on the supposed mental state of the character. The results of this study confirm the principal hypothesis that schizphrenics with thought and language disorders have impaired ability to attribute intentions and false beliefs as they figure in this experiment. Although the theory of mind deficit was specific to schizphrenia for the attribution of false beliefs, no difference was found between the schizophrenic group and the depressed group for the attribution of intentions. Schizophrenic's choice is based specifically on a socially familiar experience rather than the context of the story.", "author" : [ { "dropping-particle" : "", "family" : "Sarfati", "given" : "Yves", "non-dropping-particle" : "", "parse-names" : false, "suffix" : "" }, { "dropping-particle" : "", "family" : "Hardy-Bayle", "given" : "Marie-Christine", "non-dropping-particle" : "", "parse-names" : false, "suffix" : "" }, { "dropping-particle" : "", "family" : "Nadel", "given" : "Jacqueline", "non-dropping-particle" : "", "parse-names" : false, "suffix" : "" }, { "dropping-particle" : "", "family" : "Chevalier", "given" : "Jean-Francois", "non-dropping-particle" : "", "parse-names" : false, "suffix" : "" }, { "dropping-particle" : "", "family" : "Widlocher", "given" : "Daniel", "non-dropping-particle" : "", "parse-names" : false, "suffix" : "" } ], "container-title" : "Cognitive Neuropsychiatry", "id" : "ITEM-92", "issued" : { "date-parts" : [ [ "1997" ] ] }, "page" : "1-18", "title" : "Attribution of Mental States to Others by Schizophrenic Patients", "type" : "article", "volume" : "2" }, "uris" : [ "http://www.mendeley.com/documents/?uuid=4b253de2-9331-4810-88d6-b3f3cc8ded52" ] }, { "id" : "ITEM-93", "itemData" : { "DOI" : "10.1016/S0920-9964(97)00025-X", "ISBN" : "0920-9964", "ISSN" : "09209964", "PMID" : "9264175", "abstract" : "Several clinical and experimental data suggest that some people with schizophrenia have an impaired ability to attribute relevant mental states to other people. We tested this notion in 24 schizophrenic patients and two control groups, who performed a task devised to test understanding of the intentions of nonverbal comic strip characters. Only the schizophrenic subjects with thought and speech disorganization had specific difficulties attributing mental states to others. The findings support cognitive models which postulate a link between planning process disorders and a deficit in mentalizing skills. The hypothesis that the more frequent an action is in everyday life, the more easily it is understood by schizophrenic subjects, is discussed.", "author" : [ { "dropping-particle" : "", "family" : "Sarfati", "given" : "Yves", "non-dropping-particle" : "", "parse-names" : false, "suffix" : "" }, { "dropping-particle" : "", "family" : "Hardy-Bayl\u00e9", "given" : "Marie Christine", "non-dropping-particle" : "", "parse-names" : false, "suffix" : "" }, { "dropping-particle" : "", "family" : "Besche", "given" : "Chrystel", "non-dropping-particle" : "", "parse-names" : false, "suffix" : "" }, { "dropping-particle" : "", "family" : "Widl\u00f6cher", "given" : "Daniel", "non-dropping-particle" : "", "parse-names" : false, "suffix" : "" } ], "container-title" : "Schizophrenia Research", "id" : "ITEM-93", "issued" : { "date-parts" : [ [ "1997" ] ] }, "page" : "199-209", "title" : "Attribution of intentions to others in people with schizophrenia: A non- verbal exploration with comic strips", "type" : "article-journal", "volume" : "25" }, "uris" : [ "http://www.mendeley.com/documents/?uuid=a7c4952f-aee9-4997-9fae-ba3db9a16f6e" ] }, { "id" : "ITEM-94", "itemData" : { "author" : [ { "dropping-particle" : "", "family" : "Schneider", "given" : "F", "non-dropping-particle" : "", "parse-names" : false, "suffix" : "" }, { "dropping-particle" : "", "family" : "Gur", "given" : "R C", "non-dropping-particle" : "", "parse-names" : false, "suffix" : "" }, { "dropping-particle" : "", "family" : "Gur", "given" : "R E", "non-dropping-particle" : "", "parse-names" : false, "suffix" : "" }, { "dropping-particle" : "", "family" : "Shtasel", "given" : "D.l.", "non-dropping-particle" : "", "parse-names" : false, "suffix" : "" } ], "container-title" : "Schizophrenia Research", "id" : "ITEM-94", "issued" : { "date-parts" : [ [ "1995" ] ] }, "page" : "67-75", "title" : "Emotional processing in schizophrenia: Neurobehavioral pobes in relation to psychopathology.", "type" : "article-journal", "volume" : "17" }, "uris" : [ "http://www.mendeley.com/documents/?uuid=5274ca69-d6ef-4672-8dae-773f31745047" ] }, { "id" : "ITEM-95", "itemData" : { "DOI" : "10.1016/j.jpsychires.2005.01.001", "ISBN" : "0022-3956 (Print)\\r0022-3956 (Linking)", "ISSN" : "00223956", "PMID" : "15992559", "abstract" : "Investigations have demonstrated deficits in theory of mind (ToM) ability in schizophrenia. Yet, the development of, and mechanisms associated with these deficits are not well understood. The present investigation examined the hypothesis that, among chronic schizophrenia patients, impaired ToM is associated with failures in context processing, greater disorganized symptoms, and poor premorbid functioning. Forty-two inpatients with schizophrenia spectrum disorders were assessed on tests of ToM, visual and linguistic context processing, executive functioning, and verbal IQ. Symptomatology and premorbid functioning were also assessed. Results revealed that more impaired ToM was associated with poorer performance on both visual and linguistic context processing measures and higher ratings of disorganization on the BRRS. ToM was also associated with poorer childhood social functioning and an earlier age of illness onset. ToM was not associated with verbal processing speed, verbal fluency, response inhibition, sequence learning, or estimated verbal IQ. A significant regression model including measures of childhood peer problems and visual and language context processing significantly predicted ToM performance and accounted for 43% of the variance. These findings suggest that, among chronic schizophrenia patients, deficits in ToM ability may be the result of context processing impairments. These impairments may be a factor in both poor social functioning during childhood and greater disorganized symptoms after illness onset. ?? 2005 Elsevier Ltd. All rights reserved.", "author" : [ { "dropping-particle" : "", "family" : "Schenkel", "given" : "Lindsay S.", "non-dropping-particle" : "", "parse-names" : false, "suffix" : "" }, { "dropping-particle" : "", "family" : "Spaulding", "given" : "William D.", "non-dropping-particle" : "", "parse-names" : false, "suffix" : "" }, { "dropping-particle" : "", "family" : "Silverstein", "given" : "Steven M.", "non-dropping-particle" : "", "parse-names" : false, "suffix" : "" } ], "container-title" : "Journal of Psychiatric Research", "id" : "ITEM-95", "issue" : "5", "issued" : { "date-parts" : [ [ "2005" ] ] }, "page" : "499-508", "title" : "Poor premorbid social functioning and theory of mind deficit in schizophrenia: Evidence of reduced context processing?", "type" : "article-journal", "volume" : "39" }, "uris" : [ "http://www.mendeley.com/documents/?uuid=5bd46189-3c9a-47cc-8bd4-ac214b8deeb4" ] }, { "id" : "ITEM-96", "itemData" : { "DOI" : "10.1016/j.schres.2006.09.028", "ISBN" : "0920-9964 (Print)", "ISSN" : "09209964", "PMID" : "17141477", "abstract" : "Despite the growing importance of social cognition in schizophrenia, fundamental issues concerning the nature of social cognition in schizophrenia remain unanswered. One issue concerns the strength of the relationships between social cognition and key features of the disorder such as neurocognitive deficits and negative symptoms. The current study employed structural equation modeling to examine three key questions regarding the nature of social cognition in schizophrenia: 1) Are social cognition and neurocognition in schizophrenia better modeled as one or two separate constructs? 2) Are social cognition and negative symptoms in schizophrenia better modeled as one or two separate constructs?, and 3) When social cognition, neurocognition, and negative symptoms are included in a single model, is social cognition more closely related to neurocognition or to negative symptoms? In this cross sectional study, one hundred outpatients with schizophrenia or schizoaffective disorder were administered measures of social cognition, neurocognition, and negative symptoms. A two-factor model that represented social cognition and neurocognition as separate constructs fit the data significantly better than a one-factor model, suggesting that social cognition and neurocognition are distinct, yet highly related, constructs. Likewise, a two-factor model that represented social cognition and negative symptoms as separate constructs fit the data significantly better than a one-factor model, suggesting that social cognition and negative symptoms are distinct constructs. A three-factor model revealed that the relationship between social cognition and neurocognition was stronger than the relationship between social cognition and negative symptoms. The current findings start to provide insights into the structure of social cognition, neurocognition, and negative symptoms in schizophrenia. ?? 2006 Elsevier B.V. All rights reserved.", "author" : [ { "dropping-particle" : "", "family" : "Sergi", "given" : "Mark J.", "non-dropping-particle" : "", "parse-names" : false, "suffix" : "" }, { "dropping-particle" : "", "family" : "Rassovsky", "given" : "Yuri", "non-dropping-particle" : "", "parse-names" : false, "suffix" : "" }, { "dropping-particle" : "", "family" : "Widmark", "given" : "Clifford", "non-dropping-particle" : "", "parse-names" : false, "suffix" : "" }, { "dropping-particle" : "", "family" : "Reist", "given" : "Christopher", "non-dropping-particle" : "", "parse-names" : false, "suffix" : "" }, { "dropping-particle" : "", "family" : "Erhart", "given" : "Stephen", "non-dropping-particle" : "", "parse-names" : false, "suffix" : "" }, { "dropping-particle" : "", "family" : "Braff", "given" : "David L.", "non-dropping-particle" : "", "parse-names" : false, "suffix" : "" }, { "dropping-particle" : "", "family" : "Marder", "given" : "Stephen R.", "non-dropping-particle" : "", "parse-names" : false, "suffix" : "" }, { "dropping-particle" : "", "family" : "Green", "given" : "Michael F.", "non-dropping-particle" : "", "parse-names" : false, "suffix" : "" } ], "container-title" : "Schizophrenia Research", "id" : "ITEM-96", "issue" : "1-3", "issued" : { "date-parts" : [ [ "2007" ] ] }, "page" : "316-324", "title" : "Social cognition in schizophrenia: Relationships with neurocognition and negative symptoms", "type" : "article-journal", "volume" : "90" }, "uris" : [ "http://www.mendeley.com/documents/?uuid=63fabfc0-dac4-4a69-8480-334edbbb0782" ] }, { "id" : "ITEM-97", "itemData" : { "DOI" : "10.1016/j.psychres.2005.10.018", "ISBN" : "0165-1781 (Print)\\r0165-1781 (Linking)", "ISSN" : "01651781", "PMID" : "17107716", "abstract" : "Patients suffering from schizophrenia show impaired emotional and social behavior, such as misinterpretation of social situations and lack of theory of mind. However, there is conflicting evidence regarding their ability to perform on theory of mind tasks. Based on previous findings with patients suffering from prefrontal damage, the present study suggests that the behavioral deficit of schizophrenic patients may be due to impaired 'affective theory of mind' abilities, rather than to a general impairment in theory of mind. To test this hypothesis we assessed the ability of 22 schizophrenic patients and 55 age-matched healthy controls, to judge first and second order affective vs. cognitive mental state attribution, based on eye gaze. The relationships between negative and positive symptoms of schizophrenia, and affective and cognitive theory of mind were also assessed. Results indicated that while healthy controls made fewer errors on affective as compared to cognitive theory of mind conditions, schizophrenic patients showed a less prominent trend. Although the pattern of reaction time did not differ significantly between groups, the patients made significantly more errors in the affective conditions, as compared to controls. Furthermore, correlation analysis indicated that impaired affective theory of mind in these patients correlated with their level of negative symptoms. These results indicate that individuals with high level of negative symptoms of schizophrenia may demonstrate selective impairment in their ability to attribute affective mental states. These findings offer new insight into the affective facets of social behavior that may underlie the profound behavioral disturbances observed in schizophrenia. ?? 2006 Elsevier Ireland Ltd. All rights reserved.", "author" : [ { "dropping-particle" : "", "family" : "Shamay-Tsoory", "given" : "Simone G.", "non-dropping-particle" : "", "parse-names" : false, "suffix" : "" }, { "dropping-particle" : "", "family" : "Shur", "given" : "Syvan", "non-dropping-particle" : "", "parse-names" : false, "suffix" : "" }, { "dropping-particle" : "", "family" : "Barcai-Goodman", "given" : "Liat", "non-dropping-particle" : "", "parse-names" : false, "suffix" : "" }, { "dropping-particle" : "", "family" : "Medlovich", "given" : "S.", "non-dropping-particle" : "", "parse-names" : false, "suffix" : "" }, { "dropping-particle" : "", "family" : "Harari", "given" : "Hagay", "non-dropping-particle" : "", "parse-names" : false, "suffix" : "" }, { "dropping-particle" : "", "family" : "Levkovitz", "given" : "Yechiel", "non-dropping-particle" : "", "parse-names" : false, "suffix" : "" } ], "container-title" : "Psychiatry Research", "id" : "ITEM-97", "issue" : "1-3", "issued" : { "date-parts" : [ [ "2007" ] ] }, "page" : "11-23", "title" : "Dissociation of cognitive from affective components of theory of mind in schizophrenia", "type" : "article-journal", "volume" : "149" }, "uris" : [ "http://www.mendeley.com/documents/?uuid=863e781b-b7ad-4129-97e2-40f2a89543ff" ] }, { "id" : "ITEM-98", "itemData" : { "DOI" : "10.1016/j.psychres.2009.01.023", "ISSN" : "01651781", "PMID" : "19906436", "abstract" : "This study investigated the relationship between deficits in social cognition and the dimensional descriptors for schizophrenia. Social cognitive functioning was measured using patient narratives describing card arrangements using the picture arrangement subtest of the Weschler Adult Intelligence Scale-Revised. Stories were rated for number of normative themes, number of words, coherence, plausibility of attributions of emotions, and plausibility of attributions of intentions. Symptoms of Psychoticism were positively related to all ratings except of the plausibility of attributions of intentions. Ratings of story coherence, number of normative ideas, plausibility of attributions of intentions, and plausibility of attributions of emotions were negatively related to symptoms of disorganization. There was a negative relationship between negative symptoms and all rating categories except story coherence. Results indicate that it could be productive to attempt to tailor psychosocial interventions to the dominant symptom picture of patients with schizophrenia in order to improve aspects of social cognitive functioning. ?? 2009 Elsevier Ireland Ltd. All rights reserved.", "author" : [ { "dropping-particle" : "", "family" : "Shean", "given" : "Glenn", "non-dropping-particle" : "", "parse-names" : false, "suffix" : "" }, { "dropping-particle" : "", "family" : "Meyer", "given" : "Joseph", "non-dropping-particle" : "", "parse-names" : false, "suffix" : "" } ], "container-title" : "Psychiatry Research", "id" : "ITEM-98", "issue" : "2-3", "issued" : { "date-parts" : [ [ "2009" ] ] }, "page" : "157-160", "publisher" : "Elsevier Ireland Ltd", "title" : "Symptoms of schizophrenia and social cognition", "type" : "article-journal", "volume" : "170" }, "uris" : [ "http://www.mendeley.com/documents/?uuid=2d1b58d9-939e-4afb-b06c-cdee723b6a3a" ] }, { "id" : "ITEM-99", "itemData" : { "DOI" : "10.1097/01.nmd.0000185868.58587.5b", "ISBN" : "0022-3018", "ISSN" : "0022-3018", "PMID" : "16260932", "abstract" : "This study used the Picture Arrangement subtest of the Wechsler Adult Intelligence Scale to assess social cognitive functioning of psychotic patients diagnosed with bipolar, schizophrenia, or schizoaffective disorder. All participants were rated on positive and negative symptom rating scales, from which three symptom dimensions were obtained. Symptom dimensions were not significantly related to ratings of symptom severity or mental status examination scores. Disorganized symptoms were correlated with a wide range of impairments on nearly all subscale measures of social cognition. Negative symptoms were correlated with lower ratings of capacity for emotional investment, complexity of representations, and integration of episodes. Psychoticism was associated with negative affect tone. Diagnostic categories were not related to social cognitive impairments independent of estimates of premorbid level of cognitive function. Evidence of syndromal differences suggests that heterogeneity of variance in studies of functioning of schizophrenic patients can be reduced by inclusion of symptom dimensions.", "author" : [ { "dropping-particle" : "", "family" : "Shean", "given" : "Glenn", "non-dropping-particle" : "", "parse-names" : false, "suffix" : "" }, { "dropping-particle" : "", "family" : "Murphy", "given" : "Ann", "non-dropping-particle" : "", "parse-names" : false, "suffix" : "" }, { "dropping-particle" : "", "family" : "Meyer", "given" : "Joseph", "non-dropping-particle" : "", "parse-names" : false, "suffix" : "" } ], "container-title" : "The Journal of nervous and mental disease", "id" : "ITEM-99", "issue" : "11", "issued" : { "date-parts" : [ [ "2005" ] ] }, "page" : "751-5", "title" : "Social cognition and symptom dimensions.", "type" : "article-journal", "volume" : "193" }, "uris" : [ "http://www.mendeley.com/documents/?uuid=4f8a0cb9-8760-4865-8c1d-bd686bcfb905" ] }, { "id" : "ITEM-100", "itemData" : { "DOI" : "10.1080/13546800802490034", "ISBN" : "1464-0619 (Electronic)\\r1354-6805 (Linking)", "ISSN" : "1354-6805", "PMID" : "19048440", "abstract" : "INTRODUCTION: There is substantial evidence that patients with schizophrenia present with impaired Theory of Mind (ToM). Whereas previous studies have focused on general ToM abilities, the present study is aimed at testing the underlying behavioural and neurocognitive mechanisms of the impaired integration of affective and cognitive aspects of ToM (the integration of emotional information with mentalising) in patients with schizophrenia. METHODS: Twenty-six patients with schizophrenia and 35 healthy controls were tested on two ToM tasks involving the integration of affective and cognitive ToM abilities: \"Faux Pas\" and \"reading the mind in the eyes\" tasks. To assess the neurocognitive bases of impaired ToM, the ID/ED test (intradimensional/extradimensional shifting test from the CANTAB) was administered. RESULTS: Patients performed poorly on both the cognitive-affective integration ToM tasks and the ID/ED task as compared to controls. Furthermore, patients' ToM scores were selectively correlated with the reversal trials, which are believed to be associated with orbitofrontal functioning. In addition, more than 50% of the variance in recognising and understanding Faux Pas could be explained by patients' symptomatology. Performance on orbitofrontal related tasks was correlated with subjects' Faux Pas scores in the patients group, but not in the healthy control group. CONCLUSIONS: Schizophrenic patients appear to have considerable impairment in affective and cognitive ToM integration, which may be related to orbitofrontal dysfunction. These results are in line with previous findings regarding empathy and the importance of the orbitofrontal area in the integration of cognition and affect.", "author" : [ { "dropping-particle" : "", "family" : "Shur", "given" : "Syvan", "non-dropping-particle" : "", "parse-names" : false, "suffix" : "" }, { "dropping-particle" : "", "family" : "Shamay-Tsoory", "given" : "Simone G", "non-dropping-particle" : "", "parse-names" : false, "suffix" : "" }, { "dropping-particle" : "", "family" : "Levkovitz", "given" : "Yechiel", "non-dropping-particle" : "", "parse-names" : false, "suffix" : "" } ], "container-title" : "Cognitive neuropsychiatry", "id" : "ITEM-100", "issue" : "6", "issued" : { "date-parts" : [ [ "2008" ] ] }, "page" : "472-490", "title" : "Integration of emotional and cognitive aspects of theory of mind in schizophrenia and its relation to prefrontal neurocognitive performance.", "type" : "article-journal", "volume" : "13" }, "uris" : [ "http://www.mendeley.com/documents/?uuid=b144e4a4-287c-4ad4-843d-0b23c644824d" ] }, { "id" : "ITEM-101", "itemData" : { "DOI" : "10.1016/S0920-9964(00)00093-1", "ISSN" : "09209964", "author" : [ { "dropping-particle" : "", "family" : "Silver", "given" : "H", "non-dropping-particle" : "", "parse-names" : false, "suffix" : "" } ], "container-title" : "Schizophrenia research", "id" : "ITEM-101", "issue" : "3", "issued" : { "date-parts" : [ [ "2001" ] ] }, "page" : "265 &lt;last_page&gt; 273", "title" : "Perception of facial emotions in chronic schizophrenia does not correlate with negative symptoms but correlates with cognitive and motor dysfunction ", "type" : "article-journal", "volume" : "52" }, "uris" : [ "http://www.mendeley.com/documents/?uuid=e467c5ff-2eb0-4bb1-a16c-9fdc618bc56a" ] }, { "id" : "ITEM-102", "itemData" : { "DOI" : "10.1093/schbul/sbt084", "ISBN" : "1312503254", "ISSN" : "17451701", "PMID" : "23770935", "abstract" : "Empathic deficits have been linked to poor functioning in schizophrenia, but this work is mostly limited to self-report data. This study examined whether performance-based empathy measures account for incremental variance in social competence and social attainment above and beyond self-reported empathy, neurocognition, and clinical symptoms. Given the importance of working memory in theoretical models of empathy and in the prediction of functioning in schizophrenia, we also examined whether empathy mediates the relationship between working memory and functioning. Sixty outpatients and 45 healthy controls were compared on performance-based measures of 3 key components of empathic responding, including facial affect perception, emotional empathy (affective responsiveness), and cognitive empathy (emotional perspective-taking). Participants also completed measures of self-reported empathy, neurocognition, clinical symptoms, and social competence and attainment. Patients demonstrated lower accuracy than controls across the 3 performance-based empathy measures. Among patients, these measures showed minimal relations to self-reported empathy but significantly correlated with working memory and other neurocognitive functions as well as symptom levels. Furthermore, cognitive empathy explained significant incremental variance in social competence (\u2206R (2) = .07, P &lt; .05) and was found to mediate the relation between working memory and social competence. Performance-based measures of empathy were sensitive to functionally relevant disturbances in schizophrenia. Working memory deficits appear to have an important effect on these disruptions in empathy. Empathy is emerging as a promising new area for social cognitive research and for novel recovery-oriented treatment development.", "author" : [ { "dropping-particle" : "", "family" : "Smith", "given" : "Matthew J.", "non-dropping-particle" : "", "parse-names" : false, "suffix" : "" }, { "dropping-particle" : "", "family" : "Horan", "given" : "William P.", "non-dropping-particle" : "", "parse-names" : false, "suffix" : "" }, { "dropping-particle" : "", "family" : "Cobia", "given" : "Derin J.", "non-dropping-particle" : "", "parse-names" : false, "suffix" : "" }, { "dropping-particle" : "", "family" : "Karpouzian", "given" : "Tatiana M.", "non-dropping-particle" : "", "parse-names" : false, "suffix" : "" }, { "dropping-particle" : "", "family" : "Fox", "given" : "Jaclyn M.", "non-dropping-particle" : "", "parse-names" : false, "suffix" : "" }, { "dropping-particle" : "", "family" : "Reilly", "given" : "James L.", "non-dropping-particle" : "", "parse-names" : false, "suffix" : "" }, { "dropping-particle" : "", "family" : "Breiter", "given" : "Hans C.", "non-dropping-particle" : "", "parse-names" : false, "suffix" : "" } ], "container-title" : "Schizophrenia Bulletin", "id" : "ITEM-102", "issue" : "4", "issued" : { "date-parts" : [ [ "2014" ] ] }, "page" : "824-834", "title" : "Performance-based empathy mediates the influence of working memory on social competence in Schizophrenia", "type" : "article-journal", "volume" : "40" }, "uris" : [ "http://www.mendeley.com/documents/?uuid=fc61169b-8504-42ae-a913-5155fa327876" ] }, { "id" : "ITEM-103", "itemData" : { "DOI" : "10.1016/j.schres.2012.01.012", "ISBN" : "1573-2509 (Electronic)", "ISSN" : "09209964", "PMID" : "22321668", "abstract" : "Background: Social cognitive deficits have been proposed to be among the causes of poor functional outcome in schizophrenia. Empathy, or sharing and understanding the unique emotions and experiences of other people, is one of the key elements of social cognition, and prior studies suggest that empathic processes are impaired in schizophrenia. The current study examined whether impairments in self-reported empathy were associated with poor functioning, above and beyond the influences of neurocognitive deficits and psychopathology. Methods: Individuals with schizophrenia (n. =. 46) and healthy controls (n. =. 37) completed the Interpersonal Reactivity Index (IRI), a measure of emotional and cognitive empathy. Participants also completed a neuropsychological test battery, clinical ratings of psychopathology, and functional outcome measures assessing both functional capacity and community functioning. After testing for between-group differences, we assessed the relationships between self-reported empathy and the measures of functioning, neurocognition, and psychopathology. Regression analyses examined whether empathic variables predicted functional outcomes. Results: Individuals with schizophrenia reported lower IRI scores for perspective-taking and empathic concern, and higher IRI scores for personal distress than controls. Among individuals with schizophrenia, lower perspective-taking, greater disorganized symptoms, and deficits in working memory and episodic memory were correlated with poorer functional capacity and community functioning. Lower scores for perspective-taking explained significant incremental variance in both functional capacity (??R 2=.09, p&lt;.05) and community functioning (??R 2=.152, p&lt;.01) after accounting for relevant neurocognitive and psychopathological variables. Conclusions: Impaired perspective-taking, a component of cognitive empathy, is associated with poor functioning even after taking into account the influences of neurocognitive deficits and psychopathology. These findings support further efforts to clarify the underlying causes of empathic disturbances and suggest that treatments for these disturbances may help functional recovery in schizophrenia. ?? 2012 Elsevier B.V.", "author" : [ { "dropping-particle" : "", "family" : "Smith", "given" : "Matthew J.", "non-dropping-particle" : "", "parse-names" : false, "suffix" : "" }, { "dropping-particle" : "", "family" : "Horan", "given" : "William P.", "non-dropping-particle" : "", "parse-names" : false, "suffix" : "" }, { "dropping-particle" : "", "family" : "Karpouzian", "given" : "Tatiana M.", "non-dropping-particle" : "", "parse-names" : false, "suffix" : "" }, { "dropping-particle" : "V.", "family" : "Abram", "given" : "Samantha", "non-dropping-particle" : "", "parse-names" : false, "suffix" : "" }, { "dropping-particle" : "", "family" : "Cobia", "given" : "Derin J.", "non-dropping-particle" : "", "parse-names" : false, "suffix" : "" }, { "dropping-particle" : "", "family" : "Csernansky", "given" : "John G.", "non-dropping-particle" : "", "parse-names" : false, "suffix" : "" } ], "container-title" : "Schizophrenia Research", "id" : "ITEM-103", "issue" : "1-3", "issued" : { "date-parts" : [ [ "2012" ] ] }, "page" : "196-202", "publisher" : "Elsevier B.V.", "title" : "Self-reported empathy deficits are uniquely associated with poor functioning in schizophrenia", "type" : "article-journal", "volume" : "137" }, "uris" : [ "http://www.mendeley.com/documents/?uuid=38b57479-c40d-4c82-847a-a55166fc5f98" ] }, { "id" : "ITEM-104", "itemData" : { "DOI" : "10.1016/j.schres.2010.06.011", "ISBN" : "1573-2509 (Electronic)", "ISSN" : "09209964", "PMID" : "20609567", "abstract" : "Social and occupational functioning difficulties are a characteristic feature of schizophrenia, and a growing body of evidence suggests that deficits in social cognition contribute significantly to these functional impairments. The present study sought to investigate whether the association between social cognition and social functioning in schizophrenia would be mediated by self-reported levels of empathy. Thirty outpatients with a diagnosis of schizophrenia or schizoaffective disorder, and twenty-five healthy controls completed a well-validated facial affect processing task (Ekman 60-faces facial task from the Facial Expressions of Emotion - Stimuli and Tests; FEEST), The Awareness of Social Inference Test (TASIT; to assess emotion perception and complex social cognitive skills such as the detection of sarcasm and deceit, from realistic social exchanges), and measures of self-reported empathy and social functioning. Participants with schizophrenia performed more poorly than controls in identifying emotional states from both FEEST and TASIT stimuli, and were impaired in their ability to comprehend counterfactual information in social exchanges, including sarcasm and lies, on the TASIT. Impairment in the comprehension of sarcasm was associated with higher empathic personal distress, and lower recreational functioning. Impairment in the identification of the emotions of others was found to be associated with lower satisfaction and lower empathic fantasy. However, empathy could not be explored as a mediator of associations between social cognition and functional outcome, due to lack of common associations with functional outcome measures. These findings have implications for the remediation of specific social cognitive deficits with respect to improving functional outcomes in schizophrenia. ?? 2010 Elsevier B.V.", "author" : [ { "dropping-particle" : "", "family" : "Sparks", "given" : "Amy", "non-dropping-particle" : "", "parse-names" : false, "suffix" : "" }, { "dropping-particle" : "", "family" : "McDonald", "given" : "Skye", "non-dropping-particle" : "", "parse-names" : false, "suffix" : "" }, { "dropping-particle" : "", "family" : "Lino", "given" : "Bianca", "non-dropping-particle" : "", "parse-names" : false, "suffix" : "" }, { "dropping-particle" : "", "family" : "O'Donnell", "given" : "Maryanne", "non-dropping-particle" : "", "parse-names" : false, "suffix" : "" }, { "dropping-particle" : "", "family" : "Green", "given" : "Melissa J.", "non-dropping-particle" : "", "parse-names" : false, "suffix" : "" } ], "container-title" : "Schizophrenia Research", "id" : "ITEM-104", "issue" : "1-3", "issued" : { "date-parts" : [ [ "2010" ] ] }, "page" : "172-178", "publisher" : "Elsevier B.V.", "title" : "Social cognition, empathy and functional outcome in schizophrenia", "type" : "article-journal", "volume" : "122" }, "uris" : [ "http://www.mendeley.com/documents/?uuid=19930912-6be3-4fb4-88a8-fd02d79a0d69" ] }, { "id" : "ITEM-105", "itemData" : { "DOI" : "10.1007/s00406-007-0729-z", "ISBN" : "0940-1334 (Print)\\n0940-1334 (Linking)", "ISSN" : "09401334", "PMID" : "17464545", "abstract" : "Irony is a form of speech used to convey feelings in an indirect way. Patients with schizophrenia demonstrated an impaired irony processing, associated with poor theory-of-mind. We investigated irony appreciation in a sample of 20 subjects with schizophrenic disorder by using cartoon images. The primary aim was to examine the association between Positive and Negative Symptoms Scale (PANSS) scores (i.e. positive, negative and cognitive) and irony visual joke appreciation. The group performed significantly worse in the Theory of Mind (ToM) condition than in the physical one. We report a significant relationship between ToM performances with PANSS positive and cognitive symptoms but not with negative symptom scores. Average humour score significantly correlated with positive symptoms, i.e. more severe symptoms, less funny the cartoon, while the difficulty in understanding the jokes was related to PANSS cognitive cluster score, i.e. more cognitive symptoms, less difficult the ToM jokes. Our results offer evidence for a compromised ToM capability in appreciating visual jokes linked to specific symptomatology.", "author" : [ { "dropping-particle" : "", "family" : "Stratta", "given" : "Paolo", "non-dropping-particle" : "", "parse-names" : false, "suffix" : "" }, { "dropping-particle" : "", "family" : "Riccardi", "given" : "Ilaria", "non-dropping-particle" : "", "parse-names" : false, "suffix" : "" }, { "dropping-particle" : "", "family" : "Mirabilio", "given" : "Daniela", "non-dropping-particle" : "", "parse-names" : false, "suffix" : "" }, { "dropping-particle" : "", "family" : "Tommaso", "given" : "Silvia", "non-dropping-particle" : "Di", "parse-names" : false, "suffix" : "" }, { "dropping-particle" : "", "family" : "Tomassini", "given" : "Annerita", "non-dropping-particle" : "", "parse-names" : false, "suffix" : "" }, { "dropping-particle" : "", "family" : "Rossi", "given" : "Alessandro", "non-dropping-particle" : "", "parse-names" : false, "suffix" : "" } ], "container-title" : "European Archives of Psychiatry and Clinical Neuroscience", "id" : "ITEM-105", "issue" : "6", "issued" : { "date-parts" : [ [ "2007" ] ] }, "page" : "337-339", "title" : "Exploration of irony appreciation in schizophrenia: A replication study on an Italian sample", "type" : "article-journal", "volume" : "257" }, "uris" : [ "http://www.mendeley.com/documents/?uuid=2cf8b98c-bc15-45b1-a10a-8befe01c4fff" ] }, { "id" : "ITEM-106", "itemData" : { "DOI" : "10.1016/j.schres.2006.03.007", "ISBN" : "0920-9964 (Print)", "ISSN" : "09209964", "PMID" : "16624529", "abstract" : "The neurocognitive and social cognitive correlates of two types of formal thought disorder (i.e., bizarre-idiosyncratic and concrete thinking) were examined in 47 stable outpatients with schizophrenia. Both types of thinking disturbance were related to impairments in verbal learning, intrusions in verbal memory, immediate auditory memory, sustained attention, and social schema knowledge. Distractibility during an immediate memory task was associated with more frequent bizarre verbalizations but not concreteness. Impaired verbal learning rate and intrusions in verbal memory independently contributed to the prediction of bizarre responses, whereas intrusions in verbal memory and impaired immediate memory independently contributed to concrete thinking. This pattern of findings is consistent with the view that neurocognitive and, possibly, social cognitive deficits underlie these two aspects of formal thinking disturbance in schizophrenia. \u00a9 2006 Elsevier B.V. All rights reserved.", "author" : [ { "dropping-particle" : "", "family" : "Subotnik", "given" : "K L", "non-dropping-particle" : "", "parse-names" : false, "suffix" : "" }, { "dropping-particle" : "", "family" : "Nuechterlein", "given" : "Keith H.", "non-dropping-particle" : "", "parse-names" : false, "suffix" : "" }, { "dropping-particle" : "", "family" : "Green", "given" : "Michael F.", "non-dropping-particle" : "", "parse-names" : false, "suffix" : "" }, { "dropping-particle" : "", "family" : "Horan", "given" : "William P.", "non-dropping-particle" : "", "parse-names" : false, "suffix" : "" }, { "dropping-particle" : "", "family" : "Nienow", "given" : "Tasha M.", "non-dropping-particle" : "", "parse-names" : false, "suffix" : "" }, { "dropping-particle" : "", "family" : "Ventura", "given" : "Joseph", "non-dropping-particle" : "", "parse-names" : false, "suffix" : "" }, { "dropping-particle" : "", "family" : "Nguyen", "given" : "Annie T.", "non-dropping-particle" : "", "parse-names" : false, "suffix" : "" } ], "container-title" : "Schizophrenia Research", "id" : "ITEM-106", "issued" : { "date-parts" : [ [ "2006" ] ] }, "page" : "84-95", "title" : "Neurocognitive and social cognitive correlates of formal thought disorder in schizophrenia patients", "type" : "article-journal", "volume" : "85" }, "uris" : [ "http://www.mendeley.com/documents/?uuid=cf4f835e-3717-40cc-97fc-6993bbbb4c73" ] }, { "id" : "ITEM-107", "itemData" : { "DOI" : "10.1016/j.schres.2013.11.001", "ISBN" : "0920-9964", "ISSN" : "09209964", "PMID" : "24291545", "abstract" : "A core symptom of schizophrenia is thought disorder (TD). The cognitive abilities of semantic processing and executive function are argued to be etiologically linked to TD. However, there has been no comprehensive investigation of neurocognition in TD to date. The neurocognitive profile of 58 schizophrenia patients and 48 healthy controls was examined using the MATRICS Consensus Cognitive Battery and the D-KEFS Color-Word Interference Test. TD patients performed more poorly than non-TD patients on the cognitive domains of Verbal Learning and Inhibition, reflective of semantic and executive function respectively, confirming their critical roles over and above other cognitive deficits in schizophrenia. ?? 2013 Elsevier B.V.", "author" : [ { "dropping-particle" : "", "family" : "Tan", "given" : "E. J.", "non-dropping-particle" : "", "parse-names" : false, "suffix" : "" }, { "dropping-particle" : "", "family" : "Rossell", "given" : "S. L.", "non-dropping-particle" : "", "parse-names" : false, "suffix" : "" } ], "container-title" : "Schizophrenia Research", "id" : "ITEM-107", "issue" : "1", "issued" : { "date-parts" : [ [ "2014" ] ] }, "page" : "242-245", "publisher" : "Elsevier B.V.", "title" : "Building a neurocognitive profile of thought disorder in schizophrenia using a standardized test battery", "type" : "article-journal", "volume" : "152" }, "uris" : [ "http://www.mendeley.com/documents/?uuid=33b7e06a-97a2-4348-9292-4830461370e9" ] }, { "id" : "ITEM-108", "itemData" : { "DOI" : "10.1016/j.psychres.2016.09.055", "ISSN" : "01651781", "author" : [ { "dropping-particle" : "", "family" : "Tang", "given" : "Xiao Wei", "non-dropping-particle" : "", "parse-names" : false, "suffix" : "" }, { "dropping-particle" : "", "family" : "Yu", "given" : "Miao", "non-dropping-particle" : "", "parse-names" : false, "suffix" : "" }, { "dropping-particle" : "", "family" : "Duan", "given" : "Wei Wei", "non-dropping-particle" : "", "parse-names" : false, "suffix" : "" }, { "dropping-particle" : "", "family" : "Zhang", "given" : "Xiang Rong", "non-dropping-particle" : "", "parse-names" : false, "suffix" : "" }, { "dropping-particle" : "", "family" : "Sha", "given" : "Wei Wei", "non-dropping-particle" : "", "parse-names" : false, "suffix" : "" }, { "dropping-particle" : "", "family" : "Wang", "given" : "Xiang", "non-dropping-particle" : "", "parse-names" : false, "suffix" : "" }, { "dropping-particle" : "Bin", "family" : "Zhang", "given" : "Xiao", "non-dropping-particle" : "", "parse-names" : false, "suffix" : "" } ], "container-title" : "Psychiatry Research", "id" : "ITEM-108", "issue" : "September 2015", "issued" : { "date-parts" : [ [ "2016" ] ] }, "page" : "353-359", "publisher" : "Elsevier", "title" : "Facial emotion recognition and alexithymia in Chinese male patients with deficit schizophrenia", "type" : "article-journal", "volume" : "246" }, "uris" : [ "http://www.mendeley.com/documents/?uuid=13718a62-b634-494e-ac39-38c8fcded5b8" ] }, { "id" : "ITEM-109", "itemData" : { "DOI" : "10.1016/S0920-9964(01)00177-3", "ISBN" : "0920-9964 (Print)", "ISSN" : "09209964", "PMID" : "11728841", "abstract" : "This study examined the relationship between nonverbal social perception and symptomatology in schizophrenia. Schizophrenic patients (n = 28) and normal controls (n = 28) were given the profile of nonverbal sensitivity test (PONS). Patients' symptoms were rated with the brief psychiatric rating scale (BPRS). Schizophrenic subjects performed significantly more poorly than normal subjects in their ability to decode nonverbal cues. In addition, normal subjects improved their accuracy significantly more than patients when provided with additional cues per scene to decode. The patients' total PONS score was not significantly correlated with the BPRS summary scores for positive or negative symptoms, but was significantly correlated with the individual positive symptom of conceptual disorganization. Subjects classified as having paranoid schizophrenia (n = 11) on the basis of chart diagnoses performed significantly better on the PONS than did undifferentiated schizophrenic subjects (n = 13). The discussion reviews how these results contribute to our understanding of social deficits in schizophrenia. ?? 2002 Elsevier Science B.V. All rights reserved.", "author" : [ { "dropping-particle" : "", "family" : "Toomey", "given" : "Rosemary", "non-dropping-particle" : "", "parse-names" : false, "suffix" : "" }, { "dropping-particle" : "", "family" : "Schuldberg", "given" : "David", "non-dropping-particle" : "", "parse-names" : false, "suffix" : "" }, { "dropping-particle" : "", "family" : "Corrigan", "given" : "Patrick", "non-dropping-particle" : "", "parse-names" : false, "suffix" : "" }, { "dropping-particle" : "", "family" : "Green", "given" : "Michael F.", "non-dropping-particle" : "", "parse-names" : false, "suffix" : "" } ], "container-title" : "Schizophrenia Research", "id" : "ITEM-109", "issue" : "1-2", "issued" : { "date-parts" : [ [ "2002" ] ] }, "page" : "83-91", "title" : "Nonverbal social perception and symptomatology in schizophrenia", "type" : "article-journal", "volume" : "53" }, "uris" : [ "http://www.mendeley.com/documents/?uuid=3febac80-98c5-4205-b6c2-bba4761b9734" ] }, { "id" : "ITEM-110", "itemData" : { "DOI" : "10.1093/schbul/sbl018", "ISBN" : "0586-7614, 0586-7614", "ISSN" : "05867614", "PMID" : "16896057", "abstract" : "Patients with schizophrenia spectrum disorders often maintain deviating views on cause-effect relationships, especially when positive and disorganization symptoms are manifest. Altered perceived causality is prominent in delusional ideation, in ideas of reference, and in the mentalizing ability (theory of mind ToM) of patients. Perceiving causal relationships may be understood either as higher order cognitive reasoning or as low-level information processing. In the present study, perception of causality was investigated as a low-level, preattentional capability similar to gestalt-like perceptual organization. Thirty-one patients (24 men and 7 women with mean age 27.7 years) and the same number of healthy control subjects matched to patients with respect to age and sex were tested. A visual paradigm was used in which 2 identical discs move, from opposite sides of a monitor, steadily toward and then past one another. Their coincidence generates an ambiguous, bistable percept (discs either stream through or bounce off one another). The bouncing perception, ie, perceived causality, is enhanced when auditory stimuli are presented at the time of coincidence. Psychopathology was measured using the Positive and Negative Syndrome Scale. It was found that positive symptoms were strongly associated with increased perceived causality and disorganization with attenuated perceived causality. Patients in general were not significantly different from controls, but symptom subgroups showed specifically altered perceived causality. Perceived causality as a basic preattentional process may contribute to higher order cognitive alterations and ToM deficiencies. It is suggested that cognitive remediation therapy should address both increased and reduced perception of causality.", "author" : [ { "dropping-particle" : "", "family" : "Tschacher", "given" : "Wolfgang", "non-dropping-particle" : "", "parse-names" : false, "suffix" : "" }, { "dropping-particle" : "", "family" : "Kupper", "given" : "Zeno", "non-dropping-particle" : "", "parse-names" : false, "suffix" : "" } ], "container-title" : "Schizophrenia Bulletin", "id" : "ITEM-110", "issue" : "SUPPL.1", "issued" : { "date-parts" : [ [ "2006" ] ] }, "title" : "Perception of causality in schizophrenia spectrum disorder", "type" : "article-journal", "volume" : "32" }, "uris" : [ "http://www.mendeley.com/documents/?uuid=342da81f-a405-4abb-a2d5-8f627b806bb6" ] }, { "id" : "ITEM-111", "itemData" : { "DOI" : "10.1371/journal.pone.0066571", "ISBN" : "1932-6203 (Electronic)\\n1932-6203 (Linking)", "ISSN" : "19326203", "PMID" : "23818944", "abstract" : "BACKGROUND: Patients with schizophrenia perform significantly worse on emotion recognition tasks than healthy participants across several sensory modalities. Emotion recognition abilities are correlated with the severity of clinical symptoms, particularly negative symptoms. However, the relationships between specific deficits of emotion recognition across sensory modalities and the presentation of psychotic symptoms remain unclear. The current study aims to explore how emotion recognition ability across modalities and neurocognitive function correlate with clusters of psychotic symptoms in patients with schizophrenia.\\n\\nMETHODS: 111 participants who met the DSM-IV diagnostic criteria for schizophrenia and 70 healthy participants performed on a dual-modality emotion recognition task, the Diagnostic Analysis of Nonverbal Accuracy 2-Taiwan version (DANVA-2-TW), and selected subscales of WAIS-III. Of all, 92 patients received neurocognitive evaluations, including CPT and WCST. These patients also received the PANSS for clinical evaluation of symptomatology.\\n\\nRESULTS: The emotion recognition ability of patients with schizophrenia was significantly worse than healthy participants in both facial and vocal modalities, particularly fearful emotion. An inverse correlation was noted between PANSS total score and recognition accuracy for happy emotion. The difficulty of happy emotion recognition and earlier age of onset, together with the perseveration error in WCST predicted total PANSS score. Furthermore, accuracy of happy emotion and the age of onset were the only two significant predictors of delusion/hallucination. All the associations with happy emotion recognition primarily concerned happy prosody.\\n\\nDISCUSSION: Deficits in emotional processing in specific categories, i.e. in happy emotion, together with deficit in executive function, may reflect dysfunction of brain systems underlying severity of psychotic symptoms, in particular the positive dimension.", "author" : [ { "dropping-particle" : "", "family" : "Tseng", "given" : "Huai Hsuan", "non-dropping-particle" : "", "parse-names" : false, "suffix" : "" }, { "dropping-particle" : "", "family" : "Chen", "given" : "Sue Huei", "non-dropping-particle" : "", "parse-names" : false, "suffix" : "" }, { "dropping-particle" : "", "family" : "Liu", "given" : "Chih Min", "non-dropping-particle" : "", "parse-names" : false, "suffix" : "" }, { "dropping-particle" : "", "family" : "Howes", "given" : "Oliver", "non-dropping-particle" : "", "parse-names" : false, "suffix" : "" }, { "dropping-particle" : "", "family" : "Huang", "given" : "Yu Lien", "non-dropping-particle" : "", "parse-names" : false, "suffix" : "" }, { "dropping-particle" : "", "family" : "Hsieh", "given" : "Ming H.", "non-dropping-particle" : "", "parse-names" : false, "suffix" : "" }, { "dropping-particle" : "", "family" : "Liu", "given" : "Chen Chung", "non-dropping-particle" : "", "parse-names" : false, "suffix" : "" }, { "dropping-particle" : "", "family" : "Shan", "given" : "Jia Chi", "non-dropping-particle" : "", "parse-names" : false, "suffix" : "" }, { "dropping-particle" : "", "family" : "Lin", "given" : "Yi Ting", "non-dropping-particle" : "", "parse-names" : false, "suffix" : "" }, { "dropping-particle" : "", "family" : "Hwu", "given" : "Hai Gwo", "non-dropping-particle" : "", "parse-names" : false, "suffix" : "" } ], "container-title" : "PLoS ONE", "id" : "ITEM-111", "issue" : "6", "issued" : { "date-parts" : [ [ "2013" ] ] }, "title" : "Facial and Prosodic Emotion Recognition Deficits Associate with Specific Clusters of Psychotic Symptoms in Schizophrenia", "type" : "article-journal", "volume" : "8" }, "uris" : [ "http://www.mendeley.com/documents/?uuid=213ea71c-c102-4959-b2ee-4f6d3b617ebe" ] }, { "id" : "ITEM-112", "itemData" : { "DOI" : "10.1037/a0026596", "ISBN" : "0021-843X", "ISSN" : "0021-843X", "PMID" : "22250658", "abstract" : "Accurately perceiving self-referential social signals, particularly eye contact, is critical to social adaptation. Schizophrenia is often accompanied by deficits in social cognition, but it is unclear whether this includes gaze discrimination deficits. This study investigated whether eye-contact perception is preserved or impaired and if it is related to symptoms and broader socioemotional functioning in schizophrenia. Twenty-six participants with schizophrenia (SCZ) and 23 healthy controls (HC) made eye-contact judgments for faces in varying gaze direction (from averted to direct in ten 10% increments), head orientation (forward, 30\u00b0 averted), and emotion (neutral, fearful). Psychophysical analyses for forward faces showed that SCZ began endorsing eye contact with weaker eye-contact signal and their eye-contact perception was less of a dichotomous function, as compared with HC. SCZ were more likely than HC to endorse eye contact when gaze was ambiguous, and this overperception of eye contact was modulated by head orientation and emotion. Overperception of eye contact was associated with more severe negative symptoms. Decreased categorical gaze perception explained variance of socioemotional deficits in schizophrenia after taking basic neurocognition into consideration, suggesting the relationship was not solely due to a general deficit problem. These results were discussed in relation to the nature of categorical gaze perception and its significance to clinical and functional presentations of schizophrenia.", "author" : [ { "dropping-particle" : "", "family" : "Tso", "given" : "Ivy F.", "non-dropping-particle" : "", "parse-names" : false, "suffix" : "" }, { "dropping-particle" : "", "family" : "Mui", "given" : "Mei Lun", "non-dropping-particle" : "", "parse-names" : false, "suffix" : "" }, { "dropping-particle" : "", "family" : "Taylor", "given" : "Stephan F.", "non-dropping-particle" : "", "parse-names" : false, "suffix" : "" }, { "dropping-particle" : "", "family" : "Deldin", "given" : "Patricia J.", "non-dropping-particle" : "", "parse-names" : false, "suffix" : "" } ], "container-title" : "Journal of Abnormal Psychology", "id" : "ITEM-112", "issue" : "3", "issued" : { "date-parts" : [ [ "2012" ] ] }, "page" : "616-627", "title" : "Eye-contact perception in schizophrenia: Relationship with symptoms and socioemotional functioning.", "type" : "article-journal", "volume" : "121" }, "uris" : [ "http://www.mendeley.com/documents/?uuid=ef87571d-675f-4912-8766-8b8464f77591" ] }, { "id" : "ITEM-113", "itemData" : { "DOI" : "10.1080/13546805.2015.1110517", "ISSN" : "1464-0619", "PMID" : "26572586", "abstract" : "INTRODUCTION: Studies investigating the involvement of attention processes in facial affect recognition (FAR) have been contradictory, with some suggesting a generalised cognitive deficit, whereas others a specialised deficit in affect recognition. Given the ubiquity of both attention and emotion perception deficits in schizophrenia, we examined whether specific attentional processes, in fact, mediate FAR.\\n\\nMETHODS: Patients with schizophrenia (n\u2009=\u200938) and healthy controls (n\u2009=\u200924) performed tests assessing FAR and attention processes, specifically, visual attention (Trail Making Test A), sustained attention/inhibition (Rapid Visual Processing subtest; Cambridge Automated Neuropsychological Test Battery), and attention to details in facial features (AFF). AFF and FAR were assessed with newly devised experimental procedures.\\n\\nRESULTS: Hierarchical multiple regression analyses showed a similar pattern of association between attention processes and FAR in both participant groups with respect to all attention processes investigated, predicting FAR accuracy. Additionally, visual attention predicted accuracy in happiness, disgust and surprise, whereas AFF predicted accuracy in anger and fear. Regarding FAR processing speed, no attention process predicted participants' performance on correct responses; AFF response speed predicted participants' FAR response speed, but only on incorrect responses.\\n\\nDISCUSSION: The present findings highlight the role of attentional processes in emotion recognition, as deficits in the former were predictive of impairments in the latter. Furthermore, AFF appears to be involved in the discrimination of negatively valenced facial expressions. The lack of association between attentional processes and FAR processing speed, particularly regarding correct responses, might reflect the differential pattern of activation of cortical and subcortical structures involved in these cognitive processes.", "author" : [ { "dropping-particle" : "", "family" : "Tsotsi", "given" : "Stella", "non-dropping-particle" : "", "parse-names" : false, "suffix" : "" }, { "dropping-particle" : "", "family" : "Bozikas", "given" : "Vassilis P", "non-dropping-particle" : "", "parse-names" : false, "suffix" : "" }, { "dropping-particle" : "", "family" : "Kosmidis", "given" : "Mary H", "non-dropping-particle" : "", "parse-names" : false, "suffix" : "" } ], "container-title" : "Cognitive Neuropsychiatry", "id" : "ITEM-113", "issue" : "March", "issued" : { "date-parts" : [ [ "2015" ] ] }, "page" : "in press", "publisher" : "Taylor &amp; Francis", "title" : "The role of attention processes in facial affect recognition in schizophrenia", "type" : "article-journal", "volume" : "6805" }, "uris" : [ "http://www.mendeley.com/documents/?uuid=95c64bc9-feb5-441f-974c-2e094814c31c" ] }, { "id" : "ITEM-114", "itemData" : { "DOI" : "10.1016/j.schres.2007.05.001", "ISBN" : "0920-9964", "ISSN" : "09209964", "PMID" : "17583481", "abstract" : "Objective: Schizophrenia patients demonstrate impaired emotional processing that may be due, in part, to impaired facial emotion recognition. This study examined event-related potential (ERP) responses to emotional faces in schizophrenia patients and controls to determine when, in the temporal processing stream, patient abnormalities occur. Method: 16 patients and 16 healthy control participants performed a facial emotion recognition task. Very sad, somewhat sad, neutral, somewhat happy, and very happy faces were each presented for 100??ms. Subjects indicated whether each face was \"Happy\", \"Neutral\", or \"Sad\". Evoked potential data were obtained using a 32-channel EEG system. Results: Controls performed better than patients in recognizing facial emotions. In patients, better recognition of happy faces correlated with less severe negative symptoms. Four ERP components corresponding to the P100, N170, N250, and P300 were identified. Group differences were noted for the N170 \"face processing\" component that underlies the structural encoding of facial features, but not for the subsequent N250 \"affect modulation\" component. Higher amplitude of the N170 response to sad faces was correlated with less severe delusional symptoms. Although P300 abnormalities were found, the variance of this component was explained by the earlier N170 response. Conclusion: Patients with schizophrenia demonstrate abnormalities in early visual encoding of facial features that precedes the ERP response typically associated with facial affect recognition. This suggests that affect recognition deficits, at least for happy and sad discrimination, are secondary to faulty structural encoding of faces. The association of abnormal face encoding with delusions may denote the physiological basis for clinical misidentification syndromes. ?? 2007 Elsevier B.V. All rights reserved.", "author" : [ { "dropping-particle" : "", "family" : "Turetsky", "given" : "Bruce I.", "non-dropping-particle" : "", "parse-names" : false, "suffix" : "" }, { "dropping-particle" : "", "family" : "Kohler", "given" : "Christian G.", "non-dropping-particle" : "", "parse-names" : false, "suffix" : "" }, { "dropping-particle" : "", "family" : "Indersmitten", "given" : "Tim", "non-dropping-particle" : "", "parse-names" : false, "suffix" : "" }, { "dropping-particle" : "", "family" : "Bhati", "given" : "Mahendra T.", "non-dropping-particle" : "", "parse-names" : false, "suffix" : "" }, { "dropping-particle" : "", "family" : "Charbonnier", "given" : "Dorothy", "non-dropping-particle" : "", "parse-names" : false, "suffix" : "" }, { "dropping-particle" : "", "family" : "Gur", "given" : "Ruben C.", "non-dropping-particle" : "", "parse-names" : false, "suffix" : "" } ], "container-title" : "Schizophrenia Research", "id" : "ITEM-114", "issue" : "1-3", "issued" : { "date-parts" : [ [ "2007" ] ] }, "page" : "253-263", "publisher" : "Elsevier B.V.", "title" : "Facial emotion recognition in schizophrenia:When and why does it go awry?", "type" : "article-journal", "volume" : "94" }, "uris" : [ "http://www.mendeley.com/documents/?uuid=7f626c37-cb82-4247-b161-8d7e6df9e194" ] }, { "id" : "ITEM-115", "itemData" : { "DOI" : "10.1080/13546800444000272", "ISBN" : "1354-6805 (Print)\\r1354-6805 (Linking)", "ISSN" : "1354-6805", "PMID" : "17354079", "abstract" : "INTRODUCTION: A series of studies have suggested that schizophrenia patients are deficient in theory of mind (ToM). However, the cognitive mechanisms underlying ToM deficits in schizophrenia are largely unknown. The present study examined the hypothesis that impaired ToM in schizophrenia can be understood as a deficit in context processing. METHODS: Disorganised schizophrenia patients (N = 12), nondisorganised schizophrenia patients (N = 36), and nonpsychotic psychiatric patients (N = 26) were tested on three ToM tasks and a visual size perception task, a measure of perceptual context processing. In addition, statistical analyses were carried out which compared chronic, treatment-refractory schizophrenia patients (N = 28) to those with an episodic course of illness (N = 20). RESULTS: Overall, ToM performance was linked to deficits in context processing in schizophrenia patients. Statistical comparisons showed that disorganised as well as chronic schizophrenia patients were more impaired in ToM but more accurate in a visual size perception task where perceptual context is misleading. CONCLUSIONS: This pattern of results is interpreted as indicating a possible link between deficits in ToM and perceptual context processing, which together with deficits in perceptual grouping, are part of a broader dysfunction in cognitive coordination in schizophrenia.", "author" : [ { "dropping-particle" : "", "family" : "Uhlhaas", "given" : "Peter J", "non-dropping-particle" : "", "parse-names" : false, "suffix" : "" }, { "dropping-particle" : "", "family" : "Phillips", "given" : "William a", "non-dropping-particle" : "", "parse-names" : false, "suffix" : "" }, { "dropping-particle" : "", "family" : "Schenkel", "given" : "Lindsay S", "non-dropping-particle" : "", "parse-names" : false, "suffix" : "" }, { "dropping-particle" : "", "family" : "Silverstein", "given" : "Steven M", "non-dropping-particle" : "", "parse-names" : false, "suffix" : "" } ], "container-title" : "Cognitive neuropsychiatry", "id" : "ITEM-115", "issue" : "4", "issued" : { "date-parts" : [ [ "2006" ] ] }, "page" : "416-436", "title" : "Theory of mind and perceptual context-processing in schizophrenia.", "type" : "article-journal", "volume" : "11" }, "uris" : [ "http://www.mendeley.com/documents/?uuid=a1fb77b1-c16f-4538-93de-f952983af67d" ] }, { "id" : "ITEM-116", "itemData" : { "DOI" : "10.3389/fpsyt.2013.00030", "ISBN" : "1664-0640", "ISSN" : "16640640", "PMID" : "23653606", "abstract" : "BACKGROUND: Numerous studies have demonstrated the existence of theory of mind (ToM) impairments in patients with schizophrenia. The clinical consequences of these impairments are currently under debate. Accumulated evidence suggests that ToM deficits are linked to negative and disorganization symptoms, but direct correlations are lacking. Moreover, it is unclear whether ToM deficits are related to reduced quality of life (QoL).\\n\\nMETHODS: To extend the understanding of objective (i.e., clinical symptoms) and subjective (QoL) correlates of impaired ToM, we assessed 206 patients with schizophrenia based on performance of an ecological task (Versailles-Situational Intention Reading, V-SIR), a Communication Disorders Scale (SCD), the Positive and Negative Syndrome Scale (PANSS), the Clinical Global Impression rating, and a QoL questionnaire (S-QoL). Statistical inferences were drawn from correlations analyses considering both factors/subscales aggregates and single items.\\n\\nRESULTS: ToM performance was negatively correlated to disorganization and negative PANSS factors. Poor V-SIR performance was correlated with \"conceptual disorganization,\" \"difficulties in abstract thinking,\" and \"apathy/social withdrawal.\" The SCD was correlated with \"negative,\" \"disorganization,\" and \"anxiety/depression\" PANSS factors. The S-QoL total score was not significantly correlated with ToM performance. Only the item \"difficulties in expressing feelings\" was significantly correlated with poorer V-SIR performance.\\n\\nCONCLUSION: We discuss the intriguing paucity of the results and what they reveal about the difficulties faced by psychiatrists with patients not expressing complaints about lack of social skills.", "author" : [ { "dropping-particle" : "", "family" : "Urbach", "given" : "Mathieu", "non-dropping-particle" : "", "parse-names" : false, "suffix" : "" }, { "dropping-particle" : "", "family" : "Brunet-Gouet", "given" : "Eric", "non-dropping-particle" : "", "parse-names" : false, "suffix" : "" }, { "dropping-particle" : "", "family" : "Bazin", "given" : "Nadine", "non-dropping-particle" : "", "parse-names" : false, "suffix" : "" }, { "dropping-particle" : "", "family" : "Hardy-Bayl\u00e9", "given" : "Marie Christine", "non-dropping-particle" : "", "parse-names" : false, "suffix" : "" }, { "dropping-particle" : "", "family" : "Passerieux", "given" : "Christine", "non-dropping-particle" : "", "parse-names" : false, "suffix" : "" } ], "container-title" : "Frontiers in Psychiatry", "id" : "ITEM-116", "issue" : "MAY", "issued" : { "date-parts" : [ [ "2013" ] ] }, "title" : "Correlations of theory of mind deficits with clinical patterns and quality of life in schizophrenia", "type" : "article-journal", "volume" : "4" }, "uris" : [ "http://www.mendeley.com/documents/?uuid=7aa116a9-a16c-472d-b272-4383196177a6" ] }, { "id" : "ITEM-117", "itemData" : { "DOI" : "10.1097/NMD.0b013e3181b3ae62", "ISBN" : "1539-736X (Electronic)\\r0022-3018 (Linking)", "ISSN" : "1539-736X", "PMID" : "19752651", "abstract" : "Ecological validity may be substantiated by verisimilitude (the stimuli and cognitive processing of a test resemble the stimuli and cognitive processing required in everyday life) and/or veridicality (a test is statistically associated with everyday life functioning). The Interpersonal Perception Task uses real-life social behavior as stimuli and has high verisimilitude. We examined the Interpersonal Perception Task-15 in 72 persons with schizophrenia and 58 healthy controls. The test discriminated well between groups, but failed to show associations with community functioning in participants with schizophrenia, indicating poor veridicality. This study shows that the 2 approaches to ecological validity can dissociate. Hence, it is important for investigators to conduct psychometric investigations when borrowing measures from social psychology for schizophrenia research.", "author" : [ { "dropping-particle" : "", "family" : "Vaskinn", "given" : "Anja", "non-dropping-particle" : "", "parse-names" : false, "suffix" : "" }, { "dropping-particle" : "", "family" : "Sergi", "given" : "Mark J", "non-dropping-particle" : "", "parse-names" : false, "suffix" : "" }, { "dropping-particle" : "", "family" : "Green", "given" : "Michael F", "non-dropping-particle" : "", "parse-names" : false, "suffix" : "" } ], "container-title" : "The Journal of nervous and mental disease", "id" : "ITEM-117", "issue" : "9", "issued" : { "date-parts" : [ [ "2009" ] ] }, "page" : "700-2", "title" : "The challenges of ecological validity in the measurement of social perception in schizophrenia.", "type" : "article-journal", "volume" : "197" }, "uris" : [ "http://www.mendeley.com/documents/?uuid=63208732-460f-4e81-8861-2d4f46662e65" ] }, { "id" : "ITEM-118", "itemData" : { "DOI" : "10.1017/S0033291714003171", "ISBN" : "0033-2917", "ISSN" : "0033-2917", "PMID" : "25647289", "abstract" : "BACKGROUND: Numerous studies have reported links between theory of mind (ToM) deficits, neurocognition and negative symptoms with functional outcome in chronic schizophrenia patients. Although the ToM deficit has been observed in first-episode patients, fewer studies have addressed ToM as a possible trait marker, neurocognitive and symptom correlations longitudinally, and associations with later functioning. METHOD: Recent-onset schizophrenia patients (n = 77) were assessed at baseline after reaching medication stabilization, and again at 6 months (n = 48). Healthy controls (n = 21) were screened, and demographically comparable with the patients. ToM was assessed with a Social Animations Task (SAT), in which the participants' descriptions of scenes depicting abstract visual stimuli 'interacting' in three conditions (ToM, goal directed and random) were rated for degree of intentionality attributed to the figures and for appropriateness. Neurocognition, symptoms and role functioning were also assessed. RESULTS: On the SAT, patients had lower scores than controls for both intentionality (p &lt; 0.01) and appropriateness (p &lt; 0.01) during the ToM condition, at baseline and 6 months. The ToM deficit was stable and present even in remitted patients. Analyses at baseline and 6 months indicated that for patients, ToM intentionality and appropriateness were significantly correlated with neurocognition, negative symptoms and role functioning. The relationship between ToM and role functioning was mediated by negative symptoms. CONCLUSIONS: The ToM deficit was found in recent-onset schizophrenia patients and appears to be moderately trait-like. ToM is also moderately correlated with neurocognition, negative and positive symptoms, and role functioning. ToM appears to influence negative symptoms which in turn makes an impact on role functioning.", "author" : [ { "dropping-particle" : "", "family" : "Ventura", "given" : "J.", "non-dropping-particle" : "", "parse-names" : false, "suffix" : "" }, { "dropping-particle" : "", "family" : "Ered", "given" : "A.", "non-dropping-particle" : "", "parse-names" : false, "suffix" : "" }, { "dropping-particle" : "", "family" : "Gretchen-Doorly", "given" : "D.", "non-dropping-particle" : "", "parse-names" : false, "suffix" : "" }, { "dropping-particle" : "", "family" : "Subotnik", "given" : "K. L.", "non-dropping-particle" : "", "parse-names" : false, "suffix" : "" }, { "dropping-particle" : "", "family" : "Horan", "given" : "W. P.", "non-dropping-particle" : "", "parse-names" : false, "suffix" : "" }, { "dropping-particle" : "", "family" : "Hellemann", "given" : "G. S.", "non-dropping-particle" : "", "parse-names" : false, "suffix" : "" }, { "dropping-particle" : "", "family" : "Nuechterlein", "given" : "K. H.", "non-dropping-particle" : "", "parse-names" : false, "suffix" : "" } ], "container-title" : "Psychological Medicine", "id" : "ITEM-118", "issued" : { "date-parts" : [ [ "2015" ] ] }, "page" : "2031-2043", "title" : "Theory of mind in the early course of schizophrenia: stability, symptom and neurocognitive correlates, and relationship with functioning", "type" : "article-journal", "volume" : "45" }, "uris" : [ "http://www.mendeley.com/documents/?uuid=9e3929e8-d450-49e8-917b-71b65a534715" ] }, { "id" : "ITEM-119", "itemData" : { "DOI" : "10.1016/j.schres.2014.01.012", "ISBN" : "0920-9964", "ISSN" : "15732509", "PMID" : "24503175", "abstract" : "While it has been documented that persons with prolonged schizophrenia have deficits in metacognition and social cognition, it is less clear whether these difficulties are already present during a first episode. To explore this issue we assessed and compared metacognition using the Metacognition Assessment Scale-Abbreviated (MAS-A) and social cognition using the Eyes, Hinting and Bell-Lysaker Emotional Recognition Tests (BLERT) in participants with first episode psychosis (FEP; n = 26), participants with a prolonged psychosis (n = 72), and a psychiatric control group consisting of persons with a substance use disorder and no history of psychosis (n = 14). Analyses revealed that both psychosis cohorts scored lower than controls on the MAS-A total and all subscales except metacognitive mastery. Compared to the FEP group, the persons with prolonged psychosis demonstrated greater metacognitive capacities only in those MAS-A domains reflective of the ability to understand the mental state of others and to see that others may have motivations and desires separate from their own. Other domains of metacognition did not differ between psychosis groups. The Eyes, Hinting and BLERT scores of the two psychosis groups did not differ but were poorer than those produced by the control group. Exploratory correlations in the FEP group showed a pattern similar to that previously observed in prolonged psychosis. Taken together, these findings suggest that while certain domains of metacognition could improve with prolonged psychosis, difficulties with global metacognition and social cognition may be stable features of the disorder and perhaps unique to psychosis. ?? 2014 Elsevier B.V.", "author" : [ { "dropping-particle" : "", "family" : "Vohs", "given" : "J. L.", "non-dropping-particle" : "", "parse-names" : false, "suffix" : "" }, { "dropping-particle" : "", "family" : "Lysaker", "given" : "P. H.", "non-dropping-particle" : "", "parse-names" : false, "suffix" : "" }, { "dropping-particle" : "", "family" : "Francis", "given" : "M. M.", "non-dropping-particle" : "", "parse-names" : false, "suffix" : "" }, { "dropping-particle" : "", "family" : "Hamm", "given" : "J.", "non-dropping-particle" : "", "parse-names" : false, "suffix" : "" }, { "dropping-particle" : "", "family" : "Buck", "given" : "K. D.", "non-dropping-particle" : "", "parse-names" : false, "suffix" : "" }, { "dropping-particle" : "", "family" : "Olesek", "given" : "K.", "non-dropping-particle" : "", "parse-names" : false, "suffix" : "" }, { "dropping-particle" : "", "family" : "Outcalt", "given" : "J.", "non-dropping-particle" : "", "parse-names" : false, "suffix" : "" }, { "dropping-particle" : "", "family" : "Dimaggio", "given" : "G.", "non-dropping-particle" : "", "parse-names" : false, "suffix" : "" }, { "dropping-particle" : "", "family" : "Leonhardt", "given" : "B.", "non-dropping-particle" : "", "parse-names" : false, "suffix" : "" }, { "dropping-particle" : "", "family" : "Liffick", "given" : "E.", "non-dropping-particle" : "", "parse-names" : false, "suffix" : "" }, { "dropping-particle" : "", "family" : "Mehdiyoun", "given" : "N.", "non-dropping-particle" : "", "parse-names" : false, "suffix" : "" }, { "dropping-particle" : "", "family" : "Breier", "given" : "A.", "non-dropping-particle" : "", "parse-names" : false, "suffix" : "" } ], "container-title" : "Schizophrenia Research", "id" : "ITEM-119", "issue" : "1-3", "issued" : { "date-parts" : [ [ "2014" ] ] }, "page" : "54-59", "title" : "Metacognition, social cognition, and symptoms in patients with first episode and prolonged psychoses", "type" : "article-journal", "volume" : "153" }, "uris" : [ "http://www.mendeley.com/documents/?uuid=6531fa27-e565-4251-82fe-6027de418a97" ] }, { "id" : "ITEM-120", "itemData" : { "DOI" : "10.1016/j.psychres.2003.12.027", "ISBN" : "0165-1781 (Print)\\r0165-1781 (Linking)", "ISSN" : "01651781", "PMID" : "15488956", "abstract" : "The goal of this study was to assess facial affect recognition abilities in subjects with various schizophrenia subtypes and subjects with major depression. A total of six disorganized, 21 paranoid and 18 residual subjects with schizophrenia (DSM-IV criteria) were compared with 21 subjects with major depression (DSM-IV criteria) and 30 matched healthy control subjects. Two experimental tasks requiring the sorting and rating of emotional facial expressions were applied. Disorganized and paranoid subjects showed strong impairments in the sorting of emotional facial expressions. Depressive subjects displayed only minor deficits, and residual subjects were unimpaired. Subjects with disorganized schizophrenia rated emotional facial expressions as more aroused, and depressive subjects rated them as less aroused, than the other study groups. Our study demonstrates strong deficits in facial affect recognition in subjects with schizophrenia and pronounced disorganized or psychotic symptoms. Deficits in facial affect recognition are specific to schizophrenia. They may be considered as a state marker of schizophrenia. \u00a9 2004 Elsevier Ireland Ltd. All rights reserved.", "author" : [ { "dropping-particle" : "", "family" : "Weniger", "given" : "Godehard", "non-dropping-particle" : "", "parse-names" : false, "suffix" : "" }, { "dropping-particle" : "", "family" : "Lange", "given" : "Claudia", "non-dropping-particle" : "", "parse-names" : false, "suffix" : "" }, { "dropping-particle" : "", "family" : "R\u00fcther", "given" : "Eckart", "non-dropping-particle" : "", "parse-names" : false, "suffix" : "" }, { "dropping-particle" : "", "family" : "Irle", "given" : "Eva", "non-dropping-particle" : "", "parse-names" : false, "suffix" : "" } ], "container-title" : "Psychiatry Research", "id" : "ITEM-120", "issue" : "2", "issued" : { "date-parts" : [ [ "2004" ] ] }, "page" : "135-146", "title" : "Differential impairments of facial affect recognition in schizophrenia subtypes and major depression", "type" : "article-journal", "volume" : "128" }, "uris" : [ "http://www.mendeley.com/documents/?uuid=9b379430-ce6e-4648-905a-debca8b3f218" ] }, { "id" : "ITEM-121", "itemData" : { "DOI" : "10.4321/s0213-61632012000200001", "ISBN" : "0213-6163", "ISSN" : "0213-6163", "abstract" : "Background and Objectives: Abundant research has demonstrated that patients with schizophrenia have difficulties in recognizing the emotional content in facial expressions. However, there is a paucity of studies on emotion recognition in schizophrenia patients with a history of violent behavior compared to patients without a criminal record. Methods: Emotion recognition skills were examined in thirty-three forensic patients with schizophrenia. In addition, executive function and psychopathology was assessed. Results were compared to a group of 38 schizophrenia patients in regular psychiatric care and to a healthy control group. Results: Both patient groups performed more poorly on almost all tasks compared to controls. However, in the forensic group the recognition of the expression of disgust was preserved. When the excitement factor of the Positive and Negative Syndrome Scale was co-varied out, forensic patients outperformed the non-forensic patient group on emotion recognition across modalities. Conclusions: The superior recognition of disgust could be uniquely associated with delinquent behavior", "author" : [ { "dropping-particle" : "", "family" : "Wolfkuhler", "given" : "W", "non-dropping-particle" : "", "parse-names" : false, "suffix" : "" }, { "dropping-particle" : "", "family" : "Majorek", "given" : "K", "non-dropping-particle" : "", "parse-names" : false, "suffix" : "" }, { "dropping-particle" : "", "family" : "Tas", "given" : "C", "non-dropping-particle" : "", "parse-names" : false, "suffix" : "" }, { "dropping-particle" : "", "family" : "Kuper", "given" : "C", "non-dropping-particle" : "", "parse-names" : false, "suffix" : "" }, { "dropping-particle" : "", "family" : "Saimeh", "given" : "N", "non-dropping-particle" : "", "parse-names" : false, "suffix" : "" }, { "dropping-particle" : "", "family" : "Juckel", "given" : "G", "non-dropping-particle" : "", "parse-names" : false, "suffix" : "" }, { "dropping-particle" : "", "family" : "Brune", "given" : "M", "non-dropping-particle" : "", "parse-names" : false, "suffix" : "" } ], "container-title" : "European Journal of Psychiatry", "id" : "ITEM-121", "issue" : "2", "issued" : { "date-parts" : [ [ "2012" ] ] }, "page" : "73-85", "title" : "Emotion recognition in pictures of facial affect: Is there a difference between forensic and non-forensic patients with schizophrenia?", "type" : "article-journal", "volume" : "26" }, "uris" : [ "http://www.mendeley.com/documents/?uuid=e86c6bc8-971e-4fe4-a192-e396dd64d46b" ] }, { "id" : "ITEM-122", "itemData" : { "DOI" : "10.1016/j.psychres.2008.10.018", "ISBN" : "0165-1781", "ISSN" : "01651781", "PMID" : "19906438", "abstract" : "Tasks measuring reasoning biases and social cognition were originally applied to the study of schizophrenia in order to shed light on the cognitive underpinnings of positive symptoms. However, the empirical evidence for overlap between these tasks, and their association with positive symptoms, remains preliminary. In the current study we explore these associations using multivariate methodology, with primary interest in two commonly studied paradigms: jumping to conclusions (JTC) and theory of mind (ToM). We also included measures of memory, executive function and fluency performance, in order to relate the cognitive constructs to more traditional neuropsychological constructs. Forty-six schizophrenia inpatients were administered JTC, ToM, verbal fluency, executive functioning, and verbal memory tasks. A principal component analysis resulted in three components interpreted as Memory, Elaboration and Flexibility. ToM loaded with verbal fluency on the Elaboration component, whereas JTC loaded with executive functioning on the Flexibility component. The negative susbscale of the Positive and Negative Syndrome Scale (PANSS) correlated with the Elaboration component, but no other component-subscale correlations reached significance. Implications of these results are that impairments in elaboration may underlie the commonly observed correlation between ToM and negative symptoms, but argue against a common neurocognitive system for JTC, ToM and positive symptoms. ?? 2008 Elsevier Ireland Ltd. All rights reserved.", "author" : [ { "dropping-particle" : "", "family" : "Woodward", "given" : "Todd S.", "non-dropping-particle" : "", "parse-names" : false, "suffix" : "" }, { "dropping-particle" : "", "family" : "Mizrahi", "given" : "Romina", "non-dropping-particle" : "", "parse-names" : false, "suffix" : "" }, { "dropping-particle" : "", "family" : "Menon", "given" : "Mahesh", "non-dropping-particle" : "", "parse-names" : false, "suffix" : "" }, { "dropping-particle" : "", "family" : "Christensen", "given" : "Bruce K.", "non-dropping-particle" : "", "parse-names" : false, "suffix" : "" } ], "container-title" : "Psychiatry Research", "id" : "ITEM-122", "issue" : "2-3", "issued" : { "date-parts" : [ [ "2009" ] ] }, "page" : "119-123", "publisher" : "Elsevier Ireland Ltd", "title" : "Correspondences between theory of mind, jumping to conclusions, neuropsychological measures and the symptoms of schizophrenia", "type" : "article-journal", "volume" : "170" }, "uris" : [ "http://www.mendeley.com/documents/?uuid=1a0b4b49-e20e-4630-9de0-ab2a8e891432" ] }, { "id" : "ITEM-123", "itemData" : { "DOI" : "10.1016/j.brainresbull.2005.04.020", "ISSN" : "03619230", "PMID" : "16377424", "abstract" : "It has been suggested that thought disorder in schizophrenia is associated with impaired executive functions and with a defective understanding of others' behaviour. Action sequence knowledge processing and goal detection are considered as crucial components of executive functioning. Here, we used a picture-sequencing task to assess the ability of schizophrenic patients (n = 40) with and without disorganisation symptoms to arrange different types of action sequence representations. Disorganisation symptoms appear to be associated with a general sequencing impairment, while patients without disorganisation symptoms displayed difficulties in ordering sequences requiring subjects to infer mental states in story characters along with a relatively preserved performance in correctly arranging mechanical or behavioural event sequences. These results reveal that only schizophrenic patients without disorganisation symptoms show a selective deficit in mentalising abilities whereas disorganisation symptoms are associated with a more severe event sequencing impairment probably reflecting basic failures of inferential reasoning. \u00a9 2005 Elsevier Inc. All rights reserved.", "author" : [ { "dropping-particle" : "", "family" : "Zalla", "given" : "Tiziana", "non-dropping-particle" : "", "parse-names" : false, "suffix" : "" }, { "dropping-particle" : "", "family" : "Bouchilloux", "given" : "Nathalie", "non-dropping-particle" : "", "parse-names" : false, "suffix" : "" }, { "dropping-particle" : "", "family" : "Labruyere", "given" : "Nelly", "non-dropping-particle" : "", "parse-names" : false, "suffix" : "" }, { "dropping-particle" : "", "family" : "Georgieff", "given" : "Nicolas", "non-dropping-particle" : "", "parse-names" : false, "suffix" : "" }, { "dropping-particle" : "", "family" : "Bougerol", "given" : "Thierry", "non-dropping-particle" : "", "parse-names" : false, "suffix" : "" }, { "dropping-particle" : "", "family" : "Franck", "given" : "Nicolas", "non-dropping-particle" : "", "parse-names" : false, "suffix" : "" } ], "container-title" : "Brain Research Bulletin", "id" : "ITEM-123", "issue" : "4", "issued" : { "date-parts" : [ [ "2006" ] ] }, "page" : "195-202", "title" : "Impairment in event sequencing in disorganised and non-disorganised patients with schizophrenia", "type" : "article-journal", "volume" : "68" }, "uris" : [ "http://www.mendeley.com/documents/?uuid=a2e9fec2-73f8-4485-9e64-60bc7fddd9e8" ] } ], "mendeley" : { "formattedCitation" : "&lt;sup&gt;1\u2013123&lt;/sup&gt;", "plainTextFormattedCitation" : "1\u2013123", "previouslyFormattedCitation" : "(Abdel-Hamid et al., 2009; Abram et al., 2014; Allen, Strauss, Donohue, &amp; van Kammen, 2007; Altamura et al., 2015; Ayesa-Arriola et al., 2016; Barkhof, De Sonneville, Meijer, &amp; De Haan, 2015; M. D. Bell, Corbera, Johannesen, Fiszdon, &amp; Wexler, 2013; M. D. Bell, Fiszdon, Greig, &amp; Wexler, 2010; M. Bell, Tsang, Greig, &amp; Bryson, 2009; Bellack, Mueser, Wade, Sayers, &amp; Morrison, 1992; Bo, Kongerslev, Dimaggio, Lysaker, &amp; Abu-Akel, 2015; Bozikas, Kosmidis, Anezoulaki, Giannakou, &amp; Karavatos, 2004; M. Br\u00fcne &amp; Schaub, 2012; Martin Br\u00fcne, Schaub, Juckel, &amp; Langdon, 2011; Bryson, Bell, &amp; Lysaker, 1997; Castagna et al., 2013; Chambon, Baudouin, &amp; Franck, 2006; Cohen, Forbes, Mann, &amp; Blanchard, 2006; Cohen, Nienow, Dinzeo, &amp; Docherty, 2009; Comparelli et al., 2012, 2013; R. Corcoran, Mercer, &amp; Frith, 1995; Rhiannon Corcoran &amp; Frith, 2005; Patrick W. Corrigan, 1994; Patrick W. Corrigan, Hirschbeck, &amp; Wolfe, 1995; P W Corrigan, Buican, &amp; Toomey, 1996; P W Corrigan, Green, &amp; Toomey, 1994; Docherty et al., 2013; Donohoe et al., 2012; Fett &amp; Maat, 2013; Fiszdon, Fanning, Johannesen, &amp; Bell, 2013; Fraguas et al., 2008; Fretland et al., 2015; Frith &amp; Corcoran, 1996; Fullam &amp; Dolan, 2006; Gaebel &amp; W\u00f6lwer, 1992; Gold et al., 2012; Greig, Bryson, &amp; Bell, 2004; Hamm et al., 2012; Harrington, Langdon, Siegert, &amp; McClure, 2005; Henry et al., 2007; Henry, Rendell, Green, McDonald, &amp; O\u2019Donnell, 2008; Hoschel &amp; Irle, 2001; Ihnen, Penn, Corrigan, &amp; Martin, 1998; Ito et al., 1998; Janssen et al., 2006; Johnston, Devir, &amp; Karayanidis, 2006; K. Kee, Green, Mintz, &amp; Brekke, 2003; K. S. Kee et al., 2009; Kern et al., 2008; K Kim et al., 2005; Kwanguk Kim et al., 2007; Kohler et al., 2003; Kohler, Bilker, Hagendoorn, Gur, &amp; Gur, 2000; Kosmidis et al., 2007; K\u00f6ther et al., 2012; Langdon, Coltheart, Ward, &amp; Catts, 2001, 2002; Lar\u00f8i, Fonteneau, Mourad, &amp; Raballo, 2010; Lehmann et al., 2014; Leitman et al., 2005; Loughland, Williams, &amp; Gordon, 2002; P. H. Lysaker et al., 2013; Paul H. Lysaker et al., 2011; Majorek et al., 2009; Mancuso, Horan, Kern, &amp; Green, 2011; Marjoram et al., 2005; Mazza, De Risio, Surian, Roncone, &amp; Casacchia, 2001; McCleery et al., 2016; Minor et al., 2015; Minor &amp; Lysaker, 2014; Nelson, Combs, Penn, &amp; Basso, 2007; Ng, Fish, &amp; Granholm, 2015; Nienow, Docherty, Cohen, &amp; Dinzeo, 2006; Ntouros et al., 2014; Pentaraki et al., 2012; Peyroux, Strickland, Tapiero, &amp; Franck, 2014; Pickup &amp; Frith, 2001; Pijnenborg et al., 2009; Piskulic &amp; Addington, 2011; Poole, Tobias, &amp; Vinogradov, 2000; Popolo et al., 2016; Rassovsky, Horan, Lee, Sergi, &amp; Green, 2011; Renard, Pijnenborg, &amp; Lysaker, 2012; Rocca et al., 2016; Romero-Ferreiro et al., 2016; Roncone et al., 2002; Russell, Reynaud, Herba, Morris, &amp; Corcoran, 2006; Sachs, Steger-Wuchse, Kryspin-Exner, Gur, &amp; Katschnig, 2004; Y Sarfati &amp; Hardy-Bayl\u00e9, 1999; Yves Sarfati, Hardy-Bayle, Nadel, Chevalier, &amp; Widlocher, 1997; Yves Sarfati, Hardy-Bayl\u00e9, Besche, &amp; Widl\u00f6cher, 1997; Yves Sarfati, Hardy-Bayl\u00e9, Brunet, &amp; Widl\u00f6cher, 1999; Schenkel, Spaulding, &amp; Silverstein, 2005; Schneider, Gur, Gur, &amp; Shtasel, 1995; Sergi et al., 2007; Shamay-Tsoory et al., 2007; Shean &amp; Meyer, 2009; Shean, Murphy, &amp; Meyer, 2005; Shur, Shamay-Tsoory, &amp; Levkovitz, 2008; Silver, 2001; Smith et al., 2012, 2014; Sparks, McDonald, Lino, O\u2019Donnell, &amp; Green, 2010; Stratta et al., 2007; Subotnik et al., 2006; Tan &amp; Rossell, 2014; Tang et al., 2016; Toomey, Schuldberg, Corrigan, &amp; Green, 2002; Tschacher &amp; Kupper, 2006; Tseng et al., 2013; Tso, Mui, Taylor, &amp; Deldin, 2012; Tsotsi, Bozikas, &amp; Kosmidis, 2015; Turetsky et al., 2007; Uhlhaas, Phillips, Schenkel, &amp; Silverstein, 2006; Urbach, Brunet-Gouet, Bazin, Hardy-Bayl\u00e9, &amp; Passerieux, 2013; Vaskinn, Sergi, &amp; Green, 2009; Ventura et al., 2015; Vohs et al., 2014; Weniger, Lange, R\u00fcther, &amp; Irle, 2004; Wolfkuhler et al., 2012; Woodward, Mizrahi, Menon, &amp; Christensen, 2009; Zalla et al., 2006)" }, "properties" : { "noteIndex" : 0 }, "schema" : "https://github.com/citation-style-language/schema/raw/master/csl-citation.json" }</w:instrText>
      </w:r>
      <w:r w:rsidRPr="00B910BF">
        <w:rPr>
          <w:sz w:val="20"/>
          <w:szCs w:val="20"/>
        </w:rPr>
        <w:fldChar w:fldCharType="separate"/>
      </w:r>
      <w:r w:rsidR="00596528" w:rsidRPr="00596528">
        <w:rPr>
          <w:noProof/>
          <w:sz w:val="20"/>
          <w:szCs w:val="20"/>
          <w:vertAlign w:val="superscript"/>
        </w:rPr>
        <w:t>1–123</w:t>
      </w:r>
      <w:r w:rsidRPr="00B910BF">
        <w:rPr>
          <w:sz w:val="20"/>
          <w:szCs w:val="20"/>
        </w:rPr>
        <w:fldChar w:fldCharType="end"/>
      </w:r>
      <w:bookmarkStart w:id="0" w:name="_GoBack"/>
      <w:bookmarkEnd w:id="0"/>
    </w:p>
    <w:p w14:paraId="7DF20057" w14:textId="77777777" w:rsidR="00B910BF" w:rsidRDefault="00B910BF">
      <w:pPr>
        <w:rPr>
          <w:sz w:val="20"/>
          <w:szCs w:val="20"/>
        </w:rPr>
      </w:pPr>
    </w:p>
    <w:p w14:paraId="13B1CD83" w14:textId="7CFA8A0A" w:rsidR="00596528" w:rsidRPr="00596528" w:rsidRDefault="00B910BF" w:rsidP="00596528">
      <w:pPr>
        <w:widowControl w:val="0"/>
        <w:autoSpaceDE w:val="0"/>
        <w:autoSpaceDN w:val="0"/>
        <w:adjustRightInd w:val="0"/>
        <w:ind w:left="640" w:hanging="640"/>
        <w:rPr>
          <w:rFonts w:ascii="Times New Roman" w:hAnsi="Times New Roman" w:cs="Times New Roman"/>
          <w:noProof/>
          <w:sz w:val="20"/>
        </w:rPr>
      </w:pPr>
      <w:r w:rsidRPr="00FA78C4">
        <w:rPr>
          <w:rFonts w:ascii="Times New Roman" w:hAnsi="Times New Roman" w:cs="Times New Roman"/>
          <w:sz w:val="20"/>
          <w:szCs w:val="20"/>
        </w:rPr>
        <w:fldChar w:fldCharType="begin" w:fldLock="1"/>
      </w:r>
      <w:r w:rsidRPr="00FA78C4">
        <w:rPr>
          <w:rFonts w:ascii="Times New Roman" w:hAnsi="Times New Roman" w:cs="Times New Roman"/>
          <w:sz w:val="20"/>
          <w:szCs w:val="20"/>
        </w:rPr>
        <w:instrText xml:space="preserve">ADDIN Mendeley Bibliography CSL_BIBLIOGRAPHY </w:instrText>
      </w:r>
      <w:r w:rsidRPr="00FA78C4">
        <w:rPr>
          <w:rFonts w:ascii="Times New Roman" w:hAnsi="Times New Roman" w:cs="Times New Roman"/>
          <w:sz w:val="20"/>
          <w:szCs w:val="20"/>
        </w:rPr>
        <w:fldChar w:fldCharType="separate"/>
      </w:r>
      <w:r w:rsidR="00596528" w:rsidRPr="00596528">
        <w:rPr>
          <w:rFonts w:ascii="Times New Roman" w:hAnsi="Times New Roman" w:cs="Times New Roman"/>
          <w:noProof/>
          <w:sz w:val="20"/>
        </w:rPr>
        <w:t xml:space="preserve">1. </w:t>
      </w:r>
      <w:r w:rsidR="00596528" w:rsidRPr="00596528">
        <w:rPr>
          <w:rFonts w:ascii="Times New Roman" w:hAnsi="Times New Roman" w:cs="Times New Roman"/>
          <w:noProof/>
          <w:sz w:val="20"/>
        </w:rPr>
        <w:tab/>
        <w:t xml:space="preserve">Abdel-Hamid M, Lehmkämper C, Sonntag C, Juckel G, Daum I, Brüne M. Theory of mind in schizophrenia: the role of clinical symptomatology and neurocognition in understanding other people’s thoughts and intentions. </w:t>
      </w:r>
      <w:r w:rsidR="00596528" w:rsidRPr="00596528">
        <w:rPr>
          <w:rFonts w:ascii="Times New Roman" w:hAnsi="Times New Roman" w:cs="Times New Roman"/>
          <w:i/>
          <w:iCs/>
          <w:noProof/>
          <w:sz w:val="20"/>
        </w:rPr>
        <w:t>Psychiatry Res</w:t>
      </w:r>
      <w:r w:rsidR="00596528" w:rsidRPr="00596528">
        <w:rPr>
          <w:rFonts w:ascii="Times New Roman" w:hAnsi="Times New Roman" w:cs="Times New Roman"/>
          <w:noProof/>
          <w:sz w:val="20"/>
        </w:rPr>
        <w:t>. 2009;165(1-2):19-26. doi:10.1016/j.psychres.2007.10.021.</w:t>
      </w:r>
    </w:p>
    <w:p w14:paraId="2725E4D8"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2. </w:t>
      </w:r>
      <w:r w:rsidRPr="00596528">
        <w:rPr>
          <w:rFonts w:ascii="Times New Roman" w:hAnsi="Times New Roman" w:cs="Times New Roman"/>
          <w:noProof/>
          <w:sz w:val="20"/>
        </w:rPr>
        <w:tab/>
        <w:t xml:space="preserve">Abram S V., Karpouzian TM, Reilly JL, Derntl B, Habel U, Smith MJ. Accurate perception of negative emotions predicts functional capacity in schizophrenia.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2014;216(1):6-11. doi:10.1016/j.psychres.2014.01.032.</w:t>
      </w:r>
    </w:p>
    <w:p w14:paraId="73C90C88"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3. </w:t>
      </w:r>
      <w:r w:rsidRPr="00596528">
        <w:rPr>
          <w:rFonts w:ascii="Times New Roman" w:hAnsi="Times New Roman" w:cs="Times New Roman"/>
          <w:noProof/>
          <w:sz w:val="20"/>
        </w:rPr>
        <w:tab/>
        <w:t xml:space="preserve">Allen DN, Strauss GP, Donohue B, van Kammen DP. Factor analytic support for social cognition as a separable cognitive domain in schizophrenia.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2007;93(1-3):325-333. doi:10.1016/j.schres.2007.02.008.</w:t>
      </w:r>
    </w:p>
    <w:p w14:paraId="02F2A3FD"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4. </w:t>
      </w:r>
      <w:r w:rsidRPr="00596528">
        <w:rPr>
          <w:rFonts w:ascii="Times New Roman" w:hAnsi="Times New Roman" w:cs="Times New Roman"/>
          <w:noProof/>
          <w:sz w:val="20"/>
        </w:rPr>
        <w:tab/>
        <w:t xml:space="preserve">Altamura AC, Caletti E, Paoli RA, et al. Correlation between neuropsychological and social cognition measures and symptom dimensions in schizophrenic patients.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2015;230(2):172-180. doi:10.1016/j.psychres.2015.08.034.</w:t>
      </w:r>
    </w:p>
    <w:p w14:paraId="3189C7A6"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5. </w:t>
      </w:r>
      <w:r w:rsidRPr="00596528">
        <w:rPr>
          <w:rFonts w:ascii="Times New Roman" w:hAnsi="Times New Roman" w:cs="Times New Roman"/>
          <w:noProof/>
          <w:sz w:val="20"/>
        </w:rPr>
        <w:tab/>
        <w:t xml:space="preserve">Ayesa-Arriola R, Setién-Suero E, Neergaard KD, et al. Evidence for trait related theory of mind impairment in first episode psychosis patients and its relationship with processing speed: A 3 year follow-up study. </w:t>
      </w:r>
      <w:r w:rsidRPr="00596528">
        <w:rPr>
          <w:rFonts w:ascii="Times New Roman" w:hAnsi="Times New Roman" w:cs="Times New Roman"/>
          <w:i/>
          <w:iCs/>
          <w:noProof/>
          <w:sz w:val="20"/>
        </w:rPr>
        <w:t>Front Psychol</w:t>
      </w:r>
      <w:r w:rsidRPr="00596528">
        <w:rPr>
          <w:rFonts w:ascii="Times New Roman" w:hAnsi="Times New Roman" w:cs="Times New Roman"/>
          <w:noProof/>
          <w:sz w:val="20"/>
        </w:rPr>
        <w:t>. 2016;7(MAY):1-8. doi:10.3389/fpsyg.2016.00592.</w:t>
      </w:r>
    </w:p>
    <w:p w14:paraId="0DBD01A1"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6. </w:t>
      </w:r>
      <w:r w:rsidRPr="00596528">
        <w:rPr>
          <w:rFonts w:ascii="Times New Roman" w:hAnsi="Times New Roman" w:cs="Times New Roman"/>
          <w:noProof/>
          <w:sz w:val="20"/>
        </w:rPr>
        <w:tab/>
        <w:t xml:space="preserve">Barkhof E, De Sonneville LMJ, Meijer CJ, De Haan L. Processing of facial and nonsocial information is differentially associated with severity of symptoms in patients with multiepisode schizophrenia. </w:t>
      </w:r>
      <w:r w:rsidRPr="00596528">
        <w:rPr>
          <w:rFonts w:ascii="Times New Roman" w:hAnsi="Times New Roman" w:cs="Times New Roman"/>
          <w:i/>
          <w:iCs/>
          <w:noProof/>
          <w:sz w:val="20"/>
        </w:rPr>
        <w:t>J Nerv Ment Dis</w:t>
      </w:r>
      <w:r w:rsidRPr="00596528">
        <w:rPr>
          <w:rFonts w:ascii="Times New Roman" w:hAnsi="Times New Roman" w:cs="Times New Roman"/>
          <w:noProof/>
          <w:sz w:val="20"/>
        </w:rPr>
        <w:t>. 2015;203(2):112-119. doi:10.1097/NMD.0000000000000246.</w:t>
      </w:r>
    </w:p>
    <w:p w14:paraId="26F42B32"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7. </w:t>
      </w:r>
      <w:r w:rsidRPr="00596528">
        <w:rPr>
          <w:rFonts w:ascii="Times New Roman" w:hAnsi="Times New Roman" w:cs="Times New Roman"/>
          <w:noProof/>
          <w:sz w:val="20"/>
        </w:rPr>
        <w:tab/>
        <w:t xml:space="preserve">Bellack AS, Mueser KT, Wade J, Sayers S, Morrison RL. The ability of schizophrenics to perceive and cope with negative affect. </w:t>
      </w:r>
      <w:r w:rsidRPr="00596528">
        <w:rPr>
          <w:rFonts w:ascii="Times New Roman" w:hAnsi="Times New Roman" w:cs="Times New Roman"/>
          <w:i/>
          <w:iCs/>
          <w:noProof/>
          <w:sz w:val="20"/>
        </w:rPr>
        <w:t>Br J Psychiatry</w:t>
      </w:r>
      <w:r w:rsidRPr="00596528">
        <w:rPr>
          <w:rFonts w:ascii="Times New Roman" w:hAnsi="Times New Roman" w:cs="Times New Roman"/>
          <w:noProof/>
          <w:sz w:val="20"/>
        </w:rPr>
        <w:t>. 1992;160(APR.):473-480. doi:10.1192/bjp.160.4.473.</w:t>
      </w:r>
    </w:p>
    <w:p w14:paraId="0029EF5D"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8. </w:t>
      </w:r>
      <w:r w:rsidRPr="00596528">
        <w:rPr>
          <w:rFonts w:ascii="Times New Roman" w:hAnsi="Times New Roman" w:cs="Times New Roman"/>
          <w:noProof/>
          <w:sz w:val="20"/>
        </w:rPr>
        <w:tab/>
        <w:t xml:space="preserve">Bell MD, Corbera S, Johannesen JK, Fiszdon JM, Wexler BE. Social cognitive impairments and negative symptoms in schizophrenia: Are there subtypes with distinct functional correlates? </w:t>
      </w:r>
      <w:r w:rsidRPr="00596528">
        <w:rPr>
          <w:rFonts w:ascii="Times New Roman" w:hAnsi="Times New Roman" w:cs="Times New Roman"/>
          <w:i/>
          <w:iCs/>
          <w:noProof/>
          <w:sz w:val="20"/>
        </w:rPr>
        <w:t>Schizophr Bull</w:t>
      </w:r>
      <w:r w:rsidRPr="00596528">
        <w:rPr>
          <w:rFonts w:ascii="Times New Roman" w:hAnsi="Times New Roman" w:cs="Times New Roman"/>
          <w:noProof/>
          <w:sz w:val="20"/>
        </w:rPr>
        <w:t>. 2013;39(1):186-196. doi:10.1093/schbul/sbr125.</w:t>
      </w:r>
    </w:p>
    <w:p w14:paraId="63D08039"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9. </w:t>
      </w:r>
      <w:r w:rsidRPr="00596528">
        <w:rPr>
          <w:rFonts w:ascii="Times New Roman" w:hAnsi="Times New Roman" w:cs="Times New Roman"/>
          <w:noProof/>
          <w:sz w:val="20"/>
        </w:rPr>
        <w:tab/>
        <w:t xml:space="preserve">Bell MD, Fiszdon JM, Greig TC, Wexler BE. Social attribution test - multiple choice (SAT-MC) in schizophrenia: Comparison with community sample and relationship to neurocognitive, social cognitive and symptom measures.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2010;122(1-3):164-171. doi:10.1016/j.schres.2010.03.024.</w:t>
      </w:r>
    </w:p>
    <w:p w14:paraId="50D408D0"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10. </w:t>
      </w:r>
      <w:r w:rsidRPr="00596528">
        <w:rPr>
          <w:rFonts w:ascii="Times New Roman" w:hAnsi="Times New Roman" w:cs="Times New Roman"/>
          <w:noProof/>
          <w:sz w:val="20"/>
        </w:rPr>
        <w:tab/>
        <w:t xml:space="preserve">Bell M, Tsang HWH, Greig TC, Bryson GJ. Neurocognition, social cognition, perceived social </w:t>
      </w:r>
      <w:r w:rsidRPr="00596528">
        <w:rPr>
          <w:rFonts w:ascii="Times New Roman" w:hAnsi="Times New Roman" w:cs="Times New Roman"/>
          <w:noProof/>
          <w:sz w:val="20"/>
        </w:rPr>
        <w:lastRenderedPageBreak/>
        <w:t xml:space="preserve">discomfort, and vocational outcomes in schizophrenia. </w:t>
      </w:r>
      <w:r w:rsidRPr="00596528">
        <w:rPr>
          <w:rFonts w:ascii="Times New Roman" w:hAnsi="Times New Roman" w:cs="Times New Roman"/>
          <w:i/>
          <w:iCs/>
          <w:noProof/>
          <w:sz w:val="20"/>
        </w:rPr>
        <w:t>Schizophr Bull</w:t>
      </w:r>
      <w:r w:rsidRPr="00596528">
        <w:rPr>
          <w:rFonts w:ascii="Times New Roman" w:hAnsi="Times New Roman" w:cs="Times New Roman"/>
          <w:noProof/>
          <w:sz w:val="20"/>
        </w:rPr>
        <w:t>. 2009;35(4):738-747. doi:10.1093/schbul/sbm169.</w:t>
      </w:r>
    </w:p>
    <w:p w14:paraId="7162F052"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11. </w:t>
      </w:r>
      <w:r w:rsidRPr="00596528">
        <w:rPr>
          <w:rFonts w:ascii="Times New Roman" w:hAnsi="Times New Roman" w:cs="Times New Roman"/>
          <w:noProof/>
          <w:sz w:val="20"/>
        </w:rPr>
        <w:tab/>
        <w:t xml:space="preserve">Bo S, Kongerslev M, Dimaggio G, Lysaker PH, Abu-Akel A. Metacognition and general functioning in patients with schizophrenia and a history of criminal behavior.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2015;225(3):247-253. doi:10.1016/j.psychres.2014.12.034.</w:t>
      </w:r>
    </w:p>
    <w:p w14:paraId="7BAA750B"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12. </w:t>
      </w:r>
      <w:r w:rsidRPr="00596528">
        <w:rPr>
          <w:rFonts w:ascii="Times New Roman" w:hAnsi="Times New Roman" w:cs="Times New Roman"/>
          <w:noProof/>
          <w:sz w:val="20"/>
        </w:rPr>
        <w:tab/>
        <w:t xml:space="preserve">Bozikas VP, Kosmidis MH, Anezoulaki D, Giannakou M, Karavatos A. Relationship of affect recognition with psychopathology and cognitive performance in schizophrenia. </w:t>
      </w:r>
      <w:r w:rsidRPr="00596528">
        <w:rPr>
          <w:rFonts w:ascii="Times New Roman" w:hAnsi="Times New Roman" w:cs="Times New Roman"/>
          <w:i/>
          <w:iCs/>
          <w:noProof/>
          <w:sz w:val="20"/>
        </w:rPr>
        <w:t>J Int Neuropsychol Soc</w:t>
      </w:r>
      <w:r w:rsidRPr="00596528">
        <w:rPr>
          <w:rFonts w:ascii="Times New Roman" w:hAnsi="Times New Roman" w:cs="Times New Roman"/>
          <w:noProof/>
          <w:sz w:val="20"/>
        </w:rPr>
        <w:t>. 2004;10(4):549-558. doi:10.1017/S1355617704104074.</w:t>
      </w:r>
    </w:p>
    <w:p w14:paraId="55591F8E"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13. </w:t>
      </w:r>
      <w:r w:rsidRPr="00596528">
        <w:rPr>
          <w:rFonts w:ascii="Times New Roman" w:hAnsi="Times New Roman" w:cs="Times New Roman"/>
          <w:noProof/>
          <w:sz w:val="20"/>
        </w:rPr>
        <w:tab/>
        <w:t xml:space="preserve">Bryson G, Bell M, Lysaker P. Affect recognition in schizophrenia: A function of global impairment or a specific cognitive deficit.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1997;71:105-113. doi:10.1016/S0165-1781(97)00050-4.</w:t>
      </w:r>
    </w:p>
    <w:p w14:paraId="571C6E77"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14. </w:t>
      </w:r>
      <w:r w:rsidRPr="00596528">
        <w:rPr>
          <w:rFonts w:ascii="Times New Roman" w:hAnsi="Times New Roman" w:cs="Times New Roman"/>
          <w:noProof/>
          <w:sz w:val="20"/>
        </w:rPr>
        <w:tab/>
        <w:t xml:space="preserve">Brüne M, Schaub D. Mental state attribution in schizophrenia: What distinguishes patients with “ poor” from patients with “ fair” mentalising skills? </w:t>
      </w:r>
      <w:r w:rsidRPr="00596528">
        <w:rPr>
          <w:rFonts w:ascii="Times New Roman" w:hAnsi="Times New Roman" w:cs="Times New Roman"/>
          <w:i/>
          <w:iCs/>
          <w:noProof/>
          <w:sz w:val="20"/>
        </w:rPr>
        <w:t>Eur Psychiatry</w:t>
      </w:r>
      <w:r w:rsidRPr="00596528">
        <w:rPr>
          <w:rFonts w:ascii="Times New Roman" w:hAnsi="Times New Roman" w:cs="Times New Roman"/>
          <w:noProof/>
          <w:sz w:val="20"/>
        </w:rPr>
        <w:t>. 2012;27(5):358-364. doi:10.1016/j.eurpsy.2010.10.002.</w:t>
      </w:r>
    </w:p>
    <w:p w14:paraId="78C6A9F0"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15. </w:t>
      </w:r>
      <w:r w:rsidRPr="00596528">
        <w:rPr>
          <w:rFonts w:ascii="Times New Roman" w:hAnsi="Times New Roman" w:cs="Times New Roman"/>
          <w:noProof/>
          <w:sz w:val="20"/>
        </w:rPr>
        <w:tab/>
        <w:t xml:space="preserve">Brüne M, Schaub D, Juckel G, Langdon R. Social skills and behavioral problems in schizophrenia: The role of mental state attribution, neurocognition and clinical symptomatology.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2011;190(1):9-17. doi:10.1016/j.psychres.2010.03.015.</w:t>
      </w:r>
    </w:p>
    <w:p w14:paraId="78724CCD"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16. </w:t>
      </w:r>
      <w:r w:rsidRPr="00596528">
        <w:rPr>
          <w:rFonts w:ascii="Times New Roman" w:hAnsi="Times New Roman" w:cs="Times New Roman"/>
          <w:noProof/>
          <w:sz w:val="20"/>
        </w:rPr>
        <w:tab/>
        <w:t xml:space="preserve">Castagna F, Montemagni C, Maria Milani A, et al. Prosody recognition and audiovisual emotion matching in schizophrenia: The contribution of cognition and psychopathology.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2013;205(3):192-198. doi:10.1016/j.psychres.2012.08.038.</w:t>
      </w:r>
    </w:p>
    <w:p w14:paraId="53F954F9"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17. </w:t>
      </w:r>
      <w:r w:rsidRPr="00596528">
        <w:rPr>
          <w:rFonts w:ascii="Times New Roman" w:hAnsi="Times New Roman" w:cs="Times New Roman"/>
          <w:noProof/>
          <w:sz w:val="20"/>
        </w:rPr>
        <w:tab/>
        <w:t xml:space="preserve">Chambon V, Baudouin JY, Franck N. The role of configural information in facial emotion recognition in schizophrenia. </w:t>
      </w:r>
      <w:r w:rsidRPr="00596528">
        <w:rPr>
          <w:rFonts w:ascii="Times New Roman" w:hAnsi="Times New Roman" w:cs="Times New Roman"/>
          <w:i/>
          <w:iCs/>
          <w:noProof/>
          <w:sz w:val="20"/>
        </w:rPr>
        <w:t>Neuropsychologia</w:t>
      </w:r>
      <w:r w:rsidRPr="00596528">
        <w:rPr>
          <w:rFonts w:ascii="Times New Roman" w:hAnsi="Times New Roman" w:cs="Times New Roman"/>
          <w:noProof/>
          <w:sz w:val="20"/>
        </w:rPr>
        <w:t>. 2006;44(12):2437-2444. doi:10.1016/j.neuropsychologia.2006.04.008.</w:t>
      </w:r>
    </w:p>
    <w:p w14:paraId="1F3DC214"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18. </w:t>
      </w:r>
      <w:r w:rsidRPr="00596528">
        <w:rPr>
          <w:rFonts w:ascii="Times New Roman" w:hAnsi="Times New Roman" w:cs="Times New Roman"/>
          <w:noProof/>
          <w:sz w:val="20"/>
        </w:rPr>
        <w:tab/>
        <w:t xml:space="preserve">Cohen AS, Nienow TM, Dinzeo TJ, Docherty NM. Attribution biases in schizophrenia: Relationship to clinical and functional impairments. </w:t>
      </w:r>
      <w:r w:rsidRPr="00596528">
        <w:rPr>
          <w:rFonts w:ascii="Times New Roman" w:hAnsi="Times New Roman" w:cs="Times New Roman"/>
          <w:i/>
          <w:iCs/>
          <w:noProof/>
          <w:sz w:val="20"/>
        </w:rPr>
        <w:t>Psychopathology</w:t>
      </w:r>
      <w:r w:rsidRPr="00596528">
        <w:rPr>
          <w:rFonts w:ascii="Times New Roman" w:hAnsi="Times New Roman" w:cs="Times New Roman"/>
          <w:noProof/>
          <w:sz w:val="20"/>
        </w:rPr>
        <w:t>. 2009;42(1):40-46. doi:10.1159/000173702.</w:t>
      </w:r>
    </w:p>
    <w:p w14:paraId="1F4B4924"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19. </w:t>
      </w:r>
      <w:r w:rsidRPr="00596528">
        <w:rPr>
          <w:rFonts w:ascii="Times New Roman" w:hAnsi="Times New Roman" w:cs="Times New Roman"/>
          <w:noProof/>
          <w:sz w:val="20"/>
        </w:rPr>
        <w:tab/>
        <w:t xml:space="preserve">Cohen AS, Forbes CB, Mann MC, Blanchard JJ. Specific cognitive deficits and differential domains of social functioning impairment in schizophrenia.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2006;81(2-3):227-238. doi:10.1016/j.schres.2005.09.007.</w:t>
      </w:r>
    </w:p>
    <w:p w14:paraId="2641B5AF"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20. </w:t>
      </w:r>
      <w:r w:rsidRPr="00596528">
        <w:rPr>
          <w:rFonts w:ascii="Times New Roman" w:hAnsi="Times New Roman" w:cs="Times New Roman"/>
          <w:noProof/>
          <w:sz w:val="20"/>
        </w:rPr>
        <w:tab/>
        <w:t xml:space="preserve">Comparelli A, De Carolis A, Corigliano V, et al. Symptom correlates of facial emotion recognition impairment in schizophrenia. </w:t>
      </w:r>
      <w:r w:rsidRPr="00596528">
        <w:rPr>
          <w:rFonts w:ascii="Times New Roman" w:hAnsi="Times New Roman" w:cs="Times New Roman"/>
          <w:i/>
          <w:iCs/>
          <w:noProof/>
          <w:sz w:val="20"/>
        </w:rPr>
        <w:t>Psychopathology</w:t>
      </w:r>
      <w:r w:rsidRPr="00596528">
        <w:rPr>
          <w:rFonts w:ascii="Times New Roman" w:hAnsi="Times New Roman" w:cs="Times New Roman"/>
          <w:noProof/>
          <w:sz w:val="20"/>
        </w:rPr>
        <w:t>. 2013;47(1):65-70. doi:10.1159/000350453.</w:t>
      </w:r>
    </w:p>
    <w:p w14:paraId="41E3B89D"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21. </w:t>
      </w:r>
      <w:r w:rsidRPr="00596528">
        <w:rPr>
          <w:rFonts w:ascii="Times New Roman" w:hAnsi="Times New Roman" w:cs="Times New Roman"/>
          <w:noProof/>
          <w:sz w:val="20"/>
        </w:rPr>
        <w:tab/>
        <w:t xml:space="preserve">Comparelli A, De Carolis A, Corigliano V, et al. Neurocognition, psychopathology, and subjective disturbances in schizophrenia: A comparison between short-term and remitted patients. </w:t>
      </w:r>
      <w:r w:rsidRPr="00596528">
        <w:rPr>
          <w:rFonts w:ascii="Times New Roman" w:hAnsi="Times New Roman" w:cs="Times New Roman"/>
          <w:i/>
          <w:iCs/>
          <w:noProof/>
          <w:sz w:val="20"/>
        </w:rPr>
        <w:t>Compr Psychiatry</w:t>
      </w:r>
      <w:r w:rsidRPr="00596528">
        <w:rPr>
          <w:rFonts w:ascii="Times New Roman" w:hAnsi="Times New Roman" w:cs="Times New Roman"/>
          <w:noProof/>
          <w:sz w:val="20"/>
        </w:rPr>
        <w:t>. 2012;53(7):931-939. doi:10.1016/j.comppsych.2012.02.007.</w:t>
      </w:r>
    </w:p>
    <w:p w14:paraId="582E4829"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22. </w:t>
      </w:r>
      <w:r w:rsidRPr="00596528">
        <w:rPr>
          <w:rFonts w:ascii="Times New Roman" w:hAnsi="Times New Roman" w:cs="Times New Roman"/>
          <w:noProof/>
          <w:sz w:val="20"/>
        </w:rPr>
        <w:tab/>
        <w:t xml:space="preserve">Corcoran R, Frith CD. Thematic reasoning and theory of mind . Accounting for social inference difficulties in schizophrenia. </w:t>
      </w:r>
      <w:r w:rsidRPr="00596528">
        <w:rPr>
          <w:rFonts w:ascii="Times New Roman" w:hAnsi="Times New Roman" w:cs="Times New Roman"/>
          <w:i/>
          <w:iCs/>
          <w:noProof/>
          <w:sz w:val="20"/>
        </w:rPr>
        <w:t>Evol Psychol</w:t>
      </w:r>
      <w:r w:rsidRPr="00596528">
        <w:rPr>
          <w:rFonts w:ascii="Times New Roman" w:hAnsi="Times New Roman" w:cs="Times New Roman"/>
          <w:noProof/>
          <w:sz w:val="20"/>
        </w:rPr>
        <w:t>. 2005;3:1-19. doi:10.1177/147470490500300101.</w:t>
      </w:r>
    </w:p>
    <w:p w14:paraId="029320AB"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23. </w:t>
      </w:r>
      <w:r w:rsidRPr="00596528">
        <w:rPr>
          <w:rFonts w:ascii="Times New Roman" w:hAnsi="Times New Roman" w:cs="Times New Roman"/>
          <w:noProof/>
          <w:sz w:val="20"/>
        </w:rPr>
        <w:tab/>
        <w:t xml:space="preserve">Corcoran R, Mercer G, Frith CD. Schizophrenia, symptomatology and social inference: Investigating “theory of mind” in people with schizophrenia.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1995;17:5-13. doi:10.1016/0920-9964(95)00024-G.</w:t>
      </w:r>
    </w:p>
    <w:p w14:paraId="6158F671"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24. </w:t>
      </w:r>
      <w:r w:rsidRPr="00596528">
        <w:rPr>
          <w:rFonts w:ascii="Times New Roman" w:hAnsi="Times New Roman" w:cs="Times New Roman"/>
          <w:noProof/>
          <w:sz w:val="20"/>
        </w:rPr>
        <w:tab/>
        <w:t xml:space="preserve">Corrigan PW, Buican B, Toomey R. Construct validity of two tests of social cognition in schizophrenia.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1996;63(1):77-82. http://www.ncbi.nlm.nih.gov/pubmed/8832776.</w:t>
      </w:r>
    </w:p>
    <w:p w14:paraId="2CF34158"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25. </w:t>
      </w:r>
      <w:r w:rsidRPr="00596528">
        <w:rPr>
          <w:rFonts w:ascii="Times New Roman" w:hAnsi="Times New Roman" w:cs="Times New Roman"/>
          <w:noProof/>
          <w:sz w:val="20"/>
        </w:rPr>
        <w:tab/>
        <w:t xml:space="preserve">Corrigan PW, Hirschbeck JN, Wolfe M. Memory and vigilance training to improve social perception in schizophrenia.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1995;17(3):257-265. doi:10.1016/0920-9964(95)00008-9.</w:t>
      </w:r>
    </w:p>
    <w:p w14:paraId="0B1E93DB"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26. </w:t>
      </w:r>
      <w:r w:rsidRPr="00596528">
        <w:rPr>
          <w:rFonts w:ascii="Times New Roman" w:hAnsi="Times New Roman" w:cs="Times New Roman"/>
          <w:noProof/>
          <w:sz w:val="20"/>
        </w:rPr>
        <w:tab/>
        <w:t xml:space="preserve">Corrigan PW, Green MF, Toomey R. Cognitive Correlates To Social Cue Perception in Schizophrenia.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1994;53(2):141-151. doi:10.1016/0165-1781(94)90105-8.</w:t>
      </w:r>
    </w:p>
    <w:p w14:paraId="2F1AE598"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27. </w:t>
      </w:r>
      <w:r w:rsidRPr="00596528">
        <w:rPr>
          <w:rFonts w:ascii="Times New Roman" w:hAnsi="Times New Roman" w:cs="Times New Roman"/>
          <w:noProof/>
          <w:sz w:val="20"/>
        </w:rPr>
        <w:tab/>
        <w:t xml:space="preserve">Corrigan PW. Social cue perception and intelligence in schizophrenia.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1994;13(1):73-79. doi:10.1016/0920-9964(94)90062-0.</w:t>
      </w:r>
    </w:p>
    <w:p w14:paraId="35E6B210"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28. </w:t>
      </w:r>
      <w:r w:rsidRPr="00596528">
        <w:rPr>
          <w:rFonts w:ascii="Times New Roman" w:hAnsi="Times New Roman" w:cs="Times New Roman"/>
          <w:noProof/>
          <w:sz w:val="20"/>
        </w:rPr>
        <w:tab/>
        <w:t xml:space="preserve">Docherty N, McCleery A, Divilbiss M, Schumann EB, Moe A, Shakeel MK. Effects of social cognitive impairment on speech disorder in schizophrenia. </w:t>
      </w:r>
      <w:r w:rsidRPr="00596528">
        <w:rPr>
          <w:rFonts w:ascii="Times New Roman" w:hAnsi="Times New Roman" w:cs="Times New Roman"/>
          <w:i/>
          <w:iCs/>
          <w:noProof/>
          <w:sz w:val="20"/>
        </w:rPr>
        <w:t>Schizophr Bull</w:t>
      </w:r>
      <w:r w:rsidRPr="00596528">
        <w:rPr>
          <w:rFonts w:ascii="Times New Roman" w:hAnsi="Times New Roman" w:cs="Times New Roman"/>
          <w:noProof/>
          <w:sz w:val="20"/>
        </w:rPr>
        <w:t>. 2013;39(3):608-616. doi:10.1093/schbul/sbs039.</w:t>
      </w:r>
    </w:p>
    <w:p w14:paraId="6E49F257"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29. </w:t>
      </w:r>
      <w:r w:rsidRPr="00596528">
        <w:rPr>
          <w:rFonts w:ascii="Times New Roman" w:hAnsi="Times New Roman" w:cs="Times New Roman"/>
          <w:noProof/>
          <w:sz w:val="20"/>
        </w:rPr>
        <w:tab/>
        <w:t xml:space="preserve">Donohoe G, Duignan A, Hargreaves A, et al. Social cognition in bipolar disorder versus schizophrenia: Comparability in mental state decoding deficits. </w:t>
      </w:r>
      <w:r w:rsidRPr="00596528">
        <w:rPr>
          <w:rFonts w:ascii="Times New Roman" w:hAnsi="Times New Roman" w:cs="Times New Roman"/>
          <w:i/>
          <w:iCs/>
          <w:noProof/>
          <w:sz w:val="20"/>
        </w:rPr>
        <w:t>Bipolar Disord</w:t>
      </w:r>
      <w:r w:rsidRPr="00596528">
        <w:rPr>
          <w:rFonts w:ascii="Times New Roman" w:hAnsi="Times New Roman" w:cs="Times New Roman"/>
          <w:noProof/>
          <w:sz w:val="20"/>
        </w:rPr>
        <w:t>. 2012;14(7):743-748. doi:10.1111/bdi.12011.</w:t>
      </w:r>
    </w:p>
    <w:p w14:paraId="25E2EE57"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30. </w:t>
      </w:r>
      <w:r w:rsidRPr="00596528">
        <w:rPr>
          <w:rFonts w:ascii="Times New Roman" w:hAnsi="Times New Roman" w:cs="Times New Roman"/>
          <w:noProof/>
          <w:sz w:val="20"/>
        </w:rPr>
        <w:tab/>
        <w:t xml:space="preserve">Fett AKJ, Maat A. Social cognitive impairments and psychotic symptoms: What is the nature of their association? </w:t>
      </w:r>
      <w:r w:rsidRPr="00596528">
        <w:rPr>
          <w:rFonts w:ascii="Times New Roman" w:hAnsi="Times New Roman" w:cs="Times New Roman"/>
          <w:i/>
          <w:iCs/>
          <w:noProof/>
          <w:sz w:val="20"/>
        </w:rPr>
        <w:t>Schizophr Bull</w:t>
      </w:r>
      <w:r w:rsidRPr="00596528">
        <w:rPr>
          <w:rFonts w:ascii="Times New Roman" w:hAnsi="Times New Roman" w:cs="Times New Roman"/>
          <w:noProof/>
          <w:sz w:val="20"/>
        </w:rPr>
        <w:t>. 2013;39(1):77-85. doi:10.1093/schbul/sbr058.</w:t>
      </w:r>
    </w:p>
    <w:p w14:paraId="0DDE4777"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31. </w:t>
      </w:r>
      <w:r w:rsidRPr="00596528">
        <w:rPr>
          <w:rFonts w:ascii="Times New Roman" w:hAnsi="Times New Roman" w:cs="Times New Roman"/>
          <w:noProof/>
          <w:sz w:val="20"/>
        </w:rPr>
        <w:tab/>
        <w:t xml:space="preserve">Fiszdon JM, Fanning JR, Johannesen JK, Bell MD. Social cognitive deficits in schizophrenia and their relationship to clinical and functional status.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2013;205(1-2):25-29. doi:10.1016/j.psychres.2012.08.041.</w:t>
      </w:r>
    </w:p>
    <w:p w14:paraId="23685B20"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32. </w:t>
      </w:r>
      <w:r w:rsidRPr="00596528">
        <w:rPr>
          <w:rFonts w:ascii="Times New Roman" w:hAnsi="Times New Roman" w:cs="Times New Roman"/>
          <w:noProof/>
          <w:sz w:val="20"/>
        </w:rPr>
        <w:tab/>
        <w:t xml:space="preserve">Fraguas D, Mena A, Franco C, Martín-Blas MM, Nugent K, Rodríguez-Solano JJ. Attributional style, symptomatology and awareness of illness in schizophrenia.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2008;158(3):316-323. doi:10.1016/j.psychres.2006.12.002.</w:t>
      </w:r>
    </w:p>
    <w:p w14:paraId="757CAB9F"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33. </w:t>
      </w:r>
      <w:r w:rsidRPr="00596528">
        <w:rPr>
          <w:rFonts w:ascii="Times New Roman" w:hAnsi="Times New Roman" w:cs="Times New Roman"/>
          <w:noProof/>
          <w:sz w:val="20"/>
        </w:rPr>
        <w:tab/>
        <w:t xml:space="preserve">Fretland RA, Andersson S, Sundet K, Andreassen OA, Melle I, Vaskinn A. Theory of mind in schizophrenia: Error types and associations with symptoms.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2015;162(1-3):42-46. doi:10.1016/j.schres.2015.01.024.</w:t>
      </w:r>
    </w:p>
    <w:p w14:paraId="4AD0DA2A"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34. </w:t>
      </w:r>
      <w:r w:rsidRPr="00596528">
        <w:rPr>
          <w:rFonts w:ascii="Times New Roman" w:hAnsi="Times New Roman" w:cs="Times New Roman"/>
          <w:noProof/>
          <w:sz w:val="20"/>
        </w:rPr>
        <w:tab/>
        <w:t xml:space="preserve">Frith CD, Corcoran R. Exploring “theory of mind” in people with schizophrenia. </w:t>
      </w:r>
      <w:r w:rsidRPr="00596528">
        <w:rPr>
          <w:rFonts w:ascii="Times New Roman" w:hAnsi="Times New Roman" w:cs="Times New Roman"/>
          <w:i/>
          <w:iCs/>
          <w:noProof/>
          <w:sz w:val="20"/>
        </w:rPr>
        <w:t>Psychol Med</w:t>
      </w:r>
      <w:r w:rsidRPr="00596528">
        <w:rPr>
          <w:rFonts w:ascii="Times New Roman" w:hAnsi="Times New Roman" w:cs="Times New Roman"/>
          <w:noProof/>
          <w:sz w:val="20"/>
        </w:rPr>
        <w:t>. 1996;26:521-530. doi:10.1017/S0033291700035601.</w:t>
      </w:r>
    </w:p>
    <w:p w14:paraId="494E4A35"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35. </w:t>
      </w:r>
      <w:r w:rsidRPr="00596528">
        <w:rPr>
          <w:rFonts w:ascii="Times New Roman" w:hAnsi="Times New Roman" w:cs="Times New Roman"/>
          <w:noProof/>
          <w:sz w:val="20"/>
        </w:rPr>
        <w:tab/>
        <w:t xml:space="preserve">Fullam R, Dolan M. Emotional information processing in violent patients with schizophrenia: Association with psychopathy and symptomatology.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2006;141(1):29-37. doi:10.1016/j.psychres.2005.07.013.</w:t>
      </w:r>
    </w:p>
    <w:p w14:paraId="5B81C1FF"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36. </w:t>
      </w:r>
      <w:r w:rsidRPr="00596528">
        <w:rPr>
          <w:rFonts w:ascii="Times New Roman" w:hAnsi="Times New Roman" w:cs="Times New Roman"/>
          <w:noProof/>
          <w:sz w:val="20"/>
        </w:rPr>
        <w:tab/>
        <w:t xml:space="preserve">Gaebel W, Wölwer W. Facial expression and emotional face recognition in schizophrenia and depression. </w:t>
      </w:r>
      <w:r w:rsidRPr="00596528">
        <w:rPr>
          <w:rFonts w:ascii="Times New Roman" w:hAnsi="Times New Roman" w:cs="Times New Roman"/>
          <w:i/>
          <w:iCs/>
          <w:noProof/>
          <w:sz w:val="20"/>
        </w:rPr>
        <w:t>Eur Arch psychiatry Clin</w:t>
      </w:r>
      <w:r w:rsidRPr="00596528">
        <w:rPr>
          <w:rFonts w:ascii="Times New Roman" w:hAnsi="Times New Roman" w:cs="Times New Roman"/>
          <w:noProof/>
          <w:sz w:val="20"/>
        </w:rPr>
        <w:t>. 1992:46-52.</w:t>
      </w:r>
    </w:p>
    <w:p w14:paraId="1BFC3F50"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37. </w:t>
      </w:r>
      <w:r w:rsidRPr="00596528">
        <w:rPr>
          <w:rFonts w:ascii="Times New Roman" w:hAnsi="Times New Roman" w:cs="Times New Roman"/>
          <w:noProof/>
          <w:sz w:val="20"/>
        </w:rPr>
        <w:tab/>
        <w:t xml:space="preserve">Gold R, Butler P, Revheim N, et al. Auditory emotion recognition impairments in schizophrenia: Relationship to acoustic features and cognition. </w:t>
      </w:r>
      <w:r w:rsidRPr="00596528">
        <w:rPr>
          <w:rFonts w:ascii="Times New Roman" w:hAnsi="Times New Roman" w:cs="Times New Roman"/>
          <w:i/>
          <w:iCs/>
          <w:noProof/>
          <w:sz w:val="20"/>
        </w:rPr>
        <w:t>Am J Psychiatry</w:t>
      </w:r>
      <w:r w:rsidRPr="00596528">
        <w:rPr>
          <w:rFonts w:ascii="Times New Roman" w:hAnsi="Times New Roman" w:cs="Times New Roman"/>
          <w:noProof/>
          <w:sz w:val="20"/>
        </w:rPr>
        <w:t>. 2012;169(4):424-432. doi:10.1176/appi.ajp.2011.11081230.</w:t>
      </w:r>
    </w:p>
    <w:p w14:paraId="37159437"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38. </w:t>
      </w:r>
      <w:r w:rsidRPr="00596528">
        <w:rPr>
          <w:rFonts w:ascii="Times New Roman" w:hAnsi="Times New Roman" w:cs="Times New Roman"/>
          <w:noProof/>
          <w:sz w:val="20"/>
        </w:rPr>
        <w:tab/>
        <w:t xml:space="preserve">Greig TC, Bryson GJ, Bell MD. Theory of mind performance in schizophrenia: diagnostic, symptom, and neuropsychological correlates. </w:t>
      </w:r>
      <w:r w:rsidRPr="00596528">
        <w:rPr>
          <w:rFonts w:ascii="Times New Roman" w:hAnsi="Times New Roman" w:cs="Times New Roman"/>
          <w:i/>
          <w:iCs/>
          <w:noProof/>
          <w:sz w:val="20"/>
        </w:rPr>
        <w:t>J Nerv Ment Dis</w:t>
      </w:r>
      <w:r w:rsidRPr="00596528">
        <w:rPr>
          <w:rFonts w:ascii="Times New Roman" w:hAnsi="Times New Roman" w:cs="Times New Roman"/>
          <w:noProof/>
          <w:sz w:val="20"/>
        </w:rPr>
        <w:t>. 2004;192(1):12-18. doi:10.1097/01.nmd.0000105995.67947.fc.</w:t>
      </w:r>
    </w:p>
    <w:p w14:paraId="51E3C5A4"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39. </w:t>
      </w:r>
      <w:r w:rsidRPr="00596528">
        <w:rPr>
          <w:rFonts w:ascii="Times New Roman" w:hAnsi="Times New Roman" w:cs="Times New Roman"/>
          <w:noProof/>
          <w:sz w:val="20"/>
        </w:rPr>
        <w:tab/>
        <w:t xml:space="preserve">Hamm JA, Renard SB, Fogley RL, et al. Metacognition and Social Cognition in Schizophrenia: Stability and Relationship to Concurrent and Prospective Symptom Assessments. </w:t>
      </w:r>
      <w:r w:rsidRPr="00596528">
        <w:rPr>
          <w:rFonts w:ascii="Times New Roman" w:hAnsi="Times New Roman" w:cs="Times New Roman"/>
          <w:i/>
          <w:iCs/>
          <w:noProof/>
          <w:sz w:val="20"/>
        </w:rPr>
        <w:t>J Clin Psychol</w:t>
      </w:r>
      <w:r w:rsidRPr="00596528">
        <w:rPr>
          <w:rFonts w:ascii="Times New Roman" w:hAnsi="Times New Roman" w:cs="Times New Roman"/>
          <w:noProof/>
          <w:sz w:val="20"/>
        </w:rPr>
        <w:t>. 2012;68(12):1303-1312. doi:10.1002/jclp.21906.</w:t>
      </w:r>
    </w:p>
    <w:p w14:paraId="2A21FF3E"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40. </w:t>
      </w:r>
      <w:r w:rsidRPr="00596528">
        <w:rPr>
          <w:rFonts w:ascii="Times New Roman" w:hAnsi="Times New Roman" w:cs="Times New Roman"/>
          <w:noProof/>
          <w:sz w:val="20"/>
        </w:rPr>
        <w:tab/>
        <w:t xml:space="preserve">Harrington L, Langdon R, Siegert RJ, McClure J. Schizophrenia, theory of mind, and persecutory delusions. </w:t>
      </w:r>
      <w:r w:rsidRPr="00596528">
        <w:rPr>
          <w:rFonts w:ascii="Times New Roman" w:hAnsi="Times New Roman" w:cs="Times New Roman"/>
          <w:i/>
          <w:iCs/>
          <w:noProof/>
          <w:sz w:val="20"/>
        </w:rPr>
        <w:t>Cogn Neuropsychiatry</w:t>
      </w:r>
      <w:r w:rsidRPr="00596528">
        <w:rPr>
          <w:rFonts w:ascii="Times New Roman" w:hAnsi="Times New Roman" w:cs="Times New Roman"/>
          <w:noProof/>
          <w:sz w:val="20"/>
        </w:rPr>
        <w:t>. 2005;10:87-104. doi:10.1080/13546800344000327.</w:t>
      </w:r>
    </w:p>
    <w:p w14:paraId="7549BF1E"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41. </w:t>
      </w:r>
      <w:r w:rsidRPr="00596528">
        <w:rPr>
          <w:rFonts w:ascii="Times New Roman" w:hAnsi="Times New Roman" w:cs="Times New Roman"/>
          <w:noProof/>
          <w:sz w:val="20"/>
        </w:rPr>
        <w:tab/>
        <w:t xml:space="preserve">Henry JD, Rendell PG, Green MJ, McDonald S, O’Donnell M. Emotion regulation in schizophrenia: affective, social, and clinical correlates of suppression and reappraisal. </w:t>
      </w:r>
      <w:r w:rsidRPr="00596528">
        <w:rPr>
          <w:rFonts w:ascii="Times New Roman" w:hAnsi="Times New Roman" w:cs="Times New Roman"/>
          <w:i/>
          <w:iCs/>
          <w:noProof/>
          <w:sz w:val="20"/>
        </w:rPr>
        <w:t>J Abnorm Psychol</w:t>
      </w:r>
      <w:r w:rsidRPr="00596528">
        <w:rPr>
          <w:rFonts w:ascii="Times New Roman" w:hAnsi="Times New Roman" w:cs="Times New Roman"/>
          <w:noProof/>
          <w:sz w:val="20"/>
        </w:rPr>
        <w:t>. 2008;117(2):473-478. doi:10.1037/0021-843X.117.2.473.</w:t>
      </w:r>
    </w:p>
    <w:p w14:paraId="2935DAAF"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42. </w:t>
      </w:r>
      <w:r w:rsidRPr="00596528">
        <w:rPr>
          <w:rFonts w:ascii="Times New Roman" w:hAnsi="Times New Roman" w:cs="Times New Roman"/>
          <w:noProof/>
          <w:sz w:val="20"/>
        </w:rPr>
        <w:tab/>
        <w:t xml:space="preserve">Henry JD, Green MJ, de Lucia A, Restuccia C, McDonald S, O’Donnell M. Emotion dysregulation in schizophrenia: Reduced amplification of emotional expression is associated with emotional blunting.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2007;95(1-3):197-204. doi:10.1016/j.schres.2007.06.002.</w:t>
      </w:r>
    </w:p>
    <w:p w14:paraId="12133DEC"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43. </w:t>
      </w:r>
      <w:r w:rsidRPr="00596528">
        <w:rPr>
          <w:rFonts w:ascii="Times New Roman" w:hAnsi="Times New Roman" w:cs="Times New Roman"/>
          <w:noProof/>
          <w:sz w:val="20"/>
        </w:rPr>
        <w:tab/>
        <w:t xml:space="preserve">Hoschel K, Irle E. Emotional priming of facial affect identification in schizophrenia. </w:t>
      </w:r>
      <w:r w:rsidRPr="00596528">
        <w:rPr>
          <w:rFonts w:ascii="Times New Roman" w:hAnsi="Times New Roman" w:cs="Times New Roman"/>
          <w:i/>
          <w:iCs/>
          <w:noProof/>
          <w:sz w:val="20"/>
        </w:rPr>
        <w:t>Schizophr Bull</w:t>
      </w:r>
      <w:r w:rsidRPr="00596528">
        <w:rPr>
          <w:rFonts w:ascii="Times New Roman" w:hAnsi="Times New Roman" w:cs="Times New Roman"/>
          <w:noProof/>
          <w:sz w:val="20"/>
        </w:rPr>
        <w:t>. 2001;27(2):317-327. http://www.ncbi.nlm.nih.gov/pubmed/11354598.</w:t>
      </w:r>
    </w:p>
    <w:p w14:paraId="073B521E"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44. </w:t>
      </w:r>
      <w:r w:rsidRPr="00596528">
        <w:rPr>
          <w:rFonts w:ascii="Times New Roman" w:hAnsi="Times New Roman" w:cs="Times New Roman"/>
          <w:noProof/>
          <w:sz w:val="20"/>
        </w:rPr>
        <w:tab/>
        <w:t xml:space="preserve">Ihnen G, Penn DL, Corrigan PW, Martin J. Social perception and social skill in schizophrenia.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1998;80:275-286.</w:t>
      </w:r>
    </w:p>
    <w:p w14:paraId="09C9F20A"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45. </w:t>
      </w:r>
      <w:r w:rsidRPr="00596528">
        <w:rPr>
          <w:rFonts w:ascii="Times New Roman" w:hAnsi="Times New Roman" w:cs="Times New Roman"/>
          <w:noProof/>
          <w:sz w:val="20"/>
        </w:rPr>
        <w:tab/>
        <w:t xml:space="preserve">Ito M, Shiragata M, Kanno M, Mori Y, Hoshino KY, Niwa SI. Social cue perception in Japanese schizophrenic patients.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1998;34(1-2):113-119. doi:10.1016/S0920-9964(98)00080-2.</w:t>
      </w:r>
    </w:p>
    <w:p w14:paraId="23571265"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46. </w:t>
      </w:r>
      <w:r w:rsidRPr="00596528">
        <w:rPr>
          <w:rFonts w:ascii="Times New Roman" w:hAnsi="Times New Roman" w:cs="Times New Roman"/>
          <w:noProof/>
          <w:sz w:val="20"/>
        </w:rPr>
        <w:tab/>
        <w:t xml:space="preserve">Janssen I, Versmissen D, Campo JA, Myin-Germeys I, van Os J, Krabbendam L. Attribution style and psychosis: evidence for an externalizing bias in patients but not in individuals at high risk. </w:t>
      </w:r>
      <w:r w:rsidRPr="00596528">
        <w:rPr>
          <w:rFonts w:ascii="Times New Roman" w:hAnsi="Times New Roman" w:cs="Times New Roman"/>
          <w:i/>
          <w:iCs/>
          <w:noProof/>
          <w:sz w:val="20"/>
        </w:rPr>
        <w:t>Psychol Med</w:t>
      </w:r>
      <w:r w:rsidRPr="00596528">
        <w:rPr>
          <w:rFonts w:ascii="Times New Roman" w:hAnsi="Times New Roman" w:cs="Times New Roman"/>
          <w:noProof/>
          <w:sz w:val="20"/>
        </w:rPr>
        <w:t>. 2006;36(6):771-778. doi:10.1017/S0033291706007422.</w:t>
      </w:r>
    </w:p>
    <w:p w14:paraId="5E697F56"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47. </w:t>
      </w:r>
      <w:r w:rsidRPr="00596528">
        <w:rPr>
          <w:rFonts w:ascii="Times New Roman" w:hAnsi="Times New Roman" w:cs="Times New Roman"/>
          <w:noProof/>
          <w:sz w:val="20"/>
        </w:rPr>
        <w:tab/>
        <w:t xml:space="preserve">Johnston PJ, Devir H, Karayanidis F. Facial emotion processing in schizophrenia: No evidence for a deficit specific to negative emotions in a differential deficit design.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2006;143(1):51-61. doi:10.1016/j.psychres.2005.08.006.</w:t>
      </w:r>
    </w:p>
    <w:p w14:paraId="1046ED7F"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48. </w:t>
      </w:r>
      <w:r w:rsidRPr="00596528">
        <w:rPr>
          <w:rFonts w:ascii="Times New Roman" w:hAnsi="Times New Roman" w:cs="Times New Roman"/>
          <w:noProof/>
          <w:sz w:val="20"/>
        </w:rPr>
        <w:tab/>
        <w:t xml:space="preserve">Kee KS, Horan WP, Salovey P, et al. Emotional intelligence in schizophrenia.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2009;107(1):61-68. doi:10.1016/j.schres.2008.08.016.</w:t>
      </w:r>
    </w:p>
    <w:p w14:paraId="0C11E028"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49. </w:t>
      </w:r>
      <w:r w:rsidRPr="00596528">
        <w:rPr>
          <w:rFonts w:ascii="Times New Roman" w:hAnsi="Times New Roman" w:cs="Times New Roman"/>
          <w:noProof/>
          <w:sz w:val="20"/>
        </w:rPr>
        <w:tab/>
        <w:t xml:space="preserve">Kee K, Green M, Mintz J, Brekke J. Is Emotion Processing a Predictor of Functional Outcome in Schizophrenia?. </w:t>
      </w:r>
      <w:r w:rsidRPr="00596528">
        <w:rPr>
          <w:rFonts w:ascii="Times New Roman" w:hAnsi="Times New Roman" w:cs="Times New Roman"/>
          <w:i/>
          <w:iCs/>
          <w:noProof/>
          <w:sz w:val="20"/>
        </w:rPr>
        <w:t>Schizophr bull</w:t>
      </w:r>
      <w:r w:rsidRPr="00596528">
        <w:rPr>
          <w:rFonts w:ascii="Times New Roman" w:hAnsi="Times New Roman" w:cs="Times New Roman"/>
          <w:noProof/>
          <w:sz w:val="20"/>
        </w:rPr>
        <w:t>. 2003;29(3):487-497. http://ovidsp.ovid.com/ovidweb.cgi?T=JS&amp;PAGE=reference&amp;D=paovftf&amp;NEWS=N&amp;AN=01435748-200329030-00011.</w:t>
      </w:r>
    </w:p>
    <w:p w14:paraId="24D108CB"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50. </w:t>
      </w:r>
      <w:r w:rsidRPr="00596528">
        <w:rPr>
          <w:rFonts w:ascii="Times New Roman" w:hAnsi="Times New Roman" w:cs="Times New Roman"/>
          <w:noProof/>
          <w:sz w:val="20"/>
        </w:rPr>
        <w:tab/>
        <w:t xml:space="preserve">Kern RS, Green MF, Fiske AP, et al. Theory of mind deficits for processing counterfactual information in persons with chronic schizophrenia. </w:t>
      </w:r>
      <w:r w:rsidRPr="00596528">
        <w:rPr>
          <w:rFonts w:ascii="Times New Roman" w:hAnsi="Times New Roman" w:cs="Times New Roman"/>
          <w:i/>
          <w:iCs/>
          <w:noProof/>
          <w:sz w:val="20"/>
        </w:rPr>
        <w:t>Psychol Med</w:t>
      </w:r>
      <w:r w:rsidRPr="00596528">
        <w:rPr>
          <w:rFonts w:ascii="Times New Roman" w:hAnsi="Times New Roman" w:cs="Times New Roman"/>
          <w:noProof/>
          <w:sz w:val="20"/>
        </w:rPr>
        <w:t>. 2008;39(4):645. doi:10.1017/S0033291708003966.</w:t>
      </w:r>
    </w:p>
    <w:p w14:paraId="024B184F"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51. </w:t>
      </w:r>
      <w:r w:rsidRPr="00596528">
        <w:rPr>
          <w:rFonts w:ascii="Times New Roman" w:hAnsi="Times New Roman" w:cs="Times New Roman"/>
          <w:noProof/>
          <w:sz w:val="20"/>
        </w:rPr>
        <w:tab/>
        <w:t xml:space="preserve">Kim K, Kim J-J, Kim J, et al. Characteristics of social perception assessed in schizophrenia using virtual reality. </w:t>
      </w:r>
      <w:r w:rsidRPr="00596528">
        <w:rPr>
          <w:rFonts w:ascii="Times New Roman" w:hAnsi="Times New Roman" w:cs="Times New Roman"/>
          <w:i/>
          <w:iCs/>
          <w:noProof/>
          <w:sz w:val="20"/>
        </w:rPr>
        <w:t>Cyberpsychol Behav</w:t>
      </w:r>
      <w:r w:rsidRPr="00596528">
        <w:rPr>
          <w:rFonts w:ascii="Times New Roman" w:hAnsi="Times New Roman" w:cs="Times New Roman"/>
          <w:noProof/>
          <w:sz w:val="20"/>
        </w:rPr>
        <w:t>. 2007;10(2):215-219. doi:10.1089/cpb.2006.9966.</w:t>
      </w:r>
    </w:p>
    <w:p w14:paraId="15F049E5"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52. </w:t>
      </w:r>
      <w:r w:rsidRPr="00596528">
        <w:rPr>
          <w:rFonts w:ascii="Times New Roman" w:hAnsi="Times New Roman" w:cs="Times New Roman"/>
          <w:noProof/>
          <w:sz w:val="20"/>
        </w:rPr>
        <w:tab/>
        <w:t xml:space="preserve">Kim K, Kim J-J, Kim J, et al. Investigation of social cue perception in schizophrenia using virtual reality. </w:t>
      </w:r>
      <w:r w:rsidRPr="00596528">
        <w:rPr>
          <w:rFonts w:ascii="Times New Roman" w:hAnsi="Times New Roman" w:cs="Times New Roman"/>
          <w:i/>
          <w:iCs/>
          <w:noProof/>
          <w:sz w:val="20"/>
        </w:rPr>
        <w:t>Annu Rev CyberTherapy Telemed</w:t>
      </w:r>
      <w:r w:rsidRPr="00596528">
        <w:rPr>
          <w:rFonts w:ascii="Times New Roman" w:hAnsi="Times New Roman" w:cs="Times New Roman"/>
          <w:noProof/>
          <w:sz w:val="20"/>
        </w:rPr>
        <w:t>. 2005;3:135-142. http://search.ebscohost.com/login.aspx?direct=true&amp;db=psyh&amp;AN=2008-04692-021&amp;lang=es&amp;site=ehost-live&amp;scope=site%5Cnhttp://kwang6@bme.hanyang.ac.kr.</w:t>
      </w:r>
    </w:p>
    <w:p w14:paraId="3E4F9CB4"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53. </w:t>
      </w:r>
      <w:r w:rsidRPr="00596528">
        <w:rPr>
          <w:rFonts w:ascii="Times New Roman" w:hAnsi="Times New Roman" w:cs="Times New Roman"/>
          <w:noProof/>
          <w:sz w:val="20"/>
        </w:rPr>
        <w:tab/>
        <w:t>Kohler CG, Turner TH, Bilker WB, et al. Facial Emotion Recognition in Schizophrenia : Intensity Effects and Error Pattern. 2003;(October):1768-1774. doi:10.1176/appi.ajp.160.10.1768.</w:t>
      </w:r>
    </w:p>
    <w:p w14:paraId="0F3B6CF3"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54. </w:t>
      </w:r>
      <w:r w:rsidRPr="00596528">
        <w:rPr>
          <w:rFonts w:ascii="Times New Roman" w:hAnsi="Times New Roman" w:cs="Times New Roman"/>
          <w:noProof/>
          <w:sz w:val="20"/>
        </w:rPr>
        <w:tab/>
        <w:t xml:space="preserve">Kohler CG, Bilker W, Hagendoorn M, Gur RE, Gur RC. Emotion recognition deficit in schizophrenia: Association with symptomatology and cognition. </w:t>
      </w:r>
      <w:r w:rsidRPr="00596528">
        <w:rPr>
          <w:rFonts w:ascii="Times New Roman" w:hAnsi="Times New Roman" w:cs="Times New Roman"/>
          <w:i/>
          <w:iCs/>
          <w:noProof/>
          <w:sz w:val="20"/>
        </w:rPr>
        <w:t>Biol Psychiatry</w:t>
      </w:r>
      <w:r w:rsidRPr="00596528">
        <w:rPr>
          <w:rFonts w:ascii="Times New Roman" w:hAnsi="Times New Roman" w:cs="Times New Roman"/>
          <w:noProof/>
          <w:sz w:val="20"/>
        </w:rPr>
        <w:t>. 2000;48:127-136. doi:10.1016/S0006-3223(00)00847-7.</w:t>
      </w:r>
    </w:p>
    <w:p w14:paraId="75CF6BA8"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55. </w:t>
      </w:r>
      <w:r w:rsidRPr="00596528">
        <w:rPr>
          <w:rFonts w:ascii="Times New Roman" w:hAnsi="Times New Roman" w:cs="Times New Roman"/>
          <w:noProof/>
          <w:sz w:val="20"/>
        </w:rPr>
        <w:tab/>
        <w:t xml:space="preserve">Kosmidis MH, Bozikas VP, Giannakou M, Anezoulaki D, Fantie BD, Karavatos A. Impaired emotion perception in schizophrenia: A differential deficit.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2007;149(1-3):279-284. doi:10.1016/j.psychres.2004.09.011.</w:t>
      </w:r>
    </w:p>
    <w:p w14:paraId="316213E1"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56. </w:t>
      </w:r>
      <w:r w:rsidRPr="00596528">
        <w:rPr>
          <w:rFonts w:ascii="Times New Roman" w:hAnsi="Times New Roman" w:cs="Times New Roman"/>
          <w:noProof/>
          <w:sz w:val="20"/>
        </w:rPr>
        <w:tab/>
        <w:t xml:space="preserve">Köther U, Veckenstedt R, Vitzthum F, et al. “Don’t give me that look” - Overconfidence in false mental state perception in schizophrenia.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2012;196(1):1-8. doi:10.1016/j.psychres.2012.03.004.</w:t>
      </w:r>
    </w:p>
    <w:p w14:paraId="1AA15E5B"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57. </w:t>
      </w:r>
      <w:r w:rsidRPr="00596528">
        <w:rPr>
          <w:rFonts w:ascii="Times New Roman" w:hAnsi="Times New Roman" w:cs="Times New Roman"/>
          <w:noProof/>
          <w:sz w:val="20"/>
        </w:rPr>
        <w:tab/>
        <w:t xml:space="preserve">Langdon R, Coltheart M, Ward PB, Catts S V. Disturbed communication in schizophrenia: the role of poor pragmatics and poor mind-reading. </w:t>
      </w:r>
      <w:r w:rsidRPr="00596528">
        <w:rPr>
          <w:rFonts w:ascii="Times New Roman" w:hAnsi="Times New Roman" w:cs="Times New Roman"/>
          <w:i/>
          <w:iCs/>
          <w:noProof/>
          <w:sz w:val="20"/>
        </w:rPr>
        <w:t>Psychol Med</w:t>
      </w:r>
      <w:r w:rsidRPr="00596528">
        <w:rPr>
          <w:rFonts w:ascii="Times New Roman" w:hAnsi="Times New Roman" w:cs="Times New Roman"/>
          <w:noProof/>
          <w:sz w:val="20"/>
        </w:rPr>
        <w:t>. 2002;32(7):1273-1284.</w:t>
      </w:r>
    </w:p>
    <w:p w14:paraId="3BAD84B4"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58. </w:t>
      </w:r>
      <w:r w:rsidRPr="00596528">
        <w:rPr>
          <w:rFonts w:ascii="Times New Roman" w:hAnsi="Times New Roman" w:cs="Times New Roman"/>
          <w:noProof/>
          <w:sz w:val="20"/>
        </w:rPr>
        <w:tab/>
        <w:t xml:space="preserve">Langdon R, Coltheart M, Ward PB, Catts S V. Mentalising, executive planning and disengagement in schizophrenia. </w:t>
      </w:r>
      <w:r w:rsidRPr="00596528">
        <w:rPr>
          <w:rFonts w:ascii="Times New Roman" w:hAnsi="Times New Roman" w:cs="Times New Roman"/>
          <w:i/>
          <w:iCs/>
          <w:noProof/>
          <w:sz w:val="20"/>
        </w:rPr>
        <w:t>Cogn Neuropsychiatry</w:t>
      </w:r>
      <w:r w:rsidRPr="00596528">
        <w:rPr>
          <w:rFonts w:ascii="Times New Roman" w:hAnsi="Times New Roman" w:cs="Times New Roman"/>
          <w:noProof/>
          <w:sz w:val="20"/>
        </w:rPr>
        <w:t>. 2001;6(2):81-108. doi:10.1080/13546800042000061.</w:t>
      </w:r>
    </w:p>
    <w:p w14:paraId="0AC8B759"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59. </w:t>
      </w:r>
      <w:r w:rsidRPr="00596528">
        <w:rPr>
          <w:rFonts w:ascii="Times New Roman" w:hAnsi="Times New Roman" w:cs="Times New Roman"/>
          <w:noProof/>
          <w:sz w:val="20"/>
        </w:rPr>
        <w:tab/>
        <w:t xml:space="preserve">Larøi F, Fonteneau B, Mourad H, Raballo A. Basic emotion recognition and psychopathology in schizophrenia. </w:t>
      </w:r>
      <w:r w:rsidRPr="00596528">
        <w:rPr>
          <w:rFonts w:ascii="Times New Roman" w:hAnsi="Times New Roman" w:cs="Times New Roman"/>
          <w:i/>
          <w:iCs/>
          <w:noProof/>
          <w:sz w:val="20"/>
        </w:rPr>
        <w:t>J Nerv Ment Dis</w:t>
      </w:r>
      <w:r w:rsidRPr="00596528">
        <w:rPr>
          <w:rFonts w:ascii="Times New Roman" w:hAnsi="Times New Roman" w:cs="Times New Roman"/>
          <w:noProof/>
          <w:sz w:val="20"/>
        </w:rPr>
        <w:t>. 2010;198(1):79-81. doi:10.1097/NMD.0b013e3181c84cb0.</w:t>
      </w:r>
    </w:p>
    <w:p w14:paraId="512E8F86"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60. </w:t>
      </w:r>
      <w:r w:rsidRPr="00596528">
        <w:rPr>
          <w:rFonts w:ascii="Times New Roman" w:hAnsi="Times New Roman" w:cs="Times New Roman"/>
          <w:noProof/>
          <w:sz w:val="20"/>
        </w:rPr>
        <w:tab/>
        <w:t xml:space="preserve">Lehmann A, Bahçesular K, Brockmann EM, et al. Subjective experience of emotions and emotional empathy in paranoid schizophrenia.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2014;220(3):825-833. doi:10.1016/j.psychres.2014.09.009.</w:t>
      </w:r>
    </w:p>
    <w:p w14:paraId="0244D862"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61. </w:t>
      </w:r>
      <w:r w:rsidRPr="00596528">
        <w:rPr>
          <w:rFonts w:ascii="Times New Roman" w:hAnsi="Times New Roman" w:cs="Times New Roman"/>
          <w:noProof/>
          <w:sz w:val="20"/>
        </w:rPr>
        <w:tab/>
        <w:t xml:space="preserve">Leitman DI, Foxe JJ, Butler PD, Saperstein A, Revheim N, Javitt DC. Sensory contributions to impaired prosodic processing in schizophrenia. </w:t>
      </w:r>
      <w:r w:rsidRPr="00596528">
        <w:rPr>
          <w:rFonts w:ascii="Times New Roman" w:hAnsi="Times New Roman" w:cs="Times New Roman"/>
          <w:i/>
          <w:iCs/>
          <w:noProof/>
          <w:sz w:val="20"/>
        </w:rPr>
        <w:t>Biol Psychiatry</w:t>
      </w:r>
      <w:r w:rsidRPr="00596528">
        <w:rPr>
          <w:rFonts w:ascii="Times New Roman" w:hAnsi="Times New Roman" w:cs="Times New Roman"/>
          <w:noProof/>
          <w:sz w:val="20"/>
        </w:rPr>
        <w:t>. 2005;58(1):56-61. doi:10.1016/j.biopsych.2005.02.034.</w:t>
      </w:r>
    </w:p>
    <w:p w14:paraId="262DCCC5"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62. </w:t>
      </w:r>
      <w:r w:rsidRPr="00596528">
        <w:rPr>
          <w:rFonts w:ascii="Times New Roman" w:hAnsi="Times New Roman" w:cs="Times New Roman"/>
          <w:noProof/>
          <w:sz w:val="20"/>
        </w:rPr>
        <w:tab/>
        <w:t xml:space="preserve">Lysaker PH, Gumley A, Luedtke B, et al. Social cognition and metacognition in schizophrenia: evidence of their independence and linkage with outcomes. </w:t>
      </w:r>
      <w:r w:rsidRPr="00596528">
        <w:rPr>
          <w:rFonts w:ascii="Times New Roman" w:hAnsi="Times New Roman" w:cs="Times New Roman"/>
          <w:i/>
          <w:iCs/>
          <w:noProof/>
          <w:sz w:val="20"/>
        </w:rPr>
        <w:t>Acta Psychiatr Scand</w:t>
      </w:r>
      <w:r w:rsidRPr="00596528">
        <w:rPr>
          <w:rFonts w:ascii="Times New Roman" w:hAnsi="Times New Roman" w:cs="Times New Roman"/>
          <w:noProof/>
          <w:sz w:val="20"/>
        </w:rPr>
        <w:t>. 2013;127(3):239-247. doi:10.1111/acps.12012.</w:t>
      </w:r>
    </w:p>
    <w:p w14:paraId="461558A4"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63. </w:t>
      </w:r>
      <w:r w:rsidRPr="00596528">
        <w:rPr>
          <w:rFonts w:ascii="Times New Roman" w:hAnsi="Times New Roman" w:cs="Times New Roman"/>
          <w:noProof/>
          <w:sz w:val="20"/>
        </w:rPr>
        <w:tab/>
        <w:t xml:space="preserve">Lysaker PH, Olesek KL, Warman DM, et al. Metacognition in schizophrenia: Correlates and stability of deficits in theory of mind and self-reflectivity.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2011;190(1):18-22. doi:10.1016/j.psychres.2010.07.016.</w:t>
      </w:r>
    </w:p>
    <w:p w14:paraId="3BF66977"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64. </w:t>
      </w:r>
      <w:r w:rsidRPr="00596528">
        <w:rPr>
          <w:rFonts w:ascii="Times New Roman" w:hAnsi="Times New Roman" w:cs="Times New Roman"/>
          <w:noProof/>
          <w:sz w:val="20"/>
        </w:rPr>
        <w:tab/>
        <w:t xml:space="preserve">Loughland CM, Williams LM, Gordon E. Visual scanpaths to positive and negative facial emotion in an outpatient schizophrenic sample.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2002;55(2002):159-170.</w:t>
      </w:r>
    </w:p>
    <w:p w14:paraId="7738C48E"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65. </w:t>
      </w:r>
      <w:r w:rsidRPr="00596528">
        <w:rPr>
          <w:rFonts w:ascii="Times New Roman" w:hAnsi="Times New Roman" w:cs="Times New Roman"/>
          <w:noProof/>
          <w:sz w:val="20"/>
        </w:rPr>
        <w:tab/>
        <w:t xml:space="preserve">Mancuso F, Horan WP, Kern RS, Green MF. Social cognition in psychosis: Multidimensional structure, clinical correlates, and relationship with functional outcome.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2011;125:143-151. doi:10.1016/j.schres.2010.11.007.</w:t>
      </w:r>
    </w:p>
    <w:p w14:paraId="57D982FB"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66. </w:t>
      </w:r>
      <w:r w:rsidRPr="00596528">
        <w:rPr>
          <w:rFonts w:ascii="Times New Roman" w:hAnsi="Times New Roman" w:cs="Times New Roman"/>
          <w:noProof/>
          <w:sz w:val="20"/>
        </w:rPr>
        <w:tab/>
        <w:t xml:space="preserve">Marjoram D, Tansley H, Miller P, et al. A theory of mind investigation into the appreciation of visual jokes in schizophrenia. </w:t>
      </w:r>
      <w:r w:rsidRPr="00596528">
        <w:rPr>
          <w:rFonts w:ascii="Times New Roman" w:hAnsi="Times New Roman" w:cs="Times New Roman"/>
          <w:i/>
          <w:iCs/>
          <w:noProof/>
          <w:sz w:val="20"/>
        </w:rPr>
        <w:t>BMC Psychiatry</w:t>
      </w:r>
      <w:r w:rsidRPr="00596528">
        <w:rPr>
          <w:rFonts w:ascii="Times New Roman" w:hAnsi="Times New Roman" w:cs="Times New Roman"/>
          <w:noProof/>
          <w:sz w:val="20"/>
        </w:rPr>
        <w:t>. 2005;5:12. doi:10.1186/1471-244X-5-12.</w:t>
      </w:r>
    </w:p>
    <w:p w14:paraId="4E82B9B7"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67. </w:t>
      </w:r>
      <w:r w:rsidRPr="00596528">
        <w:rPr>
          <w:rFonts w:ascii="Times New Roman" w:hAnsi="Times New Roman" w:cs="Times New Roman"/>
          <w:noProof/>
          <w:sz w:val="20"/>
        </w:rPr>
        <w:tab/>
        <w:t xml:space="preserve">Majorek K, Wolfkühler W, Küper C, Saimeh N, Juckel G, Brüne M. “Theory of mind” and executive functioning in forensic patients with schizophrenia. </w:t>
      </w:r>
      <w:r w:rsidRPr="00596528">
        <w:rPr>
          <w:rFonts w:ascii="Times New Roman" w:hAnsi="Times New Roman" w:cs="Times New Roman"/>
          <w:i/>
          <w:iCs/>
          <w:noProof/>
          <w:sz w:val="20"/>
        </w:rPr>
        <w:t>J Forensic Sci</w:t>
      </w:r>
      <w:r w:rsidRPr="00596528">
        <w:rPr>
          <w:rFonts w:ascii="Times New Roman" w:hAnsi="Times New Roman" w:cs="Times New Roman"/>
          <w:noProof/>
          <w:sz w:val="20"/>
        </w:rPr>
        <w:t>. 2009;54(2):469-473. doi:10.1111/j.1556-4029.2008.00966.x.</w:t>
      </w:r>
    </w:p>
    <w:p w14:paraId="081B75DA"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68. </w:t>
      </w:r>
      <w:r w:rsidRPr="00596528">
        <w:rPr>
          <w:rFonts w:ascii="Times New Roman" w:hAnsi="Times New Roman" w:cs="Times New Roman"/>
          <w:noProof/>
          <w:sz w:val="20"/>
        </w:rPr>
        <w:tab/>
        <w:t xml:space="preserve">Mazza M, De Risio  a, Surian L, Roncone R, Casacchia M. Selective impairments of theory of mind in people with schizophrenia.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2001;47(2-3):299-308. http://www.ncbi.nlm.nih.gov/pubmed/11278148.</w:t>
      </w:r>
    </w:p>
    <w:p w14:paraId="2084F3E7"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69. </w:t>
      </w:r>
      <w:r w:rsidRPr="00596528">
        <w:rPr>
          <w:rFonts w:ascii="Times New Roman" w:hAnsi="Times New Roman" w:cs="Times New Roman"/>
          <w:noProof/>
          <w:sz w:val="20"/>
        </w:rPr>
        <w:tab/>
        <w:t xml:space="preserve">McCleery A, Lee J, Fiske AP, et al. Longitudinal stability of social cognition in schizophrenia: A 5-year follow-up of social perception and emotion processing.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2016;176(2-3):467-472. doi:10.1016/j.schres.2016.07.008.</w:t>
      </w:r>
    </w:p>
    <w:p w14:paraId="278DB83D"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70. </w:t>
      </w:r>
      <w:r w:rsidRPr="00596528">
        <w:rPr>
          <w:rFonts w:ascii="Times New Roman" w:hAnsi="Times New Roman" w:cs="Times New Roman"/>
          <w:noProof/>
          <w:sz w:val="20"/>
        </w:rPr>
        <w:tab/>
        <w:t xml:space="preserve">Minor KS, Marggraf MP, Davis BJ, et al. Conceptual disorganization weakens links in cognitive pathways: Disentangling neurocognition, social cognition, and metacognition in schizophrenia.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2015;169(1-3):153-158. doi:10.1016/j.schres.2015.09.026.</w:t>
      </w:r>
    </w:p>
    <w:p w14:paraId="02E1D567"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71. </w:t>
      </w:r>
      <w:r w:rsidRPr="00596528">
        <w:rPr>
          <w:rFonts w:ascii="Times New Roman" w:hAnsi="Times New Roman" w:cs="Times New Roman"/>
          <w:noProof/>
          <w:sz w:val="20"/>
        </w:rPr>
        <w:tab/>
        <w:t xml:space="preserve">Minor KS, Lysaker PH. Necessary, but not sufficient: Links between neurocognition, social cognition, and metacognition in schizophrenia are moderated by disorganized symptoms.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2014;159(1):198-204. doi:10.1016/j.schres.2014.08.005.</w:t>
      </w:r>
    </w:p>
    <w:p w14:paraId="2CC490B5"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72. </w:t>
      </w:r>
      <w:r w:rsidRPr="00596528">
        <w:rPr>
          <w:rFonts w:ascii="Times New Roman" w:hAnsi="Times New Roman" w:cs="Times New Roman"/>
          <w:noProof/>
          <w:sz w:val="20"/>
        </w:rPr>
        <w:tab/>
        <w:t xml:space="preserve">Nelson AL, Combs DR, Penn DL, Basso MR. Subtypes of social perception deficits in schizophrenia.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2007;94(1-3):139-147. doi:10.1016/j.schres.2007.04.024.</w:t>
      </w:r>
    </w:p>
    <w:p w14:paraId="0BF043C1"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73. </w:t>
      </w:r>
      <w:r w:rsidRPr="00596528">
        <w:rPr>
          <w:rFonts w:ascii="Times New Roman" w:hAnsi="Times New Roman" w:cs="Times New Roman"/>
          <w:noProof/>
          <w:sz w:val="20"/>
        </w:rPr>
        <w:tab/>
        <w:t xml:space="preserve">Ng R, Fish S, Granholm E. Insight and theory of mind in schizophrenia.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2015;225(1-2):169-174. doi:10.1016/j.psychres.2014.11.010.</w:t>
      </w:r>
    </w:p>
    <w:p w14:paraId="1B63FEFC"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74. </w:t>
      </w:r>
      <w:r w:rsidRPr="00596528">
        <w:rPr>
          <w:rFonts w:ascii="Times New Roman" w:hAnsi="Times New Roman" w:cs="Times New Roman"/>
          <w:noProof/>
          <w:sz w:val="20"/>
        </w:rPr>
        <w:tab/>
        <w:t xml:space="preserve">Nienow TM, Docherty NM, Cohen AS, Dinzeo TJ. Attentional dysfunction, social perception, and social competence: what is the nature of the relationship? </w:t>
      </w:r>
      <w:r w:rsidRPr="00596528">
        <w:rPr>
          <w:rFonts w:ascii="Times New Roman" w:hAnsi="Times New Roman" w:cs="Times New Roman"/>
          <w:i/>
          <w:iCs/>
          <w:noProof/>
          <w:sz w:val="20"/>
        </w:rPr>
        <w:t>J Abnorm Psychol</w:t>
      </w:r>
      <w:r w:rsidRPr="00596528">
        <w:rPr>
          <w:rFonts w:ascii="Times New Roman" w:hAnsi="Times New Roman" w:cs="Times New Roman"/>
          <w:noProof/>
          <w:sz w:val="20"/>
        </w:rPr>
        <w:t>. 2006;115(3):408-417. doi:10.1037/0021-843X.115.3.408.</w:t>
      </w:r>
    </w:p>
    <w:p w14:paraId="6639C20A"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75. </w:t>
      </w:r>
      <w:r w:rsidRPr="00596528">
        <w:rPr>
          <w:rFonts w:ascii="Times New Roman" w:hAnsi="Times New Roman" w:cs="Times New Roman"/>
          <w:noProof/>
          <w:sz w:val="20"/>
        </w:rPr>
        <w:tab/>
        <w:t xml:space="preserve">Ntouros E, Bozikas VP, Andreou C, Kourbetis D, Lavrentiadis G, Garyfallos G. Emotional perception and theory of mind in first episode psychosis: The role of obsessive-compulsive symptomatology.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2014;220(1-2):112-117. doi:10.1016/j.psychres.2014.07.058.</w:t>
      </w:r>
    </w:p>
    <w:p w14:paraId="50D5F830"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76. </w:t>
      </w:r>
      <w:r w:rsidRPr="00596528">
        <w:rPr>
          <w:rFonts w:ascii="Times New Roman" w:hAnsi="Times New Roman" w:cs="Times New Roman"/>
          <w:noProof/>
          <w:sz w:val="20"/>
        </w:rPr>
        <w:tab/>
        <w:t xml:space="preserve">Pentaraki  a D, Stefanis NC, Stahl D, et al. Theory of Mind as a potential trait marker of schizophrenia: a family study. </w:t>
      </w:r>
      <w:r w:rsidRPr="00596528">
        <w:rPr>
          <w:rFonts w:ascii="Times New Roman" w:hAnsi="Times New Roman" w:cs="Times New Roman"/>
          <w:i/>
          <w:iCs/>
          <w:noProof/>
          <w:sz w:val="20"/>
        </w:rPr>
        <w:t>Cogn Neuropsychiatry</w:t>
      </w:r>
      <w:r w:rsidRPr="00596528">
        <w:rPr>
          <w:rFonts w:ascii="Times New Roman" w:hAnsi="Times New Roman" w:cs="Times New Roman"/>
          <w:noProof/>
          <w:sz w:val="20"/>
        </w:rPr>
        <w:t>. 2012;17(1):64-89. doi:10.1080/13546805.2011.568289.</w:t>
      </w:r>
    </w:p>
    <w:p w14:paraId="3B9F1B43"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77. </w:t>
      </w:r>
      <w:r w:rsidRPr="00596528">
        <w:rPr>
          <w:rFonts w:ascii="Times New Roman" w:hAnsi="Times New Roman" w:cs="Times New Roman"/>
          <w:noProof/>
          <w:sz w:val="20"/>
        </w:rPr>
        <w:tab/>
        <w:t xml:space="preserve">Peyroux E, Strickland B, Tapiero I, Franck N. The intentionality bias in schizophrenia.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2014;219(3):426-430. doi:10.1016/j.psychres.2014.06.034.</w:t>
      </w:r>
    </w:p>
    <w:p w14:paraId="61E59A4D"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78. </w:t>
      </w:r>
      <w:r w:rsidRPr="00596528">
        <w:rPr>
          <w:rFonts w:ascii="Times New Roman" w:hAnsi="Times New Roman" w:cs="Times New Roman"/>
          <w:noProof/>
          <w:sz w:val="20"/>
        </w:rPr>
        <w:tab/>
        <w:t xml:space="preserve">Pickup GJ, Frith CD. Theory of mind impairments in schizophrenia: symptomatology, severity and specificity. </w:t>
      </w:r>
      <w:r w:rsidRPr="00596528">
        <w:rPr>
          <w:rFonts w:ascii="Times New Roman" w:hAnsi="Times New Roman" w:cs="Times New Roman"/>
          <w:i/>
          <w:iCs/>
          <w:noProof/>
          <w:sz w:val="20"/>
        </w:rPr>
        <w:t>Psychol Med</w:t>
      </w:r>
      <w:r w:rsidRPr="00596528">
        <w:rPr>
          <w:rFonts w:ascii="Times New Roman" w:hAnsi="Times New Roman" w:cs="Times New Roman"/>
          <w:noProof/>
          <w:sz w:val="20"/>
        </w:rPr>
        <w:t>. 2001;31(2):207-220. doi:10.1017/S0033291701003385.</w:t>
      </w:r>
    </w:p>
    <w:p w14:paraId="405D6852"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79. </w:t>
      </w:r>
      <w:r w:rsidRPr="00596528">
        <w:rPr>
          <w:rFonts w:ascii="Times New Roman" w:hAnsi="Times New Roman" w:cs="Times New Roman"/>
          <w:noProof/>
          <w:sz w:val="20"/>
        </w:rPr>
        <w:tab/>
        <w:t xml:space="preserve">Pijnenborg GHM, Withaar FK, Evans JJ, van den Bosch RJ, Timmerman ME, Brouwer WH. The predictive value of measures of social cognition for community functioning in schizophrenia: implications for neuropsychological assessment. </w:t>
      </w:r>
      <w:r w:rsidRPr="00596528">
        <w:rPr>
          <w:rFonts w:ascii="Times New Roman" w:hAnsi="Times New Roman" w:cs="Times New Roman"/>
          <w:i/>
          <w:iCs/>
          <w:noProof/>
          <w:sz w:val="20"/>
        </w:rPr>
        <w:t>J Int Neuropsychol Soc</w:t>
      </w:r>
      <w:r w:rsidRPr="00596528">
        <w:rPr>
          <w:rFonts w:ascii="Times New Roman" w:hAnsi="Times New Roman" w:cs="Times New Roman"/>
          <w:noProof/>
          <w:sz w:val="20"/>
        </w:rPr>
        <w:t>. 2009;15(2):239-247. doi:10.1017/S1355617709090341.</w:t>
      </w:r>
    </w:p>
    <w:p w14:paraId="5A77DE4A"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80. </w:t>
      </w:r>
      <w:r w:rsidRPr="00596528">
        <w:rPr>
          <w:rFonts w:ascii="Times New Roman" w:hAnsi="Times New Roman" w:cs="Times New Roman"/>
          <w:noProof/>
          <w:sz w:val="20"/>
        </w:rPr>
        <w:tab/>
        <w:t xml:space="preserve">Piskulic D, Addington J. Social cognition and negative symptoms in psychosis.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2011;188(2):283-285. doi:10.1016/j.psychres.2011.04.028.</w:t>
      </w:r>
    </w:p>
    <w:p w14:paraId="4397A82E"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81. </w:t>
      </w:r>
      <w:r w:rsidRPr="00596528">
        <w:rPr>
          <w:rFonts w:ascii="Times New Roman" w:hAnsi="Times New Roman" w:cs="Times New Roman"/>
          <w:noProof/>
          <w:sz w:val="20"/>
        </w:rPr>
        <w:tab/>
        <w:t xml:space="preserve">Poole JH, Tobias FC, Vinogradov S. The functional relevance of affect recognition errors in schizophrenia. </w:t>
      </w:r>
      <w:r w:rsidRPr="00596528">
        <w:rPr>
          <w:rFonts w:ascii="Times New Roman" w:hAnsi="Times New Roman" w:cs="Times New Roman"/>
          <w:i/>
          <w:iCs/>
          <w:noProof/>
          <w:sz w:val="20"/>
        </w:rPr>
        <w:t>J Int Neuropsychol Soc</w:t>
      </w:r>
      <w:r w:rsidRPr="00596528">
        <w:rPr>
          <w:rFonts w:ascii="Times New Roman" w:hAnsi="Times New Roman" w:cs="Times New Roman"/>
          <w:noProof/>
          <w:sz w:val="20"/>
        </w:rPr>
        <w:t>. 2000;6(6):649-658. doi:10.1017/S135561770066602X.</w:t>
      </w:r>
    </w:p>
    <w:p w14:paraId="2C1BCABF"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82. </w:t>
      </w:r>
      <w:r w:rsidRPr="00596528">
        <w:rPr>
          <w:rFonts w:ascii="Times New Roman" w:hAnsi="Times New Roman" w:cs="Times New Roman"/>
          <w:noProof/>
          <w:sz w:val="20"/>
        </w:rPr>
        <w:tab/>
        <w:t xml:space="preserve">Popolo R, Dimaggio G, Luther L, Vinci G, Salvatore G, Lysaker PH. Theory of Mind in Schizophrenia. </w:t>
      </w:r>
      <w:r w:rsidRPr="00596528">
        <w:rPr>
          <w:rFonts w:ascii="Times New Roman" w:hAnsi="Times New Roman" w:cs="Times New Roman"/>
          <w:i/>
          <w:iCs/>
          <w:noProof/>
          <w:sz w:val="20"/>
        </w:rPr>
        <w:t>J Nerv Ment Dis</w:t>
      </w:r>
      <w:r w:rsidRPr="00596528">
        <w:rPr>
          <w:rFonts w:ascii="Times New Roman" w:hAnsi="Times New Roman" w:cs="Times New Roman"/>
          <w:noProof/>
          <w:sz w:val="20"/>
        </w:rPr>
        <w:t>. 2016;204(3):240-243. doi:10.1097/NMD.0000000000000454.</w:t>
      </w:r>
    </w:p>
    <w:p w14:paraId="413DD9A7"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83. </w:t>
      </w:r>
      <w:r w:rsidRPr="00596528">
        <w:rPr>
          <w:rFonts w:ascii="Times New Roman" w:hAnsi="Times New Roman" w:cs="Times New Roman"/>
          <w:noProof/>
          <w:sz w:val="20"/>
        </w:rPr>
        <w:tab/>
        <w:t xml:space="preserve">Rassovsky Y, Horan WP, Lee J, Sergi MJ, Green MF. Pathways between early visual processing and functional outcome in schizophrenia. </w:t>
      </w:r>
      <w:r w:rsidRPr="00596528">
        <w:rPr>
          <w:rFonts w:ascii="Times New Roman" w:hAnsi="Times New Roman" w:cs="Times New Roman"/>
          <w:i/>
          <w:iCs/>
          <w:noProof/>
          <w:sz w:val="20"/>
        </w:rPr>
        <w:t>Psychol Med</w:t>
      </w:r>
      <w:r w:rsidRPr="00596528">
        <w:rPr>
          <w:rFonts w:ascii="Times New Roman" w:hAnsi="Times New Roman" w:cs="Times New Roman"/>
          <w:noProof/>
          <w:sz w:val="20"/>
        </w:rPr>
        <w:t>. 2011;41(3):487-497. doi:10.1017/S0033291710001054.</w:t>
      </w:r>
    </w:p>
    <w:p w14:paraId="7CD3B474"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84. </w:t>
      </w:r>
      <w:r w:rsidRPr="00596528">
        <w:rPr>
          <w:rFonts w:ascii="Times New Roman" w:hAnsi="Times New Roman" w:cs="Times New Roman"/>
          <w:noProof/>
          <w:sz w:val="20"/>
        </w:rPr>
        <w:tab/>
        <w:t xml:space="preserve">Renard SB, Pijnenborg M, Lysaker PH. Dissociation and social cognition in schizophrenia spectrum disorder.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2012;137(1-3):219-223. doi:10.1016/j.schres.2012.02.001.</w:t>
      </w:r>
    </w:p>
    <w:p w14:paraId="60BECFB5"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85. </w:t>
      </w:r>
      <w:r w:rsidRPr="00596528">
        <w:rPr>
          <w:rFonts w:ascii="Times New Roman" w:hAnsi="Times New Roman" w:cs="Times New Roman"/>
          <w:noProof/>
          <w:sz w:val="20"/>
        </w:rPr>
        <w:tab/>
        <w:t xml:space="preserve">Rocca P, Galderisi S, Rossi A, et al. Social cognition in people with schizophrenia: a cluster-analytic approach. </w:t>
      </w:r>
      <w:r w:rsidRPr="00596528">
        <w:rPr>
          <w:rFonts w:ascii="Times New Roman" w:hAnsi="Times New Roman" w:cs="Times New Roman"/>
          <w:i/>
          <w:iCs/>
          <w:noProof/>
          <w:sz w:val="20"/>
        </w:rPr>
        <w:t>Psychol Med</w:t>
      </w:r>
      <w:r w:rsidRPr="00596528">
        <w:rPr>
          <w:rFonts w:ascii="Times New Roman" w:hAnsi="Times New Roman" w:cs="Times New Roman"/>
          <w:noProof/>
          <w:sz w:val="20"/>
        </w:rPr>
        <w:t>. 2016;46(13):2717-2729. doi:10.1017/S0033291716001100.</w:t>
      </w:r>
    </w:p>
    <w:p w14:paraId="13333F7A"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86. </w:t>
      </w:r>
      <w:r w:rsidRPr="00596528">
        <w:rPr>
          <w:rFonts w:ascii="Times New Roman" w:hAnsi="Times New Roman" w:cs="Times New Roman"/>
          <w:noProof/>
          <w:sz w:val="20"/>
        </w:rPr>
        <w:tab/>
        <w:t xml:space="preserve">Romero-Ferreiro MV, Aguado L, Rodriguez-Torresano J, Palomo T, Rodriguez-Jimenez R, Pedreira-Massa JL. Facial affect recognition in early and late-stage schizophrenia patients.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2016;172(1-3):177-183. doi:10.1016/j.schres.2016.02.010.</w:t>
      </w:r>
    </w:p>
    <w:p w14:paraId="3016F44D"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87. </w:t>
      </w:r>
      <w:r w:rsidRPr="00596528">
        <w:rPr>
          <w:rFonts w:ascii="Times New Roman" w:hAnsi="Times New Roman" w:cs="Times New Roman"/>
          <w:noProof/>
          <w:sz w:val="20"/>
        </w:rPr>
        <w:tab/>
        <w:t xml:space="preserve">Roncone R, Falloon IRH, Mazza M, et al. Is Theory of Mind in Schizophrenia More Strongly Associated with Clinical and Social Functioning than with Neurocognitive Deficits? </w:t>
      </w:r>
      <w:r w:rsidRPr="00596528">
        <w:rPr>
          <w:rFonts w:ascii="Times New Roman" w:hAnsi="Times New Roman" w:cs="Times New Roman"/>
          <w:i/>
          <w:iCs/>
          <w:noProof/>
          <w:sz w:val="20"/>
        </w:rPr>
        <w:t>Psychopathology</w:t>
      </w:r>
      <w:r w:rsidRPr="00596528">
        <w:rPr>
          <w:rFonts w:ascii="Times New Roman" w:hAnsi="Times New Roman" w:cs="Times New Roman"/>
          <w:noProof/>
          <w:sz w:val="20"/>
        </w:rPr>
        <w:t>. 2002;35(5):280-288. doi:10.1159/000067062.</w:t>
      </w:r>
    </w:p>
    <w:p w14:paraId="7BA704A9"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88. </w:t>
      </w:r>
      <w:r w:rsidRPr="00596528">
        <w:rPr>
          <w:rFonts w:ascii="Times New Roman" w:hAnsi="Times New Roman" w:cs="Times New Roman"/>
          <w:noProof/>
          <w:sz w:val="20"/>
        </w:rPr>
        <w:tab/>
        <w:t xml:space="preserve">Russell TA, Reynaud E, Herba C, Morris R, Corcoran R. Do you see what I see? Interpretations of intentional movement in schizophrenia.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2006;81(1):101-111. doi:10.1016/j.schres.2005.10.002.</w:t>
      </w:r>
    </w:p>
    <w:p w14:paraId="516ACDAA"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89. </w:t>
      </w:r>
      <w:r w:rsidRPr="00596528">
        <w:rPr>
          <w:rFonts w:ascii="Times New Roman" w:hAnsi="Times New Roman" w:cs="Times New Roman"/>
          <w:noProof/>
          <w:sz w:val="20"/>
        </w:rPr>
        <w:tab/>
        <w:t xml:space="preserve">Sachs G, Steger-Wuchse D, Kryspin-Exner I, Gur RC, Katschnig H. Facial recognition deficits and cognition in schizophrenia.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2004;68(1):27-35. doi:10.1016/S0920-9964(03)00131-2.</w:t>
      </w:r>
    </w:p>
    <w:p w14:paraId="0960DFC8"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90. </w:t>
      </w:r>
      <w:r w:rsidRPr="00596528">
        <w:rPr>
          <w:rFonts w:ascii="Times New Roman" w:hAnsi="Times New Roman" w:cs="Times New Roman"/>
          <w:noProof/>
          <w:sz w:val="20"/>
        </w:rPr>
        <w:tab/>
        <w:t xml:space="preserve">Sarfati Y, Hardy-Baylé MC. How do people with schizophrenia explain the behaviour of others? A study of theory of mind and its relationship to thought and speech disorganization in schizophrenia. </w:t>
      </w:r>
      <w:r w:rsidRPr="00596528">
        <w:rPr>
          <w:rFonts w:ascii="Times New Roman" w:hAnsi="Times New Roman" w:cs="Times New Roman"/>
          <w:i/>
          <w:iCs/>
          <w:noProof/>
          <w:sz w:val="20"/>
        </w:rPr>
        <w:t>Psychol Med</w:t>
      </w:r>
      <w:r w:rsidRPr="00596528">
        <w:rPr>
          <w:rFonts w:ascii="Times New Roman" w:hAnsi="Times New Roman" w:cs="Times New Roman"/>
          <w:noProof/>
          <w:sz w:val="20"/>
        </w:rPr>
        <w:t>. 1999;29:613-620. doi:10.1017/S0033291799008326.</w:t>
      </w:r>
    </w:p>
    <w:p w14:paraId="6475BA25"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91. </w:t>
      </w:r>
      <w:r w:rsidRPr="00596528">
        <w:rPr>
          <w:rFonts w:ascii="Times New Roman" w:hAnsi="Times New Roman" w:cs="Times New Roman"/>
          <w:noProof/>
          <w:sz w:val="20"/>
        </w:rPr>
        <w:tab/>
        <w:t xml:space="preserve">Sarfati Y, Hardy-Baylé MC, Brunet E, Widlöcher D. Investigating theory of mind in schizophrenia: Influence of verbalization in disorganized and non-disorganized patients.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1999;37:183-190. doi:10.1016/S0920-9964(98)00154-6.</w:t>
      </w:r>
    </w:p>
    <w:p w14:paraId="13730A04"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92. </w:t>
      </w:r>
      <w:r w:rsidRPr="00596528">
        <w:rPr>
          <w:rFonts w:ascii="Times New Roman" w:hAnsi="Times New Roman" w:cs="Times New Roman"/>
          <w:noProof/>
          <w:sz w:val="20"/>
        </w:rPr>
        <w:tab/>
        <w:t xml:space="preserve">Sarfati Y, Hardy-Bayle M-C, Nadel J, Chevalier J-F, Widlocher D. Attribution of Mental States to Others by Schizophrenic Patients. </w:t>
      </w:r>
      <w:r w:rsidRPr="00596528">
        <w:rPr>
          <w:rFonts w:ascii="Times New Roman" w:hAnsi="Times New Roman" w:cs="Times New Roman"/>
          <w:i/>
          <w:iCs/>
          <w:noProof/>
          <w:sz w:val="20"/>
        </w:rPr>
        <w:t>Cogn Neuropsychiatry</w:t>
      </w:r>
      <w:r w:rsidRPr="00596528">
        <w:rPr>
          <w:rFonts w:ascii="Times New Roman" w:hAnsi="Times New Roman" w:cs="Times New Roman"/>
          <w:noProof/>
          <w:sz w:val="20"/>
        </w:rPr>
        <w:t>. 1997;2:1-18. doi:10.1080/135468097396388.</w:t>
      </w:r>
    </w:p>
    <w:p w14:paraId="3F53F67F"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93. </w:t>
      </w:r>
      <w:r w:rsidRPr="00596528">
        <w:rPr>
          <w:rFonts w:ascii="Times New Roman" w:hAnsi="Times New Roman" w:cs="Times New Roman"/>
          <w:noProof/>
          <w:sz w:val="20"/>
        </w:rPr>
        <w:tab/>
        <w:t xml:space="preserve">Sarfati Y, Hardy-Baylé MC, Besche C, Widlöcher D. Attribution of intentions to others in people with schizophrenia: A non- verbal exploration with comic strips.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1997;25:199-209. doi:10.1016/S0920-9964(97)00025-X.</w:t>
      </w:r>
    </w:p>
    <w:p w14:paraId="13244513"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94. </w:t>
      </w:r>
      <w:r w:rsidRPr="00596528">
        <w:rPr>
          <w:rFonts w:ascii="Times New Roman" w:hAnsi="Times New Roman" w:cs="Times New Roman"/>
          <w:noProof/>
          <w:sz w:val="20"/>
        </w:rPr>
        <w:tab/>
        <w:t xml:space="preserve">Schneider F, Gur RC, Gur RE, Shtasel D l. Emotional processing in schizophrenia: Neurobehavioral pobes in relation to psychopathology.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1995;17:67-75.</w:t>
      </w:r>
    </w:p>
    <w:p w14:paraId="717AA2B2"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95. </w:t>
      </w:r>
      <w:r w:rsidRPr="00596528">
        <w:rPr>
          <w:rFonts w:ascii="Times New Roman" w:hAnsi="Times New Roman" w:cs="Times New Roman"/>
          <w:noProof/>
          <w:sz w:val="20"/>
        </w:rPr>
        <w:tab/>
        <w:t xml:space="preserve">Schenkel LS, Spaulding WD, Silverstein SM. Poor premorbid social functioning and theory of mind deficit in schizophrenia: Evidence of reduced context processing? </w:t>
      </w:r>
      <w:r w:rsidRPr="00596528">
        <w:rPr>
          <w:rFonts w:ascii="Times New Roman" w:hAnsi="Times New Roman" w:cs="Times New Roman"/>
          <w:i/>
          <w:iCs/>
          <w:noProof/>
          <w:sz w:val="20"/>
        </w:rPr>
        <w:t>J Psychiatr Res</w:t>
      </w:r>
      <w:r w:rsidRPr="00596528">
        <w:rPr>
          <w:rFonts w:ascii="Times New Roman" w:hAnsi="Times New Roman" w:cs="Times New Roman"/>
          <w:noProof/>
          <w:sz w:val="20"/>
        </w:rPr>
        <w:t>. 2005;39(5):499-508. doi:10.1016/j.jpsychires.2005.01.001.</w:t>
      </w:r>
    </w:p>
    <w:p w14:paraId="08C07ABB"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96. </w:t>
      </w:r>
      <w:r w:rsidRPr="00596528">
        <w:rPr>
          <w:rFonts w:ascii="Times New Roman" w:hAnsi="Times New Roman" w:cs="Times New Roman"/>
          <w:noProof/>
          <w:sz w:val="20"/>
        </w:rPr>
        <w:tab/>
        <w:t xml:space="preserve">Sergi MJ, Rassovsky Y, Widmark C, et al. Social cognition in schizophrenia: Relationships with neurocognition and negative symptoms.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2007;90(1-3):316-324. doi:10.1016/j.schres.2006.09.028.</w:t>
      </w:r>
    </w:p>
    <w:p w14:paraId="5B311958"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97. </w:t>
      </w:r>
      <w:r w:rsidRPr="00596528">
        <w:rPr>
          <w:rFonts w:ascii="Times New Roman" w:hAnsi="Times New Roman" w:cs="Times New Roman"/>
          <w:noProof/>
          <w:sz w:val="20"/>
        </w:rPr>
        <w:tab/>
        <w:t xml:space="preserve">Shamay-Tsoory SG, Shur S, Barcai-Goodman L, Medlovich S, Harari H, Levkovitz Y. Dissociation of cognitive from affective components of theory of mind in schizophrenia.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2007;149(1-3):11-23. doi:10.1016/j.psychres.2005.10.018.</w:t>
      </w:r>
    </w:p>
    <w:p w14:paraId="05A634C4"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98. </w:t>
      </w:r>
      <w:r w:rsidRPr="00596528">
        <w:rPr>
          <w:rFonts w:ascii="Times New Roman" w:hAnsi="Times New Roman" w:cs="Times New Roman"/>
          <w:noProof/>
          <w:sz w:val="20"/>
        </w:rPr>
        <w:tab/>
        <w:t xml:space="preserve">Shean G, Meyer J. Symptoms of schizophrenia and social cognition.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2009;170(2-3):157-160. doi:10.1016/j.psychres.2009.01.023.</w:t>
      </w:r>
    </w:p>
    <w:p w14:paraId="5442F6FA"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99. </w:t>
      </w:r>
      <w:r w:rsidRPr="00596528">
        <w:rPr>
          <w:rFonts w:ascii="Times New Roman" w:hAnsi="Times New Roman" w:cs="Times New Roman"/>
          <w:noProof/>
          <w:sz w:val="20"/>
        </w:rPr>
        <w:tab/>
        <w:t xml:space="preserve">Shean G, Murphy A, Meyer J. Social cognition and symptom dimensions. </w:t>
      </w:r>
      <w:r w:rsidRPr="00596528">
        <w:rPr>
          <w:rFonts w:ascii="Times New Roman" w:hAnsi="Times New Roman" w:cs="Times New Roman"/>
          <w:i/>
          <w:iCs/>
          <w:noProof/>
          <w:sz w:val="20"/>
        </w:rPr>
        <w:t>J Nerv Ment Dis</w:t>
      </w:r>
      <w:r w:rsidRPr="00596528">
        <w:rPr>
          <w:rFonts w:ascii="Times New Roman" w:hAnsi="Times New Roman" w:cs="Times New Roman"/>
          <w:noProof/>
          <w:sz w:val="20"/>
        </w:rPr>
        <w:t>. 2005;193(11):751-755. doi:10.1097/01.nmd.0000185868.58587.5b.</w:t>
      </w:r>
    </w:p>
    <w:p w14:paraId="2809C25E"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100. </w:t>
      </w:r>
      <w:r w:rsidRPr="00596528">
        <w:rPr>
          <w:rFonts w:ascii="Times New Roman" w:hAnsi="Times New Roman" w:cs="Times New Roman"/>
          <w:noProof/>
          <w:sz w:val="20"/>
        </w:rPr>
        <w:tab/>
        <w:t xml:space="preserve">Shur S, Shamay-Tsoory SG, Levkovitz Y. Integration of emotional and cognitive aspects of theory of mind in schizophrenia and its relation to prefrontal neurocognitive performance. </w:t>
      </w:r>
      <w:r w:rsidRPr="00596528">
        <w:rPr>
          <w:rFonts w:ascii="Times New Roman" w:hAnsi="Times New Roman" w:cs="Times New Roman"/>
          <w:i/>
          <w:iCs/>
          <w:noProof/>
          <w:sz w:val="20"/>
        </w:rPr>
        <w:t>Cogn Neuropsychiatry</w:t>
      </w:r>
      <w:r w:rsidRPr="00596528">
        <w:rPr>
          <w:rFonts w:ascii="Times New Roman" w:hAnsi="Times New Roman" w:cs="Times New Roman"/>
          <w:noProof/>
          <w:sz w:val="20"/>
        </w:rPr>
        <w:t>. 2008;13(6):472-490. doi:10.1080/13546800802490034.</w:t>
      </w:r>
    </w:p>
    <w:p w14:paraId="1972590E"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101. </w:t>
      </w:r>
      <w:r w:rsidRPr="00596528">
        <w:rPr>
          <w:rFonts w:ascii="Times New Roman" w:hAnsi="Times New Roman" w:cs="Times New Roman"/>
          <w:noProof/>
          <w:sz w:val="20"/>
        </w:rPr>
        <w:tab/>
        <w:t xml:space="preserve">Silver H. Perception of facial emotions in chronic schizophrenia does not correlate with negative symptoms but correlates with cognitive and motor dysfunction .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2001;52(3):265 &lt;last_page&gt; 273. doi:10.1016/S0920-9964(00)00093-1.</w:t>
      </w:r>
    </w:p>
    <w:p w14:paraId="52CF3DCF"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102. </w:t>
      </w:r>
      <w:r w:rsidRPr="00596528">
        <w:rPr>
          <w:rFonts w:ascii="Times New Roman" w:hAnsi="Times New Roman" w:cs="Times New Roman"/>
          <w:noProof/>
          <w:sz w:val="20"/>
        </w:rPr>
        <w:tab/>
        <w:t xml:space="preserve">Smith MJ, Horan WP, Cobia DJ, et al. Performance-based empathy mediates the influence of working memory on social competence in Schizophrenia. </w:t>
      </w:r>
      <w:r w:rsidRPr="00596528">
        <w:rPr>
          <w:rFonts w:ascii="Times New Roman" w:hAnsi="Times New Roman" w:cs="Times New Roman"/>
          <w:i/>
          <w:iCs/>
          <w:noProof/>
          <w:sz w:val="20"/>
        </w:rPr>
        <w:t>Schizophr Bull</w:t>
      </w:r>
      <w:r w:rsidRPr="00596528">
        <w:rPr>
          <w:rFonts w:ascii="Times New Roman" w:hAnsi="Times New Roman" w:cs="Times New Roman"/>
          <w:noProof/>
          <w:sz w:val="20"/>
        </w:rPr>
        <w:t>. 2014;40(4):824-834. doi:10.1093/schbul/sbt084.</w:t>
      </w:r>
    </w:p>
    <w:p w14:paraId="7383123A"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103. </w:t>
      </w:r>
      <w:r w:rsidRPr="00596528">
        <w:rPr>
          <w:rFonts w:ascii="Times New Roman" w:hAnsi="Times New Roman" w:cs="Times New Roman"/>
          <w:noProof/>
          <w:sz w:val="20"/>
        </w:rPr>
        <w:tab/>
        <w:t xml:space="preserve">Smith MJ, Horan WP, Karpouzian TM, Abram S V., Cobia DJ, Csernansky JG. Self-reported empathy deficits are uniquely associated with poor functioning in schizophrenia.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2012;137(1-3):196-202. doi:10.1016/j.schres.2012.01.012.</w:t>
      </w:r>
    </w:p>
    <w:p w14:paraId="065F27B8"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104. </w:t>
      </w:r>
      <w:r w:rsidRPr="00596528">
        <w:rPr>
          <w:rFonts w:ascii="Times New Roman" w:hAnsi="Times New Roman" w:cs="Times New Roman"/>
          <w:noProof/>
          <w:sz w:val="20"/>
        </w:rPr>
        <w:tab/>
        <w:t xml:space="preserve">Sparks A, McDonald S, Lino B, O’Donnell M, Green MJ. Social cognition, empathy and functional outcome in schizophrenia.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2010;122(1-3):172-178. doi:10.1016/j.schres.2010.06.011.</w:t>
      </w:r>
    </w:p>
    <w:p w14:paraId="0B838002"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105. </w:t>
      </w:r>
      <w:r w:rsidRPr="00596528">
        <w:rPr>
          <w:rFonts w:ascii="Times New Roman" w:hAnsi="Times New Roman" w:cs="Times New Roman"/>
          <w:noProof/>
          <w:sz w:val="20"/>
        </w:rPr>
        <w:tab/>
        <w:t xml:space="preserve">Stratta P, Riccardi I, Mirabilio D, Di Tommaso S, Tomassini A, Rossi A. Exploration of irony appreciation in schizophrenia: A replication study on an Italian sample. </w:t>
      </w:r>
      <w:r w:rsidRPr="00596528">
        <w:rPr>
          <w:rFonts w:ascii="Times New Roman" w:hAnsi="Times New Roman" w:cs="Times New Roman"/>
          <w:i/>
          <w:iCs/>
          <w:noProof/>
          <w:sz w:val="20"/>
        </w:rPr>
        <w:t>Eur Arch Psychiatry Clin Neurosci</w:t>
      </w:r>
      <w:r w:rsidRPr="00596528">
        <w:rPr>
          <w:rFonts w:ascii="Times New Roman" w:hAnsi="Times New Roman" w:cs="Times New Roman"/>
          <w:noProof/>
          <w:sz w:val="20"/>
        </w:rPr>
        <w:t>. 2007;257(6):337-339. doi:10.1007/s00406-007-0729-z.</w:t>
      </w:r>
    </w:p>
    <w:p w14:paraId="4ED28F1D"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106. </w:t>
      </w:r>
      <w:r w:rsidRPr="00596528">
        <w:rPr>
          <w:rFonts w:ascii="Times New Roman" w:hAnsi="Times New Roman" w:cs="Times New Roman"/>
          <w:noProof/>
          <w:sz w:val="20"/>
        </w:rPr>
        <w:tab/>
        <w:t xml:space="preserve">Subotnik KL, Nuechterlein KH, Green MF, et al. Neurocognitive and social cognitive correlates of formal thought disorder in schizophrenia patients.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2006;85:84-95. doi:10.1016/j.schres.2006.03.007.</w:t>
      </w:r>
    </w:p>
    <w:p w14:paraId="7EC922D3"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107. </w:t>
      </w:r>
      <w:r w:rsidRPr="00596528">
        <w:rPr>
          <w:rFonts w:ascii="Times New Roman" w:hAnsi="Times New Roman" w:cs="Times New Roman"/>
          <w:noProof/>
          <w:sz w:val="20"/>
        </w:rPr>
        <w:tab/>
        <w:t xml:space="preserve">Tan EJ, Rossell SL. Building a neurocognitive profile of thought disorder in schizophrenia using a standardized test battery.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2014;152(1):242-245. doi:10.1016/j.schres.2013.11.001.</w:t>
      </w:r>
    </w:p>
    <w:p w14:paraId="0549E9F3"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108. </w:t>
      </w:r>
      <w:r w:rsidRPr="00596528">
        <w:rPr>
          <w:rFonts w:ascii="Times New Roman" w:hAnsi="Times New Roman" w:cs="Times New Roman"/>
          <w:noProof/>
          <w:sz w:val="20"/>
        </w:rPr>
        <w:tab/>
        <w:t xml:space="preserve">Tang XW, Yu M, Duan WW, et al. Facial emotion recognition and alexithymia in Chinese male patients with deficit schizophrenia.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2016;246(September 2015):353-359. doi:10.1016/j.psychres.2016.09.055.</w:t>
      </w:r>
    </w:p>
    <w:p w14:paraId="7FA0B4F6"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109. </w:t>
      </w:r>
      <w:r w:rsidRPr="00596528">
        <w:rPr>
          <w:rFonts w:ascii="Times New Roman" w:hAnsi="Times New Roman" w:cs="Times New Roman"/>
          <w:noProof/>
          <w:sz w:val="20"/>
        </w:rPr>
        <w:tab/>
        <w:t xml:space="preserve">Toomey R, Schuldberg D, Corrigan P, Green MF. Nonverbal social perception and symptomatology in schizophrenia.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2002;53(1-2):83-91. doi:10.1016/S0920-9964(01)00177-3.</w:t>
      </w:r>
    </w:p>
    <w:p w14:paraId="534B4F95"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110. </w:t>
      </w:r>
      <w:r w:rsidRPr="00596528">
        <w:rPr>
          <w:rFonts w:ascii="Times New Roman" w:hAnsi="Times New Roman" w:cs="Times New Roman"/>
          <w:noProof/>
          <w:sz w:val="20"/>
        </w:rPr>
        <w:tab/>
        <w:t xml:space="preserve">Tschacher W, Kupper Z. Perception of causality in schizophrenia spectrum disorder. </w:t>
      </w:r>
      <w:r w:rsidRPr="00596528">
        <w:rPr>
          <w:rFonts w:ascii="Times New Roman" w:hAnsi="Times New Roman" w:cs="Times New Roman"/>
          <w:i/>
          <w:iCs/>
          <w:noProof/>
          <w:sz w:val="20"/>
        </w:rPr>
        <w:t>Schizophr Bull</w:t>
      </w:r>
      <w:r w:rsidRPr="00596528">
        <w:rPr>
          <w:rFonts w:ascii="Times New Roman" w:hAnsi="Times New Roman" w:cs="Times New Roman"/>
          <w:noProof/>
          <w:sz w:val="20"/>
        </w:rPr>
        <w:t>. 2006;32(SUPPL.1). doi:10.1093/schbul/sbl018.</w:t>
      </w:r>
    </w:p>
    <w:p w14:paraId="0B38D7AE"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111. </w:t>
      </w:r>
      <w:r w:rsidRPr="00596528">
        <w:rPr>
          <w:rFonts w:ascii="Times New Roman" w:hAnsi="Times New Roman" w:cs="Times New Roman"/>
          <w:noProof/>
          <w:sz w:val="20"/>
        </w:rPr>
        <w:tab/>
        <w:t xml:space="preserve">Tseng HH, Chen SH, Liu CM, et al. Facial and Prosodic Emotion Recognition Deficits Associate with Specific Clusters of Psychotic Symptoms in Schizophrenia. </w:t>
      </w:r>
      <w:r w:rsidRPr="00596528">
        <w:rPr>
          <w:rFonts w:ascii="Times New Roman" w:hAnsi="Times New Roman" w:cs="Times New Roman"/>
          <w:i/>
          <w:iCs/>
          <w:noProof/>
          <w:sz w:val="20"/>
        </w:rPr>
        <w:t>PLoS One</w:t>
      </w:r>
      <w:r w:rsidRPr="00596528">
        <w:rPr>
          <w:rFonts w:ascii="Times New Roman" w:hAnsi="Times New Roman" w:cs="Times New Roman"/>
          <w:noProof/>
          <w:sz w:val="20"/>
        </w:rPr>
        <w:t>. 2013;8(6). doi:10.1371/journal.pone.0066571.</w:t>
      </w:r>
    </w:p>
    <w:p w14:paraId="1EB6EBCE"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112. </w:t>
      </w:r>
      <w:r w:rsidRPr="00596528">
        <w:rPr>
          <w:rFonts w:ascii="Times New Roman" w:hAnsi="Times New Roman" w:cs="Times New Roman"/>
          <w:noProof/>
          <w:sz w:val="20"/>
        </w:rPr>
        <w:tab/>
        <w:t xml:space="preserve">Tso IF, Mui ML, Taylor SF, Deldin PJ. Eye-contact perception in schizophrenia: Relationship with symptoms and socioemotional functioning. </w:t>
      </w:r>
      <w:r w:rsidRPr="00596528">
        <w:rPr>
          <w:rFonts w:ascii="Times New Roman" w:hAnsi="Times New Roman" w:cs="Times New Roman"/>
          <w:i/>
          <w:iCs/>
          <w:noProof/>
          <w:sz w:val="20"/>
        </w:rPr>
        <w:t>J Abnorm Psychol</w:t>
      </w:r>
      <w:r w:rsidRPr="00596528">
        <w:rPr>
          <w:rFonts w:ascii="Times New Roman" w:hAnsi="Times New Roman" w:cs="Times New Roman"/>
          <w:noProof/>
          <w:sz w:val="20"/>
        </w:rPr>
        <w:t>. 2012;121(3):616-627. doi:10.1037/a0026596.</w:t>
      </w:r>
    </w:p>
    <w:p w14:paraId="6A80FD26"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113. </w:t>
      </w:r>
      <w:r w:rsidRPr="00596528">
        <w:rPr>
          <w:rFonts w:ascii="Times New Roman" w:hAnsi="Times New Roman" w:cs="Times New Roman"/>
          <w:noProof/>
          <w:sz w:val="20"/>
        </w:rPr>
        <w:tab/>
        <w:t xml:space="preserve">Tsotsi S, Bozikas VP, Kosmidis MH. The role of attention processes in facial affect recognition in schizophrenia. </w:t>
      </w:r>
      <w:r w:rsidRPr="00596528">
        <w:rPr>
          <w:rFonts w:ascii="Times New Roman" w:hAnsi="Times New Roman" w:cs="Times New Roman"/>
          <w:i/>
          <w:iCs/>
          <w:noProof/>
          <w:sz w:val="20"/>
        </w:rPr>
        <w:t>Cogn Neuropsychiatry</w:t>
      </w:r>
      <w:r w:rsidRPr="00596528">
        <w:rPr>
          <w:rFonts w:ascii="Times New Roman" w:hAnsi="Times New Roman" w:cs="Times New Roman"/>
          <w:noProof/>
          <w:sz w:val="20"/>
        </w:rPr>
        <w:t>. 2015;6805(March):in press. doi:10.1080/13546805.2015.1110517.</w:t>
      </w:r>
    </w:p>
    <w:p w14:paraId="717C874C"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114. </w:t>
      </w:r>
      <w:r w:rsidRPr="00596528">
        <w:rPr>
          <w:rFonts w:ascii="Times New Roman" w:hAnsi="Times New Roman" w:cs="Times New Roman"/>
          <w:noProof/>
          <w:sz w:val="20"/>
        </w:rPr>
        <w:tab/>
        <w:t xml:space="preserve">Turetsky BI, Kohler CG, Indersmitten T, Bhati MT, Charbonnier D, Gur RC. Facial emotion recognition in schizophrenia:When and why does it go awry?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2007;94(1-3):253-263. doi:10.1016/j.schres.2007.05.001.</w:t>
      </w:r>
    </w:p>
    <w:p w14:paraId="515F6F69"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115. </w:t>
      </w:r>
      <w:r w:rsidRPr="00596528">
        <w:rPr>
          <w:rFonts w:ascii="Times New Roman" w:hAnsi="Times New Roman" w:cs="Times New Roman"/>
          <w:noProof/>
          <w:sz w:val="20"/>
        </w:rPr>
        <w:tab/>
        <w:t xml:space="preserve">Uhlhaas PJ, Phillips W a, Schenkel LS, Silverstein SM. Theory of mind and perceptual context-processing in schizophrenia. </w:t>
      </w:r>
      <w:r w:rsidRPr="00596528">
        <w:rPr>
          <w:rFonts w:ascii="Times New Roman" w:hAnsi="Times New Roman" w:cs="Times New Roman"/>
          <w:i/>
          <w:iCs/>
          <w:noProof/>
          <w:sz w:val="20"/>
        </w:rPr>
        <w:t>Cogn Neuropsychiatry</w:t>
      </w:r>
      <w:r w:rsidRPr="00596528">
        <w:rPr>
          <w:rFonts w:ascii="Times New Roman" w:hAnsi="Times New Roman" w:cs="Times New Roman"/>
          <w:noProof/>
          <w:sz w:val="20"/>
        </w:rPr>
        <w:t>. 2006;11(4):416-436. doi:10.1080/13546800444000272.</w:t>
      </w:r>
    </w:p>
    <w:p w14:paraId="5541F246"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116. </w:t>
      </w:r>
      <w:r w:rsidRPr="00596528">
        <w:rPr>
          <w:rFonts w:ascii="Times New Roman" w:hAnsi="Times New Roman" w:cs="Times New Roman"/>
          <w:noProof/>
          <w:sz w:val="20"/>
        </w:rPr>
        <w:tab/>
        <w:t xml:space="preserve">Urbach M, Brunet-Gouet E, Bazin N, Hardy-Baylé MC, Passerieux C. Correlations of theory of mind deficits with clinical patterns and quality of life in schizophrenia. </w:t>
      </w:r>
      <w:r w:rsidRPr="00596528">
        <w:rPr>
          <w:rFonts w:ascii="Times New Roman" w:hAnsi="Times New Roman" w:cs="Times New Roman"/>
          <w:i/>
          <w:iCs/>
          <w:noProof/>
          <w:sz w:val="20"/>
        </w:rPr>
        <w:t>Front Psychiatry</w:t>
      </w:r>
      <w:r w:rsidRPr="00596528">
        <w:rPr>
          <w:rFonts w:ascii="Times New Roman" w:hAnsi="Times New Roman" w:cs="Times New Roman"/>
          <w:noProof/>
          <w:sz w:val="20"/>
        </w:rPr>
        <w:t>. 2013;4(MAY). doi:10.3389/fpsyt.2013.00030.</w:t>
      </w:r>
    </w:p>
    <w:p w14:paraId="5DF84D2E"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117. </w:t>
      </w:r>
      <w:r w:rsidRPr="00596528">
        <w:rPr>
          <w:rFonts w:ascii="Times New Roman" w:hAnsi="Times New Roman" w:cs="Times New Roman"/>
          <w:noProof/>
          <w:sz w:val="20"/>
        </w:rPr>
        <w:tab/>
        <w:t xml:space="preserve">Vaskinn A, Sergi MJ, Green MF. The challenges of ecological validity in the measurement of social perception in schizophrenia. </w:t>
      </w:r>
      <w:r w:rsidRPr="00596528">
        <w:rPr>
          <w:rFonts w:ascii="Times New Roman" w:hAnsi="Times New Roman" w:cs="Times New Roman"/>
          <w:i/>
          <w:iCs/>
          <w:noProof/>
          <w:sz w:val="20"/>
        </w:rPr>
        <w:t>J Nerv Ment Dis</w:t>
      </w:r>
      <w:r w:rsidRPr="00596528">
        <w:rPr>
          <w:rFonts w:ascii="Times New Roman" w:hAnsi="Times New Roman" w:cs="Times New Roman"/>
          <w:noProof/>
          <w:sz w:val="20"/>
        </w:rPr>
        <w:t>. 2009;197(9):700-702. doi:10.1097/NMD.0b013e3181b3ae62.</w:t>
      </w:r>
    </w:p>
    <w:p w14:paraId="19B5D12E"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118. </w:t>
      </w:r>
      <w:r w:rsidRPr="00596528">
        <w:rPr>
          <w:rFonts w:ascii="Times New Roman" w:hAnsi="Times New Roman" w:cs="Times New Roman"/>
          <w:noProof/>
          <w:sz w:val="20"/>
        </w:rPr>
        <w:tab/>
        <w:t xml:space="preserve">Ventura J, Ered A, Gretchen-Doorly D, et al. Theory of mind in the early course of schizophrenia: stability, symptom and neurocognitive correlates, and relationship with functioning. </w:t>
      </w:r>
      <w:r w:rsidRPr="00596528">
        <w:rPr>
          <w:rFonts w:ascii="Times New Roman" w:hAnsi="Times New Roman" w:cs="Times New Roman"/>
          <w:i/>
          <w:iCs/>
          <w:noProof/>
          <w:sz w:val="20"/>
        </w:rPr>
        <w:t>Psychol Med</w:t>
      </w:r>
      <w:r w:rsidRPr="00596528">
        <w:rPr>
          <w:rFonts w:ascii="Times New Roman" w:hAnsi="Times New Roman" w:cs="Times New Roman"/>
          <w:noProof/>
          <w:sz w:val="20"/>
        </w:rPr>
        <w:t>. 2015;45:2031-2043. doi:10.1017/S0033291714003171.</w:t>
      </w:r>
    </w:p>
    <w:p w14:paraId="6F2681AA"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119. </w:t>
      </w:r>
      <w:r w:rsidRPr="00596528">
        <w:rPr>
          <w:rFonts w:ascii="Times New Roman" w:hAnsi="Times New Roman" w:cs="Times New Roman"/>
          <w:noProof/>
          <w:sz w:val="20"/>
        </w:rPr>
        <w:tab/>
        <w:t xml:space="preserve">Vohs JL, Lysaker PH, Francis MM, et al. Metacognition, social cognition, and symptoms in patients with first episode and prolonged psychoses. </w:t>
      </w:r>
      <w:r w:rsidRPr="00596528">
        <w:rPr>
          <w:rFonts w:ascii="Times New Roman" w:hAnsi="Times New Roman" w:cs="Times New Roman"/>
          <w:i/>
          <w:iCs/>
          <w:noProof/>
          <w:sz w:val="20"/>
        </w:rPr>
        <w:t>Schizophr Res</w:t>
      </w:r>
      <w:r w:rsidRPr="00596528">
        <w:rPr>
          <w:rFonts w:ascii="Times New Roman" w:hAnsi="Times New Roman" w:cs="Times New Roman"/>
          <w:noProof/>
          <w:sz w:val="20"/>
        </w:rPr>
        <w:t>. 2014;153(1-3):54-59. doi:10.1016/j.schres.2014.01.012.</w:t>
      </w:r>
    </w:p>
    <w:p w14:paraId="33493A30"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120. </w:t>
      </w:r>
      <w:r w:rsidRPr="00596528">
        <w:rPr>
          <w:rFonts w:ascii="Times New Roman" w:hAnsi="Times New Roman" w:cs="Times New Roman"/>
          <w:noProof/>
          <w:sz w:val="20"/>
        </w:rPr>
        <w:tab/>
        <w:t xml:space="preserve">Weniger G, Lange C, Rüther E, Irle E. Differential impairments of facial affect recognition in schizophrenia subtypes and major depression.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2004;128(2):135-146. doi:10.1016/j.psychres.2003.12.027.</w:t>
      </w:r>
    </w:p>
    <w:p w14:paraId="1B4A1EC7"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121. </w:t>
      </w:r>
      <w:r w:rsidRPr="00596528">
        <w:rPr>
          <w:rFonts w:ascii="Times New Roman" w:hAnsi="Times New Roman" w:cs="Times New Roman"/>
          <w:noProof/>
          <w:sz w:val="20"/>
        </w:rPr>
        <w:tab/>
        <w:t xml:space="preserve">Wolfkuhler W, Majorek K, Tas C, et al. Emotion recognition in pictures of facial affect: Is there a difference between forensic and non-forensic patients with schizophrenia? </w:t>
      </w:r>
      <w:r w:rsidRPr="00596528">
        <w:rPr>
          <w:rFonts w:ascii="Times New Roman" w:hAnsi="Times New Roman" w:cs="Times New Roman"/>
          <w:i/>
          <w:iCs/>
          <w:noProof/>
          <w:sz w:val="20"/>
        </w:rPr>
        <w:t>Eur J Psychiatry</w:t>
      </w:r>
      <w:r w:rsidRPr="00596528">
        <w:rPr>
          <w:rFonts w:ascii="Times New Roman" w:hAnsi="Times New Roman" w:cs="Times New Roman"/>
          <w:noProof/>
          <w:sz w:val="20"/>
        </w:rPr>
        <w:t>. 2012;26(2):73-85. doi:10.4321/s0213-61632012000200001.</w:t>
      </w:r>
    </w:p>
    <w:p w14:paraId="058B7BE2"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122. </w:t>
      </w:r>
      <w:r w:rsidRPr="00596528">
        <w:rPr>
          <w:rFonts w:ascii="Times New Roman" w:hAnsi="Times New Roman" w:cs="Times New Roman"/>
          <w:noProof/>
          <w:sz w:val="20"/>
        </w:rPr>
        <w:tab/>
        <w:t xml:space="preserve">Woodward TS, Mizrahi R, Menon M, Christensen BK. Correspondences between theory of mind, jumping to conclusions, neuropsychological measures and the symptoms of schizophrenia. </w:t>
      </w:r>
      <w:r w:rsidRPr="00596528">
        <w:rPr>
          <w:rFonts w:ascii="Times New Roman" w:hAnsi="Times New Roman" w:cs="Times New Roman"/>
          <w:i/>
          <w:iCs/>
          <w:noProof/>
          <w:sz w:val="20"/>
        </w:rPr>
        <w:t>Psychiatry Res</w:t>
      </w:r>
      <w:r w:rsidRPr="00596528">
        <w:rPr>
          <w:rFonts w:ascii="Times New Roman" w:hAnsi="Times New Roman" w:cs="Times New Roman"/>
          <w:noProof/>
          <w:sz w:val="20"/>
        </w:rPr>
        <w:t>. 2009;170(2-3):119-123. doi:10.1016/j.psychres.2008.10.018.</w:t>
      </w:r>
    </w:p>
    <w:p w14:paraId="531C3A6F" w14:textId="77777777" w:rsidR="00596528" w:rsidRPr="00596528" w:rsidRDefault="00596528" w:rsidP="00596528">
      <w:pPr>
        <w:widowControl w:val="0"/>
        <w:autoSpaceDE w:val="0"/>
        <w:autoSpaceDN w:val="0"/>
        <w:adjustRightInd w:val="0"/>
        <w:ind w:left="640" w:hanging="640"/>
        <w:rPr>
          <w:rFonts w:ascii="Times New Roman" w:hAnsi="Times New Roman" w:cs="Times New Roman"/>
          <w:noProof/>
          <w:sz w:val="20"/>
        </w:rPr>
      </w:pPr>
      <w:r w:rsidRPr="00596528">
        <w:rPr>
          <w:rFonts w:ascii="Times New Roman" w:hAnsi="Times New Roman" w:cs="Times New Roman"/>
          <w:noProof/>
          <w:sz w:val="20"/>
        </w:rPr>
        <w:t xml:space="preserve">123. </w:t>
      </w:r>
      <w:r w:rsidRPr="00596528">
        <w:rPr>
          <w:rFonts w:ascii="Times New Roman" w:hAnsi="Times New Roman" w:cs="Times New Roman"/>
          <w:noProof/>
          <w:sz w:val="20"/>
        </w:rPr>
        <w:tab/>
        <w:t xml:space="preserve">Zalla T, Bouchilloux N, Labruyere N, Georgieff N, Bougerol T, Franck N. Impairment in event sequencing in disorganised and non-disorganised patients with schizophrenia. </w:t>
      </w:r>
      <w:r w:rsidRPr="00596528">
        <w:rPr>
          <w:rFonts w:ascii="Times New Roman" w:hAnsi="Times New Roman" w:cs="Times New Roman"/>
          <w:i/>
          <w:iCs/>
          <w:noProof/>
          <w:sz w:val="20"/>
        </w:rPr>
        <w:t>Brain Res Bull</w:t>
      </w:r>
      <w:r w:rsidRPr="00596528">
        <w:rPr>
          <w:rFonts w:ascii="Times New Roman" w:hAnsi="Times New Roman" w:cs="Times New Roman"/>
          <w:noProof/>
          <w:sz w:val="20"/>
        </w:rPr>
        <w:t>. 2006;68(4):195-202. doi:10.1016/j.brainresbull.2005.04.020.</w:t>
      </w:r>
    </w:p>
    <w:p w14:paraId="4804181E" w14:textId="40482674" w:rsidR="00B910BF" w:rsidRPr="00B910BF" w:rsidRDefault="00B910BF" w:rsidP="00596528">
      <w:pPr>
        <w:widowControl w:val="0"/>
        <w:autoSpaceDE w:val="0"/>
        <w:autoSpaceDN w:val="0"/>
        <w:adjustRightInd w:val="0"/>
        <w:ind w:left="480" w:hanging="480"/>
        <w:rPr>
          <w:sz w:val="20"/>
          <w:szCs w:val="20"/>
        </w:rPr>
      </w:pPr>
      <w:r w:rsidRPr="00FA78C4">
        <w:rPr>
          <w:rFonts w:ascii="Times New Roman" w:hAnsi="Times New Roman" w:cs="Times New Roman"/>
          <w:sz w:val="20"/>
          <w:szCs w:val="20"/>
        </w:rPr>
        <w:fldChar w:fldCharType="end"/>
      </w:r>
    </w:p>
    <w:sectPr w:rsidR="00B910BF" w:rsidRPr="00B910BF" w:rsidSect="006A744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767"/>
    <w:rsid w:val="00390E36"/>
    <w:rsid w:val="00564ECC"/>
    <w:rsid w:val="00596528"/>
    <w:rsid w:val="006A7442"/>
    <w:rsid w:val="00822FB7"/>
    <w:rsid w:val="00952767"/>
    <w:rsid w:val="00B3603F"/>
    <w:rsid w:val="00B910BF"/>
    <w:rsid w:val="00FA78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D41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64ECC"/>
    <w:pPr>
      <w:spacing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64ECC"/>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53788</Words>
  <Characters>306592</Characters>
  <Application>Microsoft Macintosh Word</Application>
  <DocSecurity>0</DocSecurity>
  <Lines>2554</Lines>
  <Paragraphs>719</Paragraphs>
  <ScaleCrop>false</ScaleCrop>
  <Company/>
  <LinksUpToDate>false</LinksUpToDate>
  <CharactersWithSpaces>359661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de Sousa</dc:creator>
  <cp:keywords/>
  <dc:description/>
  <cp:lastModifiedBy>Paulo de Sousa</cp:lastModifiedBy>
  <cp:revision>6</cp:revision>
  <dcterms:created xsi:type="dcterms:W3CDTF">2017-05-04T20:09:00Z</dcterms:created>
  <dcterms:modified xsi:type="dcterms:W3CDTF">2017-06-16T15:20:00Z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4cf1d00a-3328-3a3a-95c8-3352f92c4ade</vt:lpwstr>
  </property>
  <property fmtid="{D5CDD505-2E9C-101B-9397-08002B2CF9AE}" pid="4" name="Mendeley Citation Style_1">
    <vt:lpwstr>http://www.zotero.org/styles/american-medical-association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(author-date)</vt:lpwstr>
  </property>
  <property fmtid="{D5CDD505-2E9C-101B-9397-08002B2CF9AE}" pid="13" name="Mendeley Recent Style Id 4_1">
    <vt:lpwstr>http://www.zotero.org/styles/modern-humanities-research-association</vt:lpwstr>
  </property>
  <property fmtid="{D5CDD505-2E9C-101B-9397-08002B2CF9AE}" pid="14" name="Mendeley Recent Style Name 4_1">
    <vt:lpwstr>Modern Humanities Research Association 3rd edition (note with bibliography)</vt:lpwstr>
  </property>
  <property fmtid="{D5CDD505-2E9C-101B-9397-08002B2CF9AE}" pid="15" name="Mendeley Recent Style Id 5_1">
    <vt:lpwstr>http://www.zotero.org/styles/modern-language-association</vt:lpwstr>
  </property>
  <property fmtid="{D5CDD505-2E9C-101B-9397-08002B2CF9AE}" pid="16" name="Mendeley Recent Style Name 5_1">
    <vt:lpwstr>Modern Language Association 7th edition</vt:lpwstr>
  </property>
  <property fmtid="{D5CDD505-2E9C-101B-9397-08002B2CF9AE}" pid="17" name="Mendeley Recent Style Id 6_1">
    <vt:lpwstr>http://www.zotero.org/styles/nature</vt:lpwstr>
  </property>
  <property fmtid="{D5CDD505-2E9C-101B-9397-08002B2CF9AE}" pid="18" name="Mendeley Recent Style Name 6_1">
    <vt:lpwstr>Nature</vt:lpwstr>
  </property>
  <property fmtid="{D5CDD505-2E9C-101B-9397-08002B2CF9AE}" pid="19" name="Mendeley Recent Style Id 7_1">
    <vt:lpwstr>http://www.zotero.org/styles/psychiatry-research</vt:lpwstr>
  </property>
  <property fmtid="{D5CDD505-2E9C-101B-9397-08002B2CF9AE}" pid="20" name="Mendeley Recent Style Name 7_1">
    <vt:lpwstr>Psychiatry Research</vt:lpwstr>
  </property>
  <property fmtid="{D5CDD505-2E9C-101B-9397-08002B2CF9AE}" pid="21" name="Mendeley Recent Style Id 8_1">
    <vt:lpwstr>http://www.zotero.org/styles/schizophrenia-research</vt:lpwstr>
  </property>
  <property fmtid="{D5CDD505-2E9C-101B-9397-08002B2CF9AE}" pid="22" name="Mendeley Recent Style Name 8_1">
    <vt:lpwstr>Schizophrenia Research</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