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C5" w:rsidRPr="0069512E" w:rsidRDefault="00CB6E30" w:rsidP="00BB5FC5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6E30">
        <w:rPr>
          <w:rFonts w:ascii="Times New Roman" w:hAnsi="Times New Roman" w:cs="Times New Roman"/>
          <w:sz w:val="20"/>
          <w:szCs w:val="20"/>
          <w:lang w:val="en-US"/>
        </w:rPr>
        <w:t>Supplementary Table 2</w:t>
      </w:r>
      <w:bookmarkStart w:id="0" w:name="_GoBack"/>
      <w:bookmarkEnd w:id="0"/>
      <w:r w:rsidR="00BB5FC5" w:rsidRPr="00D60A9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>Concentration</w:t>
      </w:r>
      <w:r w:rsidR="00BB5FC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 xml:space="preserve"> of macro</w:t>
      </w:r>
      <w:r w:rsidR="00BB5FC5">
        <w:rPr>
          <w:rFonts w:ascii="Times New Roman" w:hAnsi="Times New Roman" w:cs="Times New Roman"/>
          <w:sz w:val="20"/>
          <w:szCs w:val="20"/>
          <w:lang w:val="en-US"/>
        </w:rPr>
        <w:t>nutrients (N, P, K, Ca, Mg, and S,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 xml:space="preserve"> g kg</w:t>
      </w:r>
      <w:r w:rsidR="00BB5FC5" w:rsidRPr="003349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-1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>) and micronutrients (</w:t>
      </w:r>
      <w:r w:rsidR="00BB5FC5">
        <w:rPr>
          <w:rFonts w:ascii="Times New Roman" w:hAnsi="Times New Roman" w:cs="Times New Roman"/>
          <w:sz w:val="20"/>
          <w:szCs w:val="20"/>
          <w:lang w:val="en-US"/>
        </w:rPr>
        <w:t xml:space="preserve">B, Cu, Fe, </w:t>
      </w:r>
      <w:proofErr w:type="spellStart"/>
      <w:r w:rsidR="00BB5FC5">
        <w:rPr>
          <w:rFonts w:ascii="Times New Roman" w:hAnsi="Times New Roman" w:cs="Times New Roman"/>
          <w:sz w:val="20"/>
          <w:szCs w:val="20"/>
          <w:lang w:val="en-US"/>
        </w:rPr>
        <w:t>Mn</w:t>
      </w:r>
      <w:proofErr w:type="spellEnd"/>
      <w:r w:rsidR="00BB5FC5">
        <w:rPr>
          <w:rFonts w:ascii="Times New Roman" w:hAnsi="Times New Roman" w:cs="Times New Roman"/>
          <w:sz w:val="20"/>
          <w:szCs w:val="20"/>
          <w:lang w:val="en-US"/>
        </w:rPr>
        <w:t xml:space="preserve">, and Zn, 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>mg kg</w:t>
      </w:r>
      <w:r w:rsidR="00BB5FC5" w:rsidRPr="003349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-1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 xml:space="preserve">) in leaves of soybean genotypes </w:t>
      </w:r>
      <w:r w:rsidR="00BB5FC5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B5FC5">
        <w:rPr>
          <w:rFonts w:ascii="Times New Roman" w:hAnsi="Times New Roman" w:cs="Times New Roman"/>
          <w:sz w:val="20"/>
          <w:szCs w:val="20"/>
          <w:lang w:val="en-US"/>
        </w:rPr>
        <w:t>different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B5FC5">
        <w:rPr>
          <w:rFonts w:ascii="Times New Roman" w:hAnsi="Times New Roman" w:cs="Times New Roman"/>
          <w:sz w:val="20"/>
          <w:szCs w:val="20"/>
          <w:lang w:val="en-US"/>
        </w:rPr>
        <w:t xml:space="preserve">plant </w:t>
      </w:r>
      <w:r w:rsidR="00BB5FC5" w:rsidRPr="0069512E">
        <w:rPr>
          <w:rFonts w:ascii="Times New Roman" w:hAnsi="Times New Roman" w:cs="Times New Roman"/>
          <w:sz w:val="20"/>
          <w:szCs w:val="20"/>
          <w:lang w:val="en-US"/>
        </w:rPr>
        <w:t xml:space="preserve">ages </w:t>
      </w:r>
      <w:r w:rsidR="00BB5F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W w:w="138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927"/>
        <w:gridCol w:w="1123"/>
        <w:gridCol w:w="926"/>
        <w:gridCol w:w="1123"/>
        <w:gridCol w:w="1174"/>
        <w:gridCol w:w="1123"/>
        <w:gridCol w:w="291"/>
        <w:gridCol w:w="926"/>
        <w:gridCol w:w="959"/>
        <w:gridCol w:w="1332"/>
        <w:gridCol w:w="1332"/>
        <w:gridCol w:w="929"/>
      </w:tblGrid>
      <w:tr w:rsidR="00BB5FC5" w:rsidRPr="00A30B58" w:rsidTr="00466891">
        <w:trPr>
          <w:trHeight w:val="300"/>
        </w:trPr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5FC5" w:rsidRPr="00CC0960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Genotypes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Mg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Mn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Zn</w:t>
            </w:r>
          </w:p>
        </w:tc>
      </w:tr>
      <w:tr w:rsidR="00BB5FC5" w:rsidRPr="00A30B58" w:rsidTr="00466891">
        <w:trPr>
          <w:trHeight w:val="300"/>
        </w:trPr>
        <w:tc>
          <w:tcPr>
            <w:tcW w:w="13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994CD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994CD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60-d-old plants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IAC 100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BRSGO 8360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IGRA RA 626 RR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DM 339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BRS Valiosa RR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Dowling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IGRA RA 516 RR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 227687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 274454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 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FC5" w:rsidRPr="00A30B58" w:rsidRDefault="00BB5FC5" w:rsidP="0046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</w:tr>
      <w:tr w:rsidR="00BB5FC5" w:rsidRPr="00A30B58" w:rsidTr="00466891">
        <w:trPr>
          <w:trHeight w:val="300"/>
        </w:trPr>
        <w:tc>
          <w:tcPr>
            <w:tcW w:w="13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FC5" w:rsidRPr="00994CD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994CD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15-d-old plants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IAC 100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BRSGO 8360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IGRA RA 626 RR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DM 339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BRS Valiosa RR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Dowling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IGRA RA 516 RR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 227687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 274454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BB5FC5" w:rsidRPr="00A30B58" w:rsidTr="00466891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 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FC5" w:rsidRPr="00A30B58" w:rsidRDefault="00BB5FC5" w:rsidP="0046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3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</w:tbl>
    <w:p w:rsidR="00BB5FC5" w:rsidRDefault="00BB5FC5" w:rsidP="00BB5FC5"/>
    <w:sectPr w:rsidR="00BB5FC5" w:rsidSect="00D9733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C5"/>
    <w:rsid w:val="001F1AFC"/>
    <w:rsid w:val="00634C4B"/>
    <w:rsid w:val="00BB5FC5"/>
    <w:rsid w:val="00C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D63C7-0C9E-4A78-A89E-6CA23B43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C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</cp:lastModifiedBy>
  <cp:revision>3</cp:revision>
  <dcterms:created xsi:type="dcterms:W3CDTF">2020-08-25T21:19:00Z</dcterms:created>
  <dcterms:modified xsi:type="dcterms:W3CDTF">2021-10-08T13:45:00Z</dcterms:modified>
</cp:coreProperties>
</file>