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B927C" w14:textId="77777777" w:rsidR="00EF5510" w:rsidRDefault="00EF5510" w:rsidP="00EF55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E6707">
        <w:rPr>
          <w:rFonts w:ascii="Times New Roman" w:hAnsi="Times New Roman" w:cs="Times New Roman"/>
          <w:b/>
          <w:sz w:val="32"/>
          <w:szCs w:val="32"/>
        </w:rPr>
        <w:t>Online appendix</w:t>
      </w:r>
      <w:r w:rsidRPr="00EF55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2A3982" w14:textId="2E37C334" w:rsidR="00EF5510" w:rsidRPr="003E6707" w:rsidRDefault="00EF5510" w:rsidP="00EF551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EF5510">
        <w:rPr>
          <w:rFonts w:ascii="Times New Roman" w:hAnsi="Times New Roman" w:cs="Times New Roman"/>
          <w:sz w:val="32"/>
          <w:szCs w:val="32"/>
        </w:rPr>
        <w:t>or article (</w:t>
      </w:r>
      <w:r w:rsidRPr="00EF5510">
        <w:rPr>
          <w:rFonts w:ascii="Times New Roman" w:hAnsi="Times New Roman" w:cs="Times New Roman"/>
          <w:sz w:val="32"/>
          <w:szCs w:val="32"/>
        </w:rPr>
        <w:t>Economic Crisis, Bureaucratic Quality, and Democratic Breakdown</w:t>
      </w:r>
      <w:r w:rsidRPr="00EF551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F5510">
        <w:rPr>
          <w:rFonts w:ascii="Times New Roman" w:hAnsi="Times New Roman" w:cs="Times New Roman"/>
          <w:sz w:val="32"/>
          <w:szCs w:val="32"/>
        </w:rPr>
        <w:t>published in</w:t>
      </w:r>
      <w:r w:rsidRPr="00EF5510">
        <w:rPr>
          <w:rFonts w:ascii="Times New Roman" w:hAnsi="Times New Roman" w:cs="Times New Roman"/>
          <w:i/>
          <w:sz w:val="32"/>
          <w:szCs w:val="32"/>
        </w:rPr>
        <w:t xml:space="preserve"> Government and Opposition</w:t>
      </w:r>
    </w:p>
    <w:p w14:paraId="7C970C38" w14:textId="5AA61F99" w:rsidR="003E6707" w:rsidRDefault="003E6707" w:rsidP="00EF551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52CEB2A" w14:textId="77777777" w:rsidR="003E6707" w:rsidRPr="003E6707" w:rsidRDefault="003E6707" w:rsidP="003E67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707">
        <w:rPr>
          <w:rFonts w:ascii="Times New Roman" w:hAnsi="Times New Roman" w:cs="Times New Roman"/>
          <w:i/>
          <w:sz w:val="28"/>
          <w:szCs w:val="28"/>
        </w:rPr>
        <w:t>Authors: David Andersen and Suthan Krishnarajan</w:t>
      </w:r>
    </w:p>
    <w:p w14:paraId="62BA0486" w14:textId="37469C73" w:rsidR="003E6707" w:rsidRPr="003E6707" w:rsidRDefault="003E6707" w:rsidP="003E670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7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C435D" w14:textId="77777777" w:rsidR="00D81DA2" w:rsidRPr="003E6707" w:rsidRDefault="00D81DA2" w:rsidP="00D81D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A9104FA" w14:textId="7C6F07AA" w:rsidR="00D81DA2" w:rsidRPr="003E6707" w:rsidRDefault="00D81DA2" w:rsidP="00D81D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6707">
        <w:rPr>
          <w:rFonts w:ascii="Times New Roman" w:hAnsi="Times New Roman" w:cs="Times New Roman"/>
          <w:b/>
          <w:sz w:val="24"/>
          <w:szCs w:val="24"/>
        </w:rPr>
        <w:t xml:space="preserve">Appendix A: Democratic breakdowns in </w:t>
      </w:r>
      <w:r w:rsidR="006C3931" w:rsidRPr="003E670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E6707">
        <w:rPr>
          <w:rFonts w:ascii="Times New Roman" w:hAnsi="Times New Roman" w:cs="Times New Roman"/>
          <w:b/>
          <w:sz w:val="24"/>
          <w:szCs w:val="24"/>
        </w:rPr>
        <w:t>analysis</w:t>
      </w:r>
    </w:p>
    <w:p w14:paraId="4878BB85" w14:textId="77777777" w:rsidR="005F530B" w:rsidRPr="003E6707" w:rsidRDefault="005F530B" w:rsidP="00D81D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6707" w:rsidRPr="003E6707" w14:paraId="0B19E22B" w14:textId="77777777" w:rsidTr="00280528">
        <w:tc>
          <w:tcPr>
            <w:tcW w:w="4814" w:type="dxa"/>
            <w:vAlign w:val="bottom"/>
          </w:tcPr>
          <w:p w14:paraId="5ABEA8D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07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4814" w:type="dxa"/>
            <w:vAlign w:val="bottom"/>
          </w:tcPr>
          <w:p w14:paraId="5F6043E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07">
              <w:rPr>
                <w:rFonts w:ascii="Times New Roman" w:hAnsi="Times New Roman" w:cs="Times New Roman"/>
                <w:b/>
                <w:sz w:val="24"/>
                <w:szCs w:val="24"/>
              </w:rPr>
              <w:t>Year of breakdown</w:t>
            </w:r>
          </w:p>
        </w:tc>
      </w:tr>
      <w:tr w:rsidR="003E6707" w:rsidRPr="003E6707" w14:paraId="0F50F9E9" w14:textId="77777777" w:rsidTr="00280528">
        <w:tc>
          <w:tcPr>
            <w:tcW w:w="4814" w:type="dxa"/>
            <w:vAlign w:val="bottom"/>
          </w:tcPr>
          <w:p w14:paraId="7B0638A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Albania</w:t>
            </w:r>
          </w:p>
        </w:tc>
        <w:tc>
          <w:tcPr>
            <w:tcW w:w="4814" w:type="dxa"/>
            <w:vAlign w:val="bottom"/>
          </w:tcPr>
          <w:p w14:paraId="38B83EE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</w:tr>
      <w:tr w:rsidR="003E6707" w:rsidRPr="003E6707" w14:paraId="421E4132" w14:textId="77777777" w:rsidTr="00280528">
        <w:tc>
          <w:tcPr>
            <w:tcW w:w="4814" w:type="dxa"/>
            <w:vAlign w:val="bottom"/>
          </w:tcPr>
          <w:p w14:paraId="30900DA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Argentina</w:t>
            </w:r>
          </w:p>
        </w:tc>
        <w:tc>
          <w:tcPr>
            <w:tcW w:w="4814" w:type="dxa"/>
            <w:vAlign w:val="bottom"/>
          </w:tcPr>
          <w:p w14:paraId="2168876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1931</w:t>
            </w:r>
          </w:p>
        </w:tc>
      </w:tr>
      <w:tr w:rsidR="003E6707" w:rsidRPr="003E6707" w14:paraId="59B15888" w14:textId="77777777" w:rsidTr="00280528">
        <w:tc>
          <w:tcPr>
            <w:tcW w:w="4814" w:type="dxa"/>
            <w:vAlign w:val="bottom"/>
          </w:tcPr>
          <w:p w14:paraId="1DB7F46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Argentina</w:t>
            </w:r>
          </w:p>
        </w:tc>
        <w:tc>
          <w:tcPr>
            <w:tcW w:w="4814" w:type="dxa"/>
            <w:vAlign w:val="bottom"/>
          </w:tcPr>
          <w:p w14:paraId="3527FA1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</w:tr>
      <w:tr w:rsidR="003E6707" w:rsidRPr="003E6707" w14:paraId="7D126BAD" w14:textId="77777777" w:rsidTr="00280528">
        <w:tc>
          <w:tcPr>
            <w:tcW w:w="4814" w:type="dxa"/>
            <w:vAlign w:val="bottom"/>
          </w:tcPr>
          <w:p w14:paraId="039E4B0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Argentina</w:t>
            </w:r>
          </w:p>
        </w:tc>
        <w:tc>
          <w:tcPr>
            <w:tcW w:w="4814" w:type="dxa"/>
            <w:vAlign w:val="bottom"/>
          </w:tcPr>
          <w:p w14:paraId="6AB0008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</w:tr>
      <w:tr w:rsidR="003E6707" w:rsidRPr="003E6707" w14:paraId="5EE9638A" w14:textId="77777777" w:rsidTr="00280528">
        <w:tc>
          <w:tcPr>
            <w:tcW w:w="4814" w:type="dxa"/>
            <w:vAlign w:val="bottom"/>
          </w:tcPr>
          <w:p w14:paraId="46B9C41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Argentina</w:t>
            </w:r>
          </w:p>
        </w:tc>
        <w:tc>
          <w:tcPr>
            <w:tcW w:w="4814" w:type="dxa"/>
            <w:vAlign w:val="bottom"/>
          </w:tcPr>
          <w:p w14:paraId="5FA52E2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</w:tr>
      <w:tr w:rsidR="003E6707" w:rsidRPr="003E6707" w14:paraId="53568C53" w14:textId="77777777" w:rsidTr="00280528">
        <w:tc>
          <w:tcPr>
            <w:tcW w:w="4814" w:type="dxa"/>
            <w:vAlign w:val="bottom"/>
          </w:tcPr>
          <w:p w14:paraId="3A9C944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Austria</w:t>
            </w:r>
          </w:p>
        </w:tc>
        <w:tc>
          <w:tcPr>
            <w:tcW w:w="4814" w:type="dxa"/>
            <w:vAlign w:val="bottom"/>
          </w:tcPr>
          <w:p w14:paraId="23F0436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1933</w:t>
            </w:r>
          </w:p>
        </w:tc>
      </w:tr>
      <w:tr w:rsidR="003E6707" w:rsidRPr="003E6707" w14:paraId="652C96F4" w14:textId="77777777" w:rsidTr="00280528">
        <w:tc>
          <w:tcPr>
            <w:tcW w:w="4814" w:type="dxa"/>
            <w:vAlign w:val="bottom"/>
          </w:tcPr>
          <w:p w14:paraId="3A52380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Bangladesh</w:t>
            </w:r>
          </w:p>
        </w:tc>
        <w:tc>
          <w:tcPr>
            <w:tcW w:w="4814" w:type="dxa"/>
            <w:vAlign w:val="bottom"/>
          </w:tcPr>
          <w:p w14:paraId="7F3D13C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3E6707" w:rsidRPr="003E6707" w14:paraId="04C5798A" w14:textId="77777777" w:rsidTr="00280528">
        <w:tc>
          <w:tcPr>
            <w:tcW w:w="4814" w:type="dxa"/>
            <w:vAlign w:val="bottom"/>
          </w:tcPr>
          <w:p w14:paraId="7AA7EA9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Belarus</w:t>
            </w:r>
          </w:p>
        </w:tc>
        <w:tc>
          <w:tcPr>
            <w:tcW w:w="4814" w:type="dxa"/>
            <w:vAlign w:val="bottom"/>
          </w:tcPr>
          <w:p w14:paraId="16DF04B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</w:tr>
      <w:tr w:rsidR="003E6707" w:rsidRPr="003E6707" w14:paraId="69EA74A9" w14:textId="77777777" w:rsidTr="00280528">
        <w:tc>
          <w:tcPr>
            <w:tcW w:w="4814" w:type="dxa"/>
            <w:vAlign w:val="bottom"/>
          </w:tcPr>
          <w:p w14:paraId="26D4636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Bolivia</w:t>
            </w:r>
          </w:p>
        </w:tc>
        <w:tc>
          <w:tcPr>
            <w:tcW w:w="4814" w:type="dxa"/>
            <w:vAlign w:val="bottom"/>
          </w:tcPr>
          <w:p w14:paraId="3CF6FA3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</w:tr>
      <w:tr w:rsidR="003E6707" w:rsidRPr="003E6707" w14:paraId="15E1646E" w14:textId="77777777" w:rsidTr="00280528">
        <w:tc>
          <w:tcPr>
            <w:tcW w:w="4814" w:type="dxa"/>
            <w:vAlign w:val="bottom"/>
          </w:tcPr>
          <w:p w14:paraId="628A5F5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4814" w:type="dxa"/>
            <w:vAlign w:val="bottom"/>
          </w:tcPr>
          <w:p w14:paraId="7177A42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</w:tr>
      <w:tr w:rsidR="003E6707" w:rsidRPr="003E6707" w14:paraId="3738C5DB" w14:textId="77777777" w:rsidTr="00280528">
        <w:tc>
          <w:tcPr>
            <w:tcW w:w="4814" w:type="dxa"/>
            <w:vAlign w:val="bottom"/>
          </w:tcPr>
          <w:p w14:paraId="02D697F9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Burma</w:t>
            </w:r>
          </w:p>
        </w:tc>
        <w:tc>
          <w:tcPr>
            <w:tcW w:w="4814" w:type="dxa"/>
            <w:vAlign w:val="bottom"/>
          </w:tcPr>
          <w:p w14:paraId="7D90CDE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1958</w:t>
            </w:r>
          </w:p>
        </w:tc>
      </w:tr>
      <w:tr w:rsidR="003E6707" w:rsidRPr="003E6707" w14:paraId="087E7C7F" w14:textId="77777777" w:rsidTr="00280528">
        <w:tc>
          <w:tcPr>
            <w:tcW w:w="4814" w:type="dxa"/>
            <w:vAlign w:val="bottom"/>
          </w:tcPr>
          <w:p w14:paraId="180B3B5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Burma</w:t>
            </w:r>
          </w:p>
        </w:tc>
        <w:tc>
          <w:tcPr>
            <w:tcW w:w="4814" w:type="dxa"/>
            <w:vAlign w:val="bottom"/>
          </w:tcPr>
          <w:p w14:paraId="01F0A88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</w:tr>
      <w:tr w:rsidR="003E6707" w:rsidRPr="003E6707" w14:paraId="614C3B2D" w14:textId="77777777" w:rsidTr="00280528">
        <w:tc>
          <w:tcPr>
            <w:tcW w:w="4814" w:type="dxa"/>
            <w:vAlign w:val="bottom"/>
          </w:tcPr>
          <w:p w14:paraId="777AB6C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Central African Republic</w:t>
            </w:r>
          </w:p>
        </w:tc>
        <w:tc>
          <w:tcPr>
            <w:tcW w:w="4814" w:type="dxa"/>
            <w:vAlign w:val="bottom"/>
          </w:tcPr>
          <w:p w14:paraId="39C1F7C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</w:tr>
      <w:tr w:rsidR="003E6707" w:rsidRPr="003E6707" w14:paraId="33DD6D18" w14:textId="77777777" w:rsidTr="00280528">
        <w:tc>
          <w:tcPr>
            <w:tcW w:w="4814" w:type="dxa"/>
            <w:vAlign w:val="bottom"/>
          </w:tcPr>
          <w:p w14:paraId="4487270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Chile</w:t>
            </w:r>
          </w:p>
        </w:tc>
        <w:tc>
          <w:tcPr>
            <w:tcW w:w="4814" w:type="dxa"/>
            <w:vAlign w:val="bottom"/>
          </w:tcPr>
          <w:p w14:paraId="0FF1372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1925</w:t>
            </w:r>
          </w:p>
        </w:tc>
      </w:tr>
      <w:tr w:rsidR="003E6707" w:rsidRPr="003E6707" w14:paraId="3C09EFAE" w14:textId="77777777" w:rsidTr="00280528">
        <w:tc>
          <w:tcPr>
            <w:tcW w:w="4814" w:type="dxa"/>
            <w:vAlign w:val="bottom"/>
          </w:tcPr>
          <w:p w14:paraId="50AF05B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Chile</w:t>
            </w:r>
          </w:p>
        </w:tc>
        <w:tc>
          <w:tcPr>
            <w:tcW w:w="4814" w:type="dxa"/>
            <w:vAlign w:val="bottom"/>
          </w:tcPr>
          <w:p w14:paraId="657B08B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</w:tr>
      <w:tr w:rsidR="003E6707" w:rsidRPr="003E6707" w14:paraId="36F049B1" w14:textId="77777777" w:rsidTr="00280528">
        <w:tc>
          <w:tcPr>
            <w:tcW w:w="4814" w:type="dxa"/>
            <w:vAlign w:val="bottom"/>
          </w:tcPr>
          <w:p w14:paraId="643CBD9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Colombia</w:t>
            </w:r>
          </w:p>
        </w:tc>
        <w:tc>
          <w:tcPr>
            <w:tcW w:w="4814" w:type="dxa"/>
            <w:vAlign w:val="bottom"/>
          </w:tcPr>
          <w:p w14:paraId="0941A8A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</w:tr>
      <w:tr w:rsidR="003E6707" w:rsidRPr="003E6707" w14:paraId="474AAD21" w14:textId="77777777" w:rsidTr="00280528">
        <w:tc>
          <w:tcPr>
            <w:tcW w:w="4814" w:type="dxa"/>
            <w:vAlign w:val="bottom"/>
          </w:tcPr>
          <w:p w14:paraId="3B47CD2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Cuba</w:t>
            </w:r>
          </w:p>
        </w:tc>
        <w:tc>
          <w:tcPr>
            <w:tcW w:w="4814" w:type="dxa"/>
            <w:vAlign w:val="bottom"/>
          </w:tcPr>
          <w:p w14:paraId="4C96912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1953</w:t>
            </w:r>
          </w:p>
        </w:tc>
      </w:tr>
      <w:tr w:rsidR="003E6707" w:rsidRPr="003E6707" w14:paraId="6DD5E545" w14:textId="77777777" w:rsidTr="00280528">
        <w:tc>
          <w:tcPr>
            <w:tcW w:w="4814" w:type="dxa"/>
            <w:vAlign w:val="bottom"/>
          </w:tcPr>
          <w:p w14:paraId="16E0946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Ecuador</w:t>
            </w:r>
          </w:p>
        </w:tc>
        <w:tc>
          <w:tcPr>
            <w:tcW w:w="4814" w:type="dxa"/>
            <w:vAlign w:val="bottom"/>
          </w:tcPr>
          <w:p w14:paraId="40AAA70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</w:tr>
      <w:tr w:rsidR="003E6707" w:rsidRPr="003E6707" w14:paraId="70FFE0A1" w14:textId="77777777" w:rsidTr="00280528">
        <w:tc>
          <w:tcPr>
            <w:tcW w:w="4814" w:type="dxa"/>
            <w:vAlign w:val="bottom"/>
          </w:tcPr>
          <w:p w14:paraId="41C9775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Ecuador</w:t>
            </w:r>
          </w:p>
        </w:tc>
        <w:tc>
          <w:tcPr>
            <w:tcW w:w="4814" w:type="dxa"/>
            <w:vAlign w:val="bottom"/>
          </w:tcPr>
          <w:p w14:paraId="68F3EE0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3E6707" w:rsidRPr="003E6707" w14:paraId="05446F46" w14:textId="77777777" w:rsidTr="00280528">
        <w:tc>
          <w:tcPr>
            <w:tcW w:w="4814" w:type="dxa"/>
            <w:vAlign w:val="bottom"/>
          </w:tcPr>
          <w:p w14:paraId="2359690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4814" w:type="dxa"/>
            <w:vAlign w:val="bottom"/>
          </w:tcPr>
          <w:p w14:paraId="381E80E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1940</w:t>
            </w:r>
          </w:p>
        </w:tc>
      </w:tr>
      <w:tr w:rsidR="003E6707" w:rsidRPr="003E6707" w14:paraId="636E55CD" w14:textId="77777777" w:rsidTr="00280528">
        <w:tc>
          <w:tcPr>
            <w:tcW w:w="4814" w:type="dxa"/>
            <w:vAlign w:val="bottom"/>
          </w:tcPr>
          <w:p w14:paraId="2D6D70E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Gambia</w:t>
            </w:r>
          </w:p>
        </w:tc>
        <w:tc>
          <w:tcPr>
            <w:tcW w:w="4814" w:type="dxa"/>
            <w:vAlign w:val="bottom"/>
          </w:tcPr>
          <w:p w14:paraId="5A900DC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</w:tr>
      <w:tr w:rsidR="003E6707" w:rsidRPr="003E6707" w14:paraId="12D7108E" w14:textId="77777777" w:rsidTr="00280528">
        <w:tc>
          <w:tcPr>
            <w:tcW w:w="4814" w:type="dxa"/>
            <w:vAlign w:val="bottom"/>
          </w:tcPr>
          <w:p w14:paraId="1ADE7BA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4814" w:type="dxa"/>
            <w:vAlign w:val="bottom"/>
          </w:tcPr>
          <w:p w14:paraId="6439A76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1933</w:t>
            </w:r>
          </w:p>
        </w:tc>
      </w:tr>
      <w:tr w:rsidR="003E6707" w:rsidRPr="003E6707" w14:paraId="2EB278AF" w14:textId="77777777" w:rsidTr="00280528">
        <w:tc>
          <w:tcPr>
            <w:tcW w:w="4814" w:type="dxa"/>
            <w:vAlign w:val="bottom"/>
          </w:tcPr>
          <w:p w14:paraId="5FA2C2A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Ghana</w:t>
            </w:r>
          </w:p>
        </w:tc>
        <w:tc>
          <w:tcPr>
            <w:tcW w:w="4814" w:type="dxa"/>
            <w:vAlign w:val="bottom"/>
          </w:tcPr>
          <w:p w14:paraId="021304F9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</w:tr>
      <w:tr w:rsidR="003E6707" w:rsidRPr="003E6707" w14:paraId="5FC6E597" w14:textId="77777777" w:rsidTr="00280528">
        <w:tc>
          <w:tcPr>
            <w:tcW w:w="4814" w:type="dxa"/>
            <w:vAlign w:val="bottom"/>
          </w:tcPr>
          <w:p w14:paraId="0FCC9C3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Ghana</w:t>
            </w:r>
          </w:p>
        </w:tc>
        <w:tc>
          <w:tcPr>
            <w:tcW w:w="4814" w:type="dxa"/>
            <w:vAlign w:val="bottom"/>
          </w:tcPr>
          <w:p w14:paraId="3791647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</w:tr>
      <w:tr w:rsidR="003E6707" w:rsidRPr="003E6707" w14:paraId="418FB67D" w14:textId="77777777" w:rsidTr="00280528">
        <w:tc>
          <w:tcPr>
            <w:tcW w:w="4814" w:type="dxa"/>
            <w:vAlign w:val="bottom"/>
          </w:tcPr>
          <w:p w14:paraId="6C62C7F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4814" w:type="dxa"/>
            <w:vAlign w:val="bottom"/>
          </w:tcPr>
          <w:p w14:paraId="249D4C9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1915</w:t>
            </w:r>
          </w:p>
        </w:tc>
      </w:tr>
      <w:tr w:rsidR="003E6707" w:rsidRPr="003E6707" w14:paraId="31AC78BA" w14:textId="77777777" w:rsidTr="00280528">
        <w:tc>
          <w:tcPr>
            <w:tcW w:w="4814" w:type="dxa"/>
            <w:vAlign w:val="bottom"/>
          </w:tcPr>
          <w:p w14:paraId="4158A26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4814" w:type="dxa"/>
            <w:vAlign w:val="bottom"/>
          </w:tcPr>
          <w:p w14:paraId="005AAD0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1936</w:t>
            </w:r>
          </w:p>
        </w:tc>
      </w:tr>
      <w:tr w:rsidR="003E6707" w:rsidRPr="003E6707" w14:paraId="75E40079" w14:textId="77777777" w:rsidTr="00280528">
        <w:tc>
          <w:tcPr>
            <w:tcW w:w="4814" w:type="dxa"/>
            <w:vAlign w:val="bottom"/>
          </w:tcPr>
          <w:p w14:paraId="40A03E3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4814" w:type="dxa"/>
            <w:vAlign w:val="bottom"/>
          </w:tcPr>
          <w:p w14:paraId="5E802A4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</w:tr>
      <w:tr w:rsidR="003E6707" w:rsidRPr="003E6707" w14:paraId="7E4D0E02" w14:textId="77777777" w:rsidTr="00280528">
        <w:tc>
          <w:tcPr>
            <w:tcW w:w="4814" w:type="dxa"/>
            <w:vAlign w:val="bottom"/>
          </w:tcPr>
          <w:p w14:paraId="46F311C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Guatemala</w:t>
            </w:r>
          </w:p>
        </w:tc>
        <w:tc>
          <w:tcPr>
            <w:tcW w:w="4814" w:type="dxa"/>
            <w:vAlign w:val="bottom"/>
          </w:tcPr>
          <w:p w14:paraId="75FCCCE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</w:tr>
      <w:tr w:rsidR="003E6707" w:rsidRPr="003E6707" w14:paraId="277B282E" w14:textId="77777777" w:rsidTr="00280528">
        <w:tc>
          <w:tcPr>
            <w:tcW w:w="4814" w:type="dxa"/>
            <w:vAlign w:val="bottom"/>
          </w:tcPr>
          <w:p w14:paraId="6D1F522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Guatemala</w:t>
            </w:r>
          </w:p>
        </w:tc>
        <w:tc>
          <w:tcPr>
            <w:tcW w:w="4814" w:type="dxa"/>
            <w:vAlign w:val="bottom"/>
          </w:tcPr>
          <w:p w14:paraId="659F332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</w:tr>
      <w:tr w:rsidR="003E6707" w:rsidRPr="003E6707" w14:paraId="4C47EFDF" w14:textId="77777777" w:rsidTr="00280528">
        <w:tc>
          <w:tcPr>
            <w:tcW w:w="4814" w:type="dxa"/>
            <w:vAlign w:val="bottom"/>
          </w:tcPr>
          <w:p w14:paraId="3AC1369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Guatemala</w:t>
            </w:r>
          </w:p>
        </w:tc>
        <w:tc>
          <w:tcPr>
            <w:tcW w:w="4814" w:type="dxa"/>
            <w:vAlign w:val="bottom"/>
          </w:tcPr>
          <w:p w14:paraId="21581C7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</w:tr>
      <w:tr w:rsidR="003E6707" w:rsidRPr="003E6707" w14:paraId="35DA269E" w14:textId="77777777" w:rsidTr="00280528">
        <w:tc>
          <w:tcPr>
            <w:tcW w:w="4814" w:type="dxa"/>
            <w:vAlign w:val="bottom"/>
          </w:tcPr>
          <w:p w14:paraId="7ECA0929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Guinea-Bissau</w:t>
            </w:r>
          </w:p>
        </w:tc>
        <w:tc>
          <w:tcPr>
            <w:tcW w:w="4814" w:type="dxa"/>
            <w:vAlign w:val="bottom"/>
          </w:tcPr>
          <w:p w14:paraId="27CE713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</w:tc>
      </w:tr>
      <w:tr w:rsidR="003E6707" w:rsidRPr="003E6707" w14:paraId="50718891" w14:textId="77777777" w:rsidTr="00280528">
        <w:tc>
          <w:tcPr>
            <w:tcW w:w="4814" w:type="dxa"/>
            <w:vAlign w:val="bottom"/>
          </w:tcPr>
          <w:p w14:paraId="0D085AD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Honduras</w:t>
            </w:r>
          </w:p>
        </w:tc>
        <w:tc>
          <w:tcPr>
            <w:tcW w:w="4814" w:type="dxa"/>
            <w:vAlign w:val="bottom"/>
          </w:tcPr>
          <w:p w14:paraId="14926D2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</w:tr>
      <w:tr w:rsidR="003E6707" w:rsidRPr="003E6707" w14:paraId="2F174476" w14:textId="77777777" w:rsidTr="00280528">
        <w:tc>
          <w:tcPr>
            <w:tcW w:w="4814" w:type="dxa"/>
            <w:vAlign w:val="bottom"/>
          </w:tcPr>
          <w:p w14:paraId="2E910D0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Honduras</w:t>
            </w:r>
          </w:p>
        </w:tc>
        <w:tc>
          <w:tcPr>
            <w:tcW w:w="4814" w:type="dxa"/>
            <w:vAlign w:val="bottom"/>
          </w:tcPr>
          <w:p w14:paraId="0DAC892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</w:tr>
      <w:tr w:rsidR="003E6707" w:rsidRPr="003E6707" w14:paraId="50A02AA0" w14:textId="77777777" w:rsidTr="00280528">
        <w:tc>
          <w:tcPr>
            <w:tcW w:w="4814" w:type="dxa"/>
            <w:vAlign w:val="bottom"/>
          </w:tcPr>
          <w:p w14:paraId="2AAA36C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Honduras</w:t>
            </w:r>
          </w:p>
        </w:tc>
        <w:tc>
          <w:tcPr>
            <w:tcW w:w="4814" w:type="dxa"/>
            <w:vAlign w:val="bottom"/>
          </w:tcPr>
          <w:p w14:paraId="5F04A7A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</w:tr>
      <w:tr w:rsidR="003E6707" w:rsidRPr="003E6707" w14:paraId="42026EF6" w14:textId="77777777" w:rsidTr="00280528">
        <w:tc>
          <w:tcPr>
            <w:tcW w:w="4814" w:type="dxa"/>
            <w:vAlign w:val="bottom"/>
          </w:tcPr>
          <w:p w14:paraId="2B90131E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Indonesia</w:t>
            </w:r>
          </w:p>
        </w:tc>
        <w:tc>
          <w:tcPr>
            <w:tcW w:w="4814" w:type="dxa"/>
            <w:vAlign w:val="bottom"/>
          </w:tcPr>
          <w:p w14:paraId="513A3B5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</w:tr>
      <w:tr w:rsidR="003E6707" w:rsidRPr="003E6707" w14:paraId="6795C04D" w14:textId="77777777" w:rsidTr="00280528">
        <w:tc>
          <w:tcPr>
            <w:tcW w:w="4814" w:type="dxa"/>
            <w:vAlign w:val="bottom"/>
          </w:tcPr>
          <w:p w14:paraId="7267B9B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4814" w:type="dxa"/>
            <w:vAlign w:val="bottom"/>
          </w:tcPr>
          <w:p w14:paraId="104CA65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1922</w:t>
            </w:r>
          </w:p>
        </w:tc>
      </w:tr>
      <w:tr w:rsidR="003E6707" w:rsidRPr="003E6707" w14:paraId="579230B9" w14:textId="77777777" w:rsidTr="00280528">
        <w:tc>
          <w:tcPr>
            <w:tcW w:w="4814" w:type="dxa"/>
            <w:vAlign w:val="bottom"/>
          </w:tcPr>
          <w:p w14:paraId="76FF375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Laos</w:t>
            </w:r>
          </w:p>
        </w:tc>
        <w:tc>
          <w:tcPr>
            <w:tcW w:w="4814" w:type="dxa"/>
            <w:vAlign w:val="bottom"/>
          </w:tcPr>
          <w:p w14:paraId="37FBF27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1959</w:t>
            </w:r>
          </w:p>
        </w:tc>
      </w:tr>
      <w:tr w:rsidR="003E6707" w:rsidRPr="003E6707" w14:paraId="60CB6359" w14:textId="77777777" w:rsidTr="00280528">
        <w:tc>
          <w:tcPr>
            <w:tcW w:w="4814" w:type="dxa"/>
            <w:vAlign w:val="bottom"/>
          </w:tcPr>
          <w:p w14:paraId="1E64137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Lebanon</w:t>
            </w:r>
          </w:p>
        </w:tc>
        <w:tc>
          <w:tcPr>
            <w:tcW w:w="4814" w:type="dxa"/>
            <w:vAlign w:val="bottom"/>
          </w:tcPr>
          <w:p w14:paraId="004B38B7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</w:tr>
      <w:tr w:rsidR="003E6707" w:rsidRPr="003E6707" w14:paraId="01FABAF3" w14:textId="77777777" w:rsidTr="00280528">
        <w:tc>
          <w:tcPr>
            <w:tcW w:w="4814" w:type="dxa"/>
            <w:vAlign w:val="bottom"/>
          </w:tcPr>
          <w:p w14:paraId="75AF473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Madagascar</w:t>
            </w:r>
          </w:p>
        </w:tc>
        <w:tc>
          <w:tcPr>
            <w:tcW w:w="4814" w:type="dxa"/>
            <w:vAlign w:val="bottom"/>
          </w:tcPr>
          <w:p w14:paraId="604CEBB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</w:tr>
      <w:tr w:rsidR="003E6707" w:rsidRPr="003E6707" w14:paraId="4761A2F1" w14:textId="77777777" w:rsidTr="00280528">
        <w:tc>
          <w:tcPr>
            <w:tcW w:w="4814" w:type="dxa"/>
            <w:vAlign w:val="bottom"/>
          </w:tcPr>
          <w:p w14:paraId="0AE2A0F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Mozambique</w:t>
            </w:r>
          </w:p>
        </w:tc>
        <w:tc>
          <w:tcPr>
            <w:tcW w:w="4814" w:type="dxa"/>
            <w:vAlign w:val="bottom"/>
          </w:tcPr>
          <w:p w14:paraId="33470A4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</w:tr>
      <w:tr w:rsidR="003E6707" w:rsidRPr="003E6707" w14:paraId="5BABCB81" w14:textId="77777777" w:rsidTr="00280528">
        <w:tc>
          <w:tcPr>
            <w:tcW w:w="4814" w:type="dxa"/>
            <w:vAlign w:val="bottom"/>
          </w:tcPr>
          <w:p w14:paraId="07B4D6C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Nepal</w:t>
            </w:r>
          </w:p>
        </w:tc>
        <w:tc>
          <w:tcPr>
            <w:tcW w:w="4814" w:type="dxa"/>
            <w:vAlign w:val="bottom"/>
          </w:tcPr>
          <w:p w14:paraId="3F9F41C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</w:tr>
      <w:tr w:rsidR="003E6707" w:rsidRPr="003E6707" w14:paraId="3B5F5A14" w14:textId="77777777" w:rsidTr="00280528">
        <w:tc>
          <w:tcPr>
            <w:tcW w:w="4814" w:type="dxa"/>
            <w:vAlign w:val="bottom"/>
          </w:tcPr>
          <w:p w14:paraId="68AB0DF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Niger</w:t>
            </w:r>
          </w:p>
        </w:tc>
        <w:tc>
          <w:tcPr>
            <w:tcW w:w="4814" w:type="dxa"/>
            <w:vAlign w:val="bottom"/>
          </w:tcPr>
          <w:p w14:paraId="0544CC5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</w:tr>
      <w:tr w:rsidR="003E6707" w:rsidRPr="003E6707" w14:paraId="72ACD952" w14:textId="77777777" w:rsidTr="00280528">
        <w:tc>
          <w:tcPr>
            <w:tcW w:w="4814" w:type="dxa"/>
            <w:vAlign w:val="bottom"/>
          </w:tcPr>
          <w:p w14:paraId="540F878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Niger</w:t>
            </w:r>
          </w:p>
        </w:tc>
        <w:tc>
          <w:tcPr>
            <w:tcW w:w="4814" w:type="dxa"/>
            <w:vAlign w:val="bottom"/>
          </w:tcPr>
          <w:p w14:paraId="72CE62A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</w:tr>
      <w:tr w:rsidR="003E6707" w:rsidRPr="003E6707" w14:paraId="5C5E4F54" w14:textId="77777777" w:rsidTr="00280528">
        <w:tc>
          <w:tcPr>
            <w:tcW w:w="4814" w:type="dxa"/>
            <w:vAlign w:val="bottom"/>
          </w:tcPr>
          <w:p w14:paraId="6C1A017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Nigeria</w:t>
            </w:r>
          </w:p>
        </w:tc>
        <w:tc>
          <w:tcPr>
            <w:tcW w:w="4814" w:type="dxa"/>
            <w:vAlign w:val="bottom"/>
          </w:tcPr>
          <w:p w14:paraId="3CB73AF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</w:tr>
      <w:tr w:rsidR="003E6707" w:rsidRPr="003E6707" w14:paraId="4B7B5C96" w14:textId="77777777" w:rsidTr="00280528">
        <w:tc>
          <w:tcPr>
            <w:tcW w:w="4814" w:type="dxa"/>
            <w:vAlign w:val="bottom"/>
          </w:tcPr>
          <w:p w14:paraId="2916206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Nigeria</w:t>
            </w:r>
          </w:p>
        </w:tc>
        <w:tc>
          <w:tcPr>
            <w:tcW w:w="4814" w:type="dxa"/>
            <w:vAlign w:val="bottom"/>
          </w:tcPr>
          <w:p w14:paraId="50E710C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</w:tr>
      <w:tr w:rsidR="003E6707" w:rsidRPr="003E6707" w14:paraId="441752E6" w14:textId="77777777" w:rsidTr="00280528">
        <w:tc>
          <w:tcPr>
            <w:tcW w:w="4814" w:type="dxa"/>
            <w:vAlign w:val="bottom"/>
          </w:tcPr>
          <w:p w14:paraId="569BCC7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Pakistan</w:t>
            </w:r>
          </w:p>
        </w:tc>
        <w:tc>
          <w:tcPr>
            <w:tcW w:w="4814" w:type="dxa"/>
            <w:vAlign w:val="bottom"/>
          </w:tcPr>
          <w:p w14:paraId="31FFF99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</w:tr>
      <w:tr w:rsidR="003E6707" w:rsidRPr="003E6707" w14:paraId="0C47C68B" w14:textId="77777777" w:rsidTr="00280528">
        <w:tc>
          <w:tcPr>
            <w:tcW w:w="4814" w:type="dxa"/>
            <w:vAlign w:val="bottom"/>
          </w:tcPr>
          <w:p w14:paraId="4DD4261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Pakistan</w:t>
            </w:r>
          </w:p>
        </w:tc>
        <w:tc>
          <w:tcPr>
            <w:tcW w:w="4814" w:type="dxa"/>
            <w:vAlign w:val="bottom"/>
          </w:tcPr>
          <w:p w14:paraId="5EC6D0DE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</w:tr>
      <w:tr w:rsidR="003E6707" w:rsidRPr="003E6707" w14:paraId="639CDD21" w14:textId="77777777" w:rsidTr="00280528">
        <w:tc>
          <w:tcPr>
            <w:tcW w:w="4814" w:type="dxa"/>
            <w:vAlign w:val="bottom"/>
          </w:tcPr>
          <w:p w14:paraId="3898799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Panama</w:t>
            </w:r>
          </w:p>
        </w:tc>
        <w:tc>
          <w:tcPr>
            <w:tcW w:w="4814" w:type="dxa"/>
            <w:vAlign w:val="bottom"/>
          </w:tcPr>
          <w:p w14:paraId="4C7C9CE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</w:tr>
      <w:tr w:rsidR="003E6707" w:rsidRPr="003E6707" w14:paraId="348E9409" w14:textId="77777777" w:rsidTr="00280528">
        <w:tc>
          <w:tcPr>
            <w:tcW w:w="4814" w:type="dxa"/>
            <w:vAlign w:val="bottom"/>
          </w:tcPr>
          <w:p w14:paraId="13DC1B3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Panama</w:t>
            </w:r>
          </w:p>
        </w:tc>
        <w:tc>
          <w:tcPr>
            <w:tcW w:w="4814" w:type="dxa"/>
            <w:vAlign w:val="bottom"/>
          </w:tcPr>
          <w:p w14:paraId="7E0C2FB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</w:tr>
      <w:tr w:rsidR="003E6707" w:rsidRPr="003E6707" w14:paraId="41FFF819" w14:textId="77777777" w:rsidTr="00280528">
        <w:tc>
          <w:tcPr>
            <w:tcW w:w="4814" w:type="dxa"/>
            <w:vAlign w:val="bottom"/>
          </w:tcPr>
          <w:p w14:paraId="5CD1E52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Peru</w:t>
            </w:r>
          </w:p>
        </w:tc>
        <w:tc>
          <w:tcPr>
            <w:tcW w:w="4814" w:type="dxa"/>
            <w:vAlign w:val="bottom"/>
          </w:tcPr>
          <w:p w14:paraId="7B4FDDE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</w:tr>
      <w:tr w:rsidR="003E6707" w:rsidRPr="003E6707" w14:paraId="1CA5FA46" w14:textId="77777777" w:rsidTr="00280528">
        <w:tc>
          <w:tcPr>
            <w:tcW w:w="4814" w:type="dxa"/>
            <w:vAlign w:val="bottom"/>
          </w:tcPr>
          <w:p w14:paraId="13DDBE9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Peru</w:t>
            </w:r>
          </w:p>
        </w:tc>
        <w:tc>
          <w:tcPr>
            <w:tcW w:w="4814" w:type="dxa"/>
            <w:vAlign w:val="bottom"/>
          </w:tcPr>
          <w:p w14:paraId="3CE447D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</w:tr>
      <w:tr w:rsidR="003E6707" w:rsidRPr="003E6707" w14:paraId="34A1A076" w14:textId="77777777" w:rsidTr="00280528">
        <w:tc>
          <w:tcPr>
            <w:tcW w:w="4814" w:type="dxa"/>
            <w:vAlign w:val="bottom"/>
          </w:tcPr>
          <w:p w14:paraId="267F151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Peru</w:t>
            </w:r>
          </w:p>
        </w:tc>
        <w:tc>
          <w:tcPr>
            <w:tcW w:w="4814" w:type="dxa"/>
            <w:vAlign w:val="bottom"/>
          </w:tcPr>
          <w:p w14:paraId="7459D08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</w:tr>
      <w:tr w:rsidR="003E6707" w:rsidRPr="003E6707" w14:paraId="61D5880D" w14:textId="77777777" w:rsidTr="00280528">
        <w:tc>
          <w:tcPr>
            <w:tcW w:w="4814" w:type="dxa"/>
            <w:vAlign w:val="bottom"/>
          </w:tcPr>
          <w:p w14:paraId="3795AB6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Philippines</w:t>
            </w:r>
          </w:p>
        </w:tc>
        <w:tc>
          <w:tcPr>
            <w:tcW w:w="4814" w:type="dxa"/>
            <w:vAlign w:val="bottom"/>
          </w:tcPr>
          <w:p w14:paraId="03DD74C6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</w:tr>
      <w:tr w:rsidR="003E6707" w:rsidRPr="003E6707" w14:paraId="09357935" w14:textId="77777777" w:rsidTr="00280528">
        <w:tc>
          <w:tcPr>
            <w:tcW w:w="4814" w:type="dxa"/>
            <w:vAlign w:val="bottom"/>
          </w:tcPr>
          <w:p w14:paraId="57D1366F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4814" w:type="dxa"/>
            <w:vAlign w:val="bottom"/>
          </w:tcPr>
          <w:p w14:paraId="102226C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1926</w:t>
            </w:r>
          </w:p>
        </w:tc>
      </w:tr>
      <w:tr w:rsidR="003E6707" w:rsidRPr="003E6707" w14:paraId="287FE6FB" w14:textId="77777777" w:rsidTr="00280528">
        <w:tc>
          <w:tcPr>
            <w:tcW w:w="4814" w:type="dxa"/>
            <w:vAlign w:val="bottom"/>
          </w:tcPr>
          <w:p w14:paraId="6377977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Republic of the Congo</w:t>
            </w:r>
          </w:p>
        </w:tc>
        <w:tc>
          <w:tcPr>
            <w:tcW w:w="4814" w:type="dxa"/>
            <w:vAlign w:val="bottom"/>
          </w:tcPr>
          <w:p w14:paraId="7DFB307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</w:tr>
      <w:tr w:rsidR="003E6707" w:rsidRPr="003E6707" w14:paraId="325F2DD3" w14:textId="77777777" w:rsidTr="00280528">
        <w:tc>
          <w:tcPr>
            <w:tcW w:w="4814" w:type="dxa"/>
            <w:vAlign w:val="bottom"/>
          </w:tcPr>
          <w:p w14:paraId="4DCCEE3E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Russia</w:t>
            </w:r>
          </w:p>
        </w:tc>
        <w:tc>
          <w:tcPr>
            <w:tcW w:w="4814" w:type="dxa"/>
            <w:vAlign w:val="bottom"/>
          </w:tcPr>
          <w:p w14:paraId="49DCB02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</w:tr>
      <w:tr w:rsidR="003E6707" w:rsidRPr="003E6707" w14:paraId="6A7E9000" w14:textId="77777777" w:rsidTr="00280528">
        <w:tc>
          <w:tcPr>
            <w:tcW w:w="4814" w:type="dxa"/>
            <w:vAlign w:val="bottom"/>
          </w:tcPr>
          <w:p w14:paraId="086DC71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Sierra Leone</w:t>
            </w:r>
          </w:p>
        </w:tc>
        <w:tc>
          <w:tcPr>
            <w:tcW w:w="4814" w:type="dxa"/>
            <w:vAlign w:val="bottom"/>
          </w:tcPr>
          <w:p w14:paraId="767B126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</w:tr>
      <w:tr w:rsidR="003E6707" w:rsidRPr="003E6707" w14:paraId="3F89EE71" w14:textId="77777777" w:rsidTr="00280528">
        <w:tc>
          <w:tcPr>
            <w:tcW w:w="4814" w:type="dxa"/>
            <w:vAlign w:val="bottom"/>
          </w:tcPr>
          <w:p w14:paraId="1467370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Somalia</w:t>
            </w:r>
          </w:p>
        </w:tc>
        <w:tc>
          <w:tcPr>
            <w:tcW w:w="4814" w:type="dxa"/>
            <w:vAlign w:val="bottom"/>
          </w:tcPr>
          <w:p w14:paraId="56B6D80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</w:tr>
      <w:tr w:rsidR="003E6707" w:rsidRPr="003E6707" w14:paraId="51079495" w14:textId="77777777" w:rsidTr="00280528">
        <w:tc>
          <w:tcPr>
            <w:tcW w:w="4814" w:type="dxa"/>
            <w:vAlign w:val="bottom"/>
          </w:tcPr>
          <w:p w14:paraId="298D287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South Korea</w:t>
            </w:r>
          </w:p>
        </w:tc>
        <w:tc>
          <w:tcPr>
            <w:tcW w:w="4814" w:type="dxa"/>
            <w:vAlign w:val="bottom"/>
          </w:tcPr>
          <w:p w14:paraId="2757092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</w:tr>
      <w:tr w:rsidR="003E6707" w:rsidRPr="003E6707" w14:paraId="22D6790F" w14:textId="77777777" w:rsidTr="00280528">
        <w:tc>
          <w:tcPr>
            <w:tcW w:w="4814" w:type="dxa"/>
            <w:vAlign w:val="bottom"/>
          </w:tcPr>
          <w:p w14:paraId="2ADBE96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4814" w:type="dxa"/>
            <w:vAlign w:val="bottom"/>
          </w:tcPr>
          <w:p w14:paraId="5196D78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1937</w:t>
            </w:r>
          </w:p>
        </w:tc>
      </w:tr>
      <w:tr w:rsidR="003E6707" w:rsidRPr="003E6707" w14:paraId="41B34C44" w14:textId="77777777" w:rsidTr="00280528">
        <w:tc>
          <w:tcPr>
            <w:tcW w:w="4814" w:type="dxa"/>
            <w:vAlign w:val="bottom"/>
          </w:tcPr>
          <w:p w14:paraId="18EEFE5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Sri Lanka</w:t>
            </w:r>
          </w:p>
        </w:tc>
        <w:tc>
          <w:tcPr>
            <w:tcW w:w="4814" w:type="dxa"/>
            <w:vAlign w:val="bottom"/>
          </w:tcPr>
          <w:p w14:paraId="239FBA1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</w:tr>
      <w:tr w:rsidR="003E6707" w:rsidRPr="003E6707" w14:paraId="4460DC71" w14:textId="77777777" w:rsidTr="00280528">
        <w:tc>
          <w:tcPr>
            <w:tcW w:w="4814" w:type="dxa"/>
            <w:vAlign w:val="bottom"/>
          </w:tcPr>
          <w:p w14:paraId="168197D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Sri Lanka</w:t>
            </w:r>
          </w:p>
        </w:tc>
        <w:tc>
          <w:tcPr>
            <w:tcW w:w="4814" w:type="dxa"/>
            <w:vAlign w:val="bottom"/>
          </w:tcPr>
          <w:p w14:paraId="04AB8D8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</w:tr>
      <w:tr w:rsidR="003E6707" w:rsidRPr="003E6707" w14:paraId="78DFFE06" w14:textId="77777777" w:rsidTr="00280528">
        <w:tc>
          <w:tcPr>
            <w:tcW w:w="4814" w:type="dxa"/>
            <w:vAlign w:val="bottom"/>
          </w:tcPr>
          <w:p w14:paraId="52F5AC9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Sudan</w:t>
            </w:r>
          </w:p>
        </w:tc>
        <w:tc>
          <w:tcPr>
            <w:tcW w:w="4814" w:type="dxa"/>
            <w:vAlign w:val="bottom"/>
          </w:tcPr>
          <w:p w14:paraId="35EA4EDB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1958</w:t>
            </w:r>
          </w:p>
        </w:tc>
      </w:tr>
      <w:tr w:rsidR="003E6707" w:rsidRPr="003E6707" w14:paraId="0E4FB958" w14:textId="77777777" w:rsidTr="00280528">
        <w:tc>
          <w:tcPr>
            <w:tcW w:w="4814" w:type="dxa"/>
            <w:vAlign w:val="bottom"/>
          </w:tcPr>
          <w:p w14:paraId="44211D8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Sudan</w:t>
            </w:r>
          </w:p>
        </w:tc>
        <w:tc>
          <w:tcPr>
            <w:tcW w:w="4814" w:type="dxa"/>
            <w:vAlign w:val="bottom"/>
          </w:tcPr>
          <w:p w14:paraId="457756F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</w:tr>
      <w:tr w:rsidR="003E6707" w:rsidRPr="003E6707" w14:paraId="60CF1BA0" w14:textId="77777777" w:rsidTr="00280528">
        <w:tc>
          <w:tcPr>
            <w:tcW w:w="4814" w:type="dxa"/>
            <w:vAlign w:val="bottom"/>
          </w:tcPr>
          <w:p w14:paraId="23860B4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Sudan</w:t>
            </w:r>
          </w:p>
        </w:tc>
        <w:tc>
          <w:tcPr>
            <w:tcW w:w="4814" w:type="dxa"/>
            <w:vAlign w:val="bottom"/>
          </w:tcPr>
          <w:p w14:paraId="686AB5D8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</w:tr>
      <w:tr w:rsidR="003E6707" w:rsidRPr="003E6707" w14:paraId="03A24F04" w14:textId="77777777" w:rsidTr="00280528">
        <w:tc>
          <w:tcPr>
            <w:tcW w:w="4814" w:type="dxa"/>
            <w:vAlign w:val="bottom"/>
          </w:tcPr>
          <w:p w14:paraId="0463A225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Thailand</w:t>
            </w:r>
          </w:p>
        </w:tc>
        <w:tc>
          <w:tcPr>
            <w:tcW w:w="4814" w:type="dxa"/>
            <w:vAlign w:val="bottom"/>
          </w:tcPr>
          <w:p w14:paraId="7D5010D2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</w:tr>
      <w:tr w:rsidR="003E6707" w:rsidRPr="003E6707" w14:paraId="54512B7B" w14:textId="77777777" w:rsidTr="00280528">
        <w:tc>
          <w:tcPr>
            <w:tcW w:w="4814" w:type="dxa"/>
            <w:vAlign w:val="bottom"/>
          </w:tcPr>
          <w:p w14:paraId="04BDF059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Thailand</w:t>
            </w:r>
          </w:p>
        </w:tc>
        <w:tc>
          <w:tcPr>
            <w:tcW w:w="4814" w:type="dxa"/>
            <w:vAlign w:val="bottom"/>
          </w:tcPr>
          <w:p w14:paraId="05BA3A09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</w:tr>
      <w:tr w:rsidR="003E6707" w:rsidRPr="003E6707" w14:paraId="57E24FCD" w14:textId="77777777" w:rsidTr="00280528">
        <w:tc>
          <w:tcPr>
            <w:tcW w:w="4814" w:type="dxa"/>
            <w:vAlign w:val="bottom"/>
          </w:tcPr>
          <w:p w14:paraId="48FE011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Thailand</w:t>
            </w:r>
          </w:p>
        </w:tc>
        <w:tc>
          <w:tcPr>
            <w:tcW w:w="4814" w:type="dxa"/>
            <w:vAlign w:val="bottom"/>
          </w:tcPr>
          <w:p w14:paraId="537C0540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</w:tr>
      <w:tr w:rsidR="003E6707" w:rsidRPr="003E6707" w14:paraId="39BCD328" w14:textId="77777777" w:rsidTr="00280528">
        <w:tc>
          <w:tcPr>
            <w:tcW w:w="4814" w:type="dxa"/>
            <w:vAlign w:val="bottom"/>
          </w:tcPr>
          <w:p w14:paraId="201C465D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4814" w:type="dxa"/>
            <w:vAlign w:val="bottom"/>
          </w:tcPr>
          <w:p w14:paraId="77C41DE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</w:tr>
      <w:tr w:rsidR="003E6707" w:rsidRPr="003E6707" w14:paraId="2AACF2A6" w14:textId="77777777" w:rsidTr="00280528">
        <w:tc>
          <w:tcPr>
            <w:tcW w:w="4814" w:type="dxa"/>
            <w:vAlign w:val="bottom"/>
          </w:tcPr>
          <w:p w14:paraId="1BFD7914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Uganda</w:t>
            </w:r>
          </w:p>
        </w:tc>
        <w:tc>
          <w:tcPr>
            <w:tcW w:w="4814" w:type="dxa"/>
            <w:vAlign w:val="bottom"/>
          </w:tcPr>
          <w:p w14:paraId="661ABC0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</w:tr>
      <w:tr w:rsidR="003E6707" w:rsidRPr="003E6707" w14:paraId="6098AFD0" w14:textId="77777777" w:rsidTr="00280528">
        <w:tc>
          <w:tcPr>
            <w:tcW w:w="4814" w:type="dxa"/>
            <w:vAlign w:val="bottom"/>
          </w:tcPr>
          <w:p w14:paraId="47E59F6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Uruguay</w:t>
            </w:r>
          </w:p>
        </w:tc>
        <w:tc>
          <w:tcPr>
            <w:tcW w:w="4814" w:type="dxa"/>
            <w:vAlign w:val="bottom"/>
          </w:tcPr>
          <w:p w14:paraId="4F21D943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1934</w:t>
            </w:r>
          </w:p>
        </w:tc>
      </w:tr>
      <w:tr w:rsidR="003E6707" w:rsidRPr="003E6707" w14:paraId="367BA027" w14:textId="77777777" w:rsidTr="00280528">
        <w:tc>
          <w:tcPr>
            <w:tcW w:w="4814" w:type="dxa"/>
            <w:vAlign w:val="bottom"/>
          </w:tcPr>
          <w:p w14:paraId="5C9D9B8C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Uruguay</w:t>
            </w:r>
          </w:p>
        </w:tc>
        <w:tc>
          <w:tcPr>
            <w:tcW w:w="4814" w:type="dxa"/>
            <w:vAlign w:val="bottom"/>
          </w:tcPr>
          <w:p w14:paraId="256533A9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</w:tr>
      <w:tr w:rsidR="00D81DA2" w:rsidRPr="003E6707" w14:paraId="74F6AA6D" w14:textId="77777777" w:rsidTr="00280528">
        <w:tc>
          <w:tcPr>
            <w:tcW w:w="4814" w:type="dxa"/>
            <w:vAlign w:val="bottom"/>
          </w:tcPr>
          <w:p w14:paraId="3FBBD621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Venezuela</w:t>
            </w:r>
          </w:p>
        </w:tc>
        <w:tc>
          <w:tcPr>
            <w:tcW w:w="4814" w:type="dxa"/>
            <w:vAlign w:val="bottom"/>
          </w:tcPr>
          <w:p w14:paraId="2412814A" w14:textId="77777777" w:rsidR="00D81DA2" w:rsidRPr="003E6707" w:rsidRDefault="00D81DA2" w:rsidP="00D8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</w:tr>
    </w:tbl>
    <w:p w14:paraId="35F520CB" w14:textId="77777777" w:rsidR="00D81DA2" w:rsidRPr="003E6707" w:rsidRDefault="00D81DA2" w:rsidP="00D81D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7F7D5B4" w14:textId="77777777" w:rsidR="00D81DA2" w:rsidRPr="003E6707" w:rsidRDefault="00D81DA2" w:rsidP="00D81D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19CE1895" w14:textId="77777777" w:rsidR="007138B8" w:rsidRPr="003E6707" w:rsidRDefault="007138B8" w:rsidP="00D81DA2">
      <w:pPr>
        <w:spacing w:after="0" w:line="240" w:lineRule="auto"/>
        <w:rPr>
          <w:sz w:val="16"/>
          <w:szCs w:val="16"/>
        </w:rPr>
      </w:pPr>
    </w:p>
    <w:p w14:paraId="1291DCD4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D17C8C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FA3BDEE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BA40B5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513EB0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DEC518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3C1DC8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4F696E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8C90C2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9A1640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5482CC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2A9505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A38A2E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F8C461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928386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CC6DB1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98FA1D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C00A12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4F1EB8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5A4BF1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2020E4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9A711D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F25EC5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2A815D" w14:textId="77777777" w:rsidR="00A27984" w:rsidRPr="003E6707" w:rsidRDefault="00A27984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49BD17" w14:textId="77777777" w:rsidR="00A57B6A" w:rsidRPr="003E6707" w:rsidRDefault="00A57B6A" w:rsidP="00A57B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6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B: </w:t>
      </w:r>
      <w:r w:rsidR="00C74F62" w:rsidRPr="003E6707">
        <w:rPr>
          <w:rFonts w:ascii="Times New Roman" w:hAnsi="Times New Roman" w:cs="Times New Roman"/>
          <w:b/>
          <w:sz w:val="24"/>
          <w:szCs w:val="24"/>
        </w:rPr>
        <w:t>Descript</w:t>
      </w:r>
      <w:r w:rsidR="00D56343" w:rsidRPr="003E6707">
        <w:rPr>
          <w:rFonts w:ascii="Times New Roman" w:hAnsi="Times New Roman" w:cs="Times New Roman"/>
          <w:b/>
          <w:sz w:val="24"/>
          <w:szCs w:val="24"/>
        </w:rPr>
        <w:t>ive statistics of variables in main sample</w:t>
      </w:r>
    </w:p>
    <w:p w14:paraId="08E7F1E7" w14:textId="77777777" w:rsidR="00A57B6A" w:rsidRPr="003E6707" w:rsidRDefault="00A57B6A" w:rsidP="00D81DA2">
      <w:pPr>
        <w:spacing w:after="0" w:line="240" w:lineRule="auto"/>
        <w:rPr>
          <w:sz w:val="16"/>
          <w:szCs w:val="16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809"/>
        <w:gridCol w:w="1101"/>
        <w:gridCol w:w="1167"/>
        <w:gridCol w:w="1634"/>
        <w:gridCol w:w="1212"/>
        <w:gridCol w:w="1265"/>
      </w:tblGrid>
      <w:tr w:rsidR="003E6707" w:rsidRPr="003E6707" w14:paraId="5DEFFFE4" w14:textId="77777777" w:rsidTr="00344582">
        <w:tc>
          <w:tcPr>
            <w:tcW w:w="1869" w:type="pct"/>
          </w:tcPr>
          <w:p w14:paraId="4537D687" w14:textId="77777777" w:rsidR="00D769B1" w:rsidRPr="003E6707" w:rsidRDefault="00D769B1" w:rsidP="00A57B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540" w:type="pct"/>
          </w:tcPr>
          <w:p w14:paraId="0A2DC7F2" w14:textId="77777777" w:rsidR="00D769B1" w:rsidRPr="003E6707" w:rsidRDefault="00D769B1" w:rsidP="00A57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6707">
              <w:rPr>
                <w:rFonts w:ascii="Times New Roman" w:hAnsi="Times New Roman" w:cs="Times New Roman"/>
                <w:b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572" w:type="pct"/>
          </w:tcPr>
          <w:p w14:paraId="195C4CA8" w14:textId="77777777" w:rsidR="00D769B1" w:rsidRPr="003E6707" w:rsidRDefault="00D769B1" w:rsidP="00A57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802" w:type="pct"/>
          </w:tcPr>
          <w:p w14:paraId="04F59649" w14:textId="77777777" w:rsidR="00D769B1" w:rsidRPr="003E6707" w:rsidRDefault="00D769B1" w:rsidP="00A57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b/>
                <w:sz w:val="20"/>
                <w:szCs w:val="20"/>
              </w:rPr>
              <w:t>Std. Dev.</w:t>
            </w:r>
          </w:p>
        </w:tc>
        <w:tc>
          <w:tcPr>
            <w:tcW w:w="595" w:type="pct"/>
          </w:tcPr>
          <w:p w14:paraId="5C932C69" w14:textId="77777777" w:rsidR="00D769B1" w:rsidRPr="003E6707" w:rsidRDefault="00D769B1" w:rsidP="00A57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621" w:type="pct"/>
          </w:tcPr>
          <w:p w14:paraId="151B9356" w14:textId="77777777" w:rsidR="00D769B1" w:rsidRPr="003E6707" w:rsidRDefault="00D769B1" w:rsidP="00A57B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</w:tr>
      <w:tr w:rsidR="003E6707" w:rsidRPr="003E6707" w14:paraId="72B53C36" w14:textId="77777777" w:rsidTr="00344582">
        <w:tc>
          <w:tcPr>
            <w:tcW w:w="1869" w:type="pct"/>
          </w:tcPr>
          <w:p w14:paraId="5B38A9C4" w14:textId="77777777" w:rsidR="00C35631" w:rsidRPr="003E6707" w:rsidRDefault="00B604C0" w:rsidP="00A57B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Democratic breakdown</w:t>
            </w:r>
          </w:p>
        </w:tc>
        <w:tc>
          <w:tcPr>
            <w:tcW w:w="540" w:type="pct"/>
          </w:tcPr>
          <w:p w14:paraId="27D5992C" w14:textId="77777777" w:rsidR="00C35631" w:rsidRPr="003E6707" w:rsidRDefault="00C35631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48620613" w14:textId="77777777" w:rsidR="00C35631" w:rsidRPr="003E6707" w:rsidRDefault="00C74F62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5631" w:rsidRPr="003E6707">
              <w:rPr>
                <w:rFonts w:ascii="Times New Roman" w:hAnsi="Times New Roman" w:cs="Times New Roman"/>
                <w:sz w:val="20"/>
                <w:szCs w:val="20"/>
              </w:rPr>
              <w:t>.047</w:t>
            </w:r>
          </w:p>
        </w:tc>
        <w:tc>
          <w:tcPr>
            <w:tcW w:w="802" w:type="pct"/>
          </w:tcPr>
          <w:p w14:paraId="738FDF9D" w14:textId="77777777" w:rsidR="00C35631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5631" w:rsidRPr="003E6707">
              <w:rPr>
                <w:rFonts w:ascii="Times New Roman" w:hAnsi="Times New Roman" w:cs="Times New Roman"/>
                <w:sz w:val="20"/>
                <w:szCs w:val="20"/>
              </w:rPr>
              <w:t>.212</w:t>
            </w:r>
          </w:p>
        </w:tc>
        <w:tc>
          <w:tcPr>
            <w:tcW w:w="595" w:type="pct"/>
          </w:tcPr>
          <w:p w14:paraId="71828CA2" w14:textId="77777777" w:rsidR="00C35631" w:rsidRPr="003E6707" w:rsidRDefault="00C35631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14:paraId="385A13C5" w14:textId="77777777" w:rsidR="00C35631" w:rsidRPr="003E6707" w:rsidRDefault="00C35631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707" w:rsidRPr="003E6707" w14:paraId="4001B436" w14:textId="77777777" w:rsidTr="00344582">
        <w:tc>
          <w:tcPr>
            <w:tcW w:w="1869" w:type="pct"/>
          </w:tcPr>
          <w:p w14:paraId="2DD3E70B" w14:textId="77777777" w:rsidR="00C35631" w:rsidRPr="003E6707" w:rsidRDefault="0081144A" w:rsidP="00A57B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Economic crisis</w:t>
            </w:r>
          </w:p>
        </w:tc>
        <w:tc>
          <w:tcPr>
            <w:tcW w:w="540" w:type="pct"/>
          </w:tcPr>
          <w:p w14:paraId="35535B8D" w14:textId="77777777" w:rsidR="00C35631" w:rsidRPr="003E6707" w:rsidRDefault="00C35631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59EBFFCC" w14:textId="77777777" w:rsidR="00C35631" w:rsidRPr="003E6707" w:rsidRDefault="00C74F62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0.419</w:t>
            </w:r>
          </w:p>
        </w:tc>
        <w:tc>
          <w:tcPr>
            <w:tcW w:w="802" w:type="pct"/>
          </w:tcPr>
          <w:p w14:paraId="4DC10B34" w14:textId="77777777" w:rsidR="00C35631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5631" w:rsidRPr="003E6707">
              <w:rPr>
                <w:rFonts w:ascii="Times New Roman" w:hAnsi="Times New Roman" w:cs="Times New Roman"/>
                <w:sz w:val="20"/>
                <w:szCs w:val="20"/>
              </w:rPr>
              <w:t>.49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" w:type="pct"/>
          </w:tcPr>
          <w:p w14:paraId="01D7986B" w14:textId="77777777" w:rsidR="00C35631" w:rsidRPr="003E6707" w:rsidRDefault="00C35631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14:paraId="46FF0222" w14:textId="77777777" w:rsidR="00C35631" w:rsidRPr="003E6707" w:rsidRDefault="00C35631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707" w:rsidRPr="003E6707" w14:paraId="0926229F" w14:textId="77777777" w:rsidTr="00344582">
        <w:tc>
          <w:tcPr>
            <w:tcW w:w="1869" w:type="pct"/>
          </w:tcPr>
          <w:p w14:paraId="1C6B4EA4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Bureaucratic quality</w:t>
            </w:r>
          </w:p>
        </w:tc>
        <w:tc>
          <w:tcPr>
            <w:tcW w:w="540" w:type="pct"/>
          </w:tcPr>
          <w:p w14:paraId="5BB4A6F1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3C7562B0" w14:textId="77777777" w:rsidR="0081144A" w:rsidRPr="003E6707" w:rsidRDefault="00C74F62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.726</w:t>
            </w:r>
          </w:p>
        </w:tc>
        <w:tc>
          <w:tcPr>
            <w:tcW w:w="802" w:type="pct"/>
          </w:tcPr>
          <w:p w14:paraId="7E57CC6E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1.265</w:t>
            </w:r>
          </w:p>
        </w:tc>
        <w:tc>
          <w:tcPr>
            <w:tcW w:w="595" w:type="pct"/>
          </w:tcPr>
          <w:p w14:paraId="094A97A4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-2.9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1" w:type="pct"/>
          </w:tcPr>
          <w:p w14:paraId="0DA835D7" w14:textId="77777777" w:rsidR="0081144A" w:rsidRPr="003E6707" w:rsidRDefault="005A0EF8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3.956</w:t>
            </w:r>
          </w:p>
        </w:tc>
      </w:tr>
      <w:tr w:rsidR="003E6707" w:rsidRPr="003E6707" w14:paraId="0A2EF9DC" w14:textId="77777777" w:rsidTr="00344582">
        <w:tc>
          <w:tcPr>
            <w:tcW w:w="1869" w:type="pct"/>
          </w:tcPr>
          <w:p w14:paraId="170AD301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GDP/Cap (log)</w:t>
            </w:r>
          </w:p>
        </w:tc>
        <w:tc>
          <w:tcPr>
            <w:tcW w:w="540" w:type="pct"/>
          </w:tcPr>
          <w:p w14:paraId="154D8B68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5AE9D78B" w14:textId="77777777" w:rsidR="0081144A" w:rsidRPr="003E6707" w:rsidRDefault="0081144A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  <w:r w:rsidR="00C74F62" w:rsidRPr="003E67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14:paraId="57FEC344" w14:textId="77777777" w:rsidR="0081144A" w:rsidRPr="003E6707" w:rsidRDefault="005A0EF8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.91</w:t>
            </w: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pct"/>
          </w:tcPr>
          <w:p w14:paraId="6395E463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6.041</w:t>
            </w:r>
          </w:p>
        </w:tc>
        <w:tc>
          <w:tcPr>
            <w:tcW w:w="621" w:type="pct"/>
          </w:tcPr>
          <w:p w14:paraId="08679E42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10.109</w:t>
            </w:r>
          </w:p>
        </w:tc>
      </w:tr>
      <w:tr w:rsidR="003E6707" w:rsidRPr="003E6707" w14:paraId="5957C1A7" w14:textId="77777777" w:rsidTr="00344582">
        <w:tc>
          <w:tcPr>
            <w:tcW w:w="1869" w:type="pct"/>
          </w:tcPr>
          <w:p w14:paraId="47342305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Population size (log)</w:t>
            </w:r>
          </w:p>
        </w:tc>
        <w:tc>
          <w:tcPr>
            <w:tcW w:w="540" w:type="pct"/>
          </w:tcPr>
          <w:p w14:paraId="36305633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7767C521" w14:textId="77777777" w:rsidR="0081144A" w:rsidRPr="003E6707" w:rsidRDefault="0081144A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C74F62" w:rsidRPr="003E670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02" w:type="pct"/>
          </w:tcPr>
          <w:p w14:paraId="630284B0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pct"/>
          </w:tcPr>
          <w:p w14:paraId="72A93DF5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6.163</w:t>
            </w:r>
          </w:p>
        </w:tc>
        <w:tc>
          <w:tcPr>
            <w:tcW w:w="621" w:type="pct"/>
          </w:tcPr>
          <w:p w14:paraId="61BAE107" w14:textId="77777777" w:rsidR="0081144A" w:rsidRPr="003E6707" w:rsidRDefault="005A0EF8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12.365</w:t>
            </w:r>
          </w:p>
        </w:tc>
      </w:tr>
      <w:tr w:rsidR="003E6707" w:rsidRPr="003E6707" w14:paraId="14BB2FAE" w14:textId="77777777" w:rsidTr="00344582">
        <w:tc>
          <w:tcPr>
            <w:tcW w:w="1869" w:type="pct"/>
          </w:tcPr>
          <w:p w14:paraId="16AD0407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Regional democracy level</w:t>
            </w:r>
          </w:p>
        </w:tc>
        <w:tc>
          <w:tcPr>
            <w:tcW w:w="540" w:type="pct"/>
          </w:tcPr>
          <w:p w14:paraId="06804AA7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02BC8E70" w14:textId="77777777" w:rsidR="0081144A" w:rsidRPr="003E6707" w:rsidRDefault="00C74F62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14:paraId="16B100C8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</w:tcPr>
          <w:p w14:paraId="1F77C4F0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.150</w:t>
            </w:r>
          </w:p>
        </w:tc>
        <w:tc>
          <w:tcPr>
            <w:tcW w:w="621" w:type="pct"/>
          </w:tcPr>
          <w:p w14:paraId="50CAF238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.897</w:t>
            </w:r>
          </w:p>
        </w:tc>
      </w:tr>
      <w:tr w:rsidR="003E6707" w:rsidRPr="003E6707" w14:paraId="45F43DE3" w14:textId="77777777" w:rsidTr="00344582">
        <w:tc>
          <w:tcPr>
            <w:tcW w:w="1869" w:type="pct"/>
          </w:tcPr>
          <w:p w14:paraId="6C20D7D0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Educational equality</w:t>
            </w:r>
          </w:p>
        </w:tc>
        <w:tc>
          <w:tcPr>
            <w:tcW w:w="540" w:type="pct"/>
          </w:tcPr>
          <w:p w14:paraId="430429D8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11C610DF" w14:textId="77777777" w:rsidR="0081144A" w:rsidRPr="003E6707" w:rsidRDefault="00C74F62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2" w:type="pct"/>
          </w:tcPr>
          <w:p w14:paraId="768206D6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" w:type="pct"/>
          </w:tcPr>
          <w:p w14:paraId="754D390C" w14:textId="77777777" w:rsidR="0081144A" w:rsidRPr="003E6707" w:rsidRDefault="005A0EF8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-2.694</w:t>
            </w:r>
          </w:p>
        </w:tc>
        <w:tc>
          <w:tcPr>
            <w:tcW w:w="621" w:type="pct"/>
          </w:tcPr>
          <w:p w14:paraId="2E92848F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6707" w:rsidRPr="003E6707" w14:paraId="6A2354D2" w14:textId="77777777" w:rsidTr="00344582">
        <w:tc>
          <w:tcPr>
            <w:tcW w:w="1869" w:type="pct"/>
          </w:tcPr>
          <w:p w14:paraId="45F7026F" w14:textId="77777777" w:rsidR="0081144A" w:rsidRPr="003E6707" w:rsidRDefault="00A57B6A" w:rsidP="00A57B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Ongoing conflict</w:t>
            </w:r>
          </w:p>
        </w:tc>
        <w:tc>
          <w:tcPr>
            <w:tcW w:w="540" w:type="pct"/>
          </w:tcPr>
          <w:p w14:paraId="3025356A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1E7EFC3A" w14:textId="77777777" w:rsidR="0081144A" w:rsidRPr="003E6707" w:rsidRDefault="00C74F62" w:rsidP="00C74F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802" w:type="pct"/>
          </w:tcPr>
          <w:p w14:paraId="089EF2F3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pct"/>
          </w:tcPr>
          <w:p w14:paraId="54DAF864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14:paraId="6F78034B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707" w:rsidRPr="003E6707" w14:paraId="11B3F875" w14:textId="77777777" w:rsidTr="00344582">
        <w:tc>
          <w:tcPr>
            <w:tcW w:w="1869" w:type="pct"/>
          </w:tcPr>
          <w:p w14:paraId="6879F0CD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Democracy level</w:t>
            </w:r>
          </w:p>
        </w:tc>
        <w:tc>
          <w:tcPr>
            <w:tcW w:w="540" w:type="pct"/>
          </w:tcPr>
          <w:p w14:paraId="2917D39F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121E4ADD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14:paraId="2F2ABA6E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" w:type="pct"/>
          </w:tcPr>
          <w:p w14:paraId="153EE601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</w:tc>
        <w:tc>
          <w:tcPr>
            <w:tcW w:w="621" w:type="pct"/>
          </w:tcPr>
          <w:p w14:paraId="290A7840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.956</w:t>
            </w:r>
          </w:p>
        </w:tc>
      </w:tr>
      <w:tr w:rsidR="003E6707" w:rsidRPr="003E6707" w14:paraId="7F6B105C" w14:textId="77777777" w:rsidTr="00344582">
        <w:tc>
          <w:tcPr>
            <w:tcW w:w="1869" w:type="pct"/>
          </w:tcPr>
          <w:p w14:paraId="404F65BD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Corruption</w:t>
            </w:r>
          </w:p>
        </w:tc>
        <w:tc>
          <w:tcPr>
            <w:tcW w:w="540" w:type="pct"/>
          </w:tcPr>
          <w:p w14:paraId="40FED735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0B92D40A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.43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14:paraId="1ADD3790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.261</w:t>
            </w:r>
          </w:p>
        </w:tc>
        <w:tc>
          <w:tcPr>
            <w:tcW w:w="595" w:type="pct"/>
          </w:tcPr>
          <w:p w14:paraId="33A93E12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.020</w:t>
            </w:r>
          </w:p>
        </w:tc>
        <w:tc>
          <w:tcPr>
            <w:tcW w:w="621" w:type="pct"/>
          </w:tcPr>
          <w:p w14:paraId="7EBEF933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3E6707" w:rsidRPr="003E6707" w14:paraId="49AAF2FA" w14:textId="77777777" w:rsidTr="00344582">
        <w:tc>
          <w:tcPr>
            <w:tcW w:w="1869" w:type="pct"/>
          </w:tcPr>
          <w:p w14:paraId="495F9CEC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Party Linkages</w:t>
            </w:r>
          </w:p>
        </w:tc>
        <w:tc>
          <w:tcPr>
            <w:tcW w:w="540" w:type="pct"/>
          </w:tcPr>
          <w:p w14:paraId="7413DB2E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38CC5E8F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.452</w:t>
            </w:r>
          </w:p>
        </w:tc>
        <w:tc>
          <w:tcPr>
            <w:tcW w:w="802" w:type="pct"/>
          </w:tcPr>
          <w:p w14:paraId="13546EB1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14:paraId="29272E81" w14:textId="77777777" w:rsidR="0081144A" w:rsidRPr="003E6707" w:rsidRDefault="005A0EF8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-2.964</w:t>
            </w:r>
          </w:p>
        </w:tc>
        <w:tc>
          <w:tcPr>
            <w:tcW w:w="621" w:type="pct"/>
          </w:tcPr>
          <w:p w14:paraId="5F2FD929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144A" w:rsidRPr="003E6707" w14:paraId="5AD33CC3" w14:textId="77777777" w:rsidTr="00344582">
        <w:tc>
          <w:tcPr>
            <w:tcW w:w="1869" w:type="pct"/>
          </w:tcPr>
          <w:p w14:paraId="3E384F0A" w14:textId="77777777" w:rsidR="0081144A" w:rsidRPr="003E6707" w:rsidRDefault="0081144A" w:rsidP="00A57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Judicial accountability</w:t>
            </w:r>
          </w:p>
        </w:tc>
        <w:tc>
          <w:tcPr>
            <w:tcW w:w="540" w:type="pct"/>
          </w:tcPr>
          <w:p w14:paraId="113D13E5" w14:textId="77777777" w:rsidR="0081144A" w:rsidRPr="003E6707" w:rsidRDefault="0081144A" w:rsidP="00A57B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72" w:type="pct"/>
          </w:tcPr>
          <w:p w14:paraId="6F30E2D3" w14:textId="77777777" w:rsidR="0081144A" w:rsidRPr="003E6707" w:rsidRDefault="00C74F62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144A" w:rsidRPr="003E6707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pct"/>
          </w:tcPr>
          <w:p w14:paraId="417AA00E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14:paraId="185B060A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-2.340</w:t>
            </w:r>
          </w:p>
        </w:tc>
        <w:tc>
          <w:tcPr>
            <w:tcW w:w="621" w:type="pct"/>
          </w:tcPr>
          <w:p w14:paraId="77037603" w14:textId="77777777" w:rsidR="0081144A" w:rsidRPr="003E6707" w:rsidRDefault="0081144A" w:rsidP="005A0E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7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  <w:r w:rsidR="005A0EF8" w:rsidRPr="003E6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4CEDF6D" w14:textId="77777777" w:rsidR="00D769B1" w:rsidRPr="003E6707" w:rsidRDefault="00D769B1" w:rsidP="00D769B1">
      <w:pPr>
        <w:spacing w:after="0" w:line="240" w:lineRule="auto"/>
        <w:rPr>
          <w:sz w:val="16"/>
          <w:szCs w:val="16"/>
        </w:rPr>
      </w:pPr>
    </w:p>
    <w:p w14:paraId="3F5E4997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F39FC66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0E94A708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77D88670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48AA8128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5029A8C8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693CE4E8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602699D5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43E85C64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442D4444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7A0B9AD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0BFFD494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708AE41D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B5E2F23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07431C46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34A052A4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058F33AD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61BE1C02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5545605A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618E3E8D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2902899B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6165C5BD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85FD9FA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3039F808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3AED04D4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31DEFC27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527C346A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01F3B4F5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7D71C470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089E7B1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58A242E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6F9AB8FF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1DB808FF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383DE9F1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3A448B15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</w:pPr>
    </w:p>
    <w:p w14:paraId="55F362FB" w14:textId="77777777" w:rsidR="00A27984" w:rsidRPr="003E6707" w:rsidRDefault="00A27984" w:rsidP="00D769B1">
      <w:pPr>
        <w:spacing w:after="0" w:line="240" w:lineRule="auto"/>
        <w:rPr>
          <w:sz w:val="16"/>
          <w:szCs w:val="16"/>
        </w:rPr>
        <w:sectPr w:rsidR="00A27984" w:rsidRPr="003E6707" w:rsidSect="00D81DA2">
          <w:footerReference w:type="default" r:id="rId6"/>
          <w:pgSz w:w="12240" w:h="15840"/>
          <w:pgMar w:top="1701" w:right="1134" w:bottom="1701" w:left="1134" w:header="708" w:footer="708" w:gutter="0"/>
          <w:cols w:space="708"/>
          <w:noEndnote/>
          <w:docGrid w:linePitch="299"/>
        </w:sectPr>
      </w:pPr>
    </w:p>
    <w:p w14:paraId="752913B8" w14:textId="77777777" w:rsidR="00816AE3" w:rsidRPr="003E6707" w:rsidRDefault="00816AE3" w:rsidP="005D73FD">
      <w:pPr>
        <w:pStyle w:val="Ingenafstand"/>
        <w:spacing w:line="240" w:lineRule="auto"/>
        <w:rPr>
          <w:b/>
          <w:lang w:val="en-US"/>
        </w:rPr>
      </w:pPr>
      <w:r w:rsidRPr="003E6707">
        <w:rPr>
          <w:rFonts w:cs="Times New Roman"/>
          <w:b/>
          <w:lang w:val="en-US"/>
        </w:rPr>
        <w:lastRenderedPageBreak/>
        <w:t>Appendix C: Logit regressions of democratic breakdowns, 1903–2010, alternative crisis specifications (10-year benchmark)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68"/>
        <w:gridCol w:w="1006"/>
        <w:gridCol w:w="1007"/>
        <w:gridCol w:w="1005"/>
        <w:gridCol w:w="1007"/>
        <w:gridCol w:w="1005"/>
        <w:gridCol w:w="1007"/>
        <w:gridCol w:w="1005"/>
        <w:gridCol w:w="1048"/>
        <w:gridCol w:w="947"/>
        <w:gridCol w:w="949"/>
      </w:tblGrid>
      <w:tr w:rsidR="003E6707" w:rsidRPr="003E6707" w14:paraId="0C0C7075" w14:textId="77777777" w:rsidTr="00B44C3B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6773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7B50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Base model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8645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Main model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D800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Good governance 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51EA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Year F-E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6AB0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LPM model</w:t>
            </w:r>
          </w:p>
        </w:tc>
      </w:tr>
      <w:tr w:rsidR="003E6707" w:rsidRPr="003E6707" w14:paraId="5840CC7A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5442F97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869369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75F984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961540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5E0620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C1DCB8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E161F8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1C5942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3D188E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87D5BC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C37EB0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</w:tr>
      <w:tr w:rsidR="003E6707" w:rsidRPr="003E6707" w14:paraId="7E9B6098" w14:textId="77777777" w:rsidTr="00B44C3B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491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29A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2041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4381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840E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F2F3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2510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A63E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C5A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7442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D8E5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6D1173E0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29D5AD1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Economic crisis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55F222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1.032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(0.411)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DAE0C3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1.331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(0.442)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9181A0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1.075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(0.431)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CAAB21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1.391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(0.467)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B7FF84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0.961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(0.442)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7637083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1.301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(0.483)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CE0337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1.511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(0.608)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0227EC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1.981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(0.659)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6671E9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D0E6A5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</w:tr>
      <w:tr w:rsidR="003E6707" w:rsidRPr="003E6707" w14:paraId="7DB95716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5197390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173CE0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2B3F8D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D5E84E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E1D9D9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1334D2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823739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3151D1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C0A345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E874C9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7922C4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6DCD7AC9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4A4EE92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Bureaucratic quality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052F78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-2.049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(0.397)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9EF9E2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-1.549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(0.422)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8935EB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-1.702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(0.429)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8A65C5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-1.277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(0.456)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130593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-1.506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(0.522)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6DC030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-1.017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(0.563)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16DE2A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-1.768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(0.644)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F9D5E8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-1.203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(0.681)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340924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F377697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</w:tr>
      <w:tr w:rsidR="003E6707" w:rsidRPr="003E6707" w14:paraId="714EA84D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7EEC727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FF1472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6448FD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F4F2D0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B7F648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141242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B13D49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2CF6D1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A98C2B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1733C5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CDE256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412A74B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719B8CC7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Crisis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t-1 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* Bur. qual.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774A367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0ADA30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-1.191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(0.450)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053F9B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09FC7D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-1.150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(0.470)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CC214D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CA73E0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-1.232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(0.507)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702461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D46B94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-1.541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(0.620)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D3E3D4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7C24D0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(0.004)</w:t>
            </w:r>
          </w:p>
        </w:tc>
      </w:tr>
      <w:tr w:rsidR="003E6707" w:rsidRPr="003E6707" w14:paraId="377700C4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2AA8AB3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3BDDF1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625057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550A83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251051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93E14E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DB4ED4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0FFDDA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2E79BE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A558C6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EF8BCF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2C05C5AC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6B65244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GDP/Cap (log)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22DF07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-0.155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(0.777)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76FE1D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-0.425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(0.782)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A39088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(0.904)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908AE5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-0.027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(0.902)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D15C36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0.214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(0.925)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6F556D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0.106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(0.943)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D11B147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-0.877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(1.409)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ACAC09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-0.637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(1.367)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F4B4BD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6A9D2B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-0.020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</w:tr>
      <w:tr w:rsidR="003E6707" w:rsidRPr="003E6707" w14:paraId="2CE5EA51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747D0F6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CC3E96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2DE2DA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089FE5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8EE281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383FF5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9E6E34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9A8EEC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0DC608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16F923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0489E1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5133D587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0B5AF8F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Population size (log)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C0E303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2.530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(1.418)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75D6E7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2.798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(1.442)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66306E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3.156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(1.470)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00C663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3.246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(1.487)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6BA42D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3.039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(1.533)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2A228E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3.090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(1.541)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2085C7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4.048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(2.250)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5CF472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4.618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(2.287)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BEA40F3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(0.014)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4CA553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(0.014)</w:t>
            </w:r>
          </w:p>
        </w:tc>
      </w:tr>
      <w:tr w:rsidR="003E6707" w:rsidRPr="003E6707" w14:paraId="5F2CB85C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4C937ED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177214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243983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632B15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1CA6E7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DFD6C0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E253DF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5C8658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3EC030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03CD75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91D2BF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92FB98D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51A9978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Regional democracy level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2263A4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F95BC4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E64188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-6.475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(5.336)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10CCF4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-3.878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(5.474)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377A1B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-6.826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(5.727)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F82DC2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-4.241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(5.890)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A45216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-12.436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(8.219)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920619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-8.385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(8.464)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A4B9AA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(0.061)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179654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(0.061)</w:t>
            </w:r>
          </w:p>
        </w:tc>
      </w:tr>
      <w:tr w:rsidR="003E6707" w:rsidRPr="003E6707" w14:paraId="2C51D165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56EE1EC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81EA55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ABA8CB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1B44D1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CFDA58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9C3D46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8B96D2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C9C7DC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A921F9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2D3F8E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901276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5472794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59DAD8E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Educational equality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BBFB4C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4877CE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CD07E3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-1.188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(0.508)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587EAD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-1.211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(0.532)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A4802A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-1.145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(0.538)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79BB43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-1.243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(0.559)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B5E58A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-1.193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(0.667)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D7B1BD7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-1.226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(0.721)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6E7CA8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6551FC4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</w:tr>
      <w:tr w:rsidR="003E6707" w:rsidRPr="003E6707" w14:paraId="6DA03C2F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65C603B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888C6E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244C80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3BA31C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914371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79370F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E6158E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79C26A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C82B57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D77B0D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3C87E3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4F695416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3731B64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Ongoing conflict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92BC97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FDBDE9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0F778A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0.170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(0.610)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0DCC69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0.186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(0.613)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0BB1E2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0.375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(0.616)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580270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0.414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(0.624)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065996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0.520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(0.760)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4BBA8D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0.599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(0.779)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E488E0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07E7C0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</w:tr>
      <w:tr w:rsidR="003E6707" w:rsidRPr="003E6707" w14:paraId="37CED219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16CBC2A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1F6973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C150FE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F10A7E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D051FB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89F1D3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B31212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6D26C6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1966A8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281FAE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F83A14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93C5107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145ED07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Democracy level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471293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5447331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A7EF85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409909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DFD0E8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-3.019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(2.327)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0224B4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-2.164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(2.382)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EAF73C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-4.562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(2.869)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BF8A88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-4.513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(2.914)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D660EC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-0.066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(0.031)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F52741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-0.063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(0.031)</w:t>
            </w:r>
          </w:p>
        </w:tc>
      </w:tr>
      <w:tr w:rsidR="003E6707" w:rsidRPr="003E6707" w14:paraId="4945C2B0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39FD35B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2025B7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F7C921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8FE5C3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124A99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68A9FC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F208FC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F3984A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CA240E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67A08FA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5B4845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623382E4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144AC5EA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Corruption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3974BA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E3EB8A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73F078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811BC77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B77C79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-4.586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(4.541)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D30EC0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-3.228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(4.624)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8DCCD1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-1.774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(5.510)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9B5F7A6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0.416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(5.753)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4EA8FE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(0.050)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59F0FF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(0.050)</w:t>
            </w:r>
          </w:p>
        </w:tc>
      </w:tr>
      <w:tr w:rsidR="003E6707" w:rsidRPr="003E6707" w14:paraId="4378AE4F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6D3145B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64C2BA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332E1D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20F800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7AE59F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6BF358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0751DC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80391A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0BF7053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E8FD12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E573AD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291A1937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07C3D7A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Party Linkages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F34078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0A1220F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488341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84360A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BE08C5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(0.469)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073AD2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0.122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(0.479)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0C5C38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(0.555)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DEBB5AB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0.317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(0.608)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6A5127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5C386E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(0.006)</w:t>
            </w:r>
          </w:p>
        </w:tc>
      </w:tr>
      <w:tr w:rsidR="003E6707" w:rsidRPr="003E6707" w14:paraId="54D5C3FD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694624A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2F8F40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3B7B1A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928059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F6BB0E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16F2E9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15C37E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9DA080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C724C8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47EED76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0CA1D6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05C371E4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27CCB22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Judicial accountability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2DA611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ECADB83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75400B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CAB4072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0D42D7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-1.536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(0.739)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6E0A56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-1.787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(0.805)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335B688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-1.610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(0.800)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EA86B0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-1.704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(0.887)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E1DD8E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A172A6E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</w:tr>
      <w:tr w:rsidR="003E6707" w:rsidRPr="003E6707" w14:paraId="520049F7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35F4E69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F3EC92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6B7D40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54D075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71FCB3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9C37CF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7B9E830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B154ED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B7EDAB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C9A3A7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3C1846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349E7640" w14:textId="77777777" w:rsidTr="00B44C3B"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26291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Constant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C4CB5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7BBA9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F84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F398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F789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30730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7827F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6159C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7C27D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0.264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(0.187)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ED74" w14:textId="77777777" w:rsidR="00B44C3B" w:rsidRPr="003E6707" w:rsidRDefault="00B44C3B" w:rsidP="00B4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0.267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(0.187)</w:t>
            </w:r>
          </w:p>
        </w:tc>
      </w:tr>
      <w:tr w:rsidR="003E6707" w:rsidRPr="003E6707" w14:paraId="52920837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3E2B47E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iCs/>
                <w:sz w:val="16"/>
                <w:szCs w:val="16"/>
              </w:rPr>
              <w:t>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1D72037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9FAEB6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A26AB9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8915E0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BD1FA4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17B62A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584EAA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72BBD4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409ED4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2BE02FA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</w:tr>
      <w:tr w:rsidR="003E6707" w:rsidRPr="003E6707" w14:paraId="2771062E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4752164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# of breakdowns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32E462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14689F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A27478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FF009D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6B66A5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F1AD21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2FA9C9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35522D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4268CD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65F5F2D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3E6707" w:rsidRPr="003E6707" w14:paraId="180CDEFE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3606ECC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Country fixed effects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2B64E8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6EE9E4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B39F2F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92AAEE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585486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537B23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4BCF28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FB0D2E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D97A1B1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D22B88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3E6707" w:rsidRPr="003E6707" w14:paraId="0121C92E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40D37D9B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World order dummies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C867A2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E08F1A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582B521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0F8D53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5191DF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1F9F44E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C241AC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024269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5E9A16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EE20D3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07" w:rsidRPr="003E6707" w14:paraId="589338D8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082FA72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Decade dummies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72C5AE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BA8768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8D7B4A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463A554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46E6E3EE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2C2F874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2CC24F8F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572FD7D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773646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40DF7B8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07" w:rsidRPr="003E6707" w14:paraId="400ED070" w14:textId="77777777" w:rsidTr="00B44C3B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22F89CE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Year dummies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36A7E2A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61AEAB8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04F76736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223F3E30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6F417A6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14:paraId="3E0269E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14:paraId="7DA5E00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F90DC0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3554D0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A78317A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3E6707" w:rsidRPr="003E6707" w14:paraId="3D0B19F1" w14:textId="77777777" w:rsidTr="00B44C3B"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F3E98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Time polynomials t, t</w:t>
            </w:r>
            <w:r w:rsidRPr="003E6707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2</w:t>
            </w: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, t</w:t>
            </w:r>
            <w:r w:rsidRPr="003E6707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101E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27C45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620E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85253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AF3E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C804C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2BC19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F8C7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2C12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82332" w14:textId="77777777" w:rsidR="009D52DC" w:rsidRPr="003E6707" w:rsidRDefault="009D52DC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</w:tbl>
    <w:p w14:paraId="6DEF1827" w14:textId="77777777" w:rsidR="009D52DC" w:rsidRPr="003E6707" w:rsidRDefault="009D52DC" w:rsidP="009D5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 w:rsidRPr="003E6707">
        <w:rPr>
          <w:rFonts w:ascii="Times New Roman" w:hAnsi="Times New Roman" w:cs="Times New Roman"/>
          <w:b/>
          <w:sz w:val="18"/>
          <w:szCs w:val="18"/>
        </w:rPr>
        <w:t xml:space="preserve">Note: Standard errors are in parentheses. </w:t>
      </w:r>
      <w:r w:rsidRPr="003E6707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3E6707">
        <w:rPr>
          <w:rFonts w:ascii="Times New Roman" w:hAnsi="Times New Roman" w:cs="Times New Roman"/>
          <w:b/>
          <w:i/>
          <w:iCs/>
          <w:sz w:val="18"/>
          <w:szCs w:val="18"/>
        </w:rPr>
        <w:t>p</w:t>
      </w:r>
      <w:proofErr w:type="gramEnd"/>
      <w:r w:rsidRPr="003E6707">
        <w:rPr>
          <w:rFonts w:ascii="Times New Roman" w:hAnsi="Times New Roman" w:cs="Times New Roman"/>
          <w:b/>
          <w:sz w:val="18"/>
          <w:szCs w:val="18"/>
        </w:rPr>
        <w:t xml:space="preserve"> &lt; 0.10, </w:t>
      </w:r>
      <w:r w:rsidRPr="003E6707">
        <w:rPr>
          <w:rFonts w:ascii="Times New Roman" w:hAnsi="Times New Roman" w:cs="Times New Roman"/>
          <w:b/>
          <w:sz w:val="18"/>
          <w:szCs w:val="18"/>
          <w:vertAlign w:val="superscript"/>
        </w:rPr>
        <w:t>**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6707">
        <w:rPr>
          <w:rFonts w:ascii="Times New Roman" w:hAnsi="Times New Roman" w:cs="Times New Roman"/>
          <w:b/>
          <w:i/>
          <w:iCs/>
          <w:sz w:val="18"/>
          <w:szCs w:val="18"/>
        </w:rPr>
        <w:t>p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&lt; 0.05, </w:t>
      </w:r>
      <w:r w:rsidRPr="003E6707">
        <w:rPr>
          <w:rFonts w:ascii="Times New Roman" w:hAnsi="Times New Roman" w:cs="Times New Roman"/>
          <w:b/>
          <w:sz w:val="18"/>
          <w:szCs w:val="18"/>
          <w:vertAlign w:val="superscript"/>
        </w:rPr>
        <w:t>***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6707">
        <w:rPr>
          <w:rFonts w:ascii="Times New Roman" w:hAnsi="Times New Roman" w:cs="Times New Roman"/>
          <w:b/>
          <w:i/>
          <w:iCs/>
          <w:sz w:val="18"/>
          <w:szCs w:val="18"/>
        </w:rPr>
        <w:t>p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&lt; 0.01. </w:t>
      </w:r>
    </w:p>
    <w:p w14:paraId="087E75B3" w14:textId="77777777" w:rsidR="009D52DC" w:rsidRPr="003E6707" w:rsidRDefault="009D52DC" w:rsidP="009D52D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  <w:sectPr w:rsidR="009D52DC" w:rsidRPr="003E6707" w:rsidSect="00280528">
          <w:footerReference w:type="default" r:id="rId7"/>
          <w:pgSz w:w="15840" w:h="12240" w:orient="landscape"/>
          <w:pgMar w:top="1134" w:right="1701" w:bottom="1134" w:left="1701" w:header="708" w:footer="708" w:gutter="0"/>
          <w:cols w:space="708"/>
          <w:noEndnote/>
          <w:docGrid w:linePitch="299"/>
        </w:sectPr>
      </w:pPr>
    </w:p>
    <w:p w14:paraId="76760C4C" w14:textId="72B08545" w:rsidR="00422CD6" w:rsidRPr="003E6707" w:rsidRDefault="00422CD6" w:rsidP="00422CD6">
      <w:pPr>
        <w:pStyle w:val="Ingenafstand"/>
        <w:spacing w:line="360" w:lineRule="auto"/>
        <w:rPr>
          <w:b/>
          <w:lang w:val="en-US"/>
        </w:rPr>
      </w:pPr>
      <w:r w:rsidRPr="003E6707">
        <w:rPr>
          <w:rFonts w:cs="Times New Roman"/>
          <w:b/>
          <w:lang w:val="en-US"/>
        </w:rPr>
        <w:lastRenderedPageBreak/>
        <w:t>Appendix D: Logit regressions of democratic breakdowns, 19</w:t>
      </w:r>
      <w:r w:rsidR="00041A2D" w:rsidRPr="003E6707">
        <w:rPr>
          <w:rFonts w:cs="Times New Roman"/>
          <w:b/>
          <w:lang w:val="en-US"/>
        </w:rPr>
        <w:t>46</w:t>
      </w:r>
      <w:r w:rsidRPr="003E6707">
        <w:rPr>
          <w:rFonts w:cs="Times New Roman"/>
          <w:b/>
          <w:lang w:val="en-US"/>
        </w:rPr>
        <w:t>–20</w:t>
      </w:r>
      <w:r w:rsidR="00041A2D" w:rsidRPr="003E6707">
        <w:rPr>
          <w:rFonts w:cs="Times New Roman"/>
          <w:b/>
          <w:lang w:val="en-US"/>
        </w:rPr>
        <w:t>08</w:t>
      </w:r>
      <w:r w:rsidRPr="003E6707">
        <w:rPr>
          <w:rFonts w:cs="Times New Roman"/>
          <w:b/>
          <w:lang w:val="en-US"/>
        </w:rPr>
        <w:t xml:space="preserve">, alternative democratic breakdown specifications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12"/>
        <w:gridCol w:w="870"/>
        <w:gridCol w:w="871"/>
        <w:gridCol w:w="871"/>
        <w:gridCol w:w="873"/>
        <w:gridCol w:w="871"/>
        <w:gridCol w:w="873"/>
        <w:gridCol w:w="871"/>
        <w:gridCol w:w="906"/>
        <w:gridCol w:w="820"/>
        <w:gridCol w:w="823"/>
        <w:gridCol w:w="820"/>
        <w:gridCol w:w="873"/>
      </w:tblGrid>
      <w:tr w:rsidR="003E6707" w:rsidRPr="003E6707" w14:paraId="50229820" w14:textId="77777777" w:rsidTr="006F2F7F"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2A94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4275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Base model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4F5D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Main model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8016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Good governance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AFDE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Year F-E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C2C5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LPM model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DC4C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b/>
                <w:sz w:val="16"/>
                <w:szCs w:val="16"/>
              </w:rPr>
              <w:t>Annual growth rates</w:t>
            </w:r>
          </w:p>
        </w:tc>
      </w:tr>
      <w:tr w:rsidR="003E6707" w:rsidRPr="003E6707" w14:paraId="34C83F16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A32E64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DBA20A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883196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8727EE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B7C234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461A12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070FB0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95B713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41443C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879AEA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F2DB90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81EEC4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55BFB6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</w:tr>
      <w:tr w:rsidR="003E6707" w:rsidRPr="003E6707" w14:paraId="15F2BF72" w14:textId="77777777" w:rsidTr="006F2F7F"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9105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4181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1A2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F2F8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F949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4BF4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A66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EFD0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D210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8C13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9333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FD0A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5600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2A313462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CA74166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Economic crisis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7849662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1.937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(0.607)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48A0D83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1.979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(0.701)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F352140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2.860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(0.774)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44952BF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3.081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(0.808)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BF8093C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2.681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(0.775)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586FDD7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2.972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(0.847)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6C5000A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3.715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(1.105)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E9F5EC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3.515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(1.340)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3045F73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9CE801D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(0.009)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215C15D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(0.001)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7A7C4AE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(0.001)</w:t>
            </w:r>
          </w:p>
        </w:tc>
      </w:tr>
      <w:tr w:rsidR="003E6707" w:rsidRPr="003E6707" w14:paraId="662506F2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CB3600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877D0D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794DD2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4F5928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C0287E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8247A5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A772CA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8F81D7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18E42A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9A0E3C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C4E351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F575BE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56D1E0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C8C23B0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588520C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Bureaucratic quality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9C071EC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-1.456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(0.473)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6DF4339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-0.777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(0.572)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E22CF66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-1.016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(0.502)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87B7942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-0.045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(0.623)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3E7C6E5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-2.107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(0.773)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DC62AF1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-1.623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(0.898)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66A1AAC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-3.621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(1.282)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F8DF806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-2.290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(1.500)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470D938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-0.026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84A076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-0.022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B0B780D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-0.025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2095EF1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-0.029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</w:tr>
      <w:tr w:rsidR="003E6707" w:rsidRPr="003E6707" w14:paraId="29157232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4741CC2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241333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A563F9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9D2345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02E8EB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52633F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5A5302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D35075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667267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E3A798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454AD3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F8534C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4457E9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7AD4DAD6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6CAA2D5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Crisis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t-1 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* Bur. qual.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6D5A7D6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D948A25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-1.535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(0.579)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6847944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32D1F04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-2.276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(0.610)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50B92D9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80D8A17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-3.007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(0.752)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A777D7C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515AB73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-4.258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(1.569)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B5F5DD3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49F5C03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(0.005)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099E2A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A996C19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(0.000)</w:t>
            </w:r>
          </w:p>
        </w:tc>
      </w:tr>
      <w:tr w:rsidR="003E6707" w:rsidRPr="003E6707" w14:paraId="18EE287F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2DC493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7F0A39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5C1641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729F76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005594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83FB6D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F57189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B57770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57E326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56000E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F10020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429908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99AF67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2F5E2FB7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03944DE2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GDP/Cap (log)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B7C7DFD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(0.919)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1FA372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0.249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(0.935)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7232199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-2.754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(1.504)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9CCAE2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-4.864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(1.467)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C427B50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-3.340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(1.664)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D81A825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-6.776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(1.796)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21C657E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-3.482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(2.234)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66E4247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-7.121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(2.891)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EF17DC7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(0.016)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17308EC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(0.016)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52A001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(0.016)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752D265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(0.016)</w:t>
            </w:r>
          </w:p>
        </w:tc>
      </w:tr>
      <w:tr w:rsidR="003E6707" w:rsidRPr="003E6707" w14:paraId="26B8CCF4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4B59587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DA361F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FF1768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D5DDFC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55FC0D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576049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B9B2B2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AD3ABF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5792E6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4F5C8B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421B6C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C6E914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8C8B44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3775617A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A9B7938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Population size (log)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986253F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0.350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(1.847)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A4FBBCE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0.747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(1.882)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FE4801D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1.290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(2.265)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C13ADCD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1.355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(2.422)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9FF866F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-0.418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(2.852)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AD53EFE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0.640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(3.046)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1DE7AFB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-5.199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(5.661)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F20A775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0.060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(6.314)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2C4F6CA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(0.020)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93C8192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(0.020)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1437DE1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(0.020)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540F149" w14:textId="77777777" w:rsidR="009D633F" w:rsidRPr="003E6707" w:rsidRDefault="009D633F" w:rsidP="009D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-0.012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(0.020)</w:t>
            </w:r>
          </w:p>
        </w:tc>
      </w:tr>
      <w:tr w:rsidR="003E6707" w:rsidRPr="003E6707" w14:paraId="2786CF40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D2944A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33AE75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5CA1BC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598379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B9AAD8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800A51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BC9EC9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C8583F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92570C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C64636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246297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8B21CF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40DFBF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068A810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9C9926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Regional democracy level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502768C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A8ABFE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7F037F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-40.022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(10.191)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59ECF2D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-54.013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(11.726)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87EB4C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-42.029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(11.222)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FEA48C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-73.015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(15.487)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9F6D84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-46.049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(15.891)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DD306E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-92.406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(28.643)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3BCF58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-0.054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(0.070)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3252B6B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-0.061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(0.070)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3FF71C0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-0.052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(0.070)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9BBB05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-0.050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(0.070)</w:t>
            </w:r>
          </w:p>
        </w:tc>
      </w:tr>
      <w:tr w:rsidR="003E6707" w:rsidRPr="003E6707" w14:paraId="0D1E3ED5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A0438F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F0A3CB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6C7076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C74B22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3E21AB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427B4F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255996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8EBF1E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EAC9FD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7F7D8C7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E81BCD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237673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27E94C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70AF8544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C5D2F1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Educational equality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DE5858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93FD6D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121F7C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0.930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(0.609)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F2C83C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1.674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(0.738)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9C889B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0.925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(0.742)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D58073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1.608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(0.887)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519019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1.253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(0.999)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B5E3A5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3.114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(1.606)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8F128EC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6BBAF3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93E9845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164522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(0.007)</w:t>
            </w:r>
          </w:p>
        </w:tc>
      </w:tr>
      <w:tr w:rsidR="003E6707" w:rsidRPr="003E6707" w14:paraId="4E0B1FA8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898744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BB14A9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B866BC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EE26A1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F0DE82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38FDF5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1779E7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506115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4D5257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00AB8F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666D62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232DB7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419D4F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662C4C3D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BCA3E6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Ongoing conflict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8C8F57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07DE6B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907F5E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-0.947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(0.840)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1729F4D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-0.330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(0.928)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5561FC5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-1.347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(0.957)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40D976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-0.283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(1.062)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875B47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-3.283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(1.413)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6990A9A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-1.938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(1.793)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83899D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E72125D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937440B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83A0DB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(0.013)</w:t>
            </w:r>
          </w:p>
        </w:tc>
      </w:tr>
      <w:tr w:rsidR="003E6707" w:rsidRPr="003E6707" w14:paraId="2ED917EA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4C75B3A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A78D77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8EDED7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ABC62F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82CC0E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7F0E90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027C71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10CD31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40B9D4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C9DB14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8A65CF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14837D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A93B02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65DAAC1D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97746B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Democracy level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FE1E5F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83F8FF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981E34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6F8BC4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F5C1DC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1.330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(3.532)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BEF2C7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4.496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(3.809)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188BA0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-1.822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(4.612)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5556340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6.787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(6.039)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7CD7DB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-0.003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(0.038)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15DC6A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(0.038)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59ACC5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(0.038)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E9DC6A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(0.038)</w:t>
            </w:r>
          </w:p>
        </w:tc>
      </w:tr>
      <w:tr w:rsidR="003E6707" w:rsidRPr="003E6707" w14:paraId="319B6C43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109BE4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DD4CF2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81B071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FEB0E7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796A54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9504C0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882305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5864EF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C90BBF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786CE6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9A9856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76EE86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4D59AA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620190F3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2950D8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Corruption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B34969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B81C83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CEACA0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6549B5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6D973E3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-11.136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(6.678)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F3FA64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-17.799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(8.551)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7DAD153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-20.197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(9.793)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09D4DC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-21.940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(12.675)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DBD58B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-0.058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(0.054)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400DEE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-0.054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(0.054)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075661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-0.053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(0.054)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2DA7685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-0.041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(0.054)</w:t>
            </w:r>
          </w:p>
        </w:tc>
      </w:tr>
      <w:tr w:rsidR="003E6707" w:rsidRPr="003E6707" w14:paraId="44E346A7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122A2C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8CC7B3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7A0112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2BEB7A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999054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E6CF6D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546AC2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348809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F7AAC1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02A1E1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AD149E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A0BD0F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25C959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12137A85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E1A401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Party Linkages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01ABBBB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CA0BFF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DF02D3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2032DFC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F07ED5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0.481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(0.676)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E28354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0.120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(0.806)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7910AD5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0.833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(0.860)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2597B0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0.650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(1.021)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DD07EF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2A302DA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2B11F1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003850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</w:tr>
      <w:tr w:rsidR="003E6707" w:rsidRPr="003E6707" w14:paraId="51245CAC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1050086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95F00D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CB0963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D7EBE5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2585EF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3407B1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BBE9B7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A5DE41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F0510D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7064D07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69D56F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D1D37F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4F7CA9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79FE00BB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7B040D7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Judicial accountability 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t-1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584BBE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028B57A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4C6E423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D2ACBE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DDC8DA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-2.180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(0.923)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132C630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-3.001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(1.024)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3E9F1C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-4.623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(1.583)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0ED776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-5.934</w:t>
            </w:r>
            <w:r w:rsidRPr="003E67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(2.219)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10A538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(0.009)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4343DB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(0.009)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33041C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D57BD1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(0.008)</w:t>
            </w:r>
          </w:p>
        </w:tc>
      </w:tr>
      <w:tr w:rsidR="003E6707" w:rsidRPr="003E6707" w14:paraId="2854F41E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06EFCE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CE9AE4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BD054C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252295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508EBE3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24E31E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CDDBEA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1E865B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B93BF6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E21BD2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F62AE5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17C69D9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99871D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7" w:rsidRPr="003E6707" w14:paraId="7C8F6CBB" w14:textId="77777777" w:rsidTr="006F2F7F"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5EBA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Constant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E4DD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C373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E6523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ABFB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A8F34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473B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710D0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CC84B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C98B9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0.177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(0.251)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BC2E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0.192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(0.251)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00B20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0.214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(0.248)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7BF3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0.257</w:t>
            </w:r>
            <w:r w:rsidRPr="003E6707">
              <w:rPr>
                <w:rFonts w:ascii="Times New Roman" w:hAnsi="Times New Roman" w:cs="Times New Roman"/>
                <w:sz w:val="16"/>
                <w:szCs w:val="16"/>
              </w:rPr>
              <w:br/>
              <w:t>(0.248)</w:t>
            </w:r>
          </w:p>
        </w:tc>
      </w:tr>
      <w:tr w:rsidR="003E6707" w:rsidRPr="003E6707" w14:paraId="17266C1C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54B345A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iCs/>
                <w:sz w:val="16"/>
                <w:szCs w:val="16"/>
              </w:rPr>
              <w:t>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1242242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2431557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296A2DE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37F2E6A8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C8783DC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5DA7E0A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A222DDB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C461DD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8F4E2C1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5ABF1EF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706D464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B2DCD36" w14:textId="77777777" w:rsidR="005E5056" w:rsidRPr="003E6707" w:rsidRDefault="005E5056" w:rsidP="005E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</w:tr>
      <w:tr w:rsidR="003E6707" w:rsidRPr="003E6707" w14:paraId="619C85AA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380E195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# of breakdowns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FEE9D56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0169C58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E78CD57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B6A2F43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3A40112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05C9E051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CAF2F8F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7C05A43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953A9F7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9AC123D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944A021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8BFD008" w14:textId="77777777" w:rsidR="00422CD6" w:rsidRPr="003E6707" w:rsidRDefault="00307FD0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70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3E6707" w:rsidRPr="003E6707" w14:paraId="7EAD6053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4CC0C4E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Country fixed effects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A4E3B8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64E04E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A1E01F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C3ED6A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1BD575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57CBEDC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56D06D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2AB5A8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2BC449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B9FDEA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0F2E557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F9127B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3E6707" w:rsidRPr="003E6707" w14:paraId="6523DB0C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5C555DD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World order dummies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1FDED87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58E278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98EB3C5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293449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6BC0FC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7B62FD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356302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C83563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58E447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DE602B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C04079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71A5150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07" w:rsidRPr="003E6707" w14:paraId="71B347E7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2B9735C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Decade dummies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2F7B62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414480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91C9F3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A14FD4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245C07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8F5AB76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3BFAEFA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BA86FE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7D8FA6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A0A4DC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857A74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65B87D7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07" w:rsidRPr="003E6707" w14:paraId="75B7BF5F" w14:textId="77777777" w:rsidTr="006F2F7F"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14:paraId="05DA4FC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Year dummies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33407B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E190A0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1A3069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263F8F7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F708BB1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4BAC0AF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22DCE1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2484E2D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3AEBFDE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A791DF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37EDD9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14:paraId="15082D1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3E6707" w:rsidRPr="003E6707" w14:paraId="46546BCD" w14:textId="77777777" w:rsidTr="006F2F7F"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599C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</w:pP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Time polynomials t, t</w:t>
            </w:r>
            <w:r w:rsidRPr="003E6707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2</w:t>
            </w:r>
            <w:r w:rsidRPr="003E6707">
              <w:rPr>
                <w:rFonts w:ascii="Times New Roman" w:hAnsi="Times New Roman" w:cs="Times New Roman"/>
                <w:iCs/>
                <w:sz w:val="18"/>
                <w:szCs w:val="18"/>
              </w:rPr>
              <w:t>, t</w:t>
            </w:r>
            <w:r w:rsidRPr="003E6707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9EB5F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76132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8922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BDDF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E8FD0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004EB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97A7E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D2CC8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BDBFC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3188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0E5E9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0E094" w14:textId="77777777" w:rsidR="00422CD6" w:rsidRPr="003E6707" w:rsidRDefault="00422CD6" w:rsidP="006F2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707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</w:tbl>
    <w:p w14:paraId="2FB86FBD" w14:textId="77777777" w:rsidR="00422CD6" w:rsidRPr="003E6707" w:rsidRDefault="00422CD6" w:rsidP="00422C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  <w:r w:rsidRPr="003E6707">
        <w:rPr>
          <w:rFonts w:ascii="Times New Roman" w:hAnsi="Times New Roman" w:cs="Times New Roman"/>
          <w:b/>
          <w:sz w:val="18"/>
          <w:szCs w:val="18"/>
        </w:rPr>
        <w:t xml:space="preserve">Note: Standard errors are in parentheses. </w:t>
      </w:r>
      <w:r w:rsidRPr="003E6707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3E6707">
        <w:rPr>
          <w:rFonts w:ascii="Times New Roman" w:hAnsi="Times New Roman" w:cs="Times New Roman"/>
          <w:b/>
          <w:i/>
          <w:iCs/>
          <w:sz w:val="18"/>
          <w:szCs w:val="18"/>
        </w:rPr>
        <w:t>p</w:t>
      </w:r>
      <w:proofErr w:type="gramEnd"/>
      <w:r w:rsidRPr="003E6707">
        <w:rPr>
          <w:rFonts w:ascii="Times New Roman" w:hAnsi="Times New Roman" w:cs="Times New Roman"/>
          <w:b/>
          <w:sz w:val="18"/>
          <w:szCs w:val="18"/>
        </w:rPr>
        <w:t xml:space="preserve"> &lt; 0.10, </w:t>
      </w:r>
      <w:r w:rsidRPr="003E6707">
        <w:rPr>
          <w:rFonts w:ascii="Times New Roman" w:hAnsi="Times New Roman" w:cs="Times New Roman"/>
          <w:b/>
          <w:sz w:val="18"/>
          <w:szCs w:val="18"/>
          <w:vertAlign w:val="superscript"/>
        </w:rPr>
        <w:t>**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6707">
        <w:rPr>
          <w:rFonts w:ascii="Times New Roman" w:hAnsi="Times New Roman" w:cs="Times New Roman"/>
          <w:b/>
          <w:i/>
          <w:iCs/>
          <w:sz w:val="18"/>
          <w:szCs w:val="18"/>
        </w:rPr>
        <w:t>p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&lt; 0.05, </w:t>
      </w:r>
      <w:r w:rsidRPr="003E6707">
        <w:rPr>
          <w:rFonts w:ascii="Times New Roman" w:hAnsi="Times New Roman" w:cs="Times New Roman"/>
          <w:b/>
          <w:sz w:val="18"/>
          <w:szCs w:val="18"/>
          <w:vertAlign w:val="superscript"/>
        </w:rPr>
        <w:t>***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6707">
        <w:rPr>
          <w:rFonts w:ascii="Times New Roman" w:hAnsi="Times New Roman" w:cs="Times New Roman"/>
          <w:b/>
          <w:i/>
          <w:iCs/>
          <w:sz w:val="18"/>
          <w:szCs w:val="18"/>
        </w:rPr>
        <w:t>p</w:t>
      </w:r>
      <w:r w:rsidRPr="003E6707">
        <w:rPr>
          <w:rFonts w:ascii="Times New Roman" w:hAnsi="Times New Roman" w:cs="Times New Roman"/>
          <w:b/>
          <w:sz w:val="18"/>
          <w:szCs w:val="18"/>
        </w:rPr>
        <w:t xml:space="preserve"> &lt; 0.01. </w:t>
      </w:r>
    </w:p>
    <w:sectPr w:rsidR="00422CD6" w:rsidRPr="003E6707" w:rsidSect="00A27984">
      <w:footerReference w:type="default" r:id="rId8"/>
      <w:pgSz w:w="15840" w:h="12240" w:orient="landscape"/>
      <w:pgMar w:top="1134" w:right="1701" w:bottom="1134" w:left="170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176C" w14:textId="77777777" w:rsidR="00815E56" w:rsidRDefault="00815E56">
      <w:pPr>
        <w:spacing w:after="0" w:line="240" w:lineRule="auto"/>
      </w:pPr>
      <w:r>
        <w:separator/>
      </w:r>
    </w:p>
  </w:endnote>
  <w:endnote w:type="continuationSeparator" w:id="0">
    <w:p w14:paraId="3B320E27" w14:textId="77777777" w:rsidR="00815E56" w:rsidRDefault="0081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D086" w14:textId="77777777" w:rsidR="00280528" w:rsidRDefault="00280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3F68" w14:textId="77777777" w:rsidR="009D52DC" w:rsidRDefault="009D52D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gNum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823F" w14:textId="77777777" w:rsidR="00422CD6" w:rsidRDefault="00422CD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F9E2" w14:textId="77777777" w:rsidR="00815E56" w:rsidRDefault="00815E56">
      <w:pPr>
        <w:spacing w:after="0" w:line="240" w:lineRule="auto"/>
      </w:pPr>
      <w:r>
        <w:separator/>
      </w:r>
    </w:p>
  </w:footnote>
  <w:footnote w:type="continuationSeparator" w:id="0">
    <w:p w14:paraId="6D15606A" w14:textId="77777777" w:rsidR="00815E56" w:rsidRDefault="00815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D6"/>
    <w:rsid w:val="00041A2D"/>
    <w:rsid w:val="000977AF"/>
    <w:rsid w:val="000C1F8E"/>
    <w:rsid w:val="00131EFF"/>
    <w:rsid w:val="00140F96"/>
    <w:rsid w:val="001A7006"/>
    <w:rsid w:val="001F2FD6"/>
    <w:rsid w:val="00280528"/>
    <w:rsid w:val="002C5BD6"/>
    <w:rsid w:val="0030512A"/>
    <w:rsid w:val="00307FD0"/>
    <w:rsid w:val="00344582"/>
    <w:rsid w:val="00361223"/>
    <w:rsid w:val="003B7013"/>
    <w:rsid w:val="003E6707"/>
    <w:rsid w:val="003F2FED"/>
    <w:rsid w:val="00422CD6"/>
    <w:rsid w:val="004C4261"/>
    <w:rsid w:val="004F2E8F"/>
    <w:rsid w:val="005603AC"/>
    <w:rsid w:val="00587B01"/>
    <w:rsid w:val="005A0EF8"/>
    <w:rsid w:val="005C58FF"/>
    <w:rsid w:val="005D73FD"/>
    <w:rsid w:val="005E5056"/>
    <w:rsid w:val="005E7DE5"/>
    <w:rsid w:val="005F530B"/>
    <w:rsid w:val="00676B72"/>
    <w:rsid w:val="006C0BF0"/>
    <w:rsid w:val="006C3931"/>
    <w:rsid w:val="007138B8"/>
    <w:rsid w:val="00716409"/>
    <w:rsid w:val="0075409D"/>
    <w:rsid w:val="0077653C"/>
    <w:rsid w:val="007921A6"/>
    <w:rsid w:val="007B0360"/>
    <w:rsid w:val="007B0A27"/>
    <w:rsid w:val="007C2DF3"/>
    <w:rsid w:val="007F56E8"/>
    <w:rsid w:val="0081144A"/>
    <w:rsid w:val="00815E56"/>
    <w:rsid w:val="00816AE3"/>
    <w:rsid w:val="00863ECD"/>
    <w:rsid w:val="009478F4"/>
    <w:rsid w:val="009552EB"/>
    <w:rsid w:val="009D52DC"/>
    <w:rsid w:val="009D633F"/>
    <w:rsid w:val="00A27984"/>
    <w:rsid w:val="00A27B2F"/>
    <w:rsid w:val="00A519F0"/>
    <w:rsid w:val="00A57B6A"/>
    <w:rsid w:val="00AE3EE8"/>
    <w:rsid w:val="00AE745F"/>
    <w:rsid w:val="00AF34E8"/>
    <w:rsid w:val="00B44C3B"/>
    <w:rsid w:val="00B570B3"/>
    <w:rsid w:val="00B604C0"/>
    <w:rsid w:val="00B612CA"/>
    <w:rsid w:val="00B8106F"/>
    <w:rsid w:val="00C26790"/>
    <w:rsid w:val="00C35631"/>
    <w:rsid w:val="00C74F62"/>
    <w:rsid w:val="00C75486"/>
    <w:rsid w:val="00CC6094"/>
    <w:rsid w:val="00CD115E"/>
    <w:rsid w:val="00D401E4"/>
    <w:rsid w:val="00D56343"/>
    <w:rsid w:val="00D769B1"/>
    <w:rsid w:val="00D81DA2"/>
    <w:rsid w:val="00DE4E8E"/>
    <w:rsid w:val="00E205DA"/>
    <w:rsid w:val="00E220BD"/>
    <w:rsid w:val="00EA5356"/>
    <w:rsid w:val="00EF5510"/>
    <w:rsid w:val="00F00474"/>
    <w:rsid w:val="00F26CDA"/>
    <w:rsid w:val="00F37EE3"/>
    <w:rsid w:val="00F4289B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66B3"/>
  <w15:docId w15:val="{B5A8531E-531A-4ACD-8A2F-ADC087E1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F0"/>
    <w:pPr>
      <w:spacing w:after="200" w:line="276" w:lineRule="auto"/>
    </w:pPr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8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basedOn w:val="Normal"/>
    <w:link w:val="IngenafstandTegn"/>
    <w:uiPriority w:val="1"/>
    <w:qFormat/>
    <w:rsid w:val="00816AE3"/>
    <w:pPr>
      <w:spacing w:after="0" w:line="480" w:lineRule="auto"/>
      <w:jc w:val="both"/>
    </w:pPr>
    <w:rPr>
      <w:rFonts w:ascii="Times New Roman" w:eastAsiaTheme="minorEastAsia" w:hAnsi="Times New Roman"/>
      <w:sz w:val="24"/>
      <w:szCs w:val="24"/>
      <w:lang w:val="da-DK"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816AE3"/>
    <w:rPr>
      <w:rFonts w:ascii="Times New Roman" w:eastAsiaTheme="minorEastAsia" w:hAnsi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6C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6C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6CDA"/>
    <w:rPr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6C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6CDA"/>
    <w:rPr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6CD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Suthan Krishnarajan</dc:creator>
  <cp:lastModifiedBy>David Delfs Erbo Andersen</cp:lastModifiedBy>
  <cp:revision>7</cp:revision>
  <dcterms:created xsi:type="dcterms:W3CDTF">2017-03-27T17:18:00Z</dcterms:created>
  <dcterms:modified xsi:type="dcterms:W3CDTF">2017-11-07T07:22:00Z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