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20"/>
        <w:gridCol w:w="980"/>
        <w:gridCol w:w="620"/>
        <w:gridCol w:w="620"/>
        <w:gridCol w:w="620"/>
      </w:tblGrid>
      <w:tr w:rsidR="002322F4" w:rsidRPr="002322F4" w:rsidTr="002322F4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RANGE!B1:G14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2F4" w:rsidRPr="002322F4" w:rsidTr="002322F4">
        <w:trPr>
          <w:trHeight w:val="320"/>
        </w:trPr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LFH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H'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Lucida Grande" w:eastAsia="Times New Roman" w:hAnsi="Lucida Grande" w:cs="Lucida Grande"/>
                <w:b/>
                <w:bCs/>
                <w:color w:val="000000"/>
                <w:sz w:val="22"/>
                <w:szCs w:val="22"/>
              </w:rPr>
            </w:pPr>
            <w:r w:rsidRPr="002322F4">
              <w:rPr>
                <w:rFonts w:ascii="Lucida Grande" w:eastAsia="Times New Roman" w:hAnsi="Lucida Grande" w:cs="Lucida Grande"/>
                <w:b/>
                <w:bCs/>
                <w:color w:val="000000"/>
                <w:sz w:val="22"/>
                <w:szCs w:val="22"/>
              </w:rPr>
              <w:t>λ</w:t>
            </w:r>
          </w:p>
        </w:tc>
      </w:tr>
      <w:tr w:rsidR="002322F4" w:rsidRPr="002322F4" w:rsidTr="002322F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WDH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2322F4" w:rsidRPr="002322F4" w:rsidTr="002322F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536.85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0.74</w:t>
            </w:r>
          </w:p>
        </w:tc>
      </w:tr>
      <w:tr w:rsidR="002322F4" w:rsidRPr="002322F4" w:rsidTr="002322F4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  <w:r w:rsidRPr="002322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1197.73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</w:t>
            </w:r>
          </w:p>
        </w:tc>
      </w:tr>
      <w:tr w:rsidR="002322F4" w:rsidRPr="002322F4" w:rsidTr="002322F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MSH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2322F4" w:rsidRPr="002322F4" w:rsidTr="002322F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229.84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</w:tr>
      <w:tr w:rsidR="002322F4" w:rsidRPr="002322F4" w:rsidTr="002322F4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  <w:r w:rsidRPr="002322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0.27</w:t>
            </w:r>
          </w:p>
        </w:tc>
      </w:tr>
      <w:tr w:rsidR="002322F4" w:rsidRPr="002322F4" w:rsidTr="002322F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EZH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2322F4" w:rsidRPr="002322F4" w:rsidTr="002322F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718.71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0.57</w:t>
            </w:r>
          </w:p>
        </w:tc>
      </w:tr>
      <w:tr w:rsidR="002322F4" w:rsidRPr="002322F4" w:rsidTr="002322F4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  <w:r w:rsidRPr="002322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823.6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</w:t>
            </w:r>
          </w:p>
        </w:tc>
      </w:tr>
      <w:tr w:rsidR="002322F4" w:rsidRPr="002322F4" w:rsidTr="002322F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SGH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2322F4" w:rsidRPr="002322F4" w:rsidTr="002322F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310.81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</w:tr>
      <w:tr w:rsidR="002322F4" w:rsidRPr="002322F4" w:rsidTr="002322F4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2F4" w:rsidRPr="002322F4" w:rsidRDefault="002322F4" w:rsidP="002322F4">
            <w:pPr>
              <w:rPr>
                <w:rFonts w:ascii="Calibri" w:eastAsia="Times New Roman" w:hAnsi="Calibri" w:cs="Times New Roman"/>
                <w:color w:val="000000"/>
              </w:rPr>
            </w:pPr>
            <w:r w:rsidRPr="002322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3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347.46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F4" w:rsidRPr="002322F4" w:rsidRDefault="002322F4" w:rsidP="002322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22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</w:t>
            </w:r>
          </w:p>
        </w:tc>
      </w:tr>
    </w:tbl>
    <w:p w:rsidR="004E5839" w:rsidRDefault="004E5839">
      <w:bookmarkStart w:id="1" w:name="_GoBack"/>
      <w:bookmarkEnd w:id="1"/>
    </w:p>
    <w:sectPr w:rsidR="004E5839" w:rsidSect="004E58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4"/>
    <w:rsid w:val="002322F4"/>
    <w:rsid w:val="004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1BF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Macintosh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Inda</dc:creator>
  <cp:keywords/>
  <dc:description/>
  <cp:lastModifiedBy>Emilio Inda</cp:lastModifiedBy>
  <cp:revision>1</cp:revision>
  <dcterms:created xsi:type="dcterms:W3CDTF">2014-02-19T21:23:00Z</dcterms:created>
  <dcterms:modified xsi:type="dcterms:W3CDTF">2014-02-19T21:23:00Z</dcterms:modified>
</cp:coreProperties>
</file>