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5107" w14:textId="344C805B" w:rsidR="0081475C" w:rsidRDefault="00A14262" w:rsidP="00A14262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81475C" w:rsidRPr="00B777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="00A708CE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="00DB4CC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81475C" w:rsidRPr="00B7778D">
        <w:rPr>
          <w:rFonts w:ascii="Times New Roman" w:hAnsi="Times New Roman" w:cs="Times New Roman"/>
          <w:sz w:val="24"/>
          <w:szCs w:val="24"/>
          <w:lang w:val="en-GB"/>
        </w:rPr>
        <w:t xml:space="preserve"> Summary of </w:t>
      </w:r>
      <w:r w:rsidR="00492792" w:rsidRPr="005F1E4C">
        <w:rPr>
          <w:rFonts w:ascii="Times New Roman" w:hAnsi="Times New Roman" w:cs="Times New Roman"/>
          <w:sz w:val="24"/>
          <w:szCs w:val="24"/>
          <w:lang w:val="en-GB"/>
        </w:rPr>
        <w:t xml:space="preserve">arithmetic means ± </w:t>
      </w:r>
      <w:r w:rsidR="00A708CE" w:rsidRPr="005F1E4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708CE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49279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A14262">
        <w:rPr>
          <w:rFonts w:ascii="Times New Roman" w:hAnsi="Times New Roman" w:cs="Times New Roman"/>
          <w:iCs/>
          <w:sz w:val="24"/>
          <w:szCs w:val="24"/>
          <w:lang w:val="en-GB"/>
        </w:rPr>
        <w:t>results</w:t>
      </w:r>
      <w:r w:rsidR="00492792" w:rsidRPr="00A142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4ECC" w:rsidRPr="00405D4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 Mann-Whitney U tests comparing</w:t>
      </w:r>
      <w:r w:rsidR="0081475C" w:rsidRPr="00B777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306E">
        <w:rPr>
          <w:rFonts w:ascii="Times New Roman" w:hAnsi="Times New Roman" w:cs="Times New Roman"/>
          <w:sz w:val="24"/>
          <w:szCs w:val="24"/>
          <w:lang w:val="en-GB"/>
        </w:rPr>
        <w:t xml:space="preserve">immunoblot </w:t>
      </w:r>
      <w:r w:rsidR="0081475C">
        <w:rPr>
          <w:rFonts w:ascii="Times New Roman" w:hAnsi="Times New Roman" w:cs="Times New Roman"/>
          <w:sz w:val="24"/>
          <w:szCs w:val="24"/>
          <w:lang w:val="en-GB"/>
        </w:rPr>
        <w:t>expression quantities (</w:t>
      </w:r>
      <w:r w:rsidR="00FB5A66">
        <w:rPr>
          <w:rFonts w:ascii="Times New Roman" w:hAnsi="Times New Roman" w:cs="Times New Roman"/>
          <w:sz w:val="24"/>
          <w:szCs w:val="24"/>
          <w:lang w:val="en-GB"/>
        </w:rPr>
        <w:t xml:space="preserve">target </w:t>
      </w:r>
      <w:r w:rsidR="0081475C">
        <w:rPr>
          <w:rFonts w:ascii="Times New Roman" w:hAnsi="Times New Roman" w:cs="Times New Roman"/>
          <w:sz w:val="24"/>
          <w:szCs w:val="24"/>
          <w:lang w:val="en-GB"/>
        </w:rPr>
        <w:t>protein/</w:t>
      </w:r>
      <w:r w:rsidR="00FB5A66" w:rsidRPr="00FB5A66">
        <w:rPr>
          <w:rFonts w:ascii="Times New Roman" w:hAnsi="Times New Roman" w:cs="Times New Roman"/>
          <w:sz w:val="24"/>
          <w:szCs w:val="24"/>
          <w:lang w:val="en-GB"/>
        </w:rPr>
        <w:t>total</w:t>
      </w:r>
      <w:r w:rsidR="00FB5A66">
        <w:rPr>
          <w:rFonts w:ascii="Times New Roman" w:hAnsi="Times New Roman" w:cs="Times New Roman"/>
          <w:sz w:val="24"/>
          <w:szCs w:val="24"/>
          <w:lang w:val="en-GB"/>
        </w:rPr>
        <w:t xml:space="preserve"> protein</w:t>
      </w:r>
      <w:r w:rsidR="0081475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492792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50306E" w:rsidRPr="0050306E">
        <w:rPr>
          <w:rFonts w:ascii="Times New Roman" w:hAnsi="Times New Roman" w:cs="Times New Roman"/>
          <w:sz w:val="24"/>
          <w:szCs w:val="24"/>
          <w:lang w:val="en-GB"/>
        </w:rPr>
        <w:t>pigs exposed to adult</w:t>
      </w:r>
      <w:r w:rsidR="0050306E" w:rsidRPr="009E3F1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50306E" w:rsidRPr="009E3F1C">
        <w:rPr>
          <w:rFonts w:ascii="Times New Roman" w:hAnsi="Times New Roman" w:cs="Times New Roman"/>
          <w:i/>
          <w:iCs/>
          <w:sz w:val="24"/>
          <w:szCs w:val="24"/>
          <w:lang w:val="en-GB"/>
        </w:rPr>
        <w:t>A. suum</w:t>
      </w:r>
      <w:r w:rsidR="0050306E" w:rsidRPr="009E3F1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50306E" w:rsidRPr="0050306E">
        <w:rPr>
          <w:rFonts w:ascii="Times New Roman" w:hAnsi="Times New Roman" w:cs="Times New Roman"/>
          <w:sz w:val="24"/>
          <w:szCs w:val="24"/>
          <w:lang w:val="en-GB"/>
        </w:rPr>
        <w:t>worms or total ES, trans-</w:t>
      </w:r>
      <w:proofErr w:type="spellStart"/>
      <w:r w:rsidR="0050306E" w:rsidRPr="0050306E">
        <w:rPr>
          <w:rFonts w:ascii="Times New Roman" w:hAnsi="Times New Roman" w:cs="Times New Roman"/>
          <w:sz w:val="24"/>
          <w:szCs w:val="24"/>
          <w:lang w:val="en-GB"/>
        </w:rPr>
        <w:t>cuticular</w:t>
      </w:r>
      <w:proofErr w:type="spellEnd"/>
      <w:r w:rsidR="0050306E" w:rsidRPr="0050306E">
        <w:rPr>
          <w:rFonts w:ascii="Times New Roman" w:hAnsi="Times New Roman" w:cs="Times New Roman"/>
          <w:sz w:val="24"/>
          <w:szCs w:val="24"/>
          <w:lang w:val="en-GB"/>
        </w:rPr>
        <w:t xml:space="preserve"> ES </w:t>
      </w:r>
      <w:r w:rsidR="0074352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50306E" w:rsidRPr="0050306E">
        <w:rPr>
          <w:rFonts w:ascii="Times New Roman" w:hAnsi="Times New Roman" w:cs="Times New Roman"/>
          <w:sz w:val="24"/>
          <w:szCs w:val="24"/>
          <w:lang w:val="en-GB"/>
        </w:rPr>
        <w:t>CSO antigen</w:t>
      </w:r>
      <w:r w:rsidR="007435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522" w:rsidRPr="00F96478">
        <w:rPr>
          <w:rFonts w:ascii="Times New Roman" w:hAnsi="Times New Roman" w:cs="Times New Roman"/>
          <w:sz w:val="24"/>
          <w:szCs w:val="24"/>
          <w:lang w:val="en-GB"/>
        </w:rPr>
        <w:t>as well as respective control pigs</w:t>
      </w:r>
      <w:r w:rsidR="0049279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14748" w:rsidRPr="00B14748">
        <w:rPr>
          <w:rFonts w:ascii="Times New Roman" w:hAnsi="Times New Roman" w:cs="Times New Roman"/>
          <w:sz w:val="24"/>
          <w:szCs w:val="24"/>
          <w:lang w:val="en-GB"/>
        </w:rPr>
        <w:t>Significant differences as determined by Mann</w:t>
      </w:r>
      <w:r w:rsidR="0050306E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14748" w:rsidRPr="00B14748">
        <w:rPr>
          <w:rFonts w:ascii="Times New Roman" w:hAnsi="Times New Roman" w:cs="Times New Roman"/>
          <w:sz w:val="24"/>
          <w:szCs w:val="24"/>
          <w:lang w:val="en-GB"/>
        </w:rPr>
        <w:t xml:space="preserve">Whitney U test are </w:t>
      </w:r>
      <w:r w:rsidR="0050306E">
        <w:rPr>
          <w:rFonts w:ascii="Times New Roman" w:hAnsi="Times New Roman" w:cs="Times New Roman"/>
          <w:sz w:val="24"/>
          <w:szCs w:val="24"/>
          <w:lang w:val="en-GB"/>
        </w:rPr>
        <w:t>printed</w:t>
      </w:r>
      <w:r w:rsidR="0050306E" w:rsidRPr="00B147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4748" w:rsidRPr="00B14748">
        <w:rPr>
          <w:rFonts w:ascii="Times New Roman" w:hAnsi="Times New Roman" w:cs="Times New Roman"/>
          <w:sz w:val="24"/>
          <w:szCs w:val="24"/>
          <w:lang w:val="en-GB"/>
        </w:rPr>
        <w:t>in bold. Abbreviations: ES, excretory-secretory antigen; CSO, cuticular somatic antigen.</w:t>
      </w:r>
    </w:p>
    <w:tbl>
      <w:tblPr>
        <w:tblStyle w:val="Tabellen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567"/>
        <w:gridCol w:w="850"/>
        <w:gridCol w:w="993"/>
        <w:gridCol w:w="992"/>
        <w:gridCol w:w="567"/>
        <w:gridCol w:w="850"/>
        <w:gridCol w:w="993"/>
        <w:gridCol w:w="1134"/>
        <w:gridCol w:w="567"/>
        <w:gridCol w:w="708"/>
        <w:gridCol w:w="993"/>
        <w:gridCol w:w="992"/>
        <w:gridCol w:w="709"/>
        <w:gridCol w:w="850"/>
      </w:tblGrid>
      <w:tr w:rsidR="00A14262" w:rsidRPr="00A14262" w14:paraId="1BC8A9BC" w14:textId="77777777" w:rsidTr="00A14262">
        <w:trPr>
          <w:cantSplit/>
          <w:trHeight w:val="227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E4C9BF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protein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79A19E" w14:textId="6E3FF844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control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88EBFE" w14:textId="27243ECB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adult </w:t>
            </w:r>
            <w:r w:rsidRPr="00A14262">
              <w:rPr>
                <w:rFonts w:ascii="Times New Roman" w:hAnsi="Times New Roman" w:cs="Times New Roman"/>
                <w:b/>
                <w:i/>
                <w:iCs/>
                <w:sz w:val="20"/>
              </w:rPr>
              <w:t>A. </w:t>
            </w:r>
            <w:proofErr w:type="spellStart"/>
            <w:r w:rsidRPr="00A14262">
              <w:rPr>
                <w:rFonts w:ascii="Times New Roman" w:hAnsi="Times New Roman" w:cs="Times New Roman"/>
                <w:b/>
                <w:i/>
                <w:iCs/>
                <w:sz w:val="20"/>
              </w:rPr>
              <w:t>suum</w:t>
            </w:r>
            <w:proofErr w:type="spellEnd"/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B2D9B" w14:textId="290A77C6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1C6580" w14:textId="5A69C86F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control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6EB36B" w14:textId="6859854F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total ES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5FA7F" w14:textId="7FE63360" w:rsidR="00A14262" w:rsidRPr="00A14262" w:rsidRDefault="00A14262" w:rsidP="00A1426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D9FE4C" w14:textId="31F34852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control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966819" w14:textId="5D2A4D46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trans-</w:t>
            </w:r>
            <w:proofErr w:type="spellStart"/>
            <w:r w:rsidRPr="00A14262">
              <w:rPr>
                <w:rFonts w:ascii="Times New Roman" w:hAnsi="Times New Roman" w:cs="Times New Roman"/>
                <w:b/>
                <w:sz w:val="20"/>
              </w:rPr>
              <w:t>cuticular</w:t>
            </w:r>
            <w:proofErr w:type="spellEnd"/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 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B6BEC" w14:textId="336FAC06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C79FD2" w14:textId="11BB0BAB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 xml:space="preserve">control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4B1249" w14:textId="2ACBFC4B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CSO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92993" w14:textId="368E1D2C" w:rsidR="00A14262" w:rsidRPr="00A14262" w:rsidRDefault="00A14262" w:rsidP="00A1426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</w:tr>
      <w:tr w:rsidR="00A14262" w:rsidRPr="00A14262" w14:paraId="057FBD8A" w14:textId="77777777" w:rsidTr="00A14262">
        <w:trPr>
          <w:cantSplit/>
          <w:trHeight w:val="227"/>
        </w:trPr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50CDDA7D" w14:textId="0C6EC01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Jejunum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002D8F8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9CAE1D" w14:textId="1B3A20A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8A613D" w14:textId="4CFE2F1F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F51212" w14:textId="4E629326" w:rsidR="00A14262" w:rsidRPr="00A14262" w:rsidRDefault="00A14262" w:rsidP="00A1426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43C4A1" w14:textId="245160A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DB1873" w14:textId="456F389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3557DC" w14:textId="27DC04F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45C3F4" w14:textId="6A86500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53BEBE5" w14:textId="39B832E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3B83B2" w14:textId="40FD6C9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92E821" w14:textId="47ACEEC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2022B0B" w14:textId="5050B21D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57B28C1" w14:textId="64281D8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D7480A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BC4E5A" w14:textId="5D83A12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F34587" w14:textId="1DC9F0E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</w:tr>
      <w:tr w:rsidR="00A14262" w:rsidRPr="00A14262" w14:paraId="727DE3AC" w14:textId="77777777" w:rsidTr="00A14262">
        <w:trPr>
          <w:cantSplit/>
          <w:trHeight w:val="227"/>
        </w:trPr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17C26258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SGLT1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A6D896C" w14:textId="75E502F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0.0017 ± 0.000</w:t>
            </w:r>
            <w:r w:rsidR="00A708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125093" w14:textId="6DAFAAC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0.0026 ± 0.00</w:t>
            </w:r>
            <w:r w:rsidR="002E2B8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0A0BCB" w14:textId="6E26C488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93BB7B" w14:textId="01C1348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438970" w14:textId="07366CA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0.0005 ± 0.000</w:t>
            </w:r>
            <w:r w:rsidR="002E2B8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FC3B66" w14:textId="4DF41C76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0.0006 ± 0.000</w:t>
            </w:r>
            <w:r w:rsidR="002E2B8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A6E0E5" w14:textId="4CD4F441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7F63E4" w14:textId="23785D7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0.937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7B01700" w14:textId="28F4BF1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0.0020 ± 0.000</w:t>
            </w:r>
            <w:r w:rsidR="002E2B8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1580ED" w14:textId="5054E37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0.0020 ± 0.00</w:t>
            </w:r>
            <w:r w:rsidR="002E2B8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0008BD" w14:textId="5090DF49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E7AA77A" w14:textId="36E0328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127DF45" w14:textId="63A68EC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0.0008 ± 0.000</w:t>
            </w:r>
            <w:r w:rsidR="002E2B8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AD31D0" w14:textId="07C0B75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0.0013 ± 0.000</w:t>
            </w:r>
            <w:r w:rsidR="005B15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97E210" w14:textId="6B2637F1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5CA092" w14:textId="6016B7D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0.240</w:t>
            </w:r>
          </w:p>
        </w:tc>
      </w:tr>
      <w:tr w:rsidR="00A14262" w:rsidRPr="00A14262" w14:paraId="545D822D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69ADF619" w14:textId="7EAE2636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pSGLT1</w:t>
            </w:r>
          </w:p>
        </w:tc>
        <w:tc>
          <w:tcPr>
            <w:tcW w:w="993" w:type="dxa"/>
          </w:tcPr>
          <w:p w14:paraId="484B69C2" w14:textId="074599C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0.0047 ± 0.00</w:t>
            </w:r>
            <w:r w:rsidR="00A708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0444CA6B" w14:textId="1428809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0.0040 ± 0.00</w:t>
            </w:r>
            <w:r w:rsidR="002E2B8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</w:tcPr>
          <w:p w14:paraId="5A68882A" w14:textId="7F7237D7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0" w:type="dxa"/>
          </w:tcPr>
          <w:p w14:paraId="640443CF" w14:textId="58734D4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993" w:type="dxa"/>
          </w:tcPr>
          <w:p w14:paraId="51C71B1C" w14:textId="70D9136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0.0043 ± 0.00</w:t>
            </w:r>
            <w:r w:rsidR="002E2B8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14:paraId="5E67EEF1" w14:textId="52C9BF9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0.0016 ± 0.000</w:t>
            </w:r>
            <w:r w:rsidR="002E2B8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14:paraId="4468CA0B" w14:textId="11E5FE20" w:rsidR="00A14262" w:rsidRPr="003F71DB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3F71DB"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50" w:type="dxa"/>
          </w:tcPr>
          <w:p w14:paraId="5446715C" w14:textId="2C0E8749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  <w:tc>
          <w:tcPr>
            <w:tcW w:w="993" w:type="dxa"/>
          </w:tcPr>
          <w:p w14:paraId="7DEE43F2" w14:textId="20C6E83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0.0058 ± 0.00</w:t>
            </w:r>
            <w:r w:rsidR="002E2B8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14:paraId="6B54FE08" w14:textId="09C7EF0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0.0034 ± 0.00</w:t>
            </w:r>
            <w:r w:rsidR="002E2B8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14:paraId="76461BC3" w14:textId="592BB6BE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708" w:type="dxa"/>
          </w:tcPr>
          <w:p w14:paraId="5BA9F12C" w14:textId="665C195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993" w:type="dxa"/>
          </w:tcPr>
          <w:p w14:paraId="2D77C026" w14:textId="5628F5D1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0.0035 ± 0.00</w:t>
            </w:r>
            <w:r w:rsidR="002E2B8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66133098" w14:textId="7C6B47D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0.0041 ± 0.00</w:t>
            </w:r>
            <w:r w:rsidR="005B15A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</w:tcPr>
          <w:p w14:paraId="5CE4C4AC" w14:textId="68253639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</w:t>
            </w:r>
          </w:p>
        </w:tc>
        <w:tc>
          <w:tcPr>
            <w:tcW w:w="850" w:type="dxa"/>
          </w:tcPr>
          <w:p w14:paraId="093C194E" w14:textId="77C85EA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0.937</w:t>
            </w:r>
          </w:p>
        </w:tc>
      </w:tr>
      <w:tr w:rsidR="00A14262" w:rsidRPr="00A14262" w14:paraId="27887B84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20EA6D4C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GLUT2</w:t>
            </w:r>
          </w:p>
        </w:tc>
        <w:tc>
          <w:tcPr>
            <w:tcW w:w="993" w:type="dxa"/>
          </w:tcPr>
          <w:p w14:paraId="76DFDB92" w14:textId="3AAEDE3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0.0037 ± 0.00</w:t>
            </w:r>
            <w:r w:rsidR="00A708C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14:paraId="1403F213" w14:textId="618EB95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0.0021 ± 0.000</w:t>
            </w:r>
            <w:r w:rsidR="002E2B8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14:paraId="6AAA167B" w14:textId="2822D5A1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850" w:type="dxa"/>
          </w:tcPr>
          <w:p w14:paraId="2715ED3D" w14:textId="773C984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0.093</w:t>
            </w:r>
          </w:p>
        </w:tc>
        <w:tc>
          <w:tcPr>
            <w:tcW w:w="993" w:type="dxa"/>
          </w:tcPr>
          <w:p w14:paraId="5C6FC5AA" w14:textId="3B6A348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0.0020 ± 0.000</w:t>
            </w:r>
            <w:r w:rsidR="002E2B8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6FEE86B" w14:textId="746CD4C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0.0017 ± 0.000</w:t>
            </w:r>
            <w:r w:rsidR="002E2B8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14:paraId="61C4889E" w14:textId="743F94E9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0" w:type="dxa"/>
          </w:tcPr>
          <w:p w14:paraId="3C272CA9" w14:textId="031BEFA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993" w:type="dxa"/>
          </w:tcPr>
          <w:p w14:paraId="12B2278A" w14:textId="0E2CFFE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0.0030 ± 0.000</w:t>
            </w:r>
            <w:r w:rsidR="002E2B8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DCB89DD" w14:textId="6F61768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0.0040 ± 0.000</w:t>
            </w:r>
            <w:r w:rsidR="002E2B8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14:paraId="01DDFF6F" w14:textId="25DE5FBB" w:rsidR="00A14262" w:rsidRPr="009C3FFD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9C3FFD"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708" w:type="dxa"/>
          </w:tcPr>
          <w:p w14:paraId="16A4E50E" w14:textId="7AA40844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993" w:type="dxa"/>
          </w:tcPr>
          <w:p w14:paraId="45E9166D" w14:textId="090C71A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0.0031 ± 0.000</w:t>
            </w:r>
            <w:r w:rsidR="002E2B8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1A0E34EF" w14:textId="3D70190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0.0024 ± 0.00</w:t>
            </w:r>
            <w:r w:rsidR="005B15A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14:paraId="48C25151" w14:textId="080F0C4C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0" w:type="dxa"/>
          </w:tcPr>
          <w:p w14:paraId="2E11666E" w14:textId="4F59F2B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</w:tr>
      <w:tr w:rsidR="00A14262" w:rsidRPr="00A14262" w14:paraId="1AD66958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5F705297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Na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+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/K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+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-ATPase</w:t>
            </w:r>
          </w:p>
        </w:tc>
        <w:tc>
          <w:tcPr>
            <w:tcW w:w="993" w:type="dxa"/>
          </w:tcPr>
          <w:p w14:paraId="2477223D" w14:textId="107C54AB" w:rsidR="00A14262" w:rsidRPr="00A14262" w:rsidRDefault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0.0073 ± 0.</w:t>
            </w:r>
            <w:r w:rsidR="002E2B8F" w:rsidRPr="00A14262">
              <w:rPr>
                <w:rFonts w:ascii="Times New Roman" w:hAnsi="Times New Roman" w:cs="Times New Roman"/>
                <w:sz w:val="20"/>
              </w:rPr>
              <w:t>00</w:t>
            </w:r>
            <w:r w:rsidR="002E2B8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14:paraId="6C100722" w14:textId="0CC8F00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0.0081 ± 0.00</w:t>
            </w:r>
            <w:r w:rsidR="002E2B8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</w:tcPr>
          <w:p w14:paraId="5BA0132C" w14:textId="3C0F73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850" w:type="dxa"/>
          </w:tcPr>
          <w:p w14:paraId="64BB1D0A" w14:textId="1A2D6C4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0.394</w:t>
            </w:r>
          </w:p>
        </w:tc>
        <w:tc>
          <w:tcPr>
            <w:tcW w:w="993" w:type="dxa"/>
          </w:tcPr>
          <w:p w14:paraId="731D4FA2" w14:textId="13ACF019" w:rsidR="00A14262" w:rsidRPr="00A14262" w:rsidRDefault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0.0075 ± 0.</w:t>
            </w:r>
            <w:r w:rsidR="002E2B8F" w:rsidRPr="00A14262">
              <w:rPr>
                <w:rFonts w:ascii="Times New Roman" w:hAnsi="Times New Roman" w:cs="Times New Roman"/>
                <w:sz w:val="20"/>
              </w:rPr>
              <w:t>00</w:t>
            </w:r>
            <w:r w:rsidR="002E2B8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14:paraId="4684DF74" w14:textId="6C83A15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0.0073 ± 0.00</w:t>
            </w:r>
            <w:r w:rsidR="002E2B8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14:paraId="38639118" w14:textId="641F2A5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</w:t>
            </w:r>
          </w:p>
        </w:tc>
        <w:tc>
          <w:tcPr>
            <w:tcW w:w="850" w:type="dxa"/>
          </w:tcPr>
          <w:p w14:paraId="727D4AAA" w14:textId="4BB9F7C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0.937</w:t>
            </w:r>
          </w:p>
        </w:tc>
        <w:tc>
          <w:tcPr>
            <w:tcW w:w="993" w:type="dxa"/>
          </w:tcPr>
          <w:p w14:paraId="39DA1CE3" w14:textId="10D21BB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0.0113 ± 0.00</w:t>
            </w:r>
            <w:r w:rsidR="002E2B8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1610BC4D" w14:textId="677D240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0.0129 ± 0.00</w:t>
            </w:r>
            <w:r w:rsidR="002E2B8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14:paraId="6D2FA013" w14:textId="348449C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708" w:type="dxa"/>
          </w:tcPr>
          <w:p w14:paraId="01AC6AFB" w14:textId="3C9CFA0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993" w:type="dxa"/>
          </w:tcPr>
          <w:p w14:paraId="4BA660AE" w14:textId="46DCDCE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0.0097 ± 0.00</w:t>
            </w:r>
            <w:r w:rsidR="005B15A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14:paraId="48D7D60B" w14:textId="2212EC5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0.0095 ± 0.00</w:t>
            </w:r>
            <w:r w:rsidR="005B15A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14:paraId="303F6B8C" w14:textId="1E6C2C7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</w:t>
            </w:r>
          </w:p>
        </w:tc>
        <w:tc>
          <w:tcPr>
            <w:tcW w:w="850" w:type="dxa"/>
          </w:tcPr>
          <w:p w14:paraId="1B3B2DE1" w14:textId="61B678A6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&gt;0.999</w:t>
            </w:r>
          </w:p>
        </w:tc>
      </w:tr>
      <w:tr w:rsidR="00A14262" w:rsidRPr="00A14262" w14:paraId="7C31E908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7F9374E7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ASCT1</w:t>
            </w:r>
          </w:p>
        </w:tc>
        <w:tc>
          <w:tcPr>
            <w:tcW w:w="993" w:type="dxa"/>
          </w:tcPr>
          <w:p w14:paraId="27C0FC6D" w14:textId="4B00E94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0.0015 ± 0.000</w:t>
            </w:r>
            <w:r w:rsidR="002E2B8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05E5DD45" w14:textId="7D02C47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0.0014 ± 0.000</w:t>
            </w:r>
            <w:r w:rsidR="002E2B8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1ED8326A" w14:textId="6137768C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</w:t>
            </w:r>
          </w:p>
        </w:tc>
        <w:tc>
          <w:tcPr>
            <w:tcW w:w="850" w:type="dxa"/>
          </w:tcPr>
          <w:p w14:paraId="6FCF82C3" w14:textId="270C52F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&gt;0.999</w:t>
            </w:r>
          </w:p>
        </w:tc>
        <w:tc>
          <w:tcPr>
            <w:tcW w:w="993" w:type="dxa"/>
          </w:tcPr>
          <w:p w14:paraId="56F8BB4D" w14:textId="6E385B2D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0.0011 ± 0.00</w:t>
            </w:r>
            <w:r w:rsidR="002E2B8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1F365CB4" w14:textId="030ECC0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0.0018 ± 0.00</w:t>
            </w:r>
            <w:r w:rsidR="002E2B8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14:paraId="556A4357" w14:textId="0326CC1A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0" w:type="dxa"/>
          </w:tcPr>
          <w:p w14:paraId="038F362B" w14:textId="5EC20C9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993" w:type="dxa"/>
          </w:tcPr>
          <w:p w14:paraId="440B2605" w14:textId="69B6EE8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0.0013 ± 0.00</w:t>
            </w:r>
            <w:r w:rsidR="002E2B8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00599664" w14:textId="29EAA3A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0.0018 ± 0.000</w:t>
            </w:r>
            <w:r w:rsidR="002E2B8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14:paraId="0CCCBB26" w14:textId="70FF7E07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708" w:type="dxa"/>
          </w:tcPr>
          <w:p w14:paraId="22F765B4" w14:textId="571CF41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0.310</w:t>
            </w:r>
          </w:p>
        </w:tc>
        <w:tc>
          <w:tcPr>
            <w:tcW w:w="993" w:type="dxa"/>
          </w:tcPr>
          <w:p w14:paraId="281DBBC1" w14:textId="2994A43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0.0007 ± 0.000</w:t>
            </w:r>
            <w:r w:rsidR="005B15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17B8B46E" w14:textId="466BCEE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0.0012 ± 0.000</w:t>
            </w:r>
            <w:r w:rsidR="005B15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010A95DD" w14:textId="78AFC924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0" w:type="dxa"/>
          </w:tcPr>
          <w:p w14:paraId="23EEA738" w14:textId="0C0D9B46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</w:tr>
      <w:tr w:rsidR="00A14262" w:rsidRPr="00A14262" w14:paraId="7DEB09D7" w14:textId="77777777" w:rsidTr="005029DA">
        <w:trPr>
          <w:cantSplit/>
          <w:trHeight w:val="170"/>
        </w:trPr>
        <w:tc>
          <w:tcPr>
            <w:tcW w:w="1134" w:type="dxa"/>
            <w:tcBorders>
              <w:left w:val="nil"/>
            </w:tcBorders>
          </w:tcPr>
          <w:p w14:paraId="67C9D0BD" w14:textId="7F5E8A15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PepT1</w:t>
            </w:r>
          </w:p>
        </w:tc>
        <w:tc>
          <w:tcPr>
            <w:tcW w:w="993" w:type="dxa"/>
          </w:tcPr>
          <w:p w14:paraId="22F7289F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0.0089 ± </w:t>
            </w:r>
          </w:p>
          <w:p w14:paraId="4459D1C7" w14:textId="30EE6637" w:rsidR="00A14262" w:rsidRPr="00A14262" w:rsidRDefault="00A14262" w:rsidP="00A708CE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</w:t>
            </w:r>
            <w:r w:rsidR="00A708CE" w:rsidRPr="00A14262">
              <w:rPr>
                <w:rFonts w:ascii="Times New Roman" w:hAnsi="Times New Roman" w:cs="Times New Roman"/>
                <w:sz w:val="20"/>
              </w:rPr>
              <w:t>00</w:t>
            </w:r>
            <w:r w:rsidR="00A708CE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14:paraId="206AA033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0.0050 ± </w:t>
            </w:r>
          </w:p>
          <w:p w14:paraId="44D1A771" w14:textId="44D4191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</w:t>
            </w:r>
            <w:r w:rsidR="002E2B8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</w:tcPr>
          <w:p w14:paraId="57785FE8" w14:textId="20AE556E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0" w:type="dxa"/>
          </w:tcPr>
          <w:p w14:paraId="3A118653" w14:textId="6712CE11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993" w:type="dxa"/>
          </w:tcPr>
          <w:p w14:paraId="12D8C6ED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0.0065 ± </w:t>
            </w:r>
          </w:p>
          <w:p w14:paraId="4D5AE3AF" w14:textId="73DE875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</w:t>
            </w:r>
            <w:r w:rsidR="002E2B8F">
              <w:rPr>
                <w:rFonts w:ascii="Times New Roman" w:hAnsi="Times New Roman" w:cs="Times New Roman"/>
                <w:sz w:val="20"/>
              </w:rPr>
              <w:t>36</w:t>
            </w:r>
            <w:bookmarkStart w:id="0" w:name="_GoBack"/>
            <w:bookmarkEnd w:id="0"/>
          </w:p>
        </w:tc>
        <w:tc>
          <w:tcPr>
            <w:tcW w:w="992" w:type="dxa"/>
          </w:tcPr>
          <w:p w14:paraId="07EB069D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0.0066 ± </w:t>
            </w:r>
          </w:p>
          <w:p w14:paraId="32DD9FFE" w14:textId="173DF75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</w:t>
            </w:r>
            <w:r w:rsidR="002E2B8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7" w:type="dxa"/>
          </w:tcPr>
          <w:p w14:paraId="4D114E18" w14:textId="0E1D140E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</w:t>
            </w:r>
          </w:p>
        </w:tc>
        <w:tc>
          <w:tcPr>
            <w:tcW w:w="850" w:type="dxa"/>
          </w:tcPr>
          <w:p w14:paraId="7B4FB0EE" w14:textId="68A640D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&gt;0.999</w:t>
            </w:r>
          </w:p>
        </w:tc>
        <w:tc>
          <w:tcPr>
            <w:tcW w:w="993" w:type="dxa"/>
          </w:tcPr>
          <w:p w14:paraId="24B1C1D2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0.0067 ± </w:t>
            </w:r>
          </w:p>
          <w:p w14:paraId="76FFD9AA" w14:textId="3F46C63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</w:t>
            </w:r>
            <w:r w:rsidR="002E2B8F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</w:tcPr>
          <w:p w14:paraId="54D6D81C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0.0040 ± </w:t>
            </w:r>
          </w:p>
          <w:p w14:paraId="626EBED9" w14:textId="192FA86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</w:t>
            </w:r>
            <w:r w:rsidR="002E2B8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</w:tcPr>
          <w:p w14:paraId="64A3338A" w14:textId="451BD881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708" w:type="dxa"/>
          </w:tcPr>
          <w:p w14:paraId="532805B7" w14:textId="25345B6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993" w:type="dxa"/>
          </w:tcPr>
          <w:p w14:paraId="14B4ACEC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0.0076 ± </w:t>
            </w:r>
          </w:p>
          <w:p w14:paraId="3B439C9D" w14:textId="545CC25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</w:t>
            </w:r>
            <w:r w:rsidR="005B15A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992" w:type="dxa"/>
          </w:tcPr>
          <w:p w14:paraId="27A49553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 xml:space="preserve">0.0078 ± </w:t>
            </w:r>
          </w:p>
          <w:p w14:paraId="2BDBFA25" w14:textId="0597BF8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</w:t>
            </w:r>
            <w:r w:rsidR="005B15AE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9" w:type="dxa"/>
          </w:tcPr>
          <w:p w14:paraId="14307400" w14:textId="2D56901C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0" w:type="dxa"/>
          </w:tcPr>
          <w:p w14:paraId="31181F61" w14:textId="0E23F31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0.818</w:t>
            </w:r>
          </w:p>
        </w:tc>
      </w:tr>
      <w:tr w:rsidR="00A14262" w:rsidRPr="00A14262" w14:paraId="122DCD61" w14:textId="77777777" w:rsidTr="00A14262">
        <w:trPr>
          <w:cantSplit/>
          <w:trHeight w:val="227"/>
        </w:trPr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55058025" w14:textId="7A1FBB1D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Ileum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BC28632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1E72FE" w14:textId="31A0AAB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46C1A4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9440D0" w14:textId="4004192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11E894" w14:textId="06D871D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144722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62110F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DF9ED99" w14:textId="2BEDC31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5551AD7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4FEA54" w14:textId="504E425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B4E446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29D8917" w14:textId="63FD2D0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81CBF01" w14:textId="41700C8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D85A97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2CCE5D" w14:textId="7777777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180270" w14:textId="21DED20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4262" w:rsidRPr="00A14262" w14:paraId="24F0824D" w14:textId="77777777" w:rsidTr="00A14262">
        <w:trPr>
          <w:cantSplit/>
          <w:trHeight w:val="227"/>
        </w:trPr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3C3A505A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SGLT1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9687B9" w14:textId="299A40B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0.0023 ± 0.00</w:t>
            </w:r>
            <w:r w:rsidR="005B15A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985C30" w14:textId="1DB123D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 ± 0.00</w:t>
            </w:r>
            <w:r w:rsidR="005B15A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15E3CA" w14:textId="68809833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DA7977" w14:textId="4D7F98C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4296C02" w14:textId="2FB9B36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0.0025 ± 0.00</w:t>
            </w:r>
            <w:r w:rsidR="005B15A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213E00" w14:textId="022408E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0.0018 ± 0.000</w:t>
            </w:r>
            <w:r w:rsidR="005B15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9BFF98" w14:textId="3992A5AB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084F81" w14:textId="5C35662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0.485</w:t>
            </w:r>
          </w:p>
          <w:p w14:paraId="6A546575" w14:textId="5BD93F8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658BE3A" w14:textId="3B7740C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0.0020 ± 0.000</w:t>
            </w:r>
            <w:r w:rsidR="005B15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4BBA5A" w14:textId="68FC82C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0.0034 ± 0.00</w:t>
            </w:r>
            <w:r w:rsidR="005B15A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95AFC7" w14:textId="166E0921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3EA301" w14:textId="70A6018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2C52314" w14:textId="3A3232D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0.0021 ± 0.000</w:t>
            </w:r>
            <w:r w:rsidR="005B15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DF8D7C" w14:textId="32D5F39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0.0029 ± 0.00</w:t>
            </w:r>
            <w:r w:rsidR="005B15A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500A65" w14:textId="2DFCBBE6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439201" w14:textId="5DF5D09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0.394</w:t>
            </w:r>
          </w:p>
        </w:tc>
      </w:tr>
      <w:tr w:rsidR="00A14262" w:rsidRPr="00A14262" w14:paraId="3859E574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1B00E5FF" w14:textId="774B6C8C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pSGLT1</w:t>
            </w:r>
          </w:p>
        </w:tc>
        <w:tc>
          <w:tcPr>
            <w:tcW w:w="993" w:type="dxa"/>
          </w:tcPr>
          <w:p w14:paraId="7A6B2734" w14:textId="54EEE79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0.0032 ± 0.00</w:t>
            </w:r>
            <w:r w:rsidR="005B15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40F19DE6" w14:textId="6C3819E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0.0050 ± 0.00</w:t>
            </w:r>
            <w:r w:rsidR="005B15A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14:paraId="7F821882" w14:textId="559A39AC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850" w:type="dxa"/>
          </w:tcPr>
          <w:p w14:paraId="24F1330E" w14:textId="69D084C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993" w:type="dxa"/>
          </w:tcPr>
          <w:p w14:paraId="0C841918" w14:textId="3F46584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0.0021 ± 0.000</w:t>
            </w:r>
            <w:r w:rsidR="005B15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42C35CB3" w14:textId="08B69AC1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0.0047 ± 0.00</w:t>
            </w:r>
            <w:r w:rsidR="005B15A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14:paraId="22D09139" w14:textId="6933966C" w:rsidR="00A14262" w:rsidRPr="009C3FFD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9C3FFD"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850" w:type="dxa"/>
          </w:tcPr>
          <w:p w14:paraId="5BC81498" w14:textId="06A92A83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  <w:tc>
          <w:tcPr>
            <w:tcW w:w="993" w:type="dxa"/>
          </w:tcPr>
          <w:p w14:paraId="5C90A5D5" w14:textId="605B9F9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0.0051 ± 0.00</w:t>
            </w:r>
            <w:r w:rsidR="005B15A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186C21E8" w14:textId="3606A75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0.0046 ± 0.00</w:t>
            </w:r>
            <w:r w:rsidR="005B15A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14:paraId="1780F34F" w14:textId="7360EFF2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708" w:type="dxa"/>
          </w:tcPr>
          <w:p w14:paraId="38ED798F" w14:textId="288528F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0.310</w:t>
            </w:r>
          </w:p>
        </w:tc>
        <w:tc>
          <w:tcPr>
            <w:tcW w:w="993" w:type="dxa"/>
          </w:tcPr>
          <w:p w14:paraId="25CAF5B2" w14:textId="384EB0FD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0.0025 ± 0.000</w:t>
            </w:r>
            <w:r w:rsidR="005B15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76406568" w14:textId="3DE8A17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0.0044 ± 0.00</w:t>
            </w:r>
            <w:r w:rsidR="005B15A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</w:tcPr>
          <w:p w14:paraId="7246B511" w14:textId="099A798E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850" w:type="dxa"/>
          </w:tcPr>
          <w:p w14:paraId="1F7F4C61" w14:textId="2BABA0D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0.093</w:t>
            </w:r>
          </w:p>
        </w:tc>
      </w:tr>
      <w:tr w:rsidR="00A14262" w:rsidRPr="00A14262" w14:paraId="47DCF3DA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68DAD342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GLUT2</w:t>
            </w:r>
          </w:p>
        </w:tc>
        <w:tc>
          <w:tcPr>
            <w:tcW w:w="993" w:type="dxa"/>
          </w:tcPr>
          <w:p w14:paraId="5BDD7AC1" w14:textId="20873DF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0.0022 ± 0.000</w:t>
            </w:r>
            <w:r w:rsidR="005B15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02DE6725" w14:textId="7F61814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0.0014 ± 0.000</w:t>
            </w:r>
            <w:r w:rsidR="005B15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14:paraId="5922B378" w14:textId="3AE4D99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850" w:type="dxa"/>
          </w:tcPr>
          <w:p w14:paraId="47CBF3B1" w14:textId="3CF3341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993" w:type="dxa"/>
          </w:tcPr>
          <w:p w14:paraId="2DE78A22" w14:textId="5AAA4CE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0.0041 ± 0.00</w:t>
            </w:r>
            <w:r w:rsidR="005B15A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26AAF732" w14:textId="5254086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0.0029 ± 0.000</w:t>
            </w:r>
            <w:r w:rsidR="005B15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14:paraId="1C5D72C1" w14:textId="73EAA300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850" w:type="dxa"/>
          </w:tcPr>
          <w:p w14:paraId="07D9FF87" w14:textId="366002F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0.093</w:t>
            </w:r>
          </w:p>
        </w:tc>
        <w:tc>
          <w:tcPr>
            <w:tcW w:w="993" w:type="dxa"/>
          </w:tcPr>
          <w:p w14:paraId="3485D6A9" w14:textId="7CD3989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0.0029 ± 0.00</w:t>
            </w:r>
            <w:r w:rsidR="005B15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270D2B62" w14:textId="5C91704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0.0035 ± 0.00</w:t>
            </w:r>
            <w:r w:rsidR="005B15A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</w:tcPr>
          <w:p w14:paraId="0AE34B40" w14:textId="05A14635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708" w:type="dxa"/>
          </w:tcPr>
          <w:p w14:paraId="59539EA8" w14:textId="4902C8E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993" w:type="dxa"/>
          </w:tcPr>
          <w:p w14:paraId="512C80A9" w14:textId="528E5AF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0.0030 ± 0.000</w:t>
            </w:r>
            <w:r w:rsidR="005B15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3350AA16" w14:textId="3A45A96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0.0031 ± 0.00</w:t>
            </w:r>
            <w:r w:rsidR="00124C4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14:paraId="34B74A8B" w14:textId="6E7EFEEE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</w:tcPr>
          <w:p w14:paraId="3899EDE7" w14:textId="1D9D404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0.699</w:t>
            </w:r>
          </w:p>
        </w:tc>
      </w:tr>
      <w:tr w:rsidR="00A14262" w:rsidRPr="00A14262" w14:paraId="1F391D3B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16C3F519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Na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+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/K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+</w:t>
            </w: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-ATPase</w:t>
            </w:r>
          </w:p>
        </w:tc>
        <w:tc>
          <w:tcPr>
            <w:tcW w:w="993" w:type="dxa"/>
          </w:tcPr>
          <w:p w14:paraId="5B164952" w14:textId="1D7F9F5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0.0089 ± 0.00</w:t>
            </w:r>
            <w:r w:rsidR="005B15A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14:paraId="6F92065B" w14:textId="440FBF4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0.0080 ± 0.00</w:t>
            </w:r>
            <w:r w:rsidR="005B15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14:paraId="3073FE93" w14:textId="472D59E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0" w:type="dxa"/>
          </w:tcPr>
          <w:p w14:paraId="1176273E" w14:textId="234BDD4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993" w:type="dxa"/>
          </w:tcPr>
          <w:p w14:paraId="769E79DA" w14:textId="2B2A640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0.0104 ± 0.00</w:t>
            </w:r>
            <w:r w:rsidR="005B15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14:paraId="38B592C3" w14:textId="144D55B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0.0083 ± 0.00</w:t>
            </w:r>
            <w:r w:rsidR="005B15A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14:paraId="7705DBCB" w14:textId="4268362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850" w:type="dxa"/>
          </w:tcPr>
          <w:p w14:paraId="28CC1257" w14:textId="4808071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0.132</w:t>
            </w:r>
          </w:p>
        </w:tc>
        <w:tc>
          <w:tcPr>
            <w:tcW w:w="993" w:type="dxa"/>
          </w:tcPr>
          <w:p w14:paraId="566DA8B9" w14:textId="75DD0A4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0.013</w:t>
            </w:r>
            <w:r w:rsidR="005B15AE">
              <w:rPr>
                <w:rFonts w:ascii="Times New Roman" w:hAnsi="Times New Roman" w:cs="Times New Roman"/>
                <w:sz w:val="20"/>
              </w:rPr>
              <w:t>0</w:t>
            </w:r>
            <w:r w:rsidRPr="00A14262">
              <w:rPr>
                <w:rFonts w:ascii="Times New Roman" w:hAnsi="Times New Roman" w:cs="Times New Roman"/>
                <w:sz w:val="20"/>
              </w:rPr>
              <w:t xml:space="preserve"> ± 0.000</w:t>
            </w:r>
            <w:r w:rsidR="005B15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7FAA3E51" w14:textId="3BE0B26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0.0107 ± 0.00</w:t>
            </w:r>
            <w:r w:rsidR="005B15A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14:paraId="0FF3032E" w14:textId="01BCE570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708" w:type="dxa"/>
          </w:tcPr>
          <w:p w14:paraId="5F1DE270" w14:textId="4CCA823C" w:rsidR="00A14262" w:rsidRPr="00A14262" w:rsidRDefault="00A14262" w:rsidP="00A14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  <w:tc>
          <w:tcPr>
            <w:tcW w:w="993" w:type="dxa"/>
          </w:tcPr>
          <w:p w14:paraId="37E862BB" w14:textId="36297E5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0.0109 ± 0.00</w:t>
            </w:r>
            <w:r w:rsidR="005B15A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14:paraId="69207294" w14:textId="70E00C9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0.0088 ± 0.00</w:t>
            </w:r>
            <w:r w:rsidR="00124C4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14:paraId="607BB302" w14:textId="0A7A4B0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850" w:type="dxa"/>
          </w:tcPr>
          <w:p w14:paraId="1CD87F05" w14:textId="76B3882A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0.065</w:t>
            </w:r>
          </w:p>
        </w:tc>
      </w:tr>
      <w:tr w:rsidR="00A14262" w:rsidRPr="00A14262" w14:paraId="5947C77F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</w:tcBorders>
          </w:tcPr>
          <w:p w14:paraId="76271EA8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ASCT1</w:t>
            </w:r>
          </w:p>
        </w:tc>
        <w:tc>
          <w:tcPr>
            <w:tcW w:w="993" w:type="dxa"/>
          </w:tcPr>
          <w:p w14:paraId="227D44E1" w14:textId="5E50FAC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0.0008 ± 0.000</w:t>
            </w:r>
            <w:r w:rsidR="005B15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8CBB75E" w14:textId="63B1044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0.0005 ± 0.000</w:t>
            </w:r>
            <w:r w:rsidR="005B15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52A3B3FF" w14:textId="09E74A30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0" w:type="dxa"/>
          </w:tcPr>
          <w:p w14:paraId="3F1FB8BE" w14:textId="6CFA1FD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993" w:type="dxa"/>
          </w:tcPr>
          <w:p w14:paraId="55D01807" w14:textId="18FEC24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0.0002 ± 0.000</w:t>
            </w:r>
            <w:r w:rsidR="005B15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2B36AE45" w14:textId="00711D5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0.0002 ± 0.000</w:t>
            </w:r>
            <w:r w:rsidR="005B15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14:paraId="14720CDC" w14:textId="74E53180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850" w:type="dxa"/>
          </w:tcPr>
          <w:p w14:paraId="6BC84BDB" w14:textId="36CDE90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0.589</w:t>
            </w:r>
          </w:p>
        </w:tc>
        <w:tc>
          <w:tcPr>
            <w:tcW w:w="993" w:type="dxa"/>
          </w:tcPr>
          <w:p w14:paraId="26911A9D" w14:textId="0E7FD892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0.0004 ± 0.000</w:t>
            </w:r>
            <w:r w:rsidR="005B15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5C7EFC18" w14:textId="59A4087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0.0009 ± 0.000</w:t>
            </w:r>
            <w:r w:rsidR="005B15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</w:tcPr>
          <w:p w14:paraId="0439E7F6" w14:textId="319D995B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708" w:type="dxa"/>
          </w:tcPr>
          <w:p w14:paraId="3A383693" w14:textId="78CDA4D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993" w:type="dxa"/>
          </w:tcPr>
          <w:p w14:paraId="7E12F2A3" w14:textId="04E5C81D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0.0003 ± 0.000</w:t>
            </w:r>
            <w:r w:rsidR="005B15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37F34E94" w14:textId="7E3ABA87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0.0004 ± 0.000</w:t>
            </w:r>
            <w:r w:rsidR="00124C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07D8F70D" w14:textId="02B0D6D5" w:rsidR="00A14262" w:rsidRPr="00A14262" w:rsidRDefault="00DB4067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</w:t>
            </w:r>
          </w:p>
        </w:tc>
        <w:tc>
          <w:tcPr>
            <w:tcW w:w="850" w:type="dxa"/>
          </w:tcPr>
          <w:p w14:paraId="0C1A44E2" w14:textId="048F486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&gt;0.999</w:t>
            </w:r>
          </w:p>
        </w:tc>
      </w:tr>
      <w:tr w:rsidR="00A14262" w:rsidRPr="00A14262" w14:paraId="680570DC" w14:textId="77777777" w:rsidTr="00A14262">
        <w:trPr>
          <w:cantSplit/>
          <w:trHeight w:val="227"/>
        </w:trPr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2257C79" w14:textId="77777777" w:rsidR="00A14262" w:rsidRPr="00A14262" w:rsidRDefault="00A14262" w:rsidP="00A1426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bCs/>
                <w:sz w:val="20"/>
              </w:rPr>
              <w:t>PepT1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956DCA" w14:textId="2E12BD8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0.0079 ± 0.00</w:t>
            </w:r>
            <w:r w:rsidR="005B15A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01E368" w14:textId="1FFD16C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0.0050 ± 0.00</w:t>
            </w:r>
            <w:r w:rsidR="005B15A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524B9B" w14:textId="63E27BAE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72C519" w14:textId="6D3D2F73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251463" w14:textId="4B60392B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0.0052 ± 0.00</w:t>
            </w:r>
            <w:r w:rsidR="005B15A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8BD90E" w14:textId="457E1524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0.0056 ± 0.00</w:t>
            </w:r>
            <w:r w:rsidR="005B15A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4B19E2" w14:textId="372FA95D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12C5AE" w14:textId="766420CC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0.937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8EBD8C" w14:textId="10FDDCD9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0.0041 ± 0.00</w:t>
            </w:r>
            <w:r w:rsidR="005B15A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79006" w14:textId="760E3158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0.0033 ± 0.00</w:t>
            </w:r>
            <w:r w:rsidR="005B15A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7BEB8E" w14:textId="3C99766E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0617C5" w14:textId="3C8474A6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0.394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3664A6" w14:textId="1987E5DF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0.0084 ± 0.00</w:t>
            </w:r>
            <w:r w:rsidR="005B15A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C0163D" w14:textId="0D8A5AE1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0.0092 ± 0.00</w:t>
            </w:r>
            <w:r w:rsidR="00124C4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CD9006" w14:textId="4FA7F422" w:rsidR="00A14262" w:rsidRPr="00A14262" w:rsidRDefault="009C3FFD" w:rsidP="00A142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21F2DD" w14:textId="298A7595" w:rsidR="00A14262" w:rsidRPr="00A14262" w:rsidRDefault="00A14262" w:rsidP="00A14262">
            <w:pPr>
              <w:rPr>
                <w:rFonts w:ascii="Times New Roman" w:hAnsi="Times New Roman" w:cs="Times New Roman"/>
                <w:sz w:val="20"/>
              </w:rPr>
            </w:pPr>
            <w:r w:rsidRPr="00A14262">
              <w:rPr>
                <w:rFonts w:ascii="Times New Roman" w:hAnsi="Times New Roman" w:cs="Times New Roman"/>
                <w:sz w:val="20"/>
              </w:rPr>
              <w:t>0.699</w:t>
            </w:r>
          </w:p>
        </w:tc>
      </w:tr>
    </w:tbl>
    <w:p w14:paraId="03CF5690" w14:textId="573530FF" w:rsidR="0081475C" w:rsidRPr="0081475C" w:rsidRDefault="0081475C" w:rsidP="00A14262">
      <w:pPr>
        <w:spacing w:line="240" w:lineRule="auto"/>
        <w:rPr>
          <w:rFonts w:ascii="Times New Roman" w:hAnsi="Times New Roman" w:cs="Times New Roman"/>
          <w:lang w:val="en-GB"/>
        </w:rPr>
      </w:pPr>
    </w:p>
    <w:sectPr w:rsidR="0081475C" w:rsidRPr="0081475C" w:rsidSect="009A1C5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5"/>
    <w:rsid w:val="00012105"/>
    <w:rsid w:val="00124C49"/>
    <w:rsid w:val="00134ECC"/>
    <w:rsid w:val="001F6B01"/>
    <w:rsid w:val="00285095"/>
    <w:rsid w:val="002E2B8F"/>
    <w:rsid w:val="002F054B"/>
    <w:rsid w:val="003221BE"/>
    <w:rsid w:val="003356CB"/>
    <w:rsid w:val="003F71DB"/>
    <w:rsid w:val="00405D4E"/>
    <w:rsid w:val="00492792"/>
    <w:rsid w:val="005029DA"/>
    <w:rsid w:val="0050306E"/>
    <w:rsid w:val="00507C19"/>
    <w:rsid w:val="005B15AE"/>
    <w:rsid w:val="00603E1C"/>
    <w:rsid w:val="00604585"/>
    <w:rsid w:val="00743522"/>
    <w:rsid w:val="00751067"/>
    <w:rsid w:val="0081475C"/>
    <w:rsid w:val="00862904"/>
    <w:rsid w:val="008A46EE"/>
    <w:rsid w:val="008B7290"/>
    <w:rsid w:val="00955FB8"/>
    <w:rsid w:val="009A1C55"/>
    <w:rsid w:val="009C3FFD"/>
    <w:rsid w:val="00A14262"/>
    <w:rsid w:val="00A708CE"/>
    <w:rsid w:val="00B14748"/>
    <w:rsid w:val="00BD6E01"/>
    <w:rsid w:val="00C2350D"/>
    <w:rsid w:val="00D43A40"/>
    <w:rsid w:val="00D44D2A"/>
    <w:rsid w:val="00DA6689"/>
    <w:rsid w:val="00DB4067"/>
    <w:rsid w:val="00DB4CCC"/>
    <w:rsid w:val="00DD7058"/>
    <w:rsid w:val="00F25E2D"/>
    <w:rsid w:val="00FB5A66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CCA5"/>
  <w15:chartTrackingRefBased/>
  <w15:docId w15:val="{589EB596-F949-4995-90BD-8B7A7B85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C55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F6B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B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B0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6B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6B01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B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Labuhn, Sarina</dc:creator>
  <cp:keywords/>
  <dc:description/>
  <cp:lastModifiedBy>Strube, Christina</cp:lastModifiedBy>
  <cp:revision>4</cp:revision>
  <dcterms:created xsi:type="dcterms:W3CDTF">2022-08-02T08:18:00Z</dcterms:created>
  <dcterms:modified xsi:type="dcterms:W3CDTF">2022-08-08T17:02:00Z</dcterms:modified>
</cp:coreProperties>
</file>