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91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7"/>
        <w:gridCol w:w="1083"/>
        <w:gridCol w:w="691"/>
        <w:gridCol w:w="1618"/>
        <w:gridCol w:w="904"/>
        <w:gridCol w:w="1786"/>
        <w:gridCol w:w="951"/>
        <w:gridCol w:w="687"/>
        <w:gridCol w:w="1380"/>
        <w:gridCol w:w="953"/>
        <w:gridCol w:w="1737"/>
      </w:tblGrid>
      <w:tr w:rsidR="00CB6527" w:rsidRPr="00415406" w:rsidTr="00C26947">
        <w:trPr>
          <w:trHeight w:val="144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6527" w:rsidRPr="007A2643" w:rsidRDefault="00CB6527" w:rsidP="00C26947">
            <w:pPr>
              <w:spacing w:before="15" w:after="15" w:line="20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Supplemental </w:t>
            </w:r>
            <w:r w:rsidRPr="007A2643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Table 1</w:t>
            </w:r>
            <w:r w:rsidRPr="007A264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 Comparison of cases and controls on sociodemographic and Army history variables</w:t>
            </w:r>
          </w:p>
          <w:p w:rsidR="00CB6527" w:rsidRPr="007A2643" w:rsidRDefault="00CB6527" w:rsidP="00C26947">
            <w:pPr>
              <w:spacing w:before="15" w:after="15" w:line="200" w:lineRule="exact"/>
              <w:rPr>
                <w:rFonts w:ascii="Arial" w:eastAsia="Times New Roman" w:hAnsi="Arial" w:cs="Arial"/>
                <w:b/>
                <w:bCs/>
                <w:i/>
                <w:iCs/>
                <w:color w:val="4F81B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B6527" w:rsidRPr="00415406" w:rsidTr="00C26947">
        <w:trPr>
          <w:trHeight w:val="121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spacing w:before="15" w:after="15" w:line="20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Next of Kin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Supervisor</w:t>
            </w:r>
          </w:p>
        </w:tc>
      </w:tr>
      <w:tr w:rsidR="00CB6527" w:rsidRPr="00415406" w:rsidTr="00C26947">
        <w:trPr>
          <w:trHeight w:val="1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Controls (Propensity)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Controls (12-month ideation)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Controls (Propensity)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Controls (12-month ideation)</w:t>
            </w:r>
          </w:p>
        </w:tc>
      </w:tr>
      <w:tr w:rsidR="00CB6527" w:rsidRPr="00415406" w:rsidTr="00C26947">
        <w:trPr>
          <w:trHeight w:val="121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n=61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n=128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n=108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n=107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n=80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n=73</w:t>
            </w:r>
          </w:p>
        </w:tc>
      </w:tr>
      <w:tr w:rsidR="00CB6527" w:rsidRPr="00415406" w:rsidTr="00C26947">
        <w:trPr>
          <w:trHeight w:val="13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OR (CI)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OR (CI)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OR (CI)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OR (CI)</w:t>
            </w:r>
          </w:p>
        </w:tc>
      </w:tr>
      <w:tr w:rsidR="00CB6527" w:rsidRPr="00415406" w:rsidTr="00C26947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Demographic Variables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B6527" w:rsidRPr="00415406" w:rsidTr="00C26947"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ind w:left="18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Gender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B6527" w:rsidRPr="00415406" w:rsidTr="00C26947"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600"/>
              </w:tabs>
              <w:spacing w:before="15" w:after="15" w:line="20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15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(0.4-3.0)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33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5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0.9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(0.1-7.8)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80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1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49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1.3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(0.6-2.9)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1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(0.1-8.8)</w:t>
            </w:r>
          </w:p>
        </w:tc>
      </w:tr>
      <w:tr w:rsidR="00CB6527" w:rsidRPr="00415406" w:rsidTr="00C26947"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600"/>
              </w:tabs>
              <w:spacing w:before="15" w:after="15" w:line="20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15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33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5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80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241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49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41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B6527" w:rsidRPr="00415406" w:rsidTr="00C26947"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ind w:left="180" w:right="48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Marital 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600"/>
              </w:tabs>
              <w:spacing w:before="15" w:after="15" w:line="20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15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33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5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80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241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149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41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B6527" w:rsidRPr="00415406" w:rsidTr="00C26947"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Never Married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600"/>
              </w:tabs>
              <w:spacing w:before="15" w:after="15" w:line="20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15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(0.8-2.7)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33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5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1.3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(0.3-5.0)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80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241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149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(0.7-2.1)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41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 (0.2-5.4)</w:t>
            </w:r>
          </w:p>
        </w:tc>
      </w:tr>
      <w:tr w:rsidR="00CB6527" w:rsidRPr="00415406" w:rsidTr="00C26947"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Previously Married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600"/>
              </w:tabs>
              <w:spacing w:before="15" w:after="15" w:line="20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15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(1.0-8.4)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33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5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1.6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(0.2-16.6)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80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241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149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.0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(0.7-5.6)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41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 (0.1-9.9)</w:t>
            </w:r>
          </w:p>
        </w:tc>
      </w:tr>
      <w:tr w:rsidR="00CB6527" w:rsidRPr="00415406" w:rsidTr="00C26947"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Currently Married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600"/>
              </w:tabs>
              <w:spacing w:before="15" w:after="15" w:line="20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15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33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5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80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241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49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41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B6527" w:rsidRPr="00415406" w:rsidTr="00C26947"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ind w:left="18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Dependent Children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600"/>
              </w:tabs>
              <w:spacing w:before="15" w:after="15" w:line="20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15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33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5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80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241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149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41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B6527" w:rsidRPr="00415406" w:rsidTr="00C26947"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600"/>
              </w:tabs>
              <w:spacing w:before="15" w:after="15" w:line="20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15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33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5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80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241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49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41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B6527" w:rsidRPr="00415406" w:rsidTr="00C26947"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600"/>
              </w:tabs>
              <w:spacing w:before="15" w:after="15" w:line="20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15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1.5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(0.8-3.1)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33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5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1.5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(0.3-7.4)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80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241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149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(1.0-3.6)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41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 (0.3-11.3)</w:t>
            </w:r>
          </w:p>
        </w:tc>
      </w:tr>
      <w:tr w:rsidR="00CB6527" w:rsidRPr="00415406" w:rsidTr="00C26947"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600"/>
              </w:tabs>
              <w:spacing w:before="15" w:after="15" w:line="20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15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(0.3-1.8)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33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5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0.9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(0.2-5.4)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80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241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149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0.3*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(0.1-0.8)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41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 (0.1-5.8)</w:t>
            </w:r>
          </w:p>
        </w:tc>
      </w:tr>
      <w:tr w:rsidR="00CB6527" w:rsidRPr="00415406" w:rsidTr="00C26947"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600"/>
              </w:tabs>
              <w:spacing w:before="15" w:after="15" w:line="20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15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(0.2-1.8)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33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5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0.9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(0.1-6.8)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80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241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149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(0.4-2.2)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41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 (0.1-15.6)</w:t>
            </w:r>
          </w:p>
        </w:tc>
      </w:tr>
      <w:tr w:rsidR="00CB6527" w:rsidRPr="00415406" w:rsidTr="00C26947"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ind w:left="18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Race/ethnicity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600"/>
              </w:tabs>
              <w:spacing w:before="15" w:after="15" w:line="20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15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33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5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80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1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49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1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B6527" w:rsidRPr="00415406" w:rsidTr="00C26947"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600"/>
              </w:tabs>
              <w:spacing w:before="15" w:after="15" w:line="20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15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33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5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80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241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49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41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B6527" w:rsidRPr="00415406" w:rsidTr="00C26947"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Black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600"/>
              </w:tabs>
              <w:spacing w:before="15" w:after="15" w:line="20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15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1.1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(0.5-2.2)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33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5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(0.2-8.7)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80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241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149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0.8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(0.4-1.5)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41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 (0.2-12.6)</w:t>
            </w:r>
          </w:p>
        </w:tc>
      </w:tr>
      <w:tr w:rsidR="00CB6527" w:rsidRPr="00415406" w:rsidTr="00C26947"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Hispanic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600"/>
              </w:tabs>
              <w:spacing w:before="15" w:after="15" w:line="20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15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0.3*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(0.1-0.9)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33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5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0.5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(0.1-5.1)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80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241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149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0.6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(0.2-1.3)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41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 (0.1-5.5)</w:t>
            </w:r>
          </w:p>
        </w:tc>
      </w:tr>
      <w:tr w:rsidR="00CB6527" w:rsidRPr="00415406" w:rsidTr="00C26947"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Asian /Other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600"/>
              </w:tabs>
              <w:spacing w:before="15" w:after="15" w:line="20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15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.0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(0.2-4.1)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33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5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0.5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(0.0-5.6)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80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241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149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(0.6-5.5)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41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 (0.1-11.2)</w:t>
            </w:r>
          </w:p>
        </w:tc>
      </w:tr>
      <w:tr w:rsidR="00CB6527" w:rsidRPr="00415406" w:rsidTr="00C26947"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ind w:left="18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600"/>
              </w:tabs>
              <w:spacing w:before="15" w:after="15" w:line="20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15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33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5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80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1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49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1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B6527" w:rsidRPr="00415406" w:rsidTr="00C26947"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E1/E2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600"/>
              </w:tabs>
              <w:spacing w:before="15" w:after="15" w:line="20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15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(0.3-6.5)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33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5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.0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(0.1-17.8)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80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1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49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(0.3-2.7)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1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 (0.0-71.0)</w:t>
            </w:r>
          </w:p>
        </w:tc>
      </w:tr>
      <w:tr w:rsidR="00CB6527" w:rsidRPr="00415406" w:rsidTr="00C26947"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600"/>
              </w:tabs>
              <w:spacing w:before="15" w:after="15" w:line="20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15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1.5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(0.4-5.0)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33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5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1.5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(0.1-22.9)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80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1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49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1.3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(0.4-3.6)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1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 (0.1-40.7)</w:t>
            </w:r>
          </w:p>
        </w:tc>
      </w:tr>
      <w:tr w:rsidR="00CB6527" w:rsidRPr="00415406" w:rsidTr="00C26947"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600"/>
              </w:tabs>
              <w:spacing w:before="15" w:after="15" w:line="20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15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33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5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80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1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49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1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B6527" w:rsidRPr="00415406" w:rsidTr="00C26947"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E5/E6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600"/>
              </w:tabs>
              <w:spacing w:before="15" w:after="15" w:line="20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15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2.8*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(1.4-5.8)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33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5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(0.4-7.2)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80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1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49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(0.7-2.6)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1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 (0.3-8.6)</w:t>
            </w:r>
          </w:p>
        </w:tc>
      </w:tr>
      <w:tr w:rsidR="00CB6527" w:rsidRPr="00415406" w:rsidTr="00C26947"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E7-E9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600"/>
              </w:tabs>
              <w:spacing w:before="15" w:after="15" w:line="20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15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(0.4-2.8)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33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5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(0.1-20.6)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80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1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49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0.5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(0.2-1.1)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1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 (0.1-30.9)</w:t>
            </w:r>
          </w:p>
        </w:tc>
      </w:tr>
      <w:tr w:rsidR="00CB6527" w:rsidRPr="00415406" w:rsidTr="00C26947"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600"/>
              </w:tabs>
              <w:spacing w:before="15" w:after="15" w:line="20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15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3.2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(0.7-15.6)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33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5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3.6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(0.0-360.2)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80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1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49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(0.1-4.2)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1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B6527" w:rsidRPr="00415406" w:rsidTr="00C26947"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600"/>
              </w:tabs>
              <w:spacing w:before="15" w:after="15" w:line="20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15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(0.8-7.8)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33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5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(0.1-11.8)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80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1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49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0.7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(0.2-2.0)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1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 (0.1-7.0)</w:t>
            </w:r>
          </w:p>
        </w:tc>
      </w:tr>
      <w:tr w:rsidR="00CB6527" w:rsidRPr="00415406" w:rsidTr="00C26947"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ind w:left="18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Education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600"/>
              </w:tabs>
              <w:spacing w:before="15" w:after="15" w:line="20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15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33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5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80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1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49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1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B6527" w:rsidRPr="00415406" w:rsidTr="00C26947"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H.S.- Alternate Education- GED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600"/>
              </w:tabs>
              <w:spacing w:before="15" w:after="15" w:line="20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15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2.3*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(1.0-5.1)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33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5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(0.3-15.0)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80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1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49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1.1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(0.6-2.2)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1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 (0.2-28.5)</w:t>
            </w:r>
          </w:p>
        </w:tc>
      </w:tr>
      <w:tr w:rsidR="00CB6527" w:rsidRPr="00415406" w:rsidTr="00C26947"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High School diploma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600"/>
              </w:tabs>
              <w:spacing w:before="15" w:after="15" w:line="20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15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33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5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80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1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49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1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B6527" w:rsidRPr="00415406" w:rsidTr="00C26947"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Some College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600"/>
              </w:tabs>
              <w:spacing w:before="15" w:after="15" w:line="20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15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(0.3-5.0)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33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5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3.5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(0.0-393.8)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80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1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49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.0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(0.3-3.3)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1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 (0.0-65.0)</w:t>
            </w:r>
          </w:p>
        </w:tc>
      </w:tr>
      <w:tr w:rsidR="00CB6527" w:rsidRPr="00415406" w:rsidTr="00C26947"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College or higher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600"/>
              </w:tabs>
              <w:spacing w:before="15" w:after="15" w:line="20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15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2.2*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(1.0-4.9)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33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5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1.3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(0.3-6.5)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80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1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49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0.6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(0.3-1.4)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1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 (0.1-2.3)</w:t>
            </w:r>
          </w:p>
        </w:tc>
      </w:tr>
      <w:tr w:rsidR="00CB6527" w:rsidRPr="00415406" w:rsidTr="00C26947"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spacing w:before="15" w:after="15" w:line="200" w:lineRule="exact"/>
              <w:ind w:left="18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Age At Entry to Army Service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600"/>
              </w:tabs>
              <w:spacing w:before="15" w:after="15" w:line="20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24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15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33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15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480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241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149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41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24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B6527" w:rsidRPr="00415406" w:rsidTr="00C26947"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600"/>
              </w:tabs>
              <w:spacing w:before="15" w:after="15" w:line="20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15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33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5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80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1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49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1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CB6527" w:rsidRPr="00415406" w:rsidTr="00C26947"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600"/>
              </w:tabs>
              <w:spacing w:before="15" w:after="15" w:line="20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15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(0.6-2.4)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33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5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(0.2-3.6)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80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1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49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.0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(0.6-1.9)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1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 (0.2-4.2)</w:t>
            </w:r>
          </w:p>
        </w:tc>
      </w:tr>
      <w:tr w:rsidR="00CB6527" w:rsidRPr="00415406" w:rsidTr="00C26947"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600"/>
              </w:tabs>
              <w:spacing w:before="15" w:after="15" w:line="20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15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(0.7-3.0)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33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5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1.6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(0.3-9.3)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80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1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49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0.6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(0.3-1.2)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1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 (0.1-4.3)</w:t>
            </w:r>
          </w:p>
        </w:tc>
      </w:tr>
      <w:tr w:rsidR="00CB6527" w:rsidRPr="00415406" w:rsidTr="00C26947"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ind w:left="18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Current 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600"/>
              </w:tabs>
              <w:spacing w:before="15" w:after="15" w:line="20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15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33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5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80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1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49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1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B6527" w:rsidRPr="00415406" w:rsidTr="00C26947"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600"/>
              </w:tabs>
              <w:spacing w:before="15" w:after="15" w:line="20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15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0.5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(0.3-1.2)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33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5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0.6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(0.1-2.5)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80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1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49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.0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(0.5-1.8)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1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 (0.1-4.4)</w:t>
            </w:r>
          </w:p>
        </w:tc>
      </w:tr>
      <w:tr w:rsidR="00CB6527" w:rsidRPr="00415406" w:rsidTr="00C26947"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25-29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600"/>
              </w:tabs>
              <w:spacing w:before="15" w:after="15" w:line="20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15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33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5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80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1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49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1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CB6527" w:rsidRPr="00415406" w:rsidTr="00C26947"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30-34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600"/>
              </w:tabs>
              <w:spacing w:before="15" w:after="15" w:line="20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15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.0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(0.4-2.2)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33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5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1.2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(0.2-8.9)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80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1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49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(0.3-1.3)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1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 (0.1-15.0)</w:t>
            </w:r>
          </w:p>
        </w:tc>
      </w:tr>
      <w:tr w:rsidR="00CB6527" w:rsidRPr="00415406" w:rsidTr="00C26947">
        <w:trPr>
          <w:trHeight w:val="13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spacing w:before="15" w:after="15" w:line="200" w:lineRule="exact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600"/>
              </w:tabs>
              <w:spacing w:before="15" w:after="15" w:line="20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527" w:rsidRPr="00415406" w:rsidRDefault="00CB6527" w:rsidP="00C26947">
            <w:pPr>
              <w:tabs>
                <w:tab w:val="decimal" w:pos="15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(0.4-1.9)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33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55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0.8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(0.1-4.5)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80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1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149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(0.2-0.9)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417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6527" w:rsidRPr="00415406" w:rsidRDefault="00CB6527" w:rsidP="00C26947">
            <w:pPr>
              <w:tabs>
                <w:tab w:val="decimal" w:pos="244"/>
              </w:tabs>
              <w:spacing w:before="15" w:after="15" w:line="200" w:lineRule="exac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4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 (0.1-3.4)</w:t>
            </w:r>
          </w:p>
        </w:tc>
      </w:tr>
      <w:tr w:rsidR="00CB6527" w:rsidRPr="00D626E6" w:rsidTr="00C26947">
        <w:trPr>
          <w:trHeight w:val="144"/>
        </w:trPr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6527" w:rsidRPr="00D626E6" w:rsidRDefault="00CB6527" w:rsidP="00C26947">
            <w:pPr>
              <w:spacing w:before="15" w:after="15" w:line="200" w:lineRule="exac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   </w:t>
            </w:r>
            <w:r w:rsidRPr="00D626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*p&lt;0.05 (cases vs controls)</w:t>
            </w:r>
          </w:p>
        </w:tc>
      </w:tr>
    </w:tbl>
    <w:p w:rsidR="00CB6527" w:rsidRDefault="00CB6527" w:rsidP="00CB6527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</w:t>
      </w:r>
      <w:r w:rsidRPr="00D626E6">
        <w:rPr>
          <w:rFonts w:ascii="Arial" w:hAnsi="Arial" w:cs="Arial"/>
          <w:sz w:val="16"/>
          <w:szCs w:val="16"/>
        </w:rPr>
        <w:t xml:space="preserve">Table abbreviated due to space constraints. Results for excluded variables available upon request (religion, deployment status, number of years since deployment, count of active duty years in </w:t>
      </w:r>
    </w:p>
    <w:p w:rsidR="00CB6527" w:rsidRPr="00D626E6" w:rsidRDefault="00CB6527" w:rsidP="00CB6527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</w:t>
      </w:r>
      <w:proofErr w:type="gramStart"/>
      <w:r w:rsidRPr="00D626E6">
        <w:rPr>
          <w:rFonts w:ascii="Arial" w:hAnsi="Arial" w:cs="Arial"/>
          <w:sz w:val="16"/>
          <w:szCs w:val="16"/>
        </w:rPr>
        <w:t>service</w:t>
      </w:r>
      <w:proofErr w:type="gramEnd"/>
      <w:r w:rsidRPr="00D626E6">
        <w:rPr>
          <w:rFonts w:ascii="Arial" w:hAnsi="Arial" w:cs="Arial"/>
          <w:sz w:val="16"/>
          <w:szCs w:val="16"/>
        </w:rPr>
        <w:t>, AFQT score, MOS).</w:t>
      </w:r>
    </w:p>
    <w:p w:rsidR="00CB6527" w:rsidRPr="00E51FB9" w:rsidRDefault="00CB6527" w:rsidP="00CB6527">
      <w:pPr>
        <w:spacing w:after="0" w:line="240" w:lineRule="auto"/>
        <w:rPr>
          <w:rFonts w:ascii="Arial" w:hAnsi="Arial" w:cs="Arial"/>
          <w:b/>
          <w:sz w:val="16"/>
          <w:szCs w:val="16"/>
        </w:rPr>
        <w:sectPr w:rsidR="00CB6527" w:rsidRPr="00E51FB9" w:rsidSect="00CB6527">
          <w:pgSz w:w="17597" w:h="13594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4376" w:type="dxa"/>
        <w:tblInd w:w="-937" w:type="dxa"/>
        <w:tblLook w:val="04A0" w:firstRow="1" w:lastRow="0" w:firstColumn="1" w:lastColumn="0" w:noHBand="0" w:noVBand="1"/>
      </w:tblPr>
      <w:tblGrid>
        <w:gridCol w:w="9735"/>
        <w:gridCol w:w="2137"/>
        <w:gridCol w:w="113"/>
        <w:gridCol w:w="2391"/>
      </w:tblGrid>
      <w:tr w:rsidR="00CB6527" w:rsidRPr="004A470D" w:rsidTr="00CB6527">
        <w:trPr>
          <w:trHeight w:val="202"/>
        </w:trPr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C26947" w:rsidRDefault="00CB6527" w:rsidP="00CB6527">
            <w:pPr>
              <w:spacing w:after="0" w:line="240" w:lineRule="auto"/>
              <w:ind w:left="-53"/>
              <w:rPr>
                <w:rFonts w:ascii="Arial" w:eastAsia="Times New Roman" w:hAnsi="Arial" w:cs="Arial"/>
                <w:b/>
                <w:bCs/>
                <w:iCs/>
                <w:color w:val="4F81BD"/>
                <w:sz w:val="20"/>
                <w:szCs w:val="20"/>
              </w:rPr>
            </w:pPr>
            <w:bookmarkStart w:id="0" w:name="_GoBack"/>
            <w:bookmarkEnd w:id="0"/>
            <w:r w:rsidRPr="00C26947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lastRenderedPageBreak/>
              <w:t>Supplemental Table 2.</w:t>
            </w:r>
            <w:r w:rsidRPr="00C269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Characteristics of suicide deaths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4A470D" w:rsidRDefault="00CB6527" w:rsidP="00C26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4A470D" w:rsidRDefault="00CB6527" w:rsidP="00C26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B6527" w:rsidRPr="004A470D" w:rsidTr="00CB6527">
        <w:trPr>
          <w:trHeight w:val="202"/>
        </w:trPr>
        <w:tc>
          <w:tcPr>
            <w:tcW w:w="9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27" w:rsidRPr="004A470D" w:rsidRDefault="00CB6527" w:rsidP="00C26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47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6527" w:rsidRPr="004A470D" w:rsidRDefault="00CB6527" w:rsidP="00C26947">
            <w:pPr>
              <w:spacing w:after="0" w:line="240" w:lineRule="auto"/>
              <w:jc w:val="center"/>
              <w:rPr>
                <w:rFonts w:ascii="Arial Bold" w:eastAsia="Times New Roman" w:hAnsi="Arial Bold" w:cs="Arial Bold"/>
                <w:sz w:val="20"/>
                <w:szCs w:val="20"/>
              </w:rPr>
            </w:pPr>
          </w:p>
        </w:tc>
      </w:tr>
      <w:tr w:rsidR="00CB6527" w:rsidRPr="004A470D" w:rsidTr="00CB6527">
        <w:trPr>
          <w:trHeight w:val="202"/>
        </w:trPr>
        <w:tc>
          <w:tcPr>
            <w:tcW w:w="97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27" w:rsidRPr="004A470D" w:rsidRDefault="00CB6527" w:rsidP="00C269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47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27" w:rsidRPr="004A470D" w:rsidRDefault="00CB6527" w:rsidP="00C26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47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Next of Kin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4A470D" w:rsidRDefault="00CB6527" w:rsidP="00C26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47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Supervisor</w:t>
            </w:r>
          </w:p>
        </w:tc>
      </w:tr>
      <w:tr w:rsidR="00CB6527" w:rsidRPr="004A470D" w:rsidTr="00CB6527">
        <w:trPr>
          <w:trHeight w:val="216"/>
        </w:trPr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27" w:rsidRPr="004A470D" w:rsidRDefault="00CB6527" w:rsidP="00C269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47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B6527" w:rsidRPr="004A470D" w:rsidRDefault="00CB6527" w:rsidP="00C26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47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B6527" w:rsidRPr="004A470D" w:rsidRDefault="00CB6527" w:rsidP="00C26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A47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% </w:t>
            </w:r>
          </w:p>
        </w:tc>
      </w:tr>
      <w:tr w:rsidR="00CB6527" w:rsidRPr="004A470D" w:rsidTr="00CB6527">
        <w:trPr>
          <w:trHeight w:val="202"/>
        </w:trPr>
        <w:tc>
          <w:tcPr>
            <w:tcW w:w="97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6527" w:rsidRPr="004A470D" w:rsidRDefault="00CB6527" w:rsidP="00C26947">
            <w:pPr>
              <w:spacing w:after="0" w:line="240" w:lineRule="auto"/>
              <w:rPr>
                <w:rFonts w:ascii="Arial Bold" w:eastAsia="Times New Roman" w:hAnsi="Arial Bold" w:cs="Arial Bold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4A470D" w:rsidRDefault="00CB6527" w:rsidP="00C26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47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4A470D" w:rsidRDefault="00CB6527" w:rsidP="00C26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47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6527" w:rsidRPr="004A470D" w:rsidTr="00CB6527">
        <w:trPr>
          <w:trHeight w:val="404"/>
        </w:trPr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527" w:rsidRPr="00ED5BF0" w:rsidRDefault="00CB6527" w:rsidP="00C269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D5BF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How much planning or preparation was involved? For instance was it impulsive or did he/she do something like save up pills over time or go out and purchase a gun for this purpose?</w:t>
            </w:r>
          </w:p>
          <w:p w:rsidR="00CB6527" w:rsidRPr="004A470D" w:rsidRDefault="00CB6527" w:rsidP="00C26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4A470D" w:rsidRDefault="00CB6527" w:rsidP="00C26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4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4A470D" w:rsidRDefault="00CB6527" w:rsidP="00C26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4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6527" w:rsidRPr="004A470D" w:rsidTr="00CB6527">
        <w:trPr>
          <w:trHeight w:val="202"/>
        </w:trPr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527" w:rsidRPr="004A470D" w:rsidRDefault="00CB6527" w:rsidP="00C26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  <w:r w:rsidRPr="004A47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preparation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C26947" w:rsidRDefault="00CB6527" w:rsidP="00C26947">
            <w:pPr>
              <w:tabs>
                <w:tab w:val="decimal" w:pos="9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6947">
              <w:rPr>
                <w:rFonts w:ascii="Arial" w:eastAsia="Times New Roman" w:hAnsi="Arial" w:cs="Arial"/>
                <w:sz w:val="20"/>
                <w:szCs w:val="20"/>
              </w:rPr>
              <w:t>58.7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C26947" w:rsidRDefault="00CB6527" w:rsidP="00C26947">
            <w:pPr>
              <w:tabs>
                <w:tab w:val="decimal" w:pos="106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6947">
              <w:rPr>
                <w:rFonts w:ascii="Arial" w:eastAsia="Times New Roman" w:hAnsi="Arial" w:cs="Arial"/>
                <w:sz w:val="20"/>
                <w:szCs w:val="20"/>
              </w:rPr>
              <w:t>61.3</w:t>
            </w:r>
          </w:p>
        </w:tc>
      </w:tr>
      <w:tr w:rsidR="00CB6527" w:rsidRPr="004A470D" w:rsidTr="00CB6527">
        <w:trPr>
          <w:trHeight w:val="404"/>
        </w:trPr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527" w:rsidRPr="004A470D" w:rsidRDefault="00CB6527" w:rsidP="00C26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  <w:r w:rsidRPr="004A47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Partial/mild to 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oderate preparation (e.g., </w:t>
            </w:r>
            <w:r w:rsidRPr="004A47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researching methods on the Internet)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C26947" w:rsidRDefault="00CB6527" w:rsidP="00C26947">
            <w:pPr>
              <w:tabs>
                <w:tab w:val="decimal" w:pos="9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6947">
              <w:rPr>
                <w:rFonts w:ascii="Arial" w:eastAsia="Times New Roman" w:hAnsi="Arial" w:cs="Arial"/>
                <w:sz w:val="20"/>
                <w:szCs w:val="20"/>
              </w:rPr>
              <w:t>17.3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C26947" w:rsidRDefault="00CB6527" w:rsidP="00C26947">
            <w:pPr>
              <w:tabs>
                <w:tab w:val="decimal" w:pos="106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6947">
              <w:rPr>
                <w:rFonts w:ascii="Arial" w:eastAsia="Times New Roman" w:hAnsi="Arial" w:cs="Arial"/>
                <w:sz w:val="20"/>
                <w:szCs w:val="20"/>
              </w:rPr>
              <w:t>17.8</w:t>
            </w:r>
          </w:p>
        </w:tc>
      </w:tr>
      <w:tr w:rsidR="00CB6527" w:rsidRPr="004A470D" w:rsidTr="00CB6527">
        <w:trPr>
          <w:trHeight w:val="404"/>
        </w:trPr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527" w:rsidRDefault="00CB6527" w:rsidP="00C26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  <w:r w:rsidRPr="004A47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Complete/ex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tensive preparation (e.g., saving pills for a few weeks</w:t>
            </w:r>
            <w:r w:rsidRPr="004A47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</w:p>
          <w:p w:rsidR="00CB6527" w:rsidRPr="004A470D" w:rsidRDefault="00CB6527" w:rsidP="00C26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DE49A9" w:rsidRDefault="00CB6527" w:rsidP="00C26947">
            <w:pPr>
              <w:tabs>
                <w:tab w:val="decimal" w:pos="9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49A9">
              <w:rPr>
                <w:rFonts w:ascii="Arial" w:eastAsia="Times New Roman" w:hAnsi="Arial" w:cs="Arial"/>
                <w:sz w:val="20"/>
                <w:szCs w:val="20"/>
              </w:rPr>
              <w:t>24.0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C26947" w:rsidRDefault="00CB6527" w:rsidP="00C26947">
            <w:pPr>
              <w:tabs>
                <w:tab w:val="decimal" w:pos="106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6947">
              <w:rPr>
                <w:rFonts w:ascii="Arial" w:eastAsia="Times New Roman" w:hAnsi="Arial" w:cs="Arial"/>
                <w:sz w:val="20"/>
                <w:szCs w:val="20"/>
              </w:rPr>
              <w:t>20.9</w:t>
            </w:r>
          </w:p>
        </w:tc>
      </w:tr>
      <w:tr w:rsidR="00CB6527" w:rsidRPr="004A470D" w:rsidTr="00CB6527">
        <w:trPr>
          <w:trHeight w:val="404"/>
        </w:trPr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527" w:rsidRPr="00ED5BF0" w:rsidRDefault="00CB6527" w:rsidP="00C269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D5BF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Had he/she made any preparations in case he/she died - like making out a will or giving away things that were special to him/her?</w:t>
            </w:r>
            <w:r w:rsidRPr="00ED5BF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DE49A9" w:rsidRDefault="00CB6527" w:rsidP="00C26947">
            <w:pPr>
              <w:tabs>
                <w:tab w:val="decimal" w:pos="972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9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1C0758" w:rsidRDefault="00CB6527" w:rsidP="00C26947">
            <w:pPr>
              <w:tabs>
                <w:tab w:val="decimal" w:pos="1062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07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6527" w:rsidRPr="004A470D" w:rsidTr="00CB6527">
        <w:trPr>
          <w:trHeight w:val="202"/>
        </w:trPr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527" w:rsidRDefault="00CB6527" w:rsidP="00C26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  <w:r w:rsidRPr="004A47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None </w:t>
            </w:r>
          </w:p>
          <w:p w:rsidR="00CB6527" w:rsidRPr="004A470D" w:rsidRDefault="00CB6527" w:rsidP="00C26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C26947" w:rsidRDefault="00CB6527" w:rsidP="00C26947">
            <w:pPr>
              <w:tabs>
                <w:tab w:val="decimal" w:pos="9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6947">
              <w:rPr>
                <w:rFonts w:ascii="Arial" w:eastAsia="Times New Roman" w:hAnsi="Arial" w:cs="Arial"/>
                <w:sz w:val="20"/>
                <w:szCs w:val="20"/>
              </w:rPr>
              <w:t>76.8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C26947" w:rsidRDefault="00CB6527" w:rsidP="00C26947">
            <w:pPr>
              <w:tabs>
                <w:tab w:val="decimal" w:pos="106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6947">
              <w:rPr>
                <w:rFonts w:ascii="Arial" w:eastAsia="Times New Roman" w:hAnsi="Arial" w:cs="Arial"/>
                <w:sz w:val="20"/>
                <w:szCs w:val="20"/>
              </w:rPr>
              <w:t>84.1</w:t>
            </w:r>
          </w:p>
        </w:tc>
      </w:tr>
      <w:tr w:rsidR="00CB6527" w:rsidRPr="004A470D" w:rsidTr="00CB6527">
        <w:trPr>
          <w:trHeight w:val="404"/>
        </w:trPr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527" w:rsidRDefault="00CB6527" w:rsidP="00C26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  <w:r w:rsidRPr="004A47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Thought about or made some arrangements (e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.g., talked about making a will</w:t>
            </w:r>
            <w:r w:rsidRPr="004A47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</w:p>
          <w:p w:rsidR="00CB6527" w:rsidRPr="004A470D" w:rsidRDefault="00CB6527" w:rsidP="00C26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C26947" w:rsidRDefault="00CB6527" w:rsidP="00C26947">
            <w:pPr>
              <w:tabs>
                <w:tab w:val="decimal" w:pos="9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6947">
              <w:rPr>
                <w:rFonts w:ascii="Arial" w:eastAsia="Times New Roman" w:hAnsi="Arial" w:cs="Arial"/>
                <w:sz w:val="20"/>
                <w:szCs w:val="20"/>
              </w:rPr>
              <w:t>8.5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C26947" w:rsidRDefault="00CB6527" w:rsidP="00C26947">
            <w:pPr>
              <w:tabs>
                <w:tab w:val="decimal" w:pos="106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6947">
              <w:rPr>
                <w:rFonts w:ascii="Arial" w:eastAsia="Times New Roman" w:hAnsi="Arial" w:cs="Arial"/>
                <w:sz w:val="20"/>
                <w:szCs w:val="20"/>
              </w:rPr>
              <w:t>7.7</w:t>
            </w:r>
          </w:p>
        </w:tc>
      </w:tr>
      <w:tr w:rsidR="00CB6527" w:rsidRPr="004A470D" w:rsidTr="00CB6527">
        <w:trPr>
          <w:trHeight w:val="404"/>
        </w:trPr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527" w:rsidRDefault="00CB6527" w:rsidP="00C26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  <w:r w:rsidRPr="004A47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Made definite plans or completed arrangements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e.g., wrote a will,</w:t>
            </w:r>
            <w:r w:rsidRPr="004A47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ok out/cancelled life insurance</w:t>
            </w:r>
            <w:r w:rsidRPr="004A47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</w:p>
          <w:p w:rsidR="00CB6527" w:rsidRPr="004A470D" w:rsidRDefault="00CB6527" w:rsidP="00C26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C26947" w:rsidRDefault="00CB6527" w:rsidP="00C26947">
            <w:pPr>
              <w:tabs>
                <w:tab w:val="decimal" w:pos="9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6947">
              <w:rPr>
                <w:rFonts w:ascii="Arial" w:eastAsia="Times New Roman" w:hAnsi="Arial" w:cs="Arial"/>
                <w:sz w:val="20"/>
                <w:szCs w:val="20"/>
              </w:rPr>
              <w:t>14.7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C26947" w:rsidRDefault="00CB6527" w:rsidP="00C26947">
            <w:pPr>
              <w:tabs>
                <w:tab w:val="decimal" w:pos="106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6947">
              <w:rPr>
                <w:rFonts w:ascii="Arial" w:eastAsia="Times New Roman" w:hAnsi="Arial" w:cs="Arial"/>
                <w:sz w:val="20"/>
                <w:szCs w:val="20"/>
              </w:rPr>
              <w:t>8.3</w:t>
            </w:r>
          </w:p>
        </w:tc>
      </w:tr>
      <w:tr w:rsidR="00CB6527" w:rsidRPr="004A470D" w:rsidTr="00CB6527">
        <w:trPr>
          <w:trHeight w:val="202"/>
        </w:trPr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527" w:rsidRPr="00ED5BF0" w:rsidRDefault="00CB6527" w:rsidP="00C269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D5BF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Did he/she write a note or letter to anyone or put something in a diary about his/her plans?</w:t>
            </w:r>
          </w:p>
          <w:p w:rsidR="00CB6527" w:rsidRPr="004A470D" w:rsidRDefault="00CB6527" w:rsidP="00C26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DE49A9" w:rsidRDefault="00CB6527" w:rsidP="00C26947">
            <w:pPr>
              <w:tabs>
                <w:tab w:val="decimal" w:pos="972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9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1C0758" w:rsidRDefault="00CB6527" w:rsidP="00C26947">
            <w:pPr>
              <w:tabs>
                <w:tab w:val="decimal" w:pos="1062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07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6527" w:rsidRPr="004A470D" w:rsidTr="00CB6527">
        <w:trPr>
          <w:trHeight w:val="202"/>
        </w:trPr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527" w:rsidRDefault="00CB6527" w:rsidP="00C26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  <w:r w:rsidRPr="004A47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Absence of note, letter, or diary entry</w:t>
            </w:r>
          </w:p>
          <w:p w:rsidR="00CB6527" w:rsidRPr="004A470D" w:rsidRDefault="00CB6527" w:rsidP="00C26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DE49A9" w:rsidRDefault="00CB6527" w:rsidP="00C26947">
            <w:pPr>
              <w:tabs>
                <w:tab w:val="decimal" w:pos="9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6947">
              <w:rPr>
                <w:rFonts w:ascii="Arial" w:eastAsia="Times New Roman" w:hAnsi="Arial" w:cs="Arial"/>
                <w:sz w:val="20"/>
                <w:szCs w:val="20"/>
              </w:rPr>
              <w:t>61.6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DE49A9" w:rsidRDefault="00CB6527" w:rsidP="00C26947">
            <w:pPr>
              <w:tabs>
                <w:tab w:val="decimal" w:pos="106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6947">
              <w:rPr>
                <w:rFonts w:ascii="Arial" w:eastAsia="Times New Roman" w:hAnsi="Arial" w:cs="Arial"/>
                <w:sz w:val="20"/>
                <w:szCs w:val="20"/>
              </w:rPr>
              <w:t>70.6</w:t>
            </w:r>
          </w:p>
        </w:tc>
      </w:tr>
      <w:tr w:rsidR="00CB6527" w:rsidRPr="004A470D" w:rsidTr="00CB6527">
        <w:trPr>
          <w:trHeight w:val="202"/>
        </w:trPr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527" w:rsidRDefault="00CB6527" w:rsidP="00C26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  <w:r w:rsidRPr="004A47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 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letter written,</w:t>
            </w:r>
            <w:r w:rsidRPr="004A47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but torn up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 diary entry crossed out; note, letter,</w:t>
            </w:r>
            <w:r w:rsidRPr="004A47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or diary entry thought about </w:t>
            </w:r>
          </w:p>
          <w:p w:rsidR="00CB6527" w:rsidRPr="004A470D" w:rsidRDefault="00CB6527" w:rsidP="00C26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DE49A9" w:rsidRDefault="00CB6527" w:rsidP="00C26947">
            <w:pPr>
              <w:tabs>
                <w:tab w:val="decimal" w:pos="9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49A9">
              <w:rPr>
                <w:rFonts w:ascii="Arial" w:eastAsia="Times New Roman" w:hAnsi="Arial" w:cs="Arial"/>
                <w:sz w:val="20"/>
                <w:szCs w:val="20"/>
              </w:rPr>
              <w:t>3.0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1C0758" w:rsidRDefault="00CB6527" w:rsidP="00C26947">
            <w:pPr>
              <w:tabs>
                <w:tab w:val="decimal" w:pos="106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0758">
              <w:rPr>
                <w:rFonts w:ascii="Arial" w:eastAsia="Times New Roman" w:hAnsi="Arial" w:cs="Arial"/>
                <w:sz w:val="20"/>
                <w:szCs w:val="20"/>
              </w:rPr>
              <w:t>1.0</w:t>
            </w:r>
          </w:p>
        </w:tc>
      </w:tr>
      <w:tr w:rsidR="00CB6527" w:rsidRPr="004A470D" w:rsidTr="00CB6527">
        <w:trPr>
          <w:trHeight w:val="202"/>
        </w:trPr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527" w:rsidRDefault="00CB6527" w:rsidP="00C26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  <w:r w:rsidRPr="004A47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Presence of note, letter, or diary entry </w:t>
            </w:r>
          </w:p>
          <w:p w:rsidR="00CB6527" w:rsidRPr="004A470D" w:rsidRDefault="00CB6527" w:rsidP="00C26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C26947" w:rsidRDefault="00CB6527" w:rsidP="00C26947">
            <w:pPr>
              <w:tabs>
                <w:tab w:val="decimal" w:pos="9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6947">
              <w:rPr>
                <w:rFonts w:ascii="Arial" w:eastAsia="Times New Roman" w:hAnsi="Arial" w:cs="Arial"/>
                <w:sz w:val="20"/>
                <w:szCs w:val="20"/>
              </w:rPr>
              <w:t>35.4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C26947" w:rsidRDefault="00CB6527" w:rsidP="00C26947">
            <w:pPr>
              <w:tabs>
                <w:tab w:val="decimal" w:pos="106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6947">
              <w:rPr>
                <w:rFonts w:ascii="Arial" w:eastAsia="Times New Roman" w:hAnsi="Arial" w:cs="Arial"/>
                <w:sz w:val="20"/>
                <w:szCs w:val="20"/>
              </w:rPr>
              <w:t>28.4</w:t>
            </w:r>
          </w:p>
        </w:tc>
      </w:tr>
      <w:tr w:rsidR="00CB6527" w:rsidRPr="004A470D" w:rsidTr="00CB6527">
        <w:trPr>
          <w:trHeight w:val="404"/>
        </w:trPr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527" w:rsidRPr="00ED5BF0" w:rsidRDefault="00CB6527" w:rsidP="00C269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D5BF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Did he/she contact someone who could have helped him/her before- during- or after the attempt? </w:t>
            </w:r>
          </w:p>
          <w:p w:rsidR="00CB6527" w:rsidRPr="004A470D" w:rsidRDefault="00CB6527" w:rsidP="00C26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DE49A9" w:rsidRDefault="00CB6527" w:rsidP="00C26947">
            <w:pPr>
              <w:tabs>
                <w:tab w:val="decimal" w:pos="9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49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1C0758" w:rsidRDefault="00CB6527" w:rsidP="00C26947">
            <w:pPr>
              <w:tabs>
                <w:tab w:val="decimal" w:pos="106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0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B6527" w:rsidRPr="004A470D" w:rsidTr="00CB6527">
        <w:trPr>
          <w:trHeight w:val="404"/>
        </w:trPr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527" w:rsidRDefault="00CB6527" w:rsidP="00C26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  <w:r w:rsidRPr="004A47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Notified potential helpe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 regarding attempt (e.g., called </w:t>
            </w:r>
            <w:r w:rsidRPr="004A47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911)</w:t>
            </w:r>
          </w:p>
          <w:p w:rsidR="00CB6527" w:rsidRPr="004A470D" w:rsidRDefault="00CB6527" w:rsidP="00C26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C26947" w:rsidRDefault="00CB6527" w:rsidP="00C26947">
            <w:pPr>
              <w:tabs>
                <w:tab w:val="decimal" w:pos="9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6947">
              <w:rPr>
                <w:rFonts w:ascii="Arial" w:eastAsia="Times New Roman" w:hAnsi="Arial" w:cs="Arial"/>
                <w:sz w:val="20"/>
                <w:szCs w:val="20"/>
              </w:rPr>
              <w:t>28.2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DE49A9" w:rsidRDefault="00CB6527" w:rsidP="00C26947">
            <w:pPr>
              <w:tabs>
                <w:tab w:val="decimal" w:pos="106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49A9">
              <w:rPr>
                <w:rFonts w:ascii="Arial" w:eastAsia="Times New Roman" w:hAnsi="Arial" w:cs="Arial"/>
                <w:sz w:val="20"/>
                <w:szCs w:val="20"/>
              </w:rPr>
              <w:t>22.0</w:t>
            </w:r>
          </w:p>
        </w:tc>
      </w:tr>
      <w:tr w:rsidR="00CB6527" w:rsidRPr="004A470D" w:rsidTr="00CB6527">
        <w:trPr>
          <w:trHeight w:val="404"/>
        </w:trPr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527" w:rsidRDefault="00CB6527" w:rsidP="00C26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  <w:r w:rsidRPr="004A47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Contacted but did not specifically notify potential helpe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 regarding attempt</w:t>
            </w:r>
            <w:r w:rsidRPr="004A47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B6527" w:rsidRPr="004A470D" w:rsidRDefault="00CB6527" w:rsidP="00C26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C26947" w:rsidRDefault="00CB6527" w:rsidP="00C26947">
            <w:pPr>
              <w:tabs>
                <w:tab w:val="decimal" w:pos="9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6947">
              <w:rPr>
                <w:rFonts w:ascii="Arial" w:eastAsia="Times New Roman" w:hAnsi="Arial" w:cs="Arial"/>
                <w:sz w:val="20"/>
                <w:szCs w:val="20"/>
              </w:rPr>
              <w:t>19.1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C26947" w:rsidRDefault="00CB6527" w:rsidP="00C26947">
            <w:pPr>
              <w:tabs>
                <w:tab w:val="decimal" w:pos="106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6947">
              <w:rPr>
                <w:rFonts w:ascii="Arial" w:eastAsia="Times New Roman" w:hAnsi="Arial" w:cs="Arial"/>
                <w:sz w:val="20"/>
                <w:szCs w:val="20"/>
              </w:rPr>
              <w:t>19.1</w:t>
            </w:r>
          </w:p>
        </w:tc>
      </w:tr>
      <w:tr w:rsidR="00CB6527" w:rsidRPr="004A470D" w:rsidTr="00CB6527">
        <w:trPr>
          <w:trHeight w:val="404"/>
        </w:trPr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527" w:rsidRDefault="00CB6527" w:rsidP="00C26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  <w:r w:rsidRPr="004A47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Did not contact or notify potential helper </w:t>
            </w:r>
          </w:p>
          <w:p w:rsidR="00CB6527" w:rsidRPr="004A470D" w:rsidRDefault="00CB6527" w:rsidP="00C26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47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C26947" w:rsidRDefault="00CB6527" w:rsidP="00C26947">
            <w:pPr>
              <w:tabs>
                <w:tab w:val="decimal" w:pos="9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6947">
              <w:rPr>
                <w:rFonts w:ascii="Arial" w:eastAsia="Times New Roman" w:hAnsi="Arial" w:cs="Arial"/>
                <w:sz w:val="20"/>
                <w:szCs w:val="20"/>
              </w:rPr>
              <w:t>52.7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C26947" w:rsidRDefault="00CB6527" w:rsidP="00C26947">
            <w:pPr>
              <w:tabs>
                <w:tab w:val="decimal" w:pos="106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6947">
              <w:rPr>
                <w:rFonts w:ascii="Arial" w:eastAsia="Times New Roman" w:hAnsi="Arial" w:cs="Arial"/>
                <w:sz w:val="20"/>
                <w:szCs w:val="20"/>
              </w:rPr>
              <w:t>58.8</w:t>
            </w:r>
          </w:p>
        </w:tc>
      </w:tr>
      <w:tr w:rsidR="00CB6527" w:rsidRPr="004A470D" w:rsidTr="00CB6527">
        <w:trPr>
          <w:trHeight w:val="202"/>
        </w:trPr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527" w:rsidRPr="00ED5BF0" w:rsidRDefault="00CB6527" w:rsidP="00C269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D5BF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Was anyone present or nearby (for example - within visual or vocal contact) when this happened? </w:t>
            </w:r>
          </w:p>
          <w:p w:rsidR="00CB6527" w:rsidRPr="004A470D" w:rsidRDefault="00CB6527" w:rsidP="00C26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DE49A9" w:rsidRDefault="00CB6527" w:rsidP="00C26947">
            <w:pPr>
              <w:tabs>
                <w:tab w:val="decimal" w:pos="9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49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1C0758" w:rsidRDefault="00CB6527" w:rsidP="00C26947">
            <w:pPr>
              <w:tabs>
                <w:tab w:val="decimal" w:pos="106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0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B6527" w:rsidRPr="004A470D" w:rsidTr="00CB6527">
        <w:trPr>
          <w:trHeight w:val="202"/>
        </w:trPr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527" w:rsidRDefault="00CB6527" w:rsidP="00C26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  <w:r w:rsidRPr="004A47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Somebody present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e.g., </w:t>
            </w:r>
            <w:r w:rsidRPr="004A47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someone was in the same room [or within 10 feet if outdoors])</w:t>
            </w:r>
          </w:p>
          <w:p w:rsidR="00CB6527" w:rsidRPr="004A470D" w:rsidRDefault="00CB6527" w:rsidP="00C26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C26947" w:rsidRDefault="00CB6527" w:rsidP="00C26947">
            <w:pPr>
              <w:tabs>
                <w:tab w:val="decimal" w:pos="9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6947">
              <w:rPr>
                <w:rFonts w:ascii="Arial" w:eastAsia="Times New Roman" w:hAnsi="Arial" w:cs="Arial"/>
                <w:sz w:val="20"/>
                <w:szCs w:val="20"/>
              </w:rPr>
              <w:t>19.7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DE49A9" w:rsidRDefault="00CB6527" w:rsidP="00C26947">
            <w:pPr>
              <w:tabs>
                <w:tab w:val="decimal" w:pos="106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6947">
              <w:rPr>
                <w:rFonts w:ascii="Arial" w:eastAsia="Times New Roman" w:hAnsi="Arial" w:cs="Arial"/>
                <w:sz w:val="20"/>
                <w:szCs w:val="20"/>
              </w:rPr>
              <w:t>17.1</w:t>
            </w:r>
          </w:p>
        </w:tc>
      </w:tr>
      <w:tr w:rsidR="00CB6527" w:rsidRPr="004A470D" w:rsidTr="00CB6527">
        <w:trPr>
          <w:trHeight w:val="404"/>
        </w:trPr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527" w:rsidRDefault="00CB6527" w:rsidP="00C26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  <w:r w:rsidRPr="004A47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Somebody nearby, or in visual or vocal contact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e.g., </w:t>
            </w:r>
            <w:r w:rsidRPr="004A47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someone was in the same dwelling)</w:t>
            </w:r>
          </w:p>
          <w:p w:rsidR="00CB6527" w:rsidRPr="004A470D" w:rsidRDefault="00CB6527" w:rsidP="00C26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C26947" w:rsidRDefault="00CB6527" w:rsidP="00C26947">
            <w:pPr>
              <w:tabs>
                <w:tab w:val="decimal" w:pos="9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6947">
              <w:rPr>
                <w:rFonts w:ascii="Arial" w:eastAsia="Times New Roman" w:hAnsi="Arial" w:cs="Arial"/>
                <w:sz w:val="20"/>
                <w:szCs w:val="20"/>
              </w:rPr>
              <w:t>9.4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DE49A9" w:rsidRDefault="00CB6527" w:rsidP="00C26947">
            <w:pPr>
              <w:tabs>
                <w:tab w:val="decimal" w:pos="106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49A9">
              <w:rPr>
                <w:rFonts w:ascii="Arial" w:eastAsia="Times New Roman" w:hAnsi="Arial" w:cs="Arial"/>
                <w:sz w:val="20"/>
                <w:szCs w:val="20"/>
              </w:rPr>
              <w:t>23.0</w:t>
            </w:r>
          </w:p>
        </w:tc>
      </w:tr>
      <w:tr w:rsidR="00CB6527" w:rsidRPr="004A470D" w:rsidTr="00CB6527">
        <w:trPr>
          <w:trHeight w:val="404"/>
        </w:trPr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527" w:rsidRDefault="00CB6527" w:rsidP="00C26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   </w:t>
            </w:r>
            <w:r w:rsidRPr="004A47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one nearby or in visual or vocal contact </w:t>
            </w:r>
          </w:p>
          <w:p w:rsidR="00CB6527" w:rsidRPr="004A470D" w:rsidRDefault="00CB6527" w:rsidP="00C26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C26947" w:rsidRDefault="00CB6527" w:rsidP="00C26947">
            <w:pPr>
              <w:tabs>
                <w:tab w:val="decimal" w:pos="9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6947">
              <w:rPr>
                <w:rFonts w:ascii="Arial" w:eastAsia="Times New Roman" w:hAnsi="Arial" w:cs="Arial"/>
                <w:sz w:val="20"/>
                <w:szCs w:val="20"/>
              </w:rPr>
              <w:t>70.9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DE49A9" w:rsidRDefault="00CB6527" w:rsidP="00C26947">
            <w:pPr>
              <w:tabs>
                <w:tab w:val="decimal" w:pos="106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6947">
              <w:rPr>
                <w:rFonts w:ascii="Arial" w:eastAsia="Times New Roman" w:hAnsi="Arial" w:cs="Arial"/>
                <w:sz w:val="20"/>
                <w:szCs w:val="20"/>
              </w:rPr>
              <w:t>59.9</w:t>
            </w:r>
          </w:p>
        </w:tc>
      </w:tr>
      <w:tr w:rsidR="00CB6527" w:rsidRPr="004A470D" w:rsidTr="00CB6527">
        <w:trPr>
          <w:trHeight w:val="404"/>
        </w:trPr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527" w:rsidRPr="00ED5BF0" w:rsidRDefault="00CB6527" w:rsidP="00C269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D5BF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Had he/she done anything to avoid being discovered and possibly stopped while making his/her attempt?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DE49A9" w:rsidRDefault="00CB6527" w:rsidP="00C26947">
            <w:pPr>
              <w:tabs>
                <w:tab w:val="decimal" w:pos="9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49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1C0758" w:rsidRDefault="00CB6527" w:rsidP="00C26947">
            <w:pPr>
              <w:tabs>
                <w:tab w:val="decimal" w:pos="106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0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B6527" w:rsidRPr="004A470D" w:rsidTr="00CB6527">
        <w:trPr>
          <w:trHeight w:val="202"/>
        </w:trPr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527" w:rsidRDefault="00CB6527" w:rsidP="00C26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  <w:r w:rsidRPr="004A47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precautions</w:t>
            </w:r>
          </w:p>
          <w:p w:rsidR="00CB6527" w:rsidRPr="004A470D" w:rsidRDefault="00CB6527" w:rsidP="00C26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C26947" w:rsidRDefault="00CB6527" w:rsidP="00C26947">
            <w:pPr>
              <w:tabs>
                <w:tab w:val="decimal" w:pos="9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6947">
              <w:rPr>
                <w:rFonts w:ascii="Arial" w:eastAsia="Times New Roman" w:hAnsi="Arial" w:cs="Arial"/>
                <w:sz w:val="20"/>
                <w:szCs w:val="20"/>
              </w:rPr>
              <w:t>59.1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DE49A9" w:rsidRDefault="00CB6527" w:rsidP="00C26947">
            <w:pPr>
              <w:tabs>
                <w:tab w:val="decimal" w:pos="106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49A9">
              <w:rPr>
                <w:rFonts w:ascii="Arial" w:eastAsia="Times New Roman" w:hAnsi="Arial" w:cs="Arial"/>
                <w:sz w:val="20"/>
                <w:szCs w:val="20"/>
              </w:rPr>
              <w:t>54.0</w:t>
            </w:r>
          </w:p>
        </w:tc>
      </w:tr>
      <w:tr w:rsidR="00CB6527" w:rsidRPr="004A470D" w:rsidTr="00CB6527">
        <w:trPr>
          <w:trHeight w:val="607"/>
        </w:trPr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527" w:rsidRDefault="00CB6527" w:rsidP="00C26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  <w:r w:rsidRPr="004A47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Passive precautions (e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.g., </w:t>
            </w:r>
            <w:r w:rsidRPr="004A47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avoided others and was alone in a room but didn’t lock the doors)</w:t>
            </w:r>
          </w:p>
          <w:p w:rsidR="00CB6527" w:rsidRPr="004A470D" w:rsidRDefault="00CB6527" w:rsidP="00C26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C26947" w:rsidRDefault="00CB6527" w:rsidP="00C26947">
            <w:pPr>
              <w:tabs>
                <w:tab w:val="decimal" w:pos="9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6947">
              <w:rPr>
                <w:rFonts w:ascii="Arial" w:eastAsia="Times New Roman" w:hAnsi="Arial" w:cs="Arial"/>
                <w:sz w:val="20"/>
                <w:szCs w:val="20"/>
              </w:rPr>
              <w:t>12.3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C26947" w:rsidRDefault="00CB6527" w:rsidP="00C26947">
            <w:pPr>
              <w:tabs>
                <w:tab w:val="decimal" w:pos="106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6947">
              <w:rPr>
                <w:rFonts w:ascii="Arial" w:eastAsia="Times New Roman" w:hAnsi="Arial" w:cs="Arial"/>
                <w:sz w:val="20"/>
                <w:szCs w:val="20"/>
              </w:rPr>
              <w:t>13.5</w:t>
            </w:r>
          </w:p>
        </w:tc>
      </w:tr>
      <w:tr w:rsidR="00CB6527" w:rsidRPr="004A470D" w:rsidTr="00CB6527">
        <w:trPr>
          <w:trHeight w:val="404"/>
        </w:trPr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527" w:rsidRDefault="00CB6527" w:rsidP="00C26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  <w:r w:rsidRPr="004A47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Active precautions (e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.g., locking a door, going to a secluded place</w:t>
            </w:r>
            <w:r w:rsidRPr="004A47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  <w:p w:rsidR="00CB6527" w:rsidRPr="004A470D" w:rsidRDefault="00CB6527" w:rsidP="00C26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C26947" w:rsidRDefault="00CB6527" w:rsidP="00C26947">
            <w:pPr>
              <w:tabs>
                <w:tab w:val="decimal" w:pos="9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6947">
              <w:rPr>
                <w:rFonts w:ascii="Arial" w:eastAsia="Times New Roman" w:hAnsi="Arial" w:cs="Arial"/>
                <w:sz w:val="20"/>
                <w:szCs w:val="20"/>
              </w:rPr>
              <w:t>28.6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C26947" w:rsidRDefault="00CB6527" w:rsidP="00C26947">
            <w:pPr>
              <w:tabs>
                <w:tab w:val="decimal" w:pos="106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6947">
              <w:rPr>
                <w:rFonts w:ascii="Arial" w:eastAsia="Times New Roman" w:hAnsi="Arial" w:cs="Arial"/>
                <w:sz w:val="20"/>
                <w:szCs w:val="20"/>
              </w:rPr>
              <w:t>32.5</w:t>
            </w:r>
          </w:p>
        </w:tc>
      </w:tr>
      <w:tr w:rsidR="00CB6527" w:rsidRPr="004A470D" w:rsidTr="00CB6527">
        <w:trPr>
          <w:trHeight w:val="404"/>
        </w:trPr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527" w:rsidRPr="00ED5BF0" w:rsidRDefault="00CB6527" w:rsidP="00C269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D5BF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When s/he made the attempt, how likely was it that s/he could have been discovered by someone else?</w:t>
            </w:r>
          </w:p>
          <w:p w:rsidR="00CB6527" w:rsidRPr="004A470D" w:rsidRDefault="00CB6527" w:rsidP="00C26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DE49A9" w:rsidRDefault="00CB6527" w:rsidP="00C26947">
            <w:pPr>
              <w:tabs>
                <w:tab w:val="decimal" w:pos="9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49A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1C0758" w:rsidRDefault="00CB6527" w:rsidP="00C26947">
            <w:pPr>
              <w:tabs>
                <w:tab w:val="decimal" w:pos="106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07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B6527" w:rsidRPr="004A470D" w:rsidTr="00CB6527">
        <w:trPr>
          <w:trHeight w:val="404"/>
        </w:trPr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527" w:rsidRDefault="00CB6527" w:rsidP="00C26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  <w:r w:rsidRPr="004A47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Intervention was probable (e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.g., </w:t>
            </w:r>
            <w:r w:rsidRPr="004A47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Soldier with others in barracks)</w:t>
            </w:r>
          </w:p>
          <w:p w:rsidR="00CB6527" w:rsidRPr="004A470D" w:rsidRDefault="00CB6527" w:rsidP="00C26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C26947" w:rsidRDefault="00CB6527" w:rsidP="00C26947">
            <w:pPr>
              <w:tabs>
                <w:tab w:val="decimal" w:pos="9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6947">
              <w:rPr>
                <w:rFonts w:ascii="Arial" w:eastAsia="Times New Roman" w:hAnsi="Arial" w:cs="Arial"/>
                <w:sz w:val="20"/>
                <w:szCs w:val="20"/>
              </w:rPr>
              <w:t>43.1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C26947" w:rsidRDefault="00CB6527" w:rsidP="00C26947">
            <w:pPr>
              <w:tabs>
                <w:tab w:val="decimal" w:pos="106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6947">
              <w:rPr>
                <w:rFonts w:ascii="Arial" w:eastAsia="Times New Roman" w:hAnsi="Arial" w:cs="Arial"/>
                <w:sz w:val="20"/>
                <w:szCs w:val="20"/>
              </w:rPr>
              <w:t>39.8</w:t>
            </w:r>
          </w:p>
        </w:tc>
      </w:tr>
      <w:tr w:rsidR="00CB6527" w:rsidRPr="004A470D" w:rsidTr="00CB6527">
        <w:trPr>
          <w:trHeight w:val="404"/>
        </w:trPr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527" w:rsidRDefault="00CB6527" w:rsidP="00C26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  <w:r w:rsidRPr="004A47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Intervention was not likely (e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.g., Soldier alone in barracks,</w:t>
            </w:r>
            <w:r w:rsidRPr="004A47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but someone could come in at any time) </w:t>
            </w:r>
          </w:p>
          <w:p w:rsidR="00CB6527" w:rsidRPr="004A470D" w:rsidRDefault="00CB6527" w:rsidP="00C26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C26947" w:rsidRDefault="00CB6527" w:rsidP="00C26947">
            <w:pPr>
              <w:tabs>
                <w:tab w:val="decimal" w:pos="9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6947">
              <w:rPr>
                <w:rFonts w:ascii="Arial" w:eastAsia="Times New Roman" w:hAnsi="Arial" w:cs="Arial"/>
                <w:sz w:val="20"/>
                <w:szCs w:val="20"/>
              </w:rPr>
              <w:t>15.7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C26947" w:rsidRDefault="00CB6527" w:rsidP="00C26947">
            <w:pPr>
              <w:tabs>
                <w:tab w:val="decimal" w:pos="106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6947">
              <w:rPr>
                <w:rFonts w:ascii="Arial" w:eastAsia="Times New Roman" w:hAnsi="Arial" w:cs="Arial"/>
                <w:sz w:val="20"/>
                <w:szCs w:val="20"/>
              </w:rPr>
              <w:t>32.3</w:t>
            </w:r>
          </w:p>
        </w:tc>
      </w:tr>
      <w:tr w:rsidR="00CB6527" w:rsidRPr="004A470D" w:rsidTr="00CB6527">
        <w:trPr>
          <w:trHeight w:val="404"/>
        </w:trPr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527" w:rsidRDefault="00CB6527" w:rsidP="00C26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  <w:r w:rsidRPr="004A47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Intervention was highly unlikely (e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.g., </w:t>
            </w:r>
            <w:r w:rsidRPr="004A47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Soldier was in home while family was away on vacation) </w:t>
            </w:r>
          </w:p>
          <w:p w:rsidR="00CB6527" w:rsidRPr="004A470D" w:rsidRDefault="00CB6527" w:rsidP="00C26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C26947" w:rsidRDefault="00CB6527" w:rsidP="00C26947">
            <w:pPr>
              <w:tabs>
                <w:tab w:val="decimal" w:pos="9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6947">
              <w:rPr>
                <w:rFonts w:ascii="Arial" w:eastAsia="Times New Roman" w:hAnsi="Arial" w:cs="Arial"/>
                <w:sz w:val="20"/>
                <w:szCs w:val="20"/>
              </w:rPr>
              <w:t>41.3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C26947" w:rsidRDefault="00CB6527" w:rsidP="00C26947">
            <w:pPr>
              <w:tabs>
                <w:tab w:val="decimal" w:pos="106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6947">
              <w:rPr>
                <w:rFonts w:ascii="Arial" w:eastAsia="Times New Roman" w:hAnsi="Arial" w:cs="Arial"/>
                <w:sz w:val="20"/>
                <w:szCs w:val="20"/>
              </w:rPr>
              <w:t>27.9</w:t>
            </w:r>
          </w:p>
        </w:tc>
      </w:tr>
      <w:tr w:rsidR="00CB6527" w:rsidRPr="004A470D" w:rsidTr="00CB6527">
        <w:trPr>
          <w:trHeight w:val="418"/>
        </w:trPr>
        <w:tc>
          <w:tcPr>
            <w:tcW w:w="97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6527" w:rsidRPr="00ED5BF0" w:rsidRDefault="00CB6527" w:rsidP="00C269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D5BF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Had s/he heard of any suicide or attempted suicide in the local area before his/her?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C26947" w:rsidRDefault="00CB6527" w:rsidP="00C26947">
            <w:pPr>
              <w:tabs>
                <w:tab w:val="decimal" w:pos="9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6947">
              <w:rPr>
                <w:rFonts w:ascii="Arial" w:eastAsia="Times New Roman" w:hAnsi="Arial" w:cs="Arial"/>
                <w:sz w:val="20"/>
                <w:szCs w:val="20"/>
              </w:rPr>
              <w:t>45.8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527" w:rsidRPr="00C26947" w:rsidRDefault="00CB6527" w:rsidP="00C26947">
            <w:pPr>
              <w:tabs>
                <w:tab w:val="decimal" w:pos="106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6947">
              <w:rPr>
                <w:rFonts w:ascii="Arial" w:eastAsia="Times New Roman" w:hAnsi="Arial" w:cs="Arial"/>
                <w:sz w:val="20"/>
                <w:szCs w:val="20"/>
              </w:rPr>
              <w:t>41.9</w:t>
            </w:r>
          </w:p>
        </w:tc>
      </w:tr>
    </w:tbl>
    <w:p w:rsidR="00CB6527" w:rsidRPr="009D46AC" w:rsidRDefault="00CB6527" w:rsidP="00CB6527">
      <w:pPr>
        <w:rPr>
          <w:rFonts w:ascii="Arial" w:hAnsi="Arial" w:cs="Arial"/>
          <w:b/>
          <w:sz w:val="22"/>
        </w:rPr>
      </w:pPr>
    </w:p>
    <w:p w:rsidR="00F307A5" w:rsidRDefault="00F307A5"/>
    <w:sectPr w:rsidR="00F307A5" w:rsidSect="00C26947">
      <w:pgSz w:w="17597" w:h="13594" w:orient="landscape"/>
      <w:pgMar w:top="1440" w:right="1440" w:bottom="1598" w:left="200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27"/>
    <w:rsid w:val="00CB6527"/>
    <w:rsid w:val="00F3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527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527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University</Company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K. Nock</dc:creator>
  <cp:lastModifiedBy>Matthew K. Nock</cp:lastModifiedBy>
  <cp:revision>1</cp:revision>
  <dcterms:created xsi:type="dcterms:W3CDTF">2017-03-30T14:08:00Z</dcterms:created>
  <dcterms:modified xsi:type="dcterms:W3CDTF">2017-03-30T14:10:00Z</dcterms:modified>
</cp:coreProperties>
</file>