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A0E82" w14:textId="5FDE60D1" w:rsidR="009A43C3" w:rsidRPr="00B35E88" w:rsidRDefault="00B35E88" w:rsidP="009A43C3">
      <w:pPr>
        <w:tabs>
          <w:tab w:val="left" w:pos="3444"/>
        </w:tabs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Appendix 2</w:t>
      </w:r>
    </w:p>
    <w:p w14:paraId="52AB3CFC" w14:textId="51CECFEA" w:rsidR="009A43C3" w:rsidRDefault="009A43C3" w:rsidP="009A43C3">
      <w:pPr>
        <w:tabs>
          <w:tab w:val="left" w:pos="3444"/>
        </w:tabs>
        <w:rPr>
          <w:rFonts w:ascii="Times New Roman" w:hAnsi="Times New Roman" w:cs="Times New Roman"/>
          <w:sz w:val="24"/>
        </w:rPr>
      </w:pPr>
    </w:p>
    <w:p w14:paraId="17FDC777" w14:textId="7C772DD7" w:rsidR="009A43C3" w:rsidRPr="006B12C6" w:rsidRDefault="00066EB6" w:rsidP="009A43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3268E64" wp14:editId="429CA524">
                <wp:simplePos x="0" y="0"/>
                <wp:positionH relativeFrom="column">
                  <wp:posOffset>-673100</wp:posOffset>
                </wp:positionH>
                <wp:positionV relativeFrom="paragraph">
                  <wp:posOffset>423545</wp:posOffset>
                </wp:positionV>
                <wp:extent cx="7226300" cy="1629410"/>
                <wp:effectExtent l="0" t="0" r="12700" b="2794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0" cy="1629410"/>
                          <a:chOff x="0" y="0"/>
                          <a:chExt cx="7226300" cy="1629410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0" y="939800"/>
                            <a:ext cx="1417955" cy="6838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CBC0A2" w14:textId="09DC2728" w:rsidR="00171D21" w:rsidRPr="00066EB6" w:rsidRDefault="00171D21" w:rsidP="00066EB6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E4C2F">
                                <w:rPr>
                                  <w:rFonts w:ascii="Times New Roman" w:hAnsi="Times New Roman" w:cs="Times New Roman"/>
                                </w:rPr>
                                <w:t>ProQuest Dissertations &amp; Theses Global (</w:t>
                              </w:r>
                              <w:r w:rsidRPr="004F0F22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n</w:t>
                              </w:r>
                              <w:r w:rsidRPr="00AE4C2F">
                                <w:rPr>
                                  <w:rFonts w:ascii="Times New Roman" w:hAnsi="Times New Roman" w:cs="Times New Roman"/>
                                </w:rPr>
                                <w:t xml:space="preserve"> = 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3" name="Group 33"/>
                        <wpg:cNvGrpSpPr/>
                        <wpg:grpSpPr>
                          <a:xfrm>
                            <a:off x="139700" y="0"/>
                            <a:ext cx="7086600" cy="1629410"/>
                            <a:chOff x="-96978" y="14547"/>
                            <a:chExt cx="7087232" cy="1629468"/>
                          </a:xfrm>
                        </wpg:grpSpPr>
                        <wps:wsp>
                          <wps:cNvPr id="9" name="Flowchart: Process 9"/>
                          <wps:cNvSpPr/>
                          <wps:spPr>
                            <a:xfrm>
                              <a:off x="-96978" y="22860"/>
                              <a:ext cx="1151890" cy="683895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C20A4C" w14:textId="42E8A95D" w:rsidR="00171D21" w:rsidRPr="00AE4C2F" w:rsidRDefault="00171D21" w:rsidP="00066EB6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 w:rsidRPr="00AE4C2F">
                                  <w:rPr>
                                    <w:rFonts w:ascii="Times New Roman" w:hAnsi="Times New Roman" w:cs="Times New Roman"/>
                                  </w:rPr>
                                  <w:t>Ageline</w:t>
                                </w:r>
                                <w:proofErr w:type="spellEnd"/>
                              </w:p>
                              <w:p w14:paraId="72B63FDB" w14:textId="32A3B02E" w:rsidR="00171D21" w:rsidRPr="00066EB6" w:rsidRDefault="00171D21" w:rsidP="00066EB6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AE4C2F">
                                  <w:rPr>
                                    <w:rFonts w:ascii="Times New Roman" w:hAnsi="Times New Roman" w:cs="Times New Roman"/>
                                  </w:rPr>
                                  <w:t>(</w:t>
                                </w:r>
                                <w:r w:rsidRPr="004F0F22"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  <w:t>n</w:t>
                                </w:r>
                                <w:r w:rsidRPr="00AE4C2F">
                                  <w:rPr>
                                    <w:rFonts w:ascii="Times New Roman" w:hAnsi="Times New Roman" w:cs="Times New Roman"/>
                                  </w:rPr>
                                  <w:t xml:space="preserve"> = 18)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2265222" y="22860"/>
                              <a:ext cx="1151890" cy="68389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0B32D0" w14:textId="76506666" w:rsidR="00171D21" w:rsidRPr="00AE4C2F" w:rsidRDefault="00171D21" w:rsidP="00066EB6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 w:rsidRPr="00AE4C2F">
                                  <w:rPr>
                                    <w:rFonts w:ascii="Times New Roman" w:hAnsi="Times New Roman" w:cs="Times New Roman"/>
                                  </w:rPr>
                                  <w:t>Compendex</w:t>
                                </w:r>
                                <w:proofErr w:type="spellEnd"/>
                              </w:p>
                              <w:p w14:paraId="44A90D3C" w14:textId="467C2F34" w:rsidR="00171D21" w:rsidRPr="00066EB6" w:rsidRDefault="00171D21" w:rsidP="00066EB6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AE4C2F">
                                  <w:rPr>
                                    <w:rFonts w:ascii="Times New Roman" w:hAnsi="Times New Roman" w:cs="Times New Roman"/>
                                  </w:rPr>
                                  <w:t>(</w:t>
                                </w:r>
                                <w:r w:rsidRPr="004F0F22"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  <w:t>n</w:t>
                                </w:r>
                                <w:r w:rsidRPr="00AE4C2F">
                                  <w:rPr>
                                    <w:rFonts w:ascii="Times New Roman" w:hAnsi="Times New Roman" w:cs="Times New Roman"/>
                                  </w:rPr>
                                  <w:t xml:space="preserve"> = 10)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4621188" y="14547"/>
                              <a:ext cx="1151890" cy="68389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770DF2" w14:textId="63E88A2E" w:rsidR="00171D21" w:rsidRPr="00AE4C2F" w:rsidRDefault="00171D21" w:rsidP="00066EB6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AE4C2F">
                                  <w:rPr>
                                    <w:rFonts w:ascii="Times New Roman" w:hAnsi="Times New Roman" w:cs="Times New Roman"/>
                                  </w:rPr>
                                  <w:t>GEOBASE</w:t>
                                </w:r>
                              </w:p>
                              <w:p w14:paraId="265EE13F" w14:textId="3F7BE720" w:rsidR="00171D21" w:rsidRPr="00066EB6" w:rsidRDefault="00171D21" w:rsidP="00066EB6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AE4C2F">
                                  <w:rPr>
                                    <w:rFonts w:ascii="Times New Roman" w:hAnsi="Times New Roman" w:cs="Times New Roman"/>
                                  </w:rPr>
                                  <w:t>(</w:t>
                                </w:r>
                                <w:r w:rsidRPr="004F0F22"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  <w:t xml:space="preserve">n </w:t>
                                </w:r>
                                <w:r w:rsidRPr="00AE4C2F">
                                  <w:rPr>
                                    <w:rFonts w:ascii="Times New Roman" w:hAnsi="Times New Roman" w:cs="Times New Roman"/>
                                  </w:rPr>
                                  <w:t>= 8)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ctangle 25"/>
                          <wps:cNvSpPr/>
                          <wps:spPr>
                            <a:xfrm>
                              <a:off x="1212965" y="960120"/>
                              <a:ext cx="1417955" cy="68389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7B46DA" w14:textId="66453ECB" w:rsidR="00171D21" w:rsidRPr="00AE4C2F" w:rsidRDefault="00171D21" w:rsidP="00066EB6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AE4C2F">
                                  <w:rPr>
                                    <w:rFonts w:ascii="Times New Roman" w:hAnsi="Times New Roman" w:cs="Times New Roman"/>
                                  </w:rPr>
                                  <w:t>Transport Database</w:t>
                                </w:r>
                              </w:p>
                              <w:p w14:paraId="505A1A12" w14:textId="1E35F27C" w:rsidR="00171D21" w:rsidRPr="00066EB6" w:rsidRDefault="00171D21" w:rsidP="00066EB6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AE4C2F">
                                  <w:rPr>
                                    <w:rFonts w:ascii="Times New Roman" w:hAnsi="Times New Roman" w:cs="Times New Roman"/>
                                  </w:rPr>
                                  <w:t>(</w:t>
                                </w:r>
                                <w:r w:rsidRPr="004F0F22"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  <w:t>n</w:t>
                                </w:r>
                                <w:r w:rsidRPr="00AE4C2F">
                                  <w:rPr>
                                    <w:rFonts w:ascii="Times New Roman" w:hAnsi="Times New Roman" w:cs="Times New Roman"/>
                                  </w:rPr>
                                  <w:t xml:space="preserve"> = 9)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2669078" y="960120"/>
                              <a:ext cx="1417955" cy="68389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970E0C" w14:textId="4B9F9545" w:rsidR="00171D21" w:rsidRPr="00AE4C2F" w:rsidRDefault="00171D21" w:rsidP="00066EB6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AE4C2F">
                                  <w:rPr>
                                    <w:rFonts w:ascii="Times New Roman" w:hAnsi="Times New Roman" w:cs="Times New Roman"/>
                                  </w:rPr>
                                  <w:t>Social Sciences Abstracts</w:t>
                                </w:r>
                              </w:p>
                              <w:p w14:paraId="5802D06E" w14:textId="41B17E8E" w:rsidR="00171D21" w:rsidRPr="00066EB6" w:rsidRDefault="00171D21" w:rsidP="00066EB6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AE4C2F">
                                  <w:rPr>
                                    <w:rFonts w:ascii="Times New Roman" w:hAnsi="Times New Roman" w:cs="Times New Roman"/>
                                  </w:rPr>
                                  <w:t>(</w:t>
                                </w:r>
                                <w:r w:rsidRPr="004F0F22"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  <w:t>n</w:t>
                                </w:r>
                                <w:r w:rsidRPr="00AE4C2F">
                                  <w:rPr>
                                    <w:rFonts w:ascii="Times New Roman" w:hAnsi="Times New Roman" w:cs="Times New Roman"/>
                                  </w:rPr>
                                  <w:t xml:space="preserve"> = 5)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4124498" y="959427"/>
                              <a:ext cx="1417955" cy="68389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C6060C" w14:textId="136534CD" w:rsidR="00171D21" w:rsidRPr="00AE4C2F" w:rsidRDefault="00171D21" w:rsidP="00066EB6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AE4C2F">
                                  <w:rPr>
                                    <w:rFonts w:ascii="Times New Roman" w:hAnsi="Times New Roman" w:cs="Times New Roman"/>
                                  </w:rPr>
                                  <w:t>Social Services Abstracts</w:t>
                                </w:r>
                              </w:p>
                              <w:p w14:paraId="76E2F204" w14:textId="10D862E0" w:rsidR="00171D21" w:rsidRPr="00066EB6" w:rsidRDefault="00171D21" w:rsidP="00066EB6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AE4C2F">
                                  <w:rPr>
                                    <w:rFonts w:ascii="Times New Roman" w:hAnsi="Times New Roman" w:cs="Times New Roman"/>
                                  </w:rPr>
                                  <w:t>(</w:t>
                                </w:r>
                                <w:r w:rsidRPr="004F0F22"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  <w:t>n</w:t>
                                </w:r>
                                <w:r w:rsidRPr="00AE4C2F">
                                  <w:rPr>
                                    <w:rFonts w:ascii="Times New Roman" w:hAnsi="Times New Roman" w:cs="Times New Roman"/>
                                  </w:rPr>
                                  <w:t xml:space="preserve"> = 3)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tangle 28"/>
                          <wps:cNvSpPr/>
                          <wps:spPr>
                            <a:xfrm>
                              <a:off x="5572299" y="959427"/>
                              <a:ext cx="1417955" cy="68389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01E5E2" w14:textId="5F60310F" w:rsidR="00171D21" w:rsidRPr="00AE4C2F" w:rsidRDefault="00171D21" w:rsidP="00066EB6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AE4C2F">
                                  <w:rPr>
                                    <w:rFonts w:ascii="Times New Roman" w:hAnsi="Times New Roman" w:cs="Times New Roman"/>
                                  </w:rPr>
                                  <w:t>Social Work Abstracts</w:t>
                                </w:r>
                              </w:p>
                              <w:p w14:paraId="12DD057E" w14:textId="21405319" w:rsidR="00171D21" w:rsidRPr="00066EB6" w:rsidRDefault="00171D21" w:rsidP="00066EB6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AE4C2F">
                                  <w:rPr>
                                    <w:rFonts w:ascii="Times New Roman" w:hAnsi="Times New Roman" w:cs="Times New Roman"/>
                                  </w:rPr>
                                  <w:t>(</w:t>
                                </w:r>
                                <w:r w:rsidRPr="004F0F22"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  <w:t>n</w:t>
                                </w:r>
                                <w:r w:rsidRPr="00AE4C2F">
                                  <w:rPr>
                                    <w:rFonts w:ascii="Times New Roman" w:hAnsi="Times New Roman" w:cs="Times New Roman"/>
                                  </w:rPr>
                                  <w:t xml:space="preserve"> = 1)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1084122" y="22860"/>
                              <a:ext cx="1151890" cy="68389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4C154D" w14:textId="1072B22B" w:rsidR="00171D21" w:rsidRPr="00AE4C2F" w:rsidRDefault="00171D21" w:rsidP="00171D21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AE4C2F">
                                  <w:rPr>
                                    <w:rFonts w:ascii="Times New Roman" w:hAnsi="Times New Roman" w:cs="Times New Roman"/>
                                  </w:rPr>
                                  <w:t>ASSIA</w:t>
                                </w:r>
                              </w:p>
                              <w:p w14:paraId="7F2B90B2" w14:textId="5F154D87" w:rsidR="00171D21" w:rsidRPr="00066EB6" w:rsidRDefault="00171D21" w:rsidP="00066EB6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AE4C2F">
                                  <w:rPr>
                                    <w:rFonts w:ascii="Times New Roman" w:hAnsi="Times New Roman" w:cs="Times New Roman"/>
                                  </w:rPr>
                                  <w:t>(</w:t>
                                </w:r>
                                <w:r w:rsidRPr="004F0F22"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  <w:t>n</w:t>
                                </w:r>
                                <w:r w:rsidRPr="00AE4C2F">
                                  <w:rPr>
                                    <w:rFonts w:ascii="Times New Roman" w:hAnsi="Times New Roman" w:cs="Times New Roman"/>
                                  </w:rPr>
                                  <w:t xml:space="preserve"> = 3)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tangle 30"/>
                          <wps:cNvSpPr/>
                          <wps:spPr>
                            <a:xfrm>
                              <a:off x="5795361" y="20781"/>
                              <a:ext cx="1151890" cy="68389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EE7E77" w14:textId="28992A09" w:rsidR="00171D21" w:rsidRPr="00AE4C2F" w:rsidRDefault="00171D21" w:rsidP="00066EB6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AE4C2F">
                                  <w:rPr>
                                    <w:rFonts w:ascii="Times New Roman" w:hAnsi="Times New Roman" w:cs="Times New Roman"/>
                                  </w:rPr>
                                  <w:t>Health Canada</w:t>
                                </w:r>
                              </w:p>
                              <w:p w14:paraId="53765F57" w14:textId="4FB1A2FA" w:rsidR="00171D21" w:rsidRPr="00066EB6" w:rsidRDefault="00171D21" w:rsidP="00066EB6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AE4C2F">
                                  <w:rPr>
                                    <w:rFonts w:ascii="Times New Roman" w:hAnsi="Times New Roman" w:cs="Times New Roman"/>
                                  </w:rPr>
                                  <w:t>(</w:t>
                                </w:r>
                                <w:r w:rsidRPr="004F0F22"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  <w:t>n</w:t>
                                </w:r>
                                <w:r w:rsidRPr="00AE4C2F">
                                  <w:rPr>
                                    <w:rFonts w:ascii="Times New Roman" w:hAnsi="Times New Roman" w:cs="Times New Roman"/>
                                  </w:rPr>
                                  <w:t xml:space="preserve"> = 10)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ctangle 32"/>
                          <wps:cNvSpPr/>
                          <wps:spPr>
                            <a:xfrm>
                              <a:off x="3440088" y="22167"/>
                              <a:ext cx="1151890" cy="68389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767914" w14:textId="7B334D91" w:rsidR="00171D21" w:rsidRPr="00066EB6" w:rsidRDefault="00171D21" w:rsidP="00066EB6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AE4C2F">
                                  <w:rPr>
                                    <w:rFonts w:ascii="Times New Roman" w:hAnsi="Times New Roman" w:cs="Times New Roman"/>
                                  </w:rPr>
                                  <w:t>Custom Google Search</w:t>
                                </w:r>
                                <w:r w:rsidR="004345C4" w:rsidRPr="00AE4C2F"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r w:rsidRPr="00AE4C2F">
                                  <w:rPr>
                                    <w:rFonts w:ascii="Times New Roman" w:hAnsi="Times New Roman" w:cs="Times New Roman"/>
                                  </w:rPr>
                                  <w:t>(</w:t>
                                </w:r>
                                <w:r w:rsidRPr="004F0F22"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  <w:t>n</w:t>
                                </w:r>
                                <w:r w:rsidRPr="00AE4C2F">
                                  <w:rPr>
                                    <w:rFonts w:ascii="Times New Roman" w:hAnsi="Times New Roman" w:cs="Times New Roman"/>
                                  </w:rPr>
                                  <w:t xml:space="preserve"> = 327)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6" o:spid="_x0000_s1026" style="position:absolute;margin-left:-53pt;margin-top:33.35pt;width:569pt;height:128.3pt;z-index:251693056" coordsize="72263,1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">
                <v:rect id="Rectangle 31" o:spid="_x0000_s1027" style="position:absolute;top:9398;width:14179;height:68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vKJ8QA&#10;AADbAAAADwAAAGRycy9kb3ducmV2LnhtbESPQWvCQBSE74X+h+UVvNWNCrZGV5FiQVAqjR48PrLP&#10;JDT7Nuxuk/jvXUHwOMzMN8xi1ZtatOR8ZVnBaJiAIM6trrhQcDp+v3+C8AFZY22ZFFzJw2r5+rLA&#10;VNuOf6nNQiEihH2KCsoQmlRKn5dk0A9tQxy9i3UGQ5SukNphF+GmluMkmUqDFceFEhv6Kin/y/6N&#10;AnuorvXazX7aPX2cd4eQdP10o9TgrV/PQQTqwzP8aG+1gskI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LyifEAAAA2wAAAA8AAAAAAAAAAAAAAAAAmAIAAGRycy9k&#10;b3ducmV2LnhtbFBLBQYAAAAABAAEAPUAAACJAwAAAAA=&#10;" fillcolor="white [3201]" strokecolor="black [3200]" strokeweight="1pt">
                  <v:textbox>
                    <w:txbxContent>
                      <w:p w14:paraId="60CBC0A2" w14:textId="09DC2728" w:rsidR="00171D21" w:rsidRPr="00066EB6" w:rsidRDefault="00171D21" w:rsidP="00066EB6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E4C2F">
                          <w:rPr>
                            <w:rFonts w:ascii="Times New Roman" w:hAnsi="Times New Roman" w:cs="Times New Roman"/>
                          </w:rPr>
                          <w:t>ProQuest Dissertations &amp; Theses Global (</w:t>
                        </w:r>
                        <w:r w:rsidRPr="004F0F22">
                          <w:rPr>
                            <w:rFonts w:ascii="Times New Roman" w:hAnsi="Times New Roman" w:cs="Times New Roman"/>
                            <w:i/>
                          </w:rPr>
                          <w:t>n</w:t>
                        </w:r>
                        <w:r w:rsidRPr="00AE4C2F">
                          <w:rPr>
                            <w:rFonts w:ascii="Times New Roman" w:hAnsi="Times New Roman" w:cs="Times New Roman"/>
                          </w:rPr>
                          <w:t xml:space="preserve"> = 3)</w:t>
                        </w:r>
                      </w:p>
                    </w:txbxContent>
                  </v:textbox>
                </v:rect>
                <v:group id="Group 33" o:spid="_x0000_s1028" style="position:absolute;left:1397;width:70866;height:16294" coordorigin="-969,145" coordsize="70872,16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Flowchart: Process 9" o:spid="_x0000_s1029" type="#_x0000_t109" style="position:absolute;left:-969;top:228;width:11518;height:68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l6cQA&#10;AADaAAAADwAAAGRycy9kb3ducmV2LnhtbESPQWsCMRSE74X+h/AKvRTNWkqrq1FsodBjXYt4fG6e&#10;2dXNy5Kku+u/N4WCx2FmvmEWq8E2oiMfascKJuMMBHHpdM1Gwc/2czQFESKyxsYxKbhQgNXy/m6B&#10;uXY9b6grohEJwiFHBVWMbS5lKCuyGMauJU7e0XmLMUlvpPbYJ7ht5HOWvUqLNaeFClv6qKg8F79W&#10;gTFvp3d/qPtu87L73j/tp7IrSqUeH4b1HESkId7C/+0vrWAGf1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fZenEAAAA2gAAAA8AAAAAAAAAAAAAAAAAmAIAAGRycy9k&#10;b3ducmV2LnhtbFBLBQYAAAAABAAEAPUAAACJAwAAAAA=&#10;" fillcolor="white [3201]" strokecolor="black [3200]" strokeweight="1pt">
                    <v:textbox>
                      <w:txbxContent>
                        <w:p w14:paraId="04C20A4C" w14:textId="42E8A95D" w:rsidR="00171D21" w:rsidRPr="00AE4C2F" w:rsidRDefault="00171D21" w:rsidP="00066EB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 w:rsidRPr="00AE4C2F">
                            <w:rPr>
                              <w:rFonts w:ascii="Times New Roman" w:hAnsi="Times New Roman" w:cs="Times New Roman"/>
                            </w:rPr>
                            <w:t>Ageline</w:t>
                          </w:r>
                          <w:proofErr w:type="spellEnd"/>
                        </w:p>
                        <w:p w14:paraId="72B63FDB" w14:textId="32A3B02E" w:rsidR="00171D21" w:rsidRPr="00066EB6" w:rsidRDefault="00171D21" w:rsidP="00066EB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AE4C2F">
                            <w:rPr>
                              <w:rFonts w:ascii="Times New Roman" w:hAnsi="Times New Roman" w:cs="Times New Roman"/>
                            </w:rPr>
                            <w:t>(</w:t>
                          </w:r>
                          <w:r w:rsidRPr="004F0F22">
                            <w:rPr>
                              <w:rFonts w:ascii="Times New Roman" w:hAnsi="Times New Roman" w:cs="Times New Roman"/>
                              <w:i/>
                            </w:rPr>
                            <w:t>n</w:t>
                          </w:r>
                          <w:r w:rsidRPr="00AE4C2F">
                            <w:rPr>
                              <w:rFonts w:ascii="Times New Roman" w:hAnsi="Times New Roman" w:cs="Times New Roman"/>
                            </w:rPr>
                            <w:t xml:space="preserve"> = 18)</w:t>
                          </w:r>
                        </w:p>
                      </w:txbxContent>
                    </v:textbox>
                  </v:shape>
                  <v:rect id="Rectangle 23" o:spid="_x0000_s1030" style="position:absolute;left:22652;top:228;width:11519;height:68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nFsQA&#10;AADbAAAADwAAAGRycy9kb3ducmV2LnhtbESPT2vCQBTE74V+h+UVequbWrAa3QQRBcFS8c/B4yP7&#10;TEKzb8PumsRv3y0UPA4z8xtmkQ+mER05X1tW8D5KQBAXVtdcKjifNm9TED4ga2wsk4I7eciz56cF&#10;ptr2fKDuGEoRIexTVFCF0KZS+qIig35kW+LoXa0zGKJ0pdQO+wg3jRwnyUQarDkuVNjSqqLi53gz&#10;Cuy+vjdLN/vuvujzstuHpB8ma6VeX4blHESgITzC/+2tVjD+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MZxbEAAAA2wAAAA8AAAAAAAAAAAAAAAAAmAIAAGRycy9k&#10;b3ducmV2LnhtbFBLBQYAAAAABAAEAPUAAACJAwAAAAA=&#10;" fillcolor="white [3201]" strokecolor="black [3200]" strokeweight="1pt">
                    <v:textbox>
                      <w:txbxContent>
                        <w:p w14:paraId="2C0B32D0" w14:textId="76506666" w:rsidR="00171D21" w:rsidRPr="00AE4C2F" w:rsidRDefault="00171D21" w:rsidP="00066EB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 w:rsidRPr="00AE4C2F">
                            <w:rPr>
                              <w:rFonts w:ascii="Times New Roman" w:hAnsi="Times New Roman" w:cs="Times New Roman"/>
                            </w:rPr>
                            <w:t>Compendex</w:t>
                          </w:r>
                          <w:proofErr w:type="spellEnd"/>
                        </w:p>
                        <w:p w14:paraId="44A90D3C" w14:textId="467C2F34" w:rsidR="00171D21" w:rsidRPr="00066EB6" w:rsidRDefault="00171D21" w:rsidP="00066EB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AE4C2F">
                            <w:rPr>
                              <w:rFonts w:ascii="Times New Roman" w:hAnsi="Times New Roman" w:cs="Times New Roman"/>
                            </w:rPr>
                            <w:t>(</w:t>
                          </w:r>
                          <w:r w:rsidRPr="004F0F22">
                            <w:rPr>
                              <w:rFonts w:ascii="Times New Roman" w:hAnsi="Times New Roman" w:cs="Times New Roman"/>
                              <w:i/>
                            </w:rPr>
                            <w:t>n</w:t>
                          </w:r>
                          <w:r w:rsidRPr="00AE4C2F">
                            <w:rPr>
                              <w:rFonts w:ascii="Times New Roman" w:hAnsi="Times New Roman" w:cs="Times New Roman"/>
                            </w:rPr>
                            <w:t xml:space="preserve"> = 10)</w:t>
                          </w:r>
                        </w:p>
                      </w:txbxContent>
                    </v:textbox>
                  </v:rect>
                  <v:rect id="Rectangle 24" o:spid="_x0000_s1031" style="position:absolute;left:46211;top:145;width:11519;height:68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/YsQA&#10;AADbAAAADwAAAGRycy9kb3ducmV2LnhtbESPT2vCQBTE74V+h+UVequbSrEa3QQRBcFS8c/B4yP7&#10;TEKzb8PumsRv3y0UPA4z8xtmkQ+mER05X1tW8D5KQBAXVtdcKjifNm9TED4ga2wsk4I7eciz56cF&#10;ptr2fKDuGEoRIexTVFCF0KZS+qIig35kW+LoXa0zGKJ0pdQO+wg3jRwnyUQarDkuVNjSqqLi53gz&#10;Cuy+vjdLN/vuvujzstuHpB8ma6VeX4blHESgITzC/+2tVjD+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l/2LEAAAA2wAAAA8AAAAAAAAAAAAAAAAAmAIAAGRycy9k&#10;b3ducmV2LnhtbFBLBQYAAAAABAAEAPUAAACJAwAAAAA=&#10;" fillcolor="white [3201]" strokecolor="black [3200]" strokeweight="1pt">
                    <v:textbox>
                      <w:txbxContent>
                        <w:p w14:paraId="44770DF2" w14:textId="63E88A2E" w:rsidR="00171D21" w:rsidRPr="00AE4C2F" w:rsidRDefault="00171D21" w:rsidP="00066EB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AE4C2F">
                            <w:rPr>
                              <w:rFonts w:ascii="Times New Roman" w:hAnsi="Times New Roman" w:cs="Times New Roman"/>
                            </w:rPr>
                            <w:t>GEOBASE</w:t>
                          </w:r>
                        </w:p>
                        <w:p w14:paraId="265EE13F" w14:textId="3F7BE720" w:rsidR="00171D21" w:rsidRPr="00066EB6" w:rsidRDefault="00171D21" w:rsidP="00066EB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AE4C2F">
                            <w:rPr>
                              <w:rFonts w:ascii="Times New Roman" w:hAnsi="Times New Roman" w:cs="Times New Roman"/>
                            </w:rPr>
                            <w:t>(</w:t>
                          </w:r>
                          <w:r w:rsidRPr="004F0F22">
                            <w:rPr>
                              <w:rFonts w:ascii="Times New Roman" w:hAnsi="Times New Roman" w:cs="Times New Roman"/>
                              <w:i/>
                            </w:rPr>
                            <w:t xml:space="preserve">n </w:t>
                          </w:r>
                          <w:r w:rsidRPr="00AE4C2F">
                            <w:rPr>
                              <w:rFonts w:ascii="Times New Roman" w:hAnsi="Times New Roman" w:cs="Times New Roman"/>
                            </w:rPr>
                            <w:t>= 8)</w:t>
                          </w:r>
                        </w:p>
                      </w:txbxContent>
                    </v:textbox>
                  </v:rect>
                  <v:rect id="Rectangle 25" o:spid="_x0000_s1032" style="position:absolute;left:12129;top:9601;width:14180;height:68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a+cQA&#10;AADbAAAADwAAAGRycy9kb3ducmV2LnhtbESPT2vCQBTE74V+h+UVequbCrUa3QQRBcFS8c/B4yP7&#10;TEKzb8PumsRv3y0UPA4z8xtmkQ+mER05X1tW8D5KQBAXVtdcKjifNm9TED4ga2wsk4I7eciz56cF&#10;ptr2fKDuGEoRIexTVFCF0KZS+qIig35kW+LoXa0zGKJ0pdQO+wg3jRwnyUQarDkuVNjSqqLi53gz&#10;Cuy+vjdLN/vuvujzstuHpB8ma6VeX4blHESgITzC/+2tVjD+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pWvnEAAAA2wAAAA8AAAAAAAAAAAAAAAAAmAIAAGRycy9k&#10;b3ducmV2LnhtbFBLBQYAAAAABAAEAPUAAACJAwAAAAA=&#10;" fillcolor="white [3201]" strokecolor="black [3200]" strokeweight="1pt">
                    <v:textbox>
                      <w:txbxContent>
                        <w:p w14:paraId="6C7B46DA" w14:textId="66453ECB" w:rsidR="00171D21" w:rsidRPr="00AE4C2F" w:rsidRDefault="00171D21" w:rsidP="00066EB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AE4C2F">
                            <w:rPr>
                              <w:rFonts w:ascii="Times New Roman" w:hAnsi="Times New Roman" w:cs="Times New Roman"/>
                            </w:rPr>
                            <w:t>Transport Database</w:t>
                          </w:r>
                        </w:p>
                        <w:p w14:paraId="505A1A12" w14:textId="1E35F27C" w:rsidR="00171D21" w:rsidRPr="00066EB6" w:rsidRDefault="00171D21" w:rsidP="00066EB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AE4C2F">
                            <w:rPr>
                              <w:rFonts w:ascii="Times New Roman" w:hAnsi="Times New Roman" w:cs="Times New Roman"/>
                            </w:rPr>
                            <w:t>(</w:t>
                          </w:r>
                          <w:r w:rsidRPr="004F0F22">
                            <w:rPr>
                              <w:rFonts w:ascii="Times New Roman" w:hAnsi="Times New Roman" w:cs="Times New Roman"/>
                              <w:i/>
                            </w:rPr>
                            <w:t>n</w:t>
                          </w:r>
                          <w:r w:rsidRPr="00AE4C2F">
                            <w:rPr>
                              <w:rFonts w:ascii="Times New Roman" w:hAnsi="Times New Roman" w:cs="Times New Roman"/>
                            </w:rPr>
                            <w:t xml:space="preserve"> = 9)</w:t>
                          </w:r>
                        </w:p>
                      </w:txbxContent>
                    </v:textbox>
                  </v:rect>
                  <v:rect id="Rectangle 26" o:spid="_x0000_s1033" style="position:absolute;left:26690;top:9601;width:14180;height:68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EjsQA&#10;AADbAAAADwAAAGRycy9kb3ducmV2LnhtbESPQWvCQBSE70L/w/IKvemmHqJGN0GKQqGlYtqDx0f2&#10;NQnNvg272yT++65Q8DjMzDfMrphMJwZyvrWs4HmRgCCurG65VvD1eZyvQfiArLGzTAqu5KHIH2Y7&#10;zLQd+UxDGWoRIewzVNCE0GdS+qohg35he+LofVtnMETpaqkdjhFuOrlMklQabDkuNNjTS0PVT/lr&#10;FNhTe+32bvMxvNPq8nYKyTilB6WeHqf9FkSgKdzD/+1XrWCZwu1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7xI7EAAAA2wAAAA8AAAAAAAAAAAAAAAAAmAIAAGRycy9k&#10;b3ducmV2LnhtbFBLBQYAAAAABAAEAPUAAACJAwAAAAA=&#10;" fillcolor="white [3201]" strokecolor="black [3200]" strokeweight="1pt">
                    <v:textbox>
                      <w:txbxContent>
                        <w:p w14:paraId="62970E0C" w14:textId="4B9F9545" w:rsidR="00171D21" w:rsidRPr="00AE4C2F" w:rsidRDefault="00171D21" w:rsidP="00066EB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AE4C2F">
                            <w:rPr>
                              <w:rFonts w:ascii="Times New Roman" w:hAnsi="Times New Roman" w:cs="Times New Roman"/>
                            </w:rPr>
                            <w:t>Social Sciences Abstracts</w:t>
                          </w:r>
                        </w:p>
                        <w:p w14:paraId="5802D06E" w14:textId="41B17E8E" w:rsidR="00171D21" w:rsidRPr="00066EB6" w:rsidRDefault="00171D21" w:rsidP="00066EB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AE4C2F">
                            <w:rPr>
                              <w:rFonts w:ascii="Times New Roman" w:hAnsi="Times New Roman" w:cs="Times New Roman"/>
                            </w:rPr>
                            <w:t>(</w:t>
                          </w:r>
                          <w:r w:rsidRPr="004F0F22">
                            <w:rPr>
                              <w:rFonts w:ascii="Times New Roman" w:hAnsi="Times New Roman" w:cs="Times New Roman"/>
                              <w:i/>
                            </w:rPr>
                            <w:t>n</w:t>
                          </w:r>
                          <w:r w:rsidRPr="00AE4C2F">
                            <w:rPr>
                              <w:rFonts w:ascii="Times New Roman" w:hAnsi="Times New Roman" w:cs="Times New Roman"/>
                            </w:rPr>
                            <w:t xml:space="preserve"> = 5)</w:t>
                          </w:r>
                        </w:p>
                      </w:txbxContent>
                    </v:textbox>
                  </v:rect>
                  <v:rect id="Rectangle 27" o:spid="_x0000_s1034" style="position:absolute;left:41244;top:9594;width:14180;height:68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dhFcQA&#10;AADbAAAADwAAAGRycy9kb3ducmV2LnhtbESPzWrDMBCE74W8g9hAbo1cH+zGiRJCSCHQ0pCkhx4X&#10;a2ObWisjqf55+6pQ6HGYmW+YzW40rejJ+caygqdlAoK4tLrhSsHH7eXxGYQPyBpby6RgIg+77exh&#10;g4W2A1+ov4ZKRAj7AhXUIXSFlL6syaBf2o44enfrDIYoXSW1wyHCTSvTJMmkwYbjQo0dHWoqv67f&#10;RoE9N1O7d6v3/o3yz9dzSIYxOyq1mI/7NYhAY/gP/7VPWkGaw+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3YRXEAAAA2wAAAA8AAAAAAAAAAAAAAAAAmAIAAGRycy9k&#10;b3ducmV2LnhtbFBLBQYAAAAABAAEAPUAAACJAwAAAAA=&#10;" fillcolor="white [3201]" strokecolor="black [3200]" strokeweight="1pt">
                    <v:textbox>
                      <w:txbxContent>
                        <w:p w14:paraId="7BC6060C" w14:textId="136534CD" w:rsidR="00171D21" w:rsidRPr="00AE4C2F" w:rsidRDefault="00171D21" w:rsidP="00066EB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AE4C2F">
                            <w:rPr>
                              <w:rFonts w:ascii="Times New Roman" w:hAnsi="Times New Roman" w:cs="Times New Roman"/>
                            </w:rPr>
                            <w:t>Social Services Abstracts</w:t>
                          </w:r>
                        </w:p>
                        <w:p w14:paraId="76E2F204" w14:textId="10D862E0" w:rsidR="00171D21" w:rsidRPr="00066EB6" w:rsidRDefault="00171D21" w:rsidP="00066EB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AE4C2F">
                            <w:rPr>
                              <w:rFonts w:ascii="Times New Roman" w:hAnsi="Times New Roman" w:cs="Times New Roman"/>
                            </w:rPr>
                            <w:t>(</w:t>
                          </w:r>
                          <w:r w:rsidRPr="004F0F22">
                            <w:rPr>
                              <w:rFonts w:ascii="Times New Roman" w:hAnsi="Times New Roman" w:cs="Times New Roman"/>
                              <w:i/>
                            </w:rPr>
                            <w:t>n</w:t>
                          </w:r>
                          <w:r w:rsidRPr="00AE4C2F">
                            <w:rPr>
                              <w:rFonts w:ascii="Times New Roman" w:hAnsi="Times New Roman" w:cs="Times New Roman"/>
                            </w:rPr>
                            <w:t xml:space="preserve"> = 3)</w:t>
                          </w:r>
                        </w:p>
                      </w:txbxContent>
                    </v:textbox>
                  </v:rect>
                  <v:rect id="Rectangle 28" o:spid="_x0000_s1035" style="position:absolute;left:55722;top:9594;width:14180;height:68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j1Z8EA&#10;AADbAAAADwAAAGRycy9kb3ducmV2LnhtbERPu2rDMBTdC/0HcQvdGrkenMaNEkxIoNCQEKdDx4t1&#10;a5taV0ZS/Pj7agh0PJz3ejuZTgzkfGtZwesiAUFcWd1yreDrenh5A+EDssbOMimYycN28/iwxlzb&#10;kS80lKEWMYR9jgqaEPpcSl81ZNAvbE8cuR/rDIYIXS21wzGGm06mSZJJgy3HhgZ72jVU/ZY3o8Ce&#10;27kr3Oo0HGn5/XkOyThle6Wen6biHUSgKfyL7+4PrSCNY+OX+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o9WfBAAAA2wAAAA8AAAAAAAAAAAAAAAAAmAIAAGRycy9kb3du&#10;cmV2LnhtbFBLBQYAAAAABAAEAPUAAACGAwAAAAA=&#10;" fillcolor="white [3201]" strokecolor="black [3200]" strokeweight="1pt">
                    <v:textbox>
                      <w:txbxContent>
                        <w:p w14:paraId="7B01E5E2" w14:textId="5F60310F" w:rsidR="00171D21" w:rsidRPr="00AE4C2F" w:rsidRDefault="00171D21" w:rsidP="00066EB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AE4C2F">
                            <w:rPr>
                              <w:rFonts w:ascii="Times New Roman" w:hAnsi="Times New Roman" w:cs="Times New Roman"/>
                            </w:rPr>
                            <w:t>Social Work Abstracts</w:t>
                          </w:r>
                        </w:p>
                        <w:p w14:paraId="12DD057E" w14:textId="21405319" w:rsidR="00171D21" w:rsidRPr="00066EB6" w:rsidRDefault="00171D21" w:rsidP="00066EB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AE4C2F">
                            <w:rPr>
                              <w:rFonts w:ascii="Times New Roman" w:hAnsi="Times New Roman" w:cs="Times New Roman"/>
                            </w:rPr>
                            <w:t>(</w:t>
                          </w:r>
                          <w:r w:rsidRPr="004F0F22">
                            <w:rPr>
                              <w:rFonts w:ascii="Times New Roman" w:hAnsi="Times New Roman" w:cs="Times New Roman"/>
                              <w:i/>
                            </w:rPr>
                            <w:t>n</w:t>
                          </w:r>
                          <w:r w:rsidRPr="00AE4C2F">
                            <w:rPr>
                              <w:rFonts w:ascii="Times New Roman" w:hAnsi="Times New Roman" w:cs="Times New Roman"/>
                            </w:rPr>
                            <w:t xml:space="preserve"> = 1)</w:t>
                          </w:r>
                        </w:p>
                      </w:txbxContent>
                    </v:textbox>
                  </v:rect>
                  <v:rect id="Rectangle 29" o:spid="_x0000_s1036" style="position:absolute;left:10841;top:228;width:11519;height:68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Q/MMA&#10;AADbAAAADwAAAGRycy9kb3ducmV2LnhtbESPT4vCMBTE78J+h/AWvGm6HvzTNYosCoKi6O5hj4/m&#10;2Rabl5LEtn57Iwgeh5n5DTNfdqYSDTlfWlbwNUxAEGdWl5wr+PvdDKYgfEDWWFkmBXfysFx89OaY&#10;atvyiZpzyEWEsE9RQRFCnUrps4IM+qGtiaN3sc5giNLlUjtsI9xUcpQkY2mw5LhQYE0/BWXX880o&#10;sMfyXq3c7NDsafK/O4ak7cZrpfqf3eobRKAuvMOv9lYrGM3g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RQ/MMAAADbAAAADwAAAAAAAAAAAAAAAACYAgAAZHJzL2Rv&#10;d25yZXYueG1sUEsFBgAAAAAEAAQA9QAAAIgDAAAAAA==&#10;" fillcolor="white [3201]" strokecolor="black [3200]" strokeweight="1pt">
                    <v:textbox>
                      <w:txbxContent>
                        <w:p w14:paraId="4F4C154D" w14:textId="1072B22B" w:rsidR="00171D21" w:rsidRPr="00AE4C2F" w:rsidRDefault="00171D21" w:rsidP="00171D21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AE4C2F">
                            <w:rPr>
                              <w:rFonts w:ascii="Times New Roman" w:hAnsi="Times New Roman" w:cs="Times New Roman"/>
                            </w:rPr>
                            <w:t>ASSIA</w:t>
                          </w:r>
                        </w:p>
                        <w:p w14:paraId="7F2B90B2" w14:textId="5F154D87" w:rsidR="00171D21" w:rsidRPr="00066EB6" w:rsidRDefault="00171D21" w:rsidP="00066EB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AE4C2F">
                            <w:rPr>
                              <w:rFonts w:ascii="Times New Roman" w:hAnsi="Times New Roman" w:cs="Times New Roman"/>
                            </w:rPr>
                            <w:t>(</w:t>
                          </w:r>
                          <w:r w:rsidRPr="004F0F22">
                            <w:rPr>
                              <w:rFonts w:ascii="Times New Roman" w:hAnsi="Times New Roman" w:cs="Times New Roman"/>
                              <w:i/>
                            </w:rPr>
                            <w:t>n</w:t>
                          </w:r>
                          <w:r w:rsidRPr="00AE4C2F">
                            <w:rPr>
                              <w:rFonts w:ascii="Times New Roman" w:hAnsi="Times New Roman" w:cs="Times New Roman"/>
                            </w:rPr>
                            <w:t xml:space="preserve"> = 3)</w:t>
                          </w:r>
                        </w:p>
                      </w:txbxContent>
                    </v:textbox>
                  </v:rect>
                  <v:rect id="Rectangle 30" o:spid="_x0000_s1037" style="position:absolute;left:57953;top:207;width:11519;height:68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vvMAA&#10;AADbAAAADwAAAGRycy9kb3ducmV2LnhtbERPy4rCMBTdC/5DuAPuNB0FH9UoIg4MjCg+Fi4vzZ22&#10;THNTkkxb/94sBJeH815tOlOJhpwvLSv4HCUgiDOrS84V3K5fwzkIH5A1VpZJwYM8bNb93gpTbVs+&#10;U3MJuYgh7FNUUIRQp1L6rCCDfmRr4sj9WmcwROhyqR22MdxUcpwkU2mw5NhQYE27grK/y79RYE/l&#10;o9q6xbE50Oz+cwpJ2033Sg0+uu0SRKAuvMUv97dWMInr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dvvMAAAADbAAAADwAAAAAAAAAAAAAAAACYAgAAZHJzL2Rvd25y&#10;ZXYueG1sUEsFBgAAAAAEAAQA9QAAAIUDAAAAAA==&#10;" fillcolor="white [3201]" strokecolor="black [3200]" strokeweight="1pt">
                    <v:textbox>
                      <w:txbxContent>
                        <w:p w14:paraId="37EE7E77" w14:textId="28992A09" w:rsidR="00171D21" w:rsidRPr="00AE4C2F" w:rsidRDefault="00171D21" w:rsidP="00066EB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AE4C2F">
                            <w:rPr>
                              <w:rFonts w:ascii="Times New Roman" w:hAnsi="Times New Roman" w:cs="Times New Roman"/>
                            </w:rPr>
                            <w:t>Health Canada</w:t>
                          </w:r>
                        </w:p>
                        <w:p w14:paraId="53765F57" w14:textId="4FB1A2FA" w:rsidR="00171D21" w:rsidRPr="00066EB6" w:rsidRDefault="00171D21" w:rsidP="00066EB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AE4C2F">
                            <w:rPr>
                              <w:rFonts w:ascii="Times New Roman" w:hAnsi="Times New Roman" w:cs="Times New Roman"/>
                            </w:rPr>
                            <w:t>(</w:t>
                          </w:r>
                          <w:r w:rsidRPr="004F0F22">
                            <w:rPr>
                              <w:rFonts w:ascii="Times New Roman" w:hAnsi="Times New Roman" w:cs="Times New Roman"/>
                              <w:i/>
                            </w:rPr>
                            <w:t>n</w:t>
                          </w:r>
                          <w:r w:rsidRPr="00AE4C2F">
                            <w:rPr>
                              <w:rFonts w:ascii="Times New Roman" w:hAnsi="Times New Roman" w:cs="Times New Roman"/>
                            </w:rPr>
                            <w:t xml:space="preserve"> = 10)</w:t>
                          </w:r>
                        </w:p>
                      </w:txbxContent>
                    </v:textbox>
                  </v:rect>
                  <v:rect id="Rectangle 32" o:spid="_x0000_s1038" style="position:absolute;left:34400;top:221;width:11519;height:68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lUUMQA&#10;AADbAAAADwAAAGRycy9kb3ducmV2LnhtbESPT2vCQBTE74V+h+UVequbWrAa3QQRBcFS8c/B4yP7&#10;TEKzb8PumsRv3y0UPA4z8xtmkQ+mER05X1tW8D5KQBAXVtdcKjifNm9TED4ga2wsk4I7eciz56cF&#10;ptr2fKDuGEoRIexTVFCF0KZS+qIig35kW+LoXa0zGKJ0pdQO+wg3jRwnyUQarDkuVNjSqqLi53gz&#10;Cuy+vjdLN/vuvujzstuHpB8ma6VeX4blHESgITzC/+2tVvAxhr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ZVFDEAAAA2wAAAA8AAAAAAAAAAAAAAAAAmAIAAGRycy9k&#10;b3ducmV2LnhtbFBLBQYAAAAABAAEAPUAAACJAwAAAAA=&#10;" fillcolor="white [3201]" strokecolor="black [3200]" strokeweight="1pt">
                    <v:textbox>
                      <w:txbxContent>
                        <w:p w14:paraId="1D767914" w14:textId="7B334D91" w:rsidR="00171D21" w:rsidRPr="00066EB6" w:rsidRDefault="00171D21" w:rsidP="00066EB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AE4C2F">
                            <w:rPr>
                              <w:rFonts w:ascii="Times New Roman" w:hAnsi="Times New Roman" w:cs="Times New Roman"/>
                            </w:rPr>
                            <w:t>Custom Google Search</w:t>
                          </w:r>
                          <w:r w:rsidR="004345C4" w:rsidRPr="00AE4C2F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Pr="00AE4C2F">
                            <w:rPr>
                              <w:rFonts w:ascii="Times New Roman" w:hAnsi="Times New Roman" w:cs="Times New Roman"/>
                            </w:rPr>
                            <w:t>(</w:t>
                          </w:r>
                          <w:r w:rsidRPr="004F0F22">
                            <w:rPr>
                              <w:rFonts w:ascii="Times New Roman" w:hAnsi="Times New Roman" w:cs="Times New Roman"/>
                              <w:i/>
                            </w:rPr>
                            <w:t>n</w:t>
                          </w:r>
                          <w:r w:rsidRPr="00AE4C2F">
                            <w:rPr>
                              <w:rFonts w:ascii="Times New Roman" w:hAnsi="Times New Roman" w:cs="Times New Roman"/>
                            </w:rPr>
                            <w:t xml:space="preserve"> = 327)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7DD9EE3A" w14:textId="3EF4C397" w:rsidR="009A43C3" w:rsidRPr="006B12C6" w:rsidRDefault="009A43C3" w:rsidP="009A43C3">
      <w:pPr>
        <w:rPr>
          <w:rFonts w:ascii="Times New Roman" w:hAnsi="Times New Roman" w:cs="Times New Roman"/>
          <w:sz w:val="24"/>
        </w:rPr>
      </w:pPr>
    </w:p>
    <w:p w14:paraId="2C952AA5" w14:textId="0383E202" w:rsidR="009A43C3" w:rsidRPr="006B12C6" w:rsidRDefault="009A43C3" w:rsidP="009A43C3">
      <w:pPr>
        <w:rPr>
          <w:rFonts w:ascii="Times New Roman" w:hAnsi="Times New Roman" w:cs="Times New Roman"/>
          <w:sz w:val="24"/>
        </w:rPr>
      </w:pPr>
    </w:p>
    <w:p w14:paraId="7191D447" w14:textId="6360DAF6" w:rsidR="009A43C3" w:rsidRPr="006B12C6" w:rsidRDefault="00066EB6" w:rsidP="009A43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5BD01B6" wp14:editId="793EE5B0">
                <wp:simplePos x="0" y="0"/>
                <wp:positionH relativeFrom="column">
                  <wp:posOffset>43180</wp:posOffset>
                </wp:positionH>
                <wp:positionV relativeFrom="paragraph">
                  <wp:posOffset>215900</wp:posOffset>
                </wp:positionV>
                <wp:extent cx="6012180" cy="1403292"/>
                <wp:effectExtent l="0" t="0" r="26670" b="2603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2180" cy="1403292"/>
                          <a:chOff x="0" y="0"/>
                          <a:chExt cx="6012180" cy="1403292"/>
                        </a:xfrm>
                      </wpg:grpSpPr>
                      <wps:wsp>
                        <wps:cNvPr id="34" name="Straight Connector 34"/>
                        <wps:cNvCnPr/>
                        <wps:spPr>
                          <a:xfrm>
                            <a:off x="0" y="20782"/>
                            <a:ext cx="2916382" cy="13671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 flipH="1">
                            <a:off x="2888673" y="20782"/>
                            <a:ext cx="736283" cy="137636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 flipV="1">
                            <a:off x="2895600" y="0"/>
                            <a:ext cx="3116580" cy="1381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1198418" y="20782"/>
                            <a:ext cx="1705957" cy="13767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 flipH="1">
                            <a:off x="2881746" y="20782"/>
                            <a:ext cx="1835727" cy="13825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2355273" y="20782"/>
                            <a:ext cx="529936" cy="137474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13855" y="969818"/>
                            <a:ext cx="2874818" cy="41280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 flipV="1">
                            <a:off x="2888673" y="962891"/>
                            <a:ext cx="2951018" cy="41407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>
                            <a:off x="1461655" y="962891"/>
                            <a:ext cx="1426845" cy="425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 flipV="1">
                            <a:off x="2895600" y="955964"/>
                            <a:ext cx="1461655" cy="4292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2895600" y="955964"/>
                            <a:ext cx="0" cy="4331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765DBA" id="Group 45" o:spid="_x0000_s1026" style="position:absolute;margin-left:3.4pt;margin-top:17pt;width:473.4pt;height:110.5pt;z-index:251691008" coordsize="60121,14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">
                <v:line id="Straight Connector 34" o:spid="_x0000_s1027" style="position:absolute;visibility:visible;mso-wrap-style:square" from="0,207" to="29163,1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" strokecolor="black [3200]" strokeweight=".5pt">
                  <v:stroke joinstyle="miter"/>
                </v:line>
                <v:line id="Straight Connector 39" o:spid="_x0000_s1028" style="position:absolute;flip:x;visibility:visible;mso-wrap-style:square" from="28886,207" to="36249,13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    <v:stroke joinstyle="miter"/>
                </v:line>
                <v:line id="Straight Connector 35" o:spid="_x0000_s1029" style="position:absolute;flip:y;visibility:visible;mso-wrap-style:square" from="28956,0" to="60121,13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o70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Xv&#10;l/gD5OoDAAD//wMAUEsBAi0AFAAGAAgAAAAhANvh9svuAAAAhQEAABMAAAAAAAAAAAAAAAAAAAAA&#10;AFtDb250ZW50X1R5cGVzXS54bWxQSwECLQAUAAYACAAAACEAWvQsW78AAAAVAQAACwAAAAAAAAAA&#10;AAAAAAAfAQAAX3JlbHMvLnJlbHNQSwECLQAUAAYACAAAACEASt6O9L0AAADbAAAADwAAAAAAAAAA&#10;AAAAAAAHAgAAZHJzL2Rvd25yZXYueG1sUEsFBgAAAAADAAMAtwAAAPECAAAAAA==&#10;" strokecolor="black [3200]" strokeweight=".5pt">
                  <v:stroke joinstyle="miter"/>
                </v:line>
                <v:line id="Straight Connector 36" o:spid="_x0000_s1030" style="position:absolute;visibility:visible;mso-wrap-style:square" from="11984,207" to="29043,13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" strokecolor="black [3200]" strokeweight=".5pt">
                  <v:stroke joinstyle="miter"/>
                </v:line>
                <v:line id="Straight Connector 37" o:spid="_x0000_s1031" style="position:absolute;flip:x;visibility:visible;mso-wrap-style:square" from="28817,207" to="47174,1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" strokecolor="black [3200]" strokeweight=".5pt">
                  <v:stroke joinstyle="miter"/>
                </v:line>
                <v:line id="Straight Connector 38" o:spid="_x0000_s1032" style="position:absolute;visibility:visible;mso-wrap-style:square" from="23552,207" to="28852,13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" strokecolor="black [3200]" strokeweight=".5pt">
                  <v:stroke joinstyle="miter"/>
                </v:line>
                <v:line id="Straight Connector 40" o:spid="_x0000_s1033" style="position:absolute;visibility:visible;mso-wrap-style:square" from="138,9698" to="28886,13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lCu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" strokecolor="black [3200]" strokeweight=".5pt">
                  <v:stroke joinstyle="miter"/>
                </v:line>
                <v:line id="Straight Connector 41" o:spid="_x0000_s1034" style="position:absolute;flip:y;visibility:visible;mso-wrap-style:square" from="28886,9628" to="58396,13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" strokecolor="black [3200]" strokeweight=".5pt">
                  <v:stroke joinstyle="miter"/>
                </v:line>
                <v:line id="Straight Connector 42" o:spid="_x0000_s1035" style="position:absolute;visibility:visible;mso-wrap-style:square" from="14616,9628" to="28885,13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GtC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" strokecolor="black [3200]" strokeweight=".5pt">
                  <v:stroke joinstyle="miter"/>
                </v:line>
                <v:line id="Straight Connector 43" o:spid="_x0000_s1036" style="position:absolute;flip:y;visibility:visible;mso-wrap-style:square" from="28956,9559" to="43572,13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" strokecolor="black [3200]" strokeweight=".5pt">
                  <v:stroke joinstyle="miter"/>
                </v:line>
                <v:line id="Straight Connector 44" o:spid="_x0000_s1037" style="position:absolute;visibility:visible;mso-wrap-style:square" from="28956,9559" to="28956,13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</w:p>
    <w:p w14:paraId="0289ADEB" w14:textId="1CE6D0B0" w:rsidR="009A43C3" w:rsidRPr="006B12C6" w:rsidRDefault="009A43C3" w:rsidP="009A43C3">
      <w:pPr>
        <w:rPr>
          <w:rFonts w:ascii="Times New Roman" w:hAnsi="Times New Roman" w:cs="Times New Roman"/>
          <w:sz w:val="24"/>
        </w:rPr>
      </w:pPr>
    </w:p>
    <w:p w14:paraId="76E1C93D" w14:textId="361E3994" w:rsidR="004A2226" w:rsidRDefault="004A2226"/>
    <w:p w14:paraId="4928417E" w14:textId="3E28FC8C" w:rsidR="004A2226" w:rsidRPr="004A2226" w:rsidRDefault="004A2226" w:rsidP="004A2226"/>
    <w:p w14:paraId="52BD73F0" w14:textId="6B06203D" w:rsidR="004A2226" w:rsidRPr="004A2226" w:rsidRDefault="004A2226"/>
    <w:p w14:paraId="6055C999" w14:textId="0DAA8E15" w:rsidR="004A2226" w:rsidRPr="004A2226" w:rsidRDefault="005333DD"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EF22432" wp14:editId="76B8B3EE">
                <wp:simplePos x="0" y="0"/>
                <wp:positionH relativeFrom="column">
                  <wp:posOffset>1917700</wp:posOffset>
                </wp:positionH>
                <wp:positionV relativeFrom="paragraph">
                  <wp:posOffset>170180</wp:posOffset>
                </wp:positionV>
                <wp:extent cx="4297680" cy="4843462"/>
                <wp:effectExtent l="0" t="0" r="26670" b="1460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7680" cy="4843462"/>
                          <a:chOff x="0" y="-4762"/>
                          <a:chExt cx="4297680" cy="4843462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1623060"/>
                            <a:ext cx="2042160" cy="6934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CED8E9" w14:textId="77777777" w:rsidR="009A43C3" w:rsidRPr="00C3417D" w:rsidRDefault="009A43C3" w:rsidP="009A43C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C3417D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Titles and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a</w:t>
                              </w:r>
                              <w:r w:rsidRPr="00C3417D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bstracts for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s</w:t>
                              </w:r>
                              <w:r w:rsidRPr="00C3417D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creening</w:t>
                              </w:r>
                            </w:p>
                            <w:p w14:paraId="49645C2E" w14:textId="65F0C87A" w:rsidR="009A43C3" w:rsidRPr="00C3417D" w:rsidRDefault="009A43C3" w:rsidP="009A43C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C3417D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(</w:t>
                              </w:r>
                              <w:r w:rsidRPr="004F0F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n</w:t>
                              </w:r>
                              <w:r w:rsidRPr="00C3417D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=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r w:rsidR="00D23D39" w:rsidRPr="00AE4C2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  <w:t>384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3238500"/>
                            <a:ext cx="2042160" cy="1600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124DBA" w14:textId="77777777" w:rsidR="009A43C3" w:rsidRDefault="009A43C3" w:rsidP="009A43C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C3417D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Articles used for data extraction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:</w:t>
                              </w:r>
                            </w:p>
                            <w:p w14:paraId="0E3CA394" w14:textId="769ABD9D" w:rsidR="009A43C3" w:rsidRDefault="009A43C3" w:rsidP="009A43C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Peer-reviewed (</w:t>
                              </w:r>
                              <w:r w:rsidRPr="004F0F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= </w:t>
                              </w:r>
                              <w:r w:rsidR="00D23D39" w:rsidRPr="00AE4C2F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1</w:t>
                              </w:r>
                              <w:r w:rsidR="001F27CB" w:rsidRPr="00AE4C2F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) and</w:t>
                              </w:r>
                            </w:p>
                            <w:p w14:paraId="475C116C" w14:textId="00B3D306" w:rsidR="009A43C3" w:rsidRPr="00C3417D" w:rsidRDefault="009A43C3" w:rsidP="009A43C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Grey literature </w:t>
                              </w:r>
                              <w:r w:rsidRPr="00CA360E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(</w:t>
                              </w:r>
                              <w:r w:rsidRPr="004F0F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= </w:t>
                              </w:r>
                              <w:r w:rsidR="00D23D39" w:rsidRPr="00AE4C2F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  <w:p w14:paraId="32153FF7" w14:textId="31B093BC" w:rsidR="009A43C3" w:rsidRPr="00C3417D" w:rsidRDefault="009A43C3" w:rsidP="009A43C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AE4C2F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(Total: </w:t>
                              </w:r>
                              <w:r w:rsidRPr="004F0F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 xml:space="preserve">n </w:t>
                              </w:r>
                              <w:r w:rsidRPr="00AE4C2F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= </w:t>
                              </w:r>
                              <w:r w:rsidR="001F27CB" w:rsidRPr="00AE4C2F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19</w:t>
                              </w:r>
                              <w:r w:rsidRPr="00AE4C2F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2697480" y="1699260"/>
                            <a:ext cx="1600200" cy="22174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E3A25B" w14:textId="550D69CC" w:rsidR="009A43C3" w:rsidRPr="00C3417D" w:rsidRDefault="009A43C3" w:rsidP="009A43C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bookmarkStart w:id="1" w:name="_Hlk497567954"/>
                              <w:r w:rsidRPr="00C3417D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Studies with participants aged &lt;</w:t>
                              </w:r>
                              <w:r w:rsidR="00CA360E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r w:rsidRPr="00C3417D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55 (</w:t>
                              </w:r>
                              <w:r w:rsidRPr="004F0F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n</w:t>
                              </w:r>
                              <w:r w:rsidRPr="00C3417D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=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r w:rsidR="00D23D39" w:rsidRPr="00AE4C2F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  <w:p w14:paraId="0BD87CD1" w14:textId="77777777" w:rsidR="009A43C3" w:rsidRDefault="009A43C3" w:rsidP="009A43C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</w:p>
                            <w:p w14:paraId="0B3905CB" w14:textId="738F7594" w:rsidR="009A43C3" w:rsidRDefault="009A43C3" w:rsidP="009A43C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C3417D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Studies not focused on public transportation and social isolation (</w:t>
                              </w:r>
                              <w:r w:rsidRPr="004F0F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n</w:t>
                              </w:r>
                              <w:r w:rsidRPr="00C3417D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=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r w:rsidR="00D23D39" w:rsidRPr="00AE4C2F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35</w:t>
                              </w:r>
                              <w:r w:rsidR="00305377" w:rsidRPr="00AE4C2F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  <w:p w14:paraId="766B8431" w14:textId="77777777" w:rsidR="005333DD" w:rsidRPr="00C3417D" w:rsidRDefault="005333DD" w:rsidP="009A43C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</w:p>
                            <w:p w14:paraId="44E98E98" w14:textId="77777777" w:rsidR="009A43C3" w:rsidRPr="00C3417D" w:rsidRDefault="009A43C3" w:rsidP="009A43C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C3417D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Studies not in English </w:t>
                              </w:r>
                              <w:r w:rsidRPr="0069580A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(</w:t>
                              </w:r>
                              <w:r w:rsidRPr="004F0F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n</w:t>
                              </w:r>
                              <w:r w:rsidRPr="00C3417D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=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r w:rsidRPr="00AE4C2F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  <w:bookmarkEnd w:id="1"/>
                            <w:p w14:paraId="4F1049DD" w14:textId="77777777" w:rsidR="009A43C3" w:rsidRDefault="009A43C3" w:rsidP="009A43C3">
                              <w:pPr>
                                <w:spacing w:after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tangle 1"/>
                        <wps:cNvSpPr/>
                        <wps:spPr>
                          <a:xfrm>
                            <a:off x="7620" y="-4762"/>
                            <a:ext cx="2042160" cy="69813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42F09D" w14:textId="77777777" w:rsidR="009A43C3" w:rsidRPr="00C3417D" w:rsidRDefault="009A43C3" w:rsidP="009A43C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C3417D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Peer-review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ed</w:t>
                              </w:r>
                              <w:r w:rsidRPr="00C3417D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and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g</w:t>
                              </w:r>
                              <w:r w:rsidRPr="00C3417D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rey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l</w:t>
                              </w:r>
                              <w:r w:rsidRPr="00C3417D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iterature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d</w:t>
                              </w:r>
                              <w:r w:rsidRPr="00C3417D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atabase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s</w:t>
                              </w:r>
                              <w:r w:rsidRPr="00C3417D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earches</w:t>
                              </w:r>
                            </w:p>
                            <w:p w14:paraId="7A15A135" w14:textId="77777777" w:rsidR="009A43C3" w:rsidRPr="00C3417D" w:rsidRDefault="009A43C3" w:rsidP="009A43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C3417D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(</w:t>
                              </w:r>
                              <w:r w:rsidRPr="004F0F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n</w:t>
                              </w:r>
                              <w:r w:rsidRPr="00C3417D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=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397</w:t>
                              </w:r>
                              <w:r w:rsidRPr="00C3417D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2682240" y="769620"/>
                            <a:ext cx="1602000" cy="6934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70AD35" w14:textId="3678E844" w:rsidR="009A43C3" w:rsidRPr="00C3417D" w:rsidRDefault="009A43C3" w:rsidP="009A43C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C3417D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Duplicate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r</w:t>
                              </w:r>
                              <w:r w:rsidRPr="00C3417D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emoved</w:t>
                              </w:r>
                            </w:p>
                            <w:p w14:paraId="5DB1A9C9" w14:textId="72781373" w:rsidR="009A43C3" w:rsidRPr="00C3417D" w:rsidRDefault="009A43C3" w:rsidP="009A43C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C3417D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(</w:t>
                              </w:r>
                              <w:r w:rsidRPr="004F0F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n</w:t>
                              </w:r>
                              <w:r w:rsidRPr="00C3417D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=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r w:rsidR="00D23D39" w:rsidRPr="00AE4C2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traight Arrow Connector 2"/>
                        <wps:cNvCnPr/>
                        <wps:spPr>
                          <a:xfrm>
                            <a:off x="975360" y="685800"/>
                            <a:ext cx="7620" cy="8915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998220" y="2308860"/>
                            <a:ext cx="7620" cy="8915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990600" y="1120140"/>
                            <a:ext cx="16200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1013460" y="2697480"/>
                            <a:ext cx="16200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39" style="position:absolute;margin-left:151pt;margin-top:13.4pt;width:338.4pt;height:381.35pt;z-index:251694080;mso-width-relative:margin;mso-height-relative:margin" coordorigin=",-47" coordsize="42976,48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">
                <v:rect id="Rectangle 3" o:spid="_x0000_s1040" style="position:absolute;top:16230;width:20421;height:6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zoOsMA&#10;AADaAAAADwAAAGRycy9kb3ducmV2LnhtbESPQWvCQBSE7wX/w/KE3urGFqx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zoOsMAAADaAAAADwAAAAAAAAAAAAAAAACYAgAAZHJzL2Rv&#10;d25yZXYueG1sUEsFBgAAAAAEAAQA9QAAAIgDAAAAAA==&#10;" fillcolor="white [3201]" strokecolor="black [3200]" strokeweight="1pt">
                  <v:textbox>
                    <w:txbxContent>
                      <w:p w14:paraId="7BCED8E9" w14:textId="77777777" w:rsidR="009A43C3" w:rsidRPr="00C3417D" w:rsidRDefault="009A43C3" w:rsidP="009A43C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C3417D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Titles and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a</w:t>
                        </w:r>
                        <w:r w:rsidRPr="00C3417D">
                          <w:rPr>
                            <w:rFonts w:ascii="Times New Roman" w:hAnsi="Times New Roman" w:cs="Times New Roman"/>
                            <w:sz w:val="24"/>
                          </w:rPr>
                          <w:t>bstracts for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s</w:t>
                        </w:r>
                        <w:r w:rsidRPr="00C3417D">
                          <w:rPr>
                            <w:rFonts w:ascii="Times New Roman" w:hAnsi="Times New Roman" w:cs="Times New Roman"/>
                            <w:sz w:val="24"/>
                          </w:rPr>
                          <w:t>creening</w:t>
                        </w:r>
                      </w:p>
                      <w:p w14:paraId="49645C2E" w14:textId="65F0C87A" w:rsidR="009A43C3" w:rsidRPr="00C3417D" w:rsidRDefault="009A43C3" w:rsidP="009A43C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C3417D">
                          <w:rPr>
                            <w:rFonts w:ascii="Times New Roman" w:hAnsi="Times New Roman" w:cs="Times New Roman"/>
                            <w:sz w:val="24"/>
                          </w:rPr>
                          <w:t>(</w:t>
                        </w:r>
                        <w:r w:rsidRPr="004F0F22"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t>n</w:t>
                        </w:r>
                        <w:r w:rsidRPr="00C3417D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=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r w:rsidR="00D23D39" w:rsidRPr="00AE4C2F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  <w:t>384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4" o:spid="_x0000_s1041" style="position:absolute;top:32385;width:20421;height:16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VwTsMA&#10;AADaAAAADwAAAGRycy9kb3ducmV2LnhtbESPQWvCQBSE7wX/w/KE3urGUqx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VwTsMAAADaAAAADwAAAAAAAAAAAAAAAACYAgAAZHJzL2Rv&#10;d25yZXYueG1sUEsFBgAAAAAEAAQA9QAAAIgDAAAAAA==&#10;" fillcolor="white [3201]" strokecolor="black [3200]" strokeweight="1pt">
                  <v:textbox>
                    <w:txbxContent>
                      <w:p w14:paraId="39124DBA" w14:textId="77777777" w:rsidR="009A43C3" w:rsidRDefault="009A43C3" w:rsidP="009A43C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C3417D">
                          <w:rPr>
                            <w:rFonts w:ascii="Times New Roman" w:hAnsi="Times New Roman" w:cs="Times New Roman"/>
                            <w:sz w:val="24"/>
                          </w:rPr>
                          <w:t>Articles used for data extraction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:</w:t>
                        </w:r>
                      </w:p>
                      <w:p w14:paraId="0E3CA394" w14:textId="769ABD9D" w:rsidR="009A43C3" w:rsidRDefault="009A43C3" w:rsidP="009A43C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Peer-reviewed (</w:t>
                        </w:r>
                        <w:r w:rsidRPr="004F0F22"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= </w:t>
                        </w:r>
                        <w:r w:rsidR="00D23D39" w:rsidRPr="00AE4C2F">
                          <w:rPr>
                            <w:rFonts w:ascii="Times New Roman" w:hAnsi="Times New Roman" w:cs="Times New Roman"/>
                            <w:sz w:val="24"/>
                          </w:rPr>
                          <w:t>1</w:t>
                        </w:r>
                        <w:r w:rsidR="001F27CB" w:rsidRPr="00AE4C2F">
                          <w:rPr>
                            <w:rFonts w:ascii="Times New Roman" w:hAnsi="Times New Roman" w:cs="Times New Roman"/>
                            <w:sz w:val="2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) and</w:t>
                        </w:r>
                      </w:p>
                      <w:p w14:paraId="475C116C" w14:textId="00B3D306" w:rsidR="009A43C3" w:rsidRPr="00C3417D" w:rsidRDefault="009A43C3" w:rsidP="009A43C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Grey literature </w:t>
                        </w:r>
                        <w:r w:rsidRPr="00CA360E">
                          <w:rPr>
                            <w:rFonts w:ascii="Times New Roman" w:hAnsi="Times New Roman" w:cs="Times New Roman"/>
                            <w:sz w:val="24"/>
                          </w:rPr>
                          <w:t>(</w:t>
                        </w:r>
                        <w:r w:rsidRPr="004F0F22"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= </w:t>
                        </w:r>
                        <w:r w:rsidR="00D23D39" w:rsidRPr="00AE4C2F">
                          <w:rPr>
                            <w:rFonts w:ascii="Times New Roman" w:hAnsi="Times New Roman" w:cs="Times New Roman"/>
                            <w:sz w:val="24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)</w:t>
                        </w:r>
                      </w:p>
                      <w:p w14:paraId="32153FF7" w14:textId="31B093BC" w:rsidR="009A43C3" w:rsidRPr="00C3417D" w:rsidRDefault="009A43C3" w:rsidP="009A43C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AE4C2F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(Total: </w:t>
                        </w:r>
                        <w:r w:rsidRPr="004F0F22"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t xml:space="preserve">n </w:t>
                        </w:r>
                        <w:r w:rsidRPr="00AE4C2F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= </w:t>
                        </w:r>
                        <w:r w:rsidR="001F27CB" w:rsidRPr="00AE4C2F">
                          <w:rPr>
                            <w:rFonts w:ascii="Times New Roman" w:hAnsi="Times New Roman" w:cs="Times New Roman"/>
                            <w:sz w:val="24"/>
                          </w:rPr>
                          <w:t>19</w:t>
                        </w:r>
                        <w:r w:rsidRPr="00AE4C2F">
                          <w:rPr>
                            <w:rFonts w:ascii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5" o:spid="_x0000_s1042" style="position:absolute;left:26974;top:16992;width:16002;height:221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nV1cMA&#10;AADaAAAADwAAAGRycy9kb3ducmV2LnhtbESPQWvCQBSE7wX/w/KE3urGQq1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nV1cMAAADaAAAADwAAAAAAAAAAAAAAAACYAgAAZHJzL2Rv&#10;d25yZXYueG1sUEsFBgAAAAAEAAQA9QAAAIgDAAAAAA==&#10;" fillcolor="white [3201]" strokecolor="black [3200]" strokeweight="1pt">
                  <v:textbox>
                    <w:txbxContent>
                      <w:p w14:paraId="64E3A25B" w14:textId="550D69CC" w:rsidR="009A43C3" w:rsidRPr="00C3417D" w:rsidRDefault="009A43C3" w:rsidP="009A43C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bookmarkStart w:id="2" w:name="_Hlk497567954"/>
                        <w:r w:rsidRPr="00C3417D">
                          <w:rPr>
                            <w:rFonts w:ascii="Times New Roman" w:hAnsi="Times New Roman" w:cs="Times New Roman"/>
                            <w:sz w:val="24"/>
                          </w:rPr>
                          <w:t>Studies with participants aged &lt;</w:t>
                        </w:r>
                        <w:r w:rsidR="00CA360E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r w:rsidRPr="00C3417D">
                          <w:rPr>
                            <w:rFonts w:ascii="Times New Roman" w:hAnsi="Times New Roman" w:cs="Times New Roman"/>
                            <w:sz w:val="24"/>
                          </w:rPr>
                          <w:t>55 (</w:t>
                        </w:r>
                        <w:r w:rsidRPr="004F0F22"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t>n</w:t>
                        </w:r>
                        <w:r w:rsidRPr="00C3417D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=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r w:rsidR="00D23D39" w:rsidRPr="00AE4C2F">
                          <w:rPr>
                            <w:rFonts w:ascii="Times New Roman" w:hAnsi="Times New Roman" w:cs="Times New Roman"/>
                            <w:sz w:val="24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)</w:t>
                        </w:r>
                      </w:p>
                      <w:p w14:paraId="0BD87CD1" w14:textId="77777777" w:rsidR="009A43C3" w:rsidRDefault="009A43C3" w:rsidP="009A43C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14:paraId="0B3905CB" w14:textId="738F7594" w:rsidR="009A43C3" w:rsidRDefault="009A43C3" w:rsidP="009A43C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C3417D">
                          <w:rPr>
                            <w:rFonts w:ascii="Times New Roman" w:hAnsi="Times New Roman" w:cs="Times New Roman"/>
                            <w:sz w:val="24"/>
                          </w:rPr>
                          <w:t>Studies not focused on public transportation and social isolation (</w:t>
                        </w:r>
                        <w:r w:rsidRPr="004F0F22"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t>n</w:t>
                        </w:r>
                        <w:r w:rsidRPr="00C3417D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=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r w:rsidR="00D23D39" w:rsidRPr="00AE4C2F">
                          <w:rPr>
                            <w:rFonts w:ascii="Times New Roman" w:hAnsi="Times New Roman" w:cs="Times New Roman"/>
                            <w:sz w:val="24"/>
                          </w:rPr>
                          <w:t>35</w:t>
                        </w:r>
                        <w:r w:rsidR="00305377" w:rsidRPr="00AE4C2F">
                          <w:rPr>
                            <w:rFonts w:ascii="Times New Roman" w:hAnsi="Times New Roman" w:cs="Times New Roman"/>
                            <w:sz w:val="2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)</w:t>
                        </w:r>
                      </w:p>
                      <w:p w14:paraId="766B8431" w14:textId="77777777" w:rsidR="005333DD" w:rsidRPr="00C3417D" w:rsidRDefault="005333DD" w:rsidP="009A43C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14:paraId="44E98E98" w14:textId="77777777" w:rsidR="009A43C3" w:rsidRPr="00C3417D" w:rsidRDefault="009A43C3" w:rsidP="009A43C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C3417D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Studies not in English </w:t>
                        </w:r>
                        <w:r w:rsidRPr="0069580A">
                          <w:rPr>
                            <w:rFonts w:ascii="Times New Roman" w:hAnsi="Times New Roman" w:cs="Times New Roman"/>
                            <w:sz w:val="24"/>
                          </w:rPr>
                          <w:t>(</w:t>
                        </w:r>
                        <w:r w:rsidRPr="004F0F22"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t>n</w:t>
                        </w:r>
                        <w:r w:rsidRPr="00C3417D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=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r w:rsidRPr="00AE4C2F">
                          <w:rPr>
                            <w:rFonts w:ascii="Times New Roman" w:hAnsi="Times New Roman" w:cs="Times New Roman"/>
                            <w:sz w:val="24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)</w:t>
                        </w:r>
                      </w:p>
                      <w:bookmarkEnd w:id="2"/>
                      <w:p w14:paraId="4F1049DD" w14:textId="77777777" w:rsidR="009A43C3" w:rsidRDefault="009A43C3" w:rsidP="009A43C3">
                        <w:pPr>
                          <w:spacing w:after="0"/>
                          <w:jc w:val="center"/>
                        </w:pPr>
                      </w:p>
                    </w:txbxContent>
                  </v:textbox>
                </v:rect>
                <v:rect id="Rectangle 1" o:spid="_x0000_s1043" style="position:absolute;left:76;top:-47;width:20421;height:6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cA8EA&#10;AADaAAAADwAAAGRycy9kb3ducmV2LnhtbERPS0vDQBC+C/0PyxS82U0rFEm7LX0gCj2IfdzH7JhE&#10;s7NhZ21Sf71bEHoaPr7nzJe9a9SZgtSeDYxHGSjiwtuaSwPHw/PDEyiJyBYbz2TgQgLLxeBujrn1&#10;Hb/TeR9LlUJYcjRQxdjmWktRkUMZ+ZY4cZ8+OIwJhlLbgF0Kd42eZNlUO6w5NVTY0qai4nv/4wzY&#10;3cvvZPtxat8eV+FrfQnS1SLG3A/71QxUpD7exP/uV5vmw/WV69W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IHAPBAAAA2gAAAA8AAAAAAAAAAAAAAAAAmAIAAGRycy9kb3du&#10;cmV2LnhtbFBLBQYAAAAABAAEAPUAAACGAwAAAAA=&#10;" fillcolor="white [3212]" strokecolor="black [3200]" strokeweight="1pt">
                  <v:textbox>
                    <w:txbxContent>
                      <w:p w14:paraId="4342F09D" w14:textId="77777777" w:rsidR="009A43C3" w:rsidRPr="00C3417D" w:rsidRDefault="009A43C3" w:rsidP="009A43C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C3417D">
                          <w:rPr>
                            <w:rFonts w:ascii="Times New Roman" w:hAnsi="Times New Roman" w:cs="Times New Roman"/>
                            <w:sz w:val="24"/>
                          </w:rPr>
                          <w:t>Peer-review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ed</w:t>
                        </w:r>
                        <w:r w:rsidRPr="00C3417D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and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g</w:t>
                        </w:r>
                        <w:r w:rsidRPr="00C3417D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rey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l</w:t>
                        </w:r>
                        <w:r w:rsidRPr="00C3417D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iterature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d</w:t>
                        </w:r>
                        <w:r w:rsidRPr="00C3417D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atabase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s</w:t>
                        </w:r>
                        <w:r w:rsidRPr="00C3417D">
                          <w:rPr>
                            <w:rFonts w:ascii="Times New Roman" w:hAnsi="Times New Roman" w:cs="Times New Roman"/>
                            <w:sz w:val="24"/>
                          </w:rPr>
                          <w:t>earches</w:t>
                        </w:r>
                      </w:p>
                      <w:p w14:paraId="7A15A135" w14:textId="77777777" w:rsidR="009A43C3" w:rsidRPr="00C3417D" w:rsidRDefault="009A43C3" w:rsidP="009A43C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C3417D">
                          <w:rPr>
                            <w:rFonts w:ascii="Times New Roman" w:hAnsi="Times New Roman" w:cs="Times New Roman"/>
                            <w:sz w:val="24"/>
                          </w:rPr>
                          <w:t>(</w:t>
                        </w:r>
                        <w:r w:rsidRPr="004F0F22"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t>n</w:t>
                        </w:r>
                        <w:r w:rsidRPr="00C3417D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=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397</w:t>
                        </w:r>
                        <w:r w:rsidRPr="00C3417D">
                          <w:rPr>
                            <w:rFonts w:ascii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6" o:spid="_x0000_s1044" style="position:absolute;left:26822;top:7696;width:16020;height:6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tLosMA&#10;AADaAAAADwAAAGRycy9kb3ducmV2LnhtbESPT4vCMBTE7wt+h/AEb2uqh+5ajSKiILis+Ofg8dE8&#10;22LzUpLY1m+/WVjY4zAzv2EWq97UoiXnK8sKJuMEBHFudcWFgutl9/4JwgdkjbVlUvAiD6vl4G2B&#10;mbYdn6g9h0JECPsMFZQhNJmUPi/JoB/bhjh6d+sMhihdIbXDLsJNLadJkkqDFceFEhvalJQ/zk+j&#10;wB6rV712s+/2iz5uh2NIuj7dKjUa9us5iEB9+A//tf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tLosMAAADaAAAADwAAAAAAAAAAAAAAAACYAgAAZHJzL2Rv&#10;d25yZXYueG1sUEsFBgAAAAAEAAQA9QAAAIgDAAAAAA==&#10;" fillcolor="white [3201]" strokecolor="black [3200]" strokeweight="1pt">
                  <v:textbox>
                    <w:txbxContent>
                      <w:p w14:paraId="6070AD35" w14:textId="3678E844" w:rsidR="009A43C3" w:rsidRPr="00C3417D" w:rsidRDefault="009A43C3" w:rsidP="009A43C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C3417D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Duplicate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r</w:t>
                        </w:r>
                        <w:r w:rsidRPr="00C3417D">
                          <w:rPr>
                            <w:rFonts w:ascii="Times New Roman" w:hAnsi="Times New Roman" w:cs="Times New Roman"/>
                            <w:sz w:val="24"/>
                          </w:rPr>
                          <w:t>emoved</w:t>
                        </w:r>
                      </w:p>
                      <w:p w14:paraId="5DB1A9C9" w14:textId="72781373" w:rsidR="009A43C3" w:rsidRPr="00C3417D" w:rsidRDefault="009A43C3" w:rsidP="009A43C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C3417D">
                          <w:rPr>
                            <w:rFonts w:ascii="Times New Roman" w:hAnsi="Times New Roman" w:cs="Times New Roman"/>
                            <w:sz w:val="24"/>
                          </w:rPr>
                          <w:t>(</w:t>
                        </w:r>
                        <w:r w:rsidRPr="004F0F22"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t>n</w:t>
                        </w:r>
                        <w:r w:rsidRPr="00C3417D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=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r w:rsidR="00D23D39" w:rsidRPr="00AE4C2F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45" type="#_x0000_t32" style="position:absolute;left:9753;top:6858;width:76;height:89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2HEMMAAADaAAAADwAAAGRycy9kb3ducmV2LnhtbESPQWuDQBSE74X+h+UVemvWBCqNzSqJ&#10;oWB6qwk5P9xXlbhv1d1E+++zhUKPw8x8w2yy2XTiRqNrLStYLiIQxJXVLdcKTsePlzcQziNr7CyT&#10;gh9ykKWPDxtMtJ34i26lr0WAsEtQQeN9n0jpqoYMuoXtiYP3bUeDPsixlnrEKcBNJ1dRFEuDLYeF&#10;BnvKG6ou5dUomNCf17ttPeS7/aGYX7shPp4+lXp+mrfvIDzN/j/81y60ghX8Xgk3QK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NhxDDAAAA2gAAAA8AAAAAAAAAAAAA&#10;AAAAoQIAAGRycy9kb3ducmV2LnhtbFBLBQYAAAAABAAEAPkAAACRAwAAAAA=&#10;" strokecolor="black [3200]" strokeweight=".5pt">
                  <v:stroke endarrow="block" joinstyle="miter"/>
                </v:shape>
                <v:shape id="Straight Arrow Connector 7" o:spid="_x0000_s1046" type="#_x0000_t32" style="position:absolute;left:9982;top:23088;width:76;height:8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okiMMAAADaAAAADwAAAGRycy9kb3ducmV2LnhtbESPS2vDMBCE74X8B7GB3hK5gTzqRDGO&#10;QyHpLQ96XqyNbWqtHEux3X9fBQo9DjPzDbNJBlOLjlpXWVbwNo1AEOdWV1wouF4+JisQziNrrC2T&#10;gh9ykGxHLxuMte35RN3ZFyJA2MWooPS+iaV0eUkG3dQ2xMG72dagD7ItpG6xD3BTy1kULaTBisNC&#10;iQ1lJeXf54dR0KP/et+lxT3b7Y+HYV7fF5frp1Kv4yFdg/A0+P/wX/ugFSzheSXcAL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6JIjDAAAA2gAAAA8AAAAAAAAAAAAA&#10;AAAAoQIAAGRycy9kb3ducmV2LnhtbFBLBQYAAAAABAAEAPkAAACRAwAAAAA=&#10;" strokecolor="black [3200]" strokeweight=".5pt">
                  <v:stroke endarrow="block" joinstyle="miter"/>
                </v:shape>
                <v:shape id="Straight Arrow Connector 10" o:spid="_x0000_s1047" type="#_x0000_t32" style="position:absolute;left:9906;top:11201;width:16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iJYsMAAADbAAAADwAAAGRycy9kb3ducmV2LnhtbESPT4vCQAzF78J+hyELe9OpCytaHUVd&#10;FtSbf/AcOrEtdjK1M2vrtzcHwVvCe3nvl9mic5W6UxNKzwaGgwQUceZtybmB0/GvPwYVIrLFyjMZ&#10;eFCAxfyjN8PU+pb3dD/EXEkIhxQNFDHWqdYhK8hhGPiaWLSLbxxGWZtc2wZbCXeV/k6SkXZYsjQU&#10;WNO6oOx6+HcGWoznyWqZ39ar3+2m+6luo+NpZ8zXZ7ecgorUxbf5db2xgi/08osMoO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oiWLDAAAA2wAAAA8AAAAAAAAAAAAA&#10;AAAAoQIAAGRycy9kb3ducmV2LnhtbFBLBQYAAAAABAAEAPkAAACRAwAAAAA=&#10;" strokecolor="black [3200]" strokeweight=".5pt">
                  <v:stroke endarrow="block" joinstyle="miter"/>
                </v:shape>
                <v:shape id="Straight Arrow Connector 11" o:spid="_x0000_s1048" type="#_x0000_t32" style="position:absolute;left:10134;top:26974;width:16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Qs+cEAAADbAAAADwAAAGRycy9kb3ducmV2LnhtbERPTWvCQBC9C/0PywjedJOCYlM3IVoE&#10;25sm9Dxkp0kwOxuzWxP/fbdQ6G0e73N22WQ6cafBtZYVxKsIBHFldcu1grI4LrcgnEfW2FkmBQ9y&#10;kKVPsx0m2o58pvvF1yKEsEtQQeN9n0jpqoYMupXtiQP3ZQeDPsChlnrAMYSbTj5H0UYabDk0NNjT&#10;oaHqevk2Ckb0ny/7vL4d9m/vp2nd3TZF+aHUYj7lryA8Tf5f/Oc+6TA/ht9fwgEy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JCz5wQAAANsAAAAPAAAAAAAAAAAAAAAA&#10;AKECAABkcnMvZG93bnJldi54bWxQSwUGAAAAAAQABAD5AAAAjwMAAAAA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14:paraId="35FBC1B1" w14:textId="7967B4A0" w:rsidR="004A2226" w:rsidRPr="004A2226" w:rsidRDefault="004A2226"/>
    <w:p w14:paraId="0F910236" w14:textId="0858C0D5" w:rsidR="004A2226" w:rsidRPr="004A2226" w:rsidRDefault="004A2226"/>
    <w:p w14:paraId="4D3FD973" w14:textId="77777777" w:rsidR="004A2226" w:rsidRPr="004A2226" w:rsidRDefault="004A2226"/>
    <w:p w14:paraId="1FB1481D" w14:textId="77777777" w:rsidR="004A2226" w:rsidRPr="004A2226" w:rsidRDefault="004A2226"/>
    <w:p w14:paraId="75D8B7D1" w14:textId="77777777" w:rsidR="004A2226" w:rsidRPr="004A2226" w:rsidRDefault="004A2226"/>
    <w:p w14:paraId="1D21822B" w14:textId="77777777" w:rsidR="004A2226" w:rsidRPr="004A2226" w:rsidRDefault="004A2226"/>
    <w:p w14:paraId="66B7469E" w14:textId="77777777" w:rsidR="004A2226" w:rsidRPr="004A2226" w:rsidRDefault="004A2226"/>
    <w:p w14:paraId="14D5F5DB" w14:textId="77777777" w:rsidR="004A2226" w:rsidRPr="004A2226" w:rsidRDefault="004A2226"/>
    <w:p w14:paraId="7357FADA" w14:textId="6F459CE3" w:rsidR="004A2226" w:rsidRDefault="004A2226" w:rsidP="004A2226"/>
    <w:p w14:paraId="5CA0917F" w14:textId="6247CF4D" w:rsidR="009A43C3" w:rsidRPr="004A2226" w:rsidRDefault="009A43C3" w:rsidP="00066EB6">
      <w:pPr>
        <w:ind w:firstLine="720"/>
      </w:pPr>
    </w:p>
    <w:sectPr w:rsidR="009A43C3" w:rsidRPr="004A22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C3"/>
    <w:rsid w:val="00037996"/>
    <w:rsid w:val="00066EB6"/>
    <w:rsid w:val="001159C9"/>
    <w:rsid w:val="00171D21"/>
    <w:rsid w:val="00197B8E"/>
    <w:rsid w:val="001F27CB"/>
    <w:rsid w:val="0021608A"/>
    <w:rsid w:val="00305377"/>
    <w:rsid w:val="00372983"/>
    <w:rsid w:val="004345C4"/>
    <w:rsid w:val="004A2226"/>
    <w:rsid w:val="004F0F22"/>
    <w:rsid w:val="005333DD"/>
    <w:rsid w:val="0069580A"/>
    <w:rsid w:val="008A09A1"/>
    <w:rsid w:val="00967AFA"/>
    <w:rsid w:val="009A43C3"/>
    <w:rsid w:val="00AE4C2F"/>
    <w:rsid w:val="00B35E88"/>
    <w:rsid w:val="00C87447"/>
    <w:rsid w:val="00CA360E"/>
    <w:rsid w:val="00D23D39"/>
    <w:rsid w:val="00DC2921"/>
    <w:rsid w:val="00ED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0D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729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98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2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2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2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22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729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98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2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2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2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2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 Lamanna</dc:creator>
  <cp:lastModifiedBy>Rebecca</cp:lastModifiedBy>
  <cp:revision>3</cp:revision>
  <dcterms:created xsi:type="dcterms:W3CDTF">2019-06-04T13:43:00Z</dcterms:created>
  <dcterms:modified xsi:type="dcterms:W3CDTF">2019-06-04T13:44:00Z</dcterms:modified>
</cp:coreProperties>
</file>