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32EF5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14:paraId="552D5275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EC666EA" wp14:editId="0C66DBC7">
            <wp:extent cx="5311140" cy="2506980"/>
            <wp:effectExtent l="0" t="0" r="3810" b="7620"/>
            <wp:docPr id="4" name="Picture 4" descr="A picture containing text, writing implement, stationa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writing implement, stationary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1" t="15270" r="5000" b="9744"/>
                    <a:stretch/>
                  </pic:blipFill>
                  <pic:spPr bwMode="auto">
                    <a:xfrm>
                      <a:off x="0" y="0"/>
                      <a:ext cx="531114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C12A18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941C6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941C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Sequence alignment of a fragment of </w:t>
      </w:r>
      <w:r w:rsidRPr="00181727">
        <w:rPr>
          <w:rFonts w:ascii="Times New Roman" w:hAnsi="Times New Roman" w:cs="Times New Roman"/>
          <w:i/>
          <w:iCs/>
          <w:sz w:val="24"/>
          <w:szCs w:val="24"/>
        </w:rPr>
        <w:t>ALS</w:t>
      </w:r>
      <w:r>
        <w:rPr>
          <w:rFonts w:ascii="Times New Roman" w:hAnsi="Times New Roman" w:cs="Times New Roman"/>
          <w:sz w:val="24"/>
          <w:szCs w:val="24"/>
        </w:rPr>
        <w:t xml:space="preserve"> gene of resistant (R), susceptible accession from Wisconsin (SW) and susceptible accession from Illinois (SI). Resistant individuals have the nucleotide ‘W’ indicating the presence of T or A nucleotide while sensitive individuals have an A nucleotide. Red arrow depicts a change from T (GAT) to A (GAC) resulting in aspartic acid to glutamic acid substitution. Blue arrows depict representative nucleotide ambiguities shared across accessions.</w:t>
      </w:r>
    </w:p>
    <w:p w14:paraId="7B78C184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2A4ED3F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C2E734F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D0A8D58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8DD3553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9536826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FCF6016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1A5DD24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321B447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F0DC78F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0A20AE" wp14:editId="5C94A6AD">
                <wp:simplePos x="0" y="0"/>
                <wp:positionH relativeFrom="column">
                  <wp:posOffset>552450</wp:posOffset>
                </wp:positionH>
                <wp:positionV relativeFrom="paragraph">
                  <wp:posOffset>6985</wp:posOffset>
                </wp:positionV>
                <wp:extent cx="2712720" cy="1906905"/>
                <wp:effectExtent l="0" t="0" r="11430" b="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2720" cy="1906905"/>
                          <a:chOff x="-198120" y="0"/>
                          <a:chExt cx="2712720" cy="1906905"/>
                        </a:xfrm>
                      </wpg:grpSpPr>
                      <wps:wsp>
                        <wps:cNvPr id="41" name="Rectangle 18"/>
                        <wps:cNvSpPr/>
                        <wps:spPr>
                          <a:xfrm>
                            <a:off x="236220" y="0"/>
                            <a:ext cx="2278380" cy="1872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" name="TextBox 7"/>
                        <wps:cNvSpPr txBox="1"/>
                        <wps:spPr>
                          <a:xfrm>
                            <a:off x="-190500" y="0"/>
                            <a:ext cx="426720" cy="2743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E0028C" w14:textId="77777777" w:rsidR="00F21858" w:rsidRPr="002C6A69" w:rsidRDefault="00F21858" w:rsidP="00F21858">
                              <w:pPr>
                                <w:spacing w:line="256" w:lineRule="auto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2C6A69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W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Content Placeholder 8">
                            <a:extLst>
                              <a:ext uri="{FF2B5EF4-FFF2-40B4-BE49-F238E27FC236}">
                                <a16:creationId xmlns:a16="http://schemas.microsoft.com/office/drawing/2014/main" id="{FB69ACC1-9365-4962-A720-02F61DEF0D6A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5"/>
                          <a:srcRect b="33829"/>
                          <a:stretch/>
                        </pic:blipFill>
                        <pic:spPr>
                          <a:xfrm>
                            <a:off x="278129" y="15240"/>
                            <a:ext cx="2226945" cy="1891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TextBox 7"/>
                        <wps:cNvSpPr txBox="1"/>
                        <wps:spPr>
                          <a:xfrm>
                            <a:off x="-198120" y="944880"/>
                            <a:ext cx="426720" cy="2743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254519" w14:textId="77777777" w:rsidR="00F21858" w:rsidRPr="002C6A69" w:rsidRDefault="00F21858" w:rsidP="00F21858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0A20AE" id="Group 64" o:spid="_x0000_s1026" style="position:absolute;margin-left:43.5pt;margin-top:.55pt;width:213.6pt;height:150.15pt;z-index:251659264;mso-width-relative:margin" coordorigin="-1981" coordsize="27127,19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">
                <v:rect id="Rectangle 18" o:spid="_x0000_s1027" style="position:absolute;left:2362;width:22784;height:18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-1905;width:4267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" fillcolor="white [3201]" strokecolor="black [3200]" strokeweight="1pt">
                  <v:textbox>
                    <w:txbxContent>
                      <w:p w14:paraId="62E0028C" w14:textId="77777777" w:rsidR="00F21858" w:rsidRPr="002C6A69" w:rsidRDefault="00F21858" w:rsidP="00F21858">
                        <w:pPr>
                          <w:spacing w:line="256" w:lineRule="auto"/>
                          <w:rPr>
                            <w:rFonts w:ascii="Times New Roman" w:eastAsia="Calibri" w:hAnsi="Times New Roman" w:cs="Times New Roman"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 w:rsidRPr="002C6A69">
                          <w:rPr>
                            <w:rFonts w:ascii="Times New Roman" w:eastAsia="Calibri" w:hAnsi="Times New Roman" w:cs="Times New Roman"/>
                            <w:color w:val="000000"/>
                            <w:kern w:val="24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kern w:val="24"/>
                            <w:sz w:val="24"/>
                            <w:szCs w:val="24"/>
                          </w:rPr>
                          <w:t>W</w:t>
                        </w:r>
                      </w:p>
                    </w:txbxContent>
                  </v:textbox>
                </v:shape>
                <v:shape id="TextBox 7" o:spid="_x0000_s1030" type="#_x0000_t202" style="position:absolute;left:-1981;top:9448;width:4267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" fillcolor="white [3201]" strokecolor="black [3200]" strokeweight="1pt">
                  <v:textbox>
                    <w:txbxContent>
                      <w:p w14:paraId="7F254519" w14:textId="77777777" w:rsidR="00F21858" w:rsidRPr="002C6A69" w:rsidRDefault="00F21858" w:rsidP="00F21858">
                        <w:pPr>
                          <w:spacing w:line="256" w:lineRule="auto"/>
                          <w:jc w:val="center"/>
                          <w:rPr>
                            <w:rFonts w:ascii="Times New Roman" w:eastAsia="Calibri" w:hAnsi="Times New Roman" w:cs="Times New Roman"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kern w:val="24"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AD8289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175741F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1F4A581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17DE9FB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6860ACA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F58D89A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941C6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</w:t>
      </w:r>
      <w:r>
        <w:rPr>
          <w:rFonts w:ascii="Times New Roman" w:hAnsi="Times New Roman" w:cs="Times New Roman"/>
          <w:b/>
          <w:bCs/>
          <w:sz w:val="24"/>
          <w:szCs w:val="24"/>
        </w:rPr>
        <w:t>S2</w:t>
      </w:r>
      <w:r w:rsidRPr="00C6668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Representative nucleotide ambiguity (observed double peaks) in sequence chromatogram of both</w:t>
      </w:r>
      <w:r w:rsidRPr="00F402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susceptible (SW</w:t>
      </w:r>
      <w:r w:rsidRPr="00F40218">
        <w:rPr>
          <w:rFonts w:ascii="Times New Roman" w:hAnsi="Times New Roman" w:cs="Times New Roman"/>
          <w:sz w:val="24"/>
          <w:szCs w:val="24"/>
        </w:rPr>
        <w:t xml:space="preserve">) and </w:t>
      </w:r>
      <w:r>
        <w:rPr>
          <w:rFonts w:ascii="Times New Roman" w:hAnsi="Times New Roman" w:cs="Times New Roman"/>
          <w:sz w:val="24"/>
          <w:szCs w:val="24"/>
        </w:rPr>
        <w:t>resistant</w:t>
      </w:r>
      <w:r w:rsidRPr="00F4021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4021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fall panicum accessions.</w:t>
      </w:r>
    </w:p>
    <w:p w14:paraId="5E7A511A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5864563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B20B2DE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07AC891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16D14F4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0C9A9E8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3881E3F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7FD1F1F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49F9FA3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ABBEC9B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670DF96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4DCB112A" wp14:editId="025E5BB1">
            <wp:extent cx="4815840" cy="2708911"/>
            <wp:effectExtent l="0" t="0" r="3810" b="0"/>
            <wp:docPr id="67" name="Picture 67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98" t="26211" r="30128" b="34814"/>
                    <a:stretch/>
                  </pic:blipFill>
                  <pic:spPr bwMode="auto">
                    <a:xfrm>
                      <a:off x="0" y="0"/>
                      <a:ext cx="4845941" cy="272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3E38D6" w14:textId="77777777" w:rsidR="00F21858" w:rsidRDefault="00F21858" w:rsidP="00F218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941C6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</w:t>
      </w:r>
      <w:r>
        <w:rPr>
          <w:rFonts w:ascii="Times New Roman" w:hAnsi="Times New Roman" w:cs="Times New Roman"/>
          <w:b/>
          <w:bCs/>
          <w:sz w:val="24"/>
          <w:szCs w:val="24"/>
        </w:rPr>
        <w:t>S3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148E">
        <w:rPr>
          <w:rFonts w:ascii="Times New Roman" w:hAnsi="Times New Roman" w:cs="Times New Roman"/>
          <w:sz w:val="24"/>
          <w:szCs w:val="24"/>
        </w:rPr>
        <w:t>PCR products obtained from</w:t>
      </w:r>
      <w:r>
        <w:rPr>
          <w:rFonts w:ascii="Times New Roman" w:hAnsi="Times New Roman" w:cs="Times New Roman"/>
          <w:sz w:val="24"/>
          <w:szCs w:val="24"/>
        </w:rPr>
        <w:t xml:space="preserve"> fall panicum</w:t>
      </w:r>
      <w:r w:rsidRPr="0014148E">
        <w:rPr>
          <w:rFonts w:ascii="Times New Roman" w:hAnsi="Times New Roman" w:cs="Times New Roman"/>
          <w:sz w:val="24"/>
          <w:szCs w:val="24"/>
        </w:rPr>
        <w:t xml:space="preserve"> samples </w:t>
      </w:r>
      <w:r>
        <w:rPr>
          <w:rFonts w:ascii="Times New Roman" w:hAnsi="Times New Roman" w:cs="Times New Roman"/>
          <w:sz w:val="24"/>
          <w:szCs w:val="24"/>
        </w:rPr>
        <w:t xml:space="preserve">following digestion with </w:t>
      </w:r>
      <w:proofErr w:type="spellStart"/>
      <w:r w:rsidRPr="0014148E">
        <w:rPr>
          <w:rFonts w:ascii="Times New Roman" w:hAnsi="Times New Roman" w:cs="Times New Roman"/>
          <w:i/>
          <w:iCs/>
          <w:sz w:val="24"/>
          <w:szCs w:val="24"/>
        </w:rPr>
        <w:t>Mbo</w:t>
      </w:r>
      <w:r w:rsidRPr="00001707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restriction enzyme</w:t>
      </w:r>
      <w:r w:rsidRPr="0014148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letters </w:t>
      </w:r>
      <w:r w:rsidRPr="0014148E">
        <w:rPr>
          <w:rFonts w:ascii="Times New Roman" w:hAnsi="Times New Roman" w:cs="Times New Roman"/>
          <w:sz w:val="24"/>
          <w:szCs w:val="24"/>
        </w:rPr>
        <w:t>‘L’, ‘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4148E">
        <w:rPr>
          <w:rFonts w:ascii="Times New Roman" w:hAnsi="Times New Roman" w:cs="Times New Roman"/>
          <w:sz w:val="24"/>
          <w:szCs w:val="24"/>
        </w:rPr>
        <w:t xml:space="preserve">’, </w:t>
      </w:r>
      <w:r>
        <w:rPr>
          <w:rFonts w:ascii="Times New Roman" w:hAnsi="Times New Roman" w:cs="Times New Roman"/>
          <w:sz w:val="24"/>
          <w:szCs w:val="24"/>
        </w:rPr>
        <w:t xml:space="preserve">SW’ and ‘SI’ are used to represent 50 bp </w:t>
      </w:r>
      <w:r w:rsidRPr="0014148E">
        <w:rPr>
          <w:rFonts w:ascii="Times New Roman" w:hAnsi="Times New Roman" w:cs="Times New Roman"/>
          <w:sz w:val="24"/>
          <w:szCs w:val="24"/>
        </w:rPr>
        <w:t>ladde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414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resistant individuals</w:t>
      </w:r>
      <w:r w:rsidRPr="001414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susceptible individuals from Wisconsin and susceptible individual from Illinois, respectively. P is used to indicate the single resistant parent that was self-pollinated to obtain progenies. Resistant individuals are delimited from sensitive individuals by the presence of three bands</w:t>
      </w:r>
      <w:r w:rsidRPr="001414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Expected amplicon sizes are indicated with orange arrows next to the images.</w:t>
      </w:r>
    </w:p>
    <w:p w14:paraId="15173E30" w14:textId="77777777" w:rsidR="00F21858" w:rsidRPr="003229EF" w:rsidRDefault="00F21858" w:rsidP="00F21858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9861D" w14:textId="77777777" w:rsidR="00F21858" w:rsidRPr="00206C13" w:rsidRDefault="00F21858" w:rsidP="00F21858"/>
    <w:p w14:paraId="635AD5BC" w14:textId="77777777" w:rsidR="00F21858" w:rsidRDefault="00F21858" w:rsidP="00F21858"/>
    <w:p w14:paraId="6D9B9926" w14:textId="77777777" w:rsidR="00C71726" w:rsidRDefault="00C71726"/>
    <w:sectPr w:rsidR="00C71726" w:rsidSect="00A41F5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6535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EB8F0C" w14:textId="77777777" w:rsidR="00206C13" w:rsidRDefault="00F218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DB8BA2" w14:textId="77777777" w:rsidR="00206C13" w:rsidRDefault="00F2185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4A32" w14:textId="77777777" w:rsidR="00206C13" w:rsidRPr="008B4243" w:rsidRDefault="00F21858" w:rsidP="008B4243">
    <w:pPr>
      <w:spacing w:after="0" w:line="480" w:lineRule="auto"/>
      <w:ind w:firstLine="58"/>
      <w:jc w:val="right"/>
      <w:rPr>
        <w:rFonts w:ascii="Times New Roman" w:eastAsia="Times New Roman" w:hAnsi="Times New Roman" w:cs="Times New Roman"/>
        <w:bCs/>
        <w:sz w:val="24"/>
        <w:szCs w:val="24"/>
      </w:rPr>
    </w:pPr>
    <w:r w:rsidRPr="008B4243">
      <w:rPr>
        <w:rFonts w:ascii="Times New Roman" w:eastAsia="Times New Roman" w:hAnsi="Times New Roman" w:cs="Times New Roman"/>
        <w:bCs/>
        <w:sz w:val="24"/>
        <w:szCs w:val="24"/>
      </w:rPr>
      <w:t>Fall panicum resistance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58"/>
    <w:rsid w:val="00C71726"/>
    <w:rsid w:val="00F2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1DCED"/>
  <w15:chartTrackingRefBased/>
  <w15:docId w15:val="{FC211BB8-C441-43A7-8C5F-3F0DD06B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218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858"/>
  </w:style>
  <w:style w:type="character" w:styleId="LineNumber">
    <w:name w:val="line number"/>
    <w:basedOn w:val="DefaultParagraphFont"/>
    <w:uiPriority w:val="99"/>
    <w:semiHidden/>
    <w:unhideWhenUsed/>
    <w:rsid w:val="00F21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Junior Nunes</dc:creator>
  <cp:keywords/>
  <dc:description/>
  <cp:lastModifiedBy>Jose Junior Nunes</cp:lastModifiedBy>
  <cp:revision>1</cp:revision>
  <dcterms:created xsi:type="dcterms:W3CDTF">2021-09-13T17:34:00Z</dcterms:created>
  <dcterms:modified xsi:type="dcterms:W3CDTF">2021-09-13T17:36:00Z</dcterms:modified>
</cp:coreProperties>
</file>