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570B12" w14:textId="0D826131" w:rsidR="00967B8D" w:rsidRPr="00967B8D" w:rsidRDefault="00967B8D" w:rsidP="00967B8D">
      <w:pPr>
        <w:pStyle w:val="Caption"/>
        <w:keepNext/>
        <w:rPr>
          <w:rFonts w:ascii="Times New Roman" w:hAnsi="Times New Roman" w:cs="Times New Roman"/>
          <w:i w:val="0"/>
          <w:color w:val="auto"/>
          <w:sz w:val="24"/>
          <w:szCs w:val="24"/>
        </w:rPr>
      </w:pPr>
      <w:proofErr w:type="gramStart"/>
      <w:r w:rsidRPr="00967B8D">
        <w:rPr>
          <w:rFonts w:ascii="Times New Roman" w:hAnsi="Times New Roman" w:cs="Times New Roman"/>
          <w:i w:val="0"/>
          <w:color w:val="auto"/>
          <w:sz w:val="24"/>
          <w:szCs w:val="24"/>
        </w:rPr>
        <w:t>Appendix.</w:t>
      </w:r>
      <w:proofErr w:type="gramEnd"/>
      <w:r w:rsidRPr="00967B8D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Interview Guide</w:t>
      </w:r>
    </w:p>
    <w:tbl>
      <w:tblPr>
        <w:tblStyle w:val="TableGrid2"/>
        <w:tblW w:w="0" w:type="auto"/>
        <w:tblInd w:w="64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0"/>
      </w:tblGrid>
      <w:tr w:rsidR="000F2789" w:rsidRPr="000F2789" w14:paraId="6A9206A7" w14:textId="77777777" w:rsidTr="0013703E">
        <w:tc>
          <w:tcPr>
            <w:tcW w:w="8100" w:type="dxa"/>
          </w:tcPr>
          <w:p w14:paraId="48ED9BEF" w14:textId="77777777" w:rsidR="00185A79" w:rsidRPr="000F2789" w:rsidRDefault="00185A79" w:rsidP="00185A79">
            <w:pPr>
              <w:keepNext/>
              <w:numPr>
                <w:ilvl w:val="0"/>
                <w:numId w:val="1"/>
              </w:numPr>
              <w:spacing w:line="480" w:lineRule="auto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27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br w:type="page"/>
            </w:r>
            <w:r w:rsidRPr="000F27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br w:type="page"/>
              <w:t xml:space="preserve">Tell me about your role in the emergency department (ED). </w:t>
            </w:r>
          </w:p>
          <w:p w14:paraId="5E84061A" w14:textId="77777777" w:rsidR="00185A79" w:rsidRPr="000F2789" w:rsidRDefault="00185A79" w:rsidP="00185A79">
            <w:pPr>
              <w:keepNext/>
              <w:numPr>
                <w:ilvl w:val="0"/>
                <w:numId w:val="1"/>
              </w:numPr>
              <w:spacing w:line="480" w:lineRule="auto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27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Tell me about the ED’s efforts to reduce catheter-associated urinary tract infections (CAUTI).</w:t>
            </w:r>
          </w:p>
          <w:p w14:paraId="09EAEAF7" w14:textId="77777777" w:rsidR="00185A79" w:rsidRPr="000F2789" w:rsidRDefault="00185A79" w:rsidP="00185A79">
            <w:pPr>
              <w:keepNext/>
              <w:numPr>
                <w:ilvl w:val="0"/>
                <w:numId w:val="1"/>
              </w:numPr>
              <w:spacing w:line="480" w:lineRule="auto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27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Tell me about any efforts the ED has taken to reduce the number of urinary catheters that are placed.</w:t>
            </w:r>
          </w:p>
          <w:p w14:paraId="1444BF34" w14:textId="77777777" w:rsidR="00185A79" w:rsidRPr="000F2789" w:rsidRDefault="00185A79" w:rsidP="00185A79">
            <w:pPr>
              <w:keepNext/>
              <w:numPr>
                <w:ilvl w:val="0"/>
                <w:numId w:val="1"/>
              </w:numPr>
              <w:spacing w:line="480" w:lineRule="auto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27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Tell me about any efforts the ED has taken to improve infection prevention practice when inserting and caring for urinary catheters.</w:t>
            </w:r>
          </w:p>
          <w:p w14:paraId="2C67ED95" w14:textId="77777777" w:rsidR="00185A79" w:rsidRPr="000F2789" w:rsidRDefault="00185A79" w:rsidP="00185A79">
            <w:pPr>
              <w:keepNext/>
              <w:numPr>
                <w:ilvl w:val="0"/>
                <w:numId w:val="1"/>
              </w:numPr>
              <w:spacing w:line="480" w:lineRule="auto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27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Describe the motivations for the ED’s work to reduce CAUTI.</w:t>
            </w:r>
          </w:p>
          <w:p w14:paraId="2A122FBE" w14:textId="6A834CBB" w:rsidR="00185A79" w:rsidRPr="000F2789" w:rsidRDefault="00185A79" w:rsidP="00185A79">
            <w:pPr>
              <w:keepNext/>
              <w:numPr>
                <w:ilvl w:val="0"/>
                <w:numId w:val="1"/>
              </w:numPr>
              <w:spacing w:line="480" w:lineRule="auto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27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Who were the key people </w:t>
            </w:r>
            <w:bookmarkStart w:id="0" w:name="_GoBack"/>
            <w:bookmarkEnd w:id="0"/>
            <w:r w:rsidRPr="000F27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involved and what were their roles?</w:t>
            </w:r>
          </w:p>
          <w:p w14:paraId="16BE51DC" w14:textId="77777777" w:rsidR="00185A79" w:rsidRPr="000F2789" w:rsidRDefault="00185A79" w:rsidP="00185A79">
            <w:pPr>
              <w:keepNext/>
              <w:numPr>
                <w:ilvl w:val="0"/>
                <w:numId w:val="1"/>
              </w:numPr>
              <w:spacing w:line="480" w:lineRule="auto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27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How is staff engaged in the efforts to reduce CAUTI?</w:t>
            </w:r>
          </w:p>
          <w:p w14:paraId="1E57237D" w14:textId="77777777" w:rsidR="00185A79" w:rsidRPr="000F2789" w:rsidRDefault="00185A79" w:rsidP="00185A79">
            <w:pPr>
              <w:keepNext/>
              <w:numPr>
                <w:ilvl w:val="0"/>
                <w:numId w:val="1"/>
              </w:numPr>
              <w:spacing w:line="480" w:lineRule="auto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27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How do you define and measure success for the CAUTI reduction efforts?</w:t>
            </w:r>
          </w:p>
          <w:p w14:paraId="0FF93F97" w14:textId="77777777" w:rsidR="00185A79" w:rsidRPr="000F2789" w:rsidRDefault="00185A79" w:rsidP="00185A79">
            <w:pPr>
              <w:keepNext/>
              <w:numPr>
                <w:ilvl w:val="0"/>
                <w:numId w:val="1"/>
              </w:numPr>
              <w:spacing w:line="480" w:lineRule="auto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27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What challenges have you encountered and how did you address them?</w:t>
            </w:r>
          </w:p>
          <w:p w14:paraId="68093AC7" w14:textId="77777777" w:rsidR="00185A79" w:rsidRPr="000F2789" w:rsidRDefault="00185A79" w:rsidP="00185A79">
            <w:pPr>
              <w:keepNext/>
              <w:numPr>
                <w:ilvl w:val="0"/>
                <w:numId w:val="1"/>
              </w:numPr>
              <w:spacing w:line="480" w:lineRule="auto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27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How does the ED work environment impact efforts to reduce CAUTI?</w:t>
            </w:r>
          </w:p>
          <w:p w14:paraId="4520C39A" w14:textId="77777777" w:rsidR="00185A79" w:rsidRPr="000F2789" w:rsidRDefault="00185A79" w:rsidP="00185A79">
            <w:pPr>
              <w:keepNext/>
              <w:numPr>
                <w:ilvl w:val="0"/>
                <w:numId w:val="1"/>
              </w:numPr>
              <w:spacing w:line="480" w:lineRule="auto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27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How have you sustained any changes you have made?</w:t>
            </w:r>
          </w:p>
          <w:p w14:paraId="14FCC696" w14:textId="77777777" w:rsidR="00185A79" w:rsidRPr="000F2789" w:rsidRDefault="00185A79" w:rsidP="00185A79">
            <w:pPr>
              <w:keepNext/>
              <w:numPr>
                <w:ilvl w:val="0"/>
                <w:numId w:val="1"/>
              </w:numPr>
              <w:spacing w:line="480" w:lineRule="auto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27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Having had this experience what have you learned and what advice would you give to another hospital aiming to make similar efforts to change?</w:t>
            </w:r>
          </w:p>
          <w:p w14:paraId="405B2196" w14:textId="77777777" w:rsidR="00185A79" w:rsidRPr="000F2789" w:rsidRDefault="00185A79" w:rsidP="00185A79">
            <w:pPr>
              <w:keepNext/>
              <w:numPr>
                <w:ilvl w:val="0"/>
                <w:numId w:val="1"/>
              </w:numPr>
              <w:spacing w:line="480" w:lineRule="auto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27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Who should we speak to regarding this initiative at your ED or hospital?</w:t>
            </w:r>
          </w:p>
          <w:p w14:paraId="03246112" w14:textId="77777777" w:rsidR="00185A79" w:rsidRPr="000F2789" w:rsidRDefault="00185A79" w:rsidP="00185A79">
            <w:pPr>
              <w:keepNext/>
              <w:numPr>
                <w:ilvl w:val="0"/>
                <w:numId w:val="1"/>
              </w:numPr>
              <w:spacing w:line="480" w:lineRule="auto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27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Do you know of other EDs that have improved CAUTI rates and you think we could learn from?</w:t>
            </w:r>
          </w:p>
          <w:p w14:paraId="25ACA065" w14:textId="77777777" w:rsidR="00185A79" w:rsidRPr="000F2789" w:rsidRDefault="00185A79" w:rsidP="00185A79">
            <w:pPr>
              <w:keepNext/>
              <w:numPr>
                <w:ilvl w:val="0"/>
                <w:numId w:val="1"/>
              </w:numPr>
              <w:spacing w:line="480" w:lineRule="auto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27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Is there anything else that I haven’t asked about that you think is important for us to know? </w:t>
            </w:r>
          </w:p>
        </w:tc>
      </w:tr>
    </w:tbl>
    <w:p w14:paraId="32C74F09" w14:textId="6B413DF8" w:rsidR="00205DA4" w:rsidRPr="00A00265" w:rsidRDefault="00205DA4" w:rsidP="00967B8D">
      <w:pPr>
        <w:tabs>
          <w:tab w:val="left" w:pos="860"/>
        </w:tabs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sectPr w:rsidR="00205DA4" w:rsidRPr="00A00265" w:rsidSect="00967B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92A81"/>
    <w:multiLevelType w:val="hybridMultilevel"/>
    <w:tmpl w:val="1C6A81E0"/>
    <w:lvl w:ilvl="0" w:tplc="F0EC54A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E7461EA"/>
    <w:multiLevelType w:val="multilevel"/>
    <w:tmpl w:val="BAAE5260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i w:val="0"/>
      </w:rPr>
    </w:lvl>
    <w:lvl w:ilvl="1">
      <w:start w:val="1"/>
      <w:numFmt w:val="lowerLetter"/>
      <w:lvlText w:val="%2)"/>
      <w:lvlJc w:val="left"/>
      <w:pPr>
        <w:ind w:left="2520" w:hanging="360"/>
      </w:pPr>
    </w:lvl>
    <w:lvl w:ilvl="2">
      <w:start w:val="1"/>
      <w:numFmt w:val="lowerRoman"/>
      <w:lvlText w:val="%3)"/>
      <w:lvlJc w:val="left"/>
      <w:pPr>
        <w:ind w:left="2880" w:hanging="360"/>
      </w:pPr>
    </w:lvl>
    <w:lvl w:ilvl="3">
      <w:start w:val="1"/>
      <w:numFmt w:val="decimal"/>
      <w:lvlText w:val="(%4)"/>
      <w:lvlJc w:val="left"/>
      <w:pPr>
        <w:ind w:left="324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4680" w:hanging="360"/>
      </w:pPr>
    </w:lvl>
    <w:lvl w:ilvl="8">
      <w:start w:val="1"/>
      <w:numFmt w:val="lowerRoman"/>
      <w:lvlText w:val="%9."/>
      <w:lvlJc w:val="left"/>
      <w:pPr>
        <w:ind w:left="5040" w:hanging="360"/>
      </w:pPr>
    </w:lvl>
  </w:abstractNum>
  <w:abstractNum w:abstractNumId="2">
    <w:nsid w:val="605C6A91"/>
    <w:multiLevelType w:val="hybridMultilevel"/>
    <w:tmpl w:val="32FA2D0E"/>
    <w:lvl w:ilvl="0" w:tplc="F84658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2695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92CB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400F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0728D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3EFC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FA666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B4DA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0E4D0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6B93328C"/>
    <w:multiLevelType w:val="hybridMultilevel"/>
    <w:tmpl w:val="E5B6FAD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7D0"/>
    <w:rsid w:val="00035CF7"/>
    <w:rsid w:val="0004042D"/>
    <w:rsid w:val="000505C4"/>
    <w:rsid w:val="0006793E"/>
    <w:rsid w:val="00076BAF"/>
    <w:rsid w:val="000F2789"/>
    <w:rsid w:val="00185A79"/>
    <w:rsid w:val="001C5ED1"/>
    <w:rsid w:val="00205DA4"/>
    <w:rsid w:val="00212D6C"/>
    <w:rsid w:val="00286CB2"/>
    <w:rsid w:val="00324E6E"/>
    <w:rsid w:val="00381371"/>
    <w:rsid w:val="00466775"/>
    <w:rsid w:val="00482C1D"/>
    <w:rsid w:val="004D21CA"/>
    <w:rsid w:val="005317D0"/>
    <w:rsid w:val="005366F9"/>
    <w:rsid w:val="005A4D28"/>
    <w:rsid w:val="005E5990"/>
    <w:rsid w:val="00674D3C"/>
    <w:rsid w:val="006926E4"/>
    <w:rsid w:val="0071325C"/>
    <w:rsid w:val="00746ABE"/>
    <w:rsid w:val="00780141"/>
    <w:rsid w:val="0090780D"/>
    <w:rsid w:val="009457D5"/>
    <w:rsid w:val="00967B8D"/>
    <w:rsid w:val="00976EBA"/>
    <w:rsid w:val="009B0CE6"/>
    <w:rsid w:val="00A00265"/>
    <w:rsid w:val="00A20932"/>
    <w:rsid w:val="00A81B7E"/>
    <w:rsid w:val="00A90D20"/>
    <w:rsid w:val="00AE21AC"/>
    <w:rsid w:val="00B20F0A"/>
    <w:rsid w:val="00C262C5"/>
    <w:rsid w:val="00C31645"/>
    <w:rsid w:val="00CC3574"/>
    <w:rsid w:val="00CE6FC3"/>
    <w:rsid w:val="00E12B82"/>
    <w:rsid w:val="00E16E01"/>
    <w:rsid w:val="00E40215"/>
    <w:rsid w:val="00F6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685A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32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1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7D0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9B0CE6"/>
    <w:pPr>
      <w:spacing w:line="240" w:lineRule="auto"/>
    </w:pPr>
    <w:rPr>
      <w:i/>
      <w:iCs/>
      <w:color w:val="1F497D" w:themeColor="text2"/>
      <w:sz w:val="18"/>
      <w:szCs w:val="18"/>
    </w:rPr>
  </w:style>
  <w:style w:type="table" w:customStyle="1" w:styleId="TableGrid2">
    <w:name w:val="Table Grid2"/>
    <w:basedOn w:val="TableNormal"/>
    <w:next w:val="TableGrid"/>
    <w:uiPriority w:val="59"/>
    <w:rsid w:val="00185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185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76BA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6BAF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6BAF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6BA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6BA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76BA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32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1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7D0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9B0CE6"/>
    <w:pPr>
      <w:spacing w:line="240" w:lineRule="auto"/>
    </w:pPr>
    <w:rPr>
      <w:i/>
      <w:iCs/>
      <w:color w:val="1F497D" w:themeColor="text2"/>
      <w:sz w:val="18"/>
      <w:szCs w:val="18"/>
    </w:rPr>
  </w:style>
  <w:style w:type="table" w:customStyle="1" w:styleId="TableGrid2">
    <w:name w:val="Table Grid2"/>
    <w:basedOn w:val="TableNormal"/>
    <w:next w:val="TableGrid"/>
    <w:uiPriority w:val="59"/>
    <w:rsid w:val="00185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185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76BA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6BAF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6BAF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6BA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6BA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76B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2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124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62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92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74228-D23D-4FD5-8D1C-B6FB1D3AB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University</Company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Eileen</dc:creator>
  <cp:lastModifiedBy>Eileen</cp:lastModifiedBy>
  <cp:revision>4</cp:revision>
  <cp:lastPrinted>2014-11-21T14:07:00Z</cp:lastPrinted>
  <dcterms:created xsi:type="dcterms:W3CDTF">2015-06-19T09:34:00Z</dcterms:created>
  <dcterms:modified xsi:type="dcterms:W3CDTF">2015-06-19T09:36:00Z</dcterms:modified>
</cp:coreProperties>
</file>