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3511" w:type="pct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064"/>
        <w:gridCol w:w="1064"/>
        <w:gridCol w:w="1064"/>
        <w:gridCol w:w="1066"/>
        <w:gridCol w:w="1166"/>
      </w:tblGrid>
      <w:tr w:rsidR="00D51514" w:rsidRPr="005963DE" w14:paraId="1707A638" w14:textId="77777777" w:rsidTr="00D51514">
        <w:trPr>
          <w:trHeight w:val="39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B39F" w14:textId="74B08B67" w:rsidR="00D51514" w:rsidRPr="00AF695E" w:rsidRDefault="00D51514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 xml:space="preserve">Supplemental </w:t>
            </w:r>
            <w:r w:rsidRPr="00395A66"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 xml:space="preserve">Table </w:t>
            </w:r>
            <w:r w:rsidR="000B2F41"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>4</w:t>
            </w:r>
            <w:r w:rsidRPr="00395A66"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 xml:space="preserve"> – Breakd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>own of the Osteological Sample U</w:t>
            </w:r>
            <w:r w:rsidRPr="00395A66">
              <w:rPr>
                <w:rFonts w:ascii="Calibri" w:eastAsia="Calibri" w:hAnsi="Calibri" w:cs="Times New Roman"/>
                <w:b/>
                <w:bCs/>
                <w:smallCaps/>
                <w:sz w:val="24"/>
                <w:lang w:val="en-US"/>
              </w:rPr>
              <w:t>sed in this Study</w:t>
            </w:r>
            <w:r w:rsidRPr="00395A66">
              <w:rPr>
                <w:rFonts w:ascii="Calibri" w:eastAsia="Calibri" w:hAnsi="Calibri" w:cs="Times New Roman"/>
                <w:b/>
                <w:bCs/>
                <w:smallCaps/>
                <w:sz w:val="20"/>
                <w:szCs w:val="20"/>
                <w:lang w:val="en-US"/>
              </w:rPr>
              <w:br/>
            </w:r>
            <w:r w:rsidRPr="00AF695E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(Note that not all data were available for all individuals.)</w:t>
            </w:r>
          </w:p>
        </w:tc>
      </w:tr>
      <w:tr w:rsidR="00B026D9" w:rsidRPr="005963DE" w14:paraId="5D1E210A" w14:textId="77777777" w:rsidTr="00D51514">
        <w:trPr>
          <w:trHeight w:val="397"/>
          <w:jc w:val="center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7204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Sex</w:t>
            </w:r>
          </w:p>
        </w:tc>
        <w:tc>
          <w:tcPr>
            <w:tcW w:w="3282" w:type="pct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BF374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Paloma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DB62" w14:textId="453B26E8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Morro</w:t>
            </w:r>
            <w:r w:rsidR="003F4687" w:rsidRPr="00AF695E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 xml:space="preserve"> I</w:t>
            </w:r>
          </w:p>
          <w:p w14:paraId="5AC546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</w:p>
        </w:tc>
      </w:tr>
      <w:tr w:rsidR="00B026D9" w:rsidRPr="005963DE" w14:paraId="42C232AF" w14:textId="77777777" w:rsidTr="00D51514">
        <w:trPr>
          <w:trHeight w:val="397"/>
          <w:jc w:val="center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7E66A2D" w14:textId="77777777" w:rsidR="00B026D9" w:rsidRPr="00362F1F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820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842F9F" w14:textId="77777777" w:rsidR="00B026D9" w:rsidRPr="00362F1F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362F1F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Layer 200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239020" w14:textId="77777777" w:rsidR="00B026D9" w:rsidRPr="00362F1F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362F1F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Layer 300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5CD94B" w14:textId="77777777" w:rsidR="00B026D9" w:rsidRPr="00362F1F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</w:pPr>
            <w:r w:rsidRPr="00362F1F">
              <w:rPr>
                <w:rFonts w:ascii="Calibri" w:eastAsia="Times New Roman" w:hAnsi="Calibri" w:cs="Arial"/>
                <w:b/>
                <w:bCs/>
                <w:i/>
                <w:sz w:val="20"/>
                <w:szCs w:val="20"/>
                <w:lang w:val="en-US" w:eastAsia="en-GB"/>
              </w:rPr>
              <w:t>Layer 400/500</w:t>
            </w:r>
          </w:p>
        </w:tc>
        <w:tc>
          <w:tcPr>
            <w:tcW w:w="822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08D887" w14:textId="77777777" w:rsidR="00B026D9" w:rsidRPr="00362F1F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20"/>
                <w:szCs w:val="20"/>
                <w:lang w:val="en-US" w:eastAsia="en-GB"/>
              </w:rPr>
            </w:pPr>
            <w:r w:rsidRPr="00362F1F">
              <w:rPr>
                <w:rFonts w:ascii="Calibri" w:eastAsia="Times New Roman" w:hAnsi="Calibri" w:cs="Arial"/>
                <w:b/>
                <w:bCs/>
                <w:i/>
                <w:iCs/>
                <w:sz w:val="20"/>
                <w:szCs w:val="20"/>
                <w:lang w:val="en-US" w:eastAsia="en-GB"/>
              </w:rPr>
              <w:t>Total</w:t>
            </w:r>
          </w:p>
        </w:tc>
        <w:tc>
          <w:tcPr>
            <w:tcW w:w="899" w:type="pct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9B6C" w14:textId="77777777" w:rsidR="00B026D9" w:rsidRPr="00362F1F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B026D9" w:rsidRPr="005963DE" w14:paraId="1201337D" w14:textId="77777777" w:rsidTr="00D51514">
        <w:trPr>
          <w:trHeight w:hRule="exact" w:val="113"/>
          <w:jc w:val="center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000000" w:fill="auto"/>
            <w:noWrap/>
            <w:vAlign w:val="center"/>
          </w:tcPr>
          <w:p w14:paraId="2F1F431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993300"/>
                <w:sz w:val="20"/>
                <w:szCs w:val="20"/>
                <w:lang w:val="en-US" w:eastAsia="en-GB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noWrap/>
            <w:vAlign w:val="center"/>
          </w:tcPr>
          <w:p w14:paraId="5D5E53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8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B076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8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ACA0E1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822" w:type="pc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8B084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850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B026D9" w:rsidRPr="005963DE" w14:paraId="57F1D671" w14:textId="77777777" w:rsidTr="00D51514">
        <w:trPr>
          <w:trHeight w:val="397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000000" w:fill="auto"/>
            <w:noWrap/>
            <w:vAlign w:val="center"/>
            <w:hideMark/>
          </w:tcPr>
          <w:p w14:paraId="532102F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sz w:val="20"/>
                <w:szCs w:val="20"/>
                <w:lang w:val="en-US" w:eastAsia="en-GB"/>
              </w:rPr>
              <w:t>Female</w:t>
            </w:r>
          </w:p>
        </w:tc>
        <w:tc>
          <w:tcPr>
            <w:tcW w:w="820" w:type="pct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7CE0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7</w:t>
            </w:r>
          </w:p>
        </w:tc>
        <w:tc>
          <w:tcPr>
            <w:tcW w:w="8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5BD95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15</w:t>
            </w:r>
          </w:p>
        </w:tc>
        <w:tc>
          <w:tcPr>
            <w:tcW w:w="8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52F348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9</w:t>
            </w:r>
          </w:p>
        </w:tc>
        <w:tc>
          <w:tcPr>
            <w:tcW w:w="822" w:type="pct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FE9B9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  <w:lang w:val="en-US" w:eastAsia="en-GB"/>
              </w:rPr>
              <w:t>31</w:t>
            </w:r>
          </w:p>
        </w:tc>
        <w:tc>
          <w:tcPr>
            <w:tcW w:w="899" w:type="pct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08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13</w:t>
            </w:r>
          </w:p>
        </w:tc>
      </w:tr>
      <w:tr w:rsidR="00B026D9" w:rsidRPr="005963DE" w14:paraId="2AEA4DE2" w14:textId="77777777" w:rsidTr="00D51514">
        <w:trPr>
          <w:trHeight w:val="397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right w:val="dotted" w:sz="4" w:space="0" w:color="auto"/>
            </w:tcBorders>
            <w:shd w:val="clear" w:color="000000" w:fill="auto"/>
            <w:noWrap/>
            <w:vAlign w:val="center"/>
            <w:hideMark/>
          </w:tcPr>
          <w:p w14:paraId="73BC9B9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sz w:val="20"/>
                <w:szCs w:val="20"/>
                <w:lang w:val="en-US" w:eastAsia="en-GB"/>
              </w:rPr>
              <w:t>Male</w:t>
            </w:r>
          </w:p>
        </w:tc>
        <w:tc>
          <w:tcPr>
            <w:tcW w:w="820" w:type="pct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A906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9</w:t>
            </w:r>
          </w:p>
        </w:tc>
        <w:tc>
          <w:tcPr>
            <w:tcW w:w="8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076F3D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14</w:t>
            </w:r>
          </w:p>
        </w:tc>
        <w:tc>
          <w:tcPr>
            <w:tcW w:w="8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7635C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8</w:t>
            </w:r>
          </w:p>
        </w:tc>
        <w:tc>
          <w:tcPr>
            <w:tcW w:w="822" w:type="pct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F930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  <w:lang w:val="en-US" w:eastAsia="en-GB"/>
              </w:rPr>
              <w:t>31</w:t>
            </w:r>
          </w:p>
        </w:tc>
        <w:tc>
          <w:tcPr>
            <w:tcW w:w="899" w:type="pct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08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 w:eastAsia="en-GB"/>
              </w:rPr>
              <w:t>15</w:t>
            </w:r>
          </w:p>
        </w:tc>
      </w:tr>
      <w:tr w:rsidR="00B026D9" w:rsidRPr="005963DE" w14:paraId="069CF091" w14:textId="77777777" w:rsidTr="00D51514">
        <w:trPr>
          <w:trHeight w:val="397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BA8EB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  <w:t>Total</w:t>
            </w:r>
          </w:p>
        </w:tc>
        <w:tc>
          <w:tcPr>
            <w:tcW w:w="820" w:type="pct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3A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  <w:t>16</w:t>
            </w:r>
          </w:p>
        </w:tc>
        <w:tc>
          <w:tcPr>
            <w:tcW w:w="82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5F2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  <w:t>29</w:t>
            </w:r>
          </w:p>
        </w:tc>
        <w:tc>
          <w:tcPr>
            <w:tcW w:w="82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AB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  <w:t>17</w:t>
            </w:r>
          </w:p>
        </w:tc>
        <w:tc>
          <w:tcPr>
            <w:tcW w:w="822" w:type="pct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B5ACB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Cs/>
                <w:i/>
                <w:i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i/>
                <w:iCs/>
                <w:sz w:val="20"/>
                <w:szCs w:val="20"/>
                <w:lang w:val="en-US" w:eastAsia="en-GB"/>
              </w:rPr>
              <w:t>62</w:t>
            </w:r>
          </w:p>
        </w:tc>
        <w:tc>
          <w:tcPr>
            <w:tcW w:w="899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A0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</w:pPr>
            <w:r w:rsidRPr="00AF695E">
              <w:rPr>
                <w:rFonts w:ascii="Calibri" w:eastAsia="Times New Roman" w:hAnsi="Calibri" w:cs="Times New Roman"/>
                <w:bCs/>
                <w:sz w:val="20"/>
                <w:szCs w:val="20"/>
                <w:lang w:val="en-US" w:eastAsia="en-GB"/>
              </w:rPr>
              <w:t>28</w:t>
            </w:r>
          </w:p>
        </w:tc>
      </w:tr>
    </w:tbl>
    <w:p w14:paraId="4DC5A139" w14:textId="77777777" w:rsidR="00B026D9" w:rsidRPr="00AF695E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b/>
          <w:sz w:val="20"/>
          <w:szCs w:val="20"/>
          <w:lang w:val="en-US"/>
        </w:rPr>
      </w:pPr>
    </w:p>
    <w:p w14:paraId="31C6EA8A" w14:textId="77777777" w:rsidR="00B026D9" w:rsidRPr="00AF695E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b/>
          <w:sz w:val="20"/>
          <w:szCs w:val="20"/>
          <w:lang w:val="en-US"/>
        </w:rPr>
      </w:pPr>
    </w:p>
    <w:sectPr w:rsidR="00B026D9" w:rsidRPr="00AF695E" w:rsidSect="00D51514">
      <w:pgSz w:w="11901" w:h="16817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288E8" w14:textId="77777777" w:rsidR="009275AA" w:rsidRDefault="009275AA" w:rsidP="00391D05">
      <w:r>
        <w:separator/>
      </w:r>
    </w:p>
  </w:endnote>
  <w:endnote w:type="continuationSeparator" w:id="0">
    <w:p w14:paraId="53D3A41B" w14:textId="77777777" w:rsidR="009275AA" w:rsidRDefault="009275AA" w:rsidP="00391D05">
      <w:r>
        <w:continuationSeparator/>
      </w:r>
    </w:p>
  </w:endnote>
  <w:endnote w:type="continuationNotice" w:id="1">
    <w:p w14:paraId="5F4A49B1" w14:textId="77777777" w:rsidR="009275AA" w:rsidRDefault="009275A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EE1CF" w14:textId="77777777" w:rsidR="009275AA" w:rsidRDefault="009275AA" w:rsidP="00391D05">
      <w:r>
        <w:separator/>
      </w:r>
    </w:p>
  </w:footnote>
  <w:footnote w:type="continuationSeparator" w:id="0">
    <w:p w14:paraId="1513A209" w14:textId="77777777" w:rsidR="009275AA" w:rsidRDefault="009275AA" w:rsidP="00391D05">
      <w:r>
        <w:continuationSeparator/>
      </w:r>
    </w:p>
  </w:footnote>
  <w:footnote w:type="continuationNotice" w:id="1">
    <w:p w14:paraId="70EA1E35" w14:textId="77777777" w:rsidR="009275AA" w:rsidRDefault="009275AA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0B7A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2F41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21D2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3C66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69C6"/>
    <w:rsid w:val="009275AA"/>
    <w:rsid w:val="0092766B"/>
    <w:rsid w:val="0092774D"/>
    <w:rsid w:val="00930488"/>
    <w:rsid w:val="009351C9"/>
    <w:rsid w:val="00935B0C"/>
    <w:rsid w:val="00936132"/>
    <w:rsid w:val="0093782E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05E70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135B"/>
    <w:rsid w:val="00D51514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D86CD"/>
  <w14:defaultImageDpi w14:val="32767"/>
  <w15:docId w15:val="{4BE77FBF-638D-40D7-BCA1-52746988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8FBBBD-8124-5F44-9712-601A8F49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LAQEditors</cp:lastModifiedBy>
  <cp:revision>4</cp:revision>
  <dcterms:created xsi:type="dcterms:W3CDTF">2021-01-25T17:07:00Z</dcterms:created>
  <dcterms:modified xsi:type="dcterms:W3CDTF">2021-02-16T23:57:00Z</dcterms:modified>
</cp:coreProperties>
</file>