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4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2433"/>
        <w:gridCol w:w="800"/>
        <w:gridCol w:w="547"/>
        <w:gridCol w:w="706"/>
      </w:tblGrid>
      <w:tr w:rsidR="00D70172" w:rsidRPr="000C376D" w14:paraId="103AA9D3" w14:textId="77777777" w:rsidTr="00935E7F">
        <w:trPr>
          <w:trHeight w:val="56"/>
          <w:jc w:val="center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4723E82" w14:textId="77777777" w:rsidR="00D70172" w:rsidRPr="00935E7F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Entierro</w:t>
            </w:r>
          </w:p>
        </w:tc>
        <w:tc>
          <w:tcPr>
            <w:tcW w:w="24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DD4E615" w14:textId="77777777" w:rsidR="00D70172" w:rsidRPr="00935E7F" w:rsidRDefault="00D70172" w:rsidP="00396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Prueba </w:t>
            </w:r>
            <w:r w:rsidRPr="00935E7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X</w:t>
            </w:r>
            <w:r w:rsidRPr="00935E7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B8B79D7" w14:textId="77777777" w:rsidR="00D70172" w:rsidRPr="00935E7F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5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Valor</w:t>
            </w:r>
          </w:p>
        </w:tc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0CDE827" w14:textId="3EF4295C" w:rsidR="00D70172" w:rsidRPr="00935E7F" w:rsidRDefault="000C376D" w:rsidP="000C3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35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</w:t>
            </w:r>
            <w:r w:rsidR="00396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64FD8BE" w14:textId="77777777" w:rsidR="00D70172" w:rsidRPr="00935E7F" w:rsidRDefault="000C376D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35E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p</w:t>
            </w:r>
          </w:p>
        </w:tc>
      </w:tr>
      <w:tr w:rsidR="00D70172" w:rsidRPr="000C376D" w14:paraId="007C2375" w14:textId="77777777" w:rsidTr="00935E7F">
        <w:trPr>
          <w:trHeight w:val="56"/>
          <w:jc w:val="center"/>
        </w:trPr>
        <w:tc>
          <w:tcPr>
            <w:tcW w:w="92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3591AAFE" w14:textId="77777777" w:rsidR="00D70172" w:rsidRPr="005A03FB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A0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BAn</w:t>
            </w:r>
            <w:proofErr w:type="spellEnd"/>
          </w:p>
        </w:tc>
        <w:tc>
          <w:tcPr>
            <w:tcW w:w="243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059939D" w14:textId="77777777" w:rsidR="00D70172" w:rsidRPr="000C376D" w:rsidRDefault="00D70172" w:rsidP="0093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X</w:t>
            </w:r>
            <w:r w:rsidRPr="000C376D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 xml:space="preserve">2 </w:t>
            </w:r>
            <w:r w:rsidRPr="000C37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Pearson </w:t>
            </w:r>
          </w:p>
        </w:tc>
        <w:tc>
          <w:tcPr>
            <w:tcW w:w="8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780B07E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EFFD666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7D0CE03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0,018</w:t>
            </w:r>
          </w:p>
        </w:tc>
      </w:tr>
      <w:tr w:rsidR="00D70172" w:rsidRPr="000C376D" w14:paraId="38270198" w14:textId="77777777" w:rsidTr="00935E7F">
        <w:trPr>
          <w:trHeight w:val="21"/>
          <w:jc w:val="center"/>
        </w:trPr>
        <w:tc>
          <w:tcPr>
            <w:tcW w:w="927" w:type="dxa"/>
            <w:vMerge/>
            <w:hideMark/>
          </w:tcPr>
          <w:p w14:paraId="3568F53A" w14:textId="77777777" w:rsidR="00D70172" w:rsidRPr="005A03FB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auto"/>
            <w:hideMark/>
          </w:tcPr>
          <w:p w14:paraId="169494FB" w14:textId="77777777" w:rsidR="00D70172" w:rsidRPr="000C376D" w:rsidRDefault="00D70172" w:rsidP="0093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Razón de probabilidad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14:paraId="5D241721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6,028</w:t>
            </w:r>
          </w:p>
        </w:tc>
        <w:tc>
          <w:tcPr>
            <w:tcW w:w="547" w:type="dxa"/>
            <w:shd w:val="clear" w:color="auto" w:fill="auto"/>
            <w:noWrap/>
            <w:hideMark/>
          </w:tcPr>
          <w:p w14:paraId="4C9844CC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14:paraId="089430F6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0,049</w:t>
            </w:r>
          </w:p>
        </w:tc>
      </w:tr>
      <w:tr w:rsidR="00D70172" w:rsidRPr="000C376D" w14:paraId="37591EE2" w14:textId="77777777" w:rsidTr="00935E7F">
        <w:trPr>
          <w:trHeight w:val="21"/>
          <w:jc w:val="center"/>
        </w:trPr>
        <w:tc>
          <w:tcPr>
            <w:tcW w:w="927" w:type="dxa"/>
            <w:vMerge/>
            <w:hideMark/>
          </w:tcPr>
          <w:p w14:paraId="4B74EED9" w14:textId="77777777" w:rsidR="00D70172" w:rsidRPr="005A03FB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auto"/>
            <w:hideMark/>
          </w:tcPr>
          <w:p w14:paraId="5FFBD15F" w14:textId="77777777" w:rsidR="00D70172" w:rsidRPr="000C376D" w:rsidRDefault="00D70172" w:rsidP="0093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Asociación lineal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14:paraId="5A9C21D8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3,903</w:t>
            </w:r>
          </w:p>
        </w:tc>
        <w:tc>
          <w:tcPr>
            <w:tcW w:w="547" w:type="dxa"/>
            <w:shd w:val="clear" w:color="auto" w:fill="auto"/>
            <w:noWrap/>
            <w:hideMark/>
          </w:tcPr>
          <w:p w14:paraId="32CB50BC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14:paraId="3CE4FA0A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0,048</w:t>
            </w:r>
          </w:p>
        </w:tc>
      </w:tr>
      <w:tr w:rsidR="00D70172" w:rsidRPr="000C376D" w14:paraId="4665CD51" w14:textId="77777777" w:rsidTr="00935E7F">
        <w:trPr>
          <w:trHeight w:val="270"/>
          <w:jc w:val="center"/>
        </w:trPr>
        <w:tc>
          <w:tcPr>
            <w:tcW w:w="927" w:type="dxa"/>
            <w:vMerge/>
            <w:tcBorders>
              <w:bottom w:val="single" w:sz="4" w:space="0" w:color="auto"/>
            </w:tcBorders>
            <w:hideMark/>
          </w:tcPr>
          <w:p w14:paraId="7102A85A" w14:textId="77777777" w:rsidR="00D70172" w:rsidRPr="005A03FB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E018640" w14:textId="77777777" w:rsidR="00D70172" w:rsidRPr="000C376D" w:rsidRDefault="00D70172" w:rsidP="0093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Casos válidos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B87FAF9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AB4055C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73E91A2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70172" w:rsidRPr="000C376D" w14:paraId="447144C3" w14:textId="77777777" w:rsidTr="00935E7F">
        <w:trPr>
          <w:trHeight w:val="21"/>
          <w:jc w:val="center"/>
        </w:trPr>
        <w:tc>
          <w:tcPr>
            <w:tcW w:w="92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4A82719E" w14:textId="77777777" w:rsidR="00D70172" w:rsidRPr="005A03FB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A0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BC</w:t>
            </w:r>
          </w:p>
        </w:tc>
        <w:tc>
          <w:tcPr>
            <w:tcW w:w="243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94DA866" w14:textId="77777777" w:rsidR="00D70172" w:rsidRPr="000C376D" w:rsidRDefault="00D70172" w:rsidP="0093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X</w:t>
            </w:r>
            <w:r w:rsidRPr="000C376D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 xml:space="preserve">2 </w:t>
            </w:r>
            <w:r w:rsidRPr="000C37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Pearson </w:t>
            </w:r>
          </w:p>
        </w:tc>
        <w:tc>
          <w:tcPr>
            <w:tcW w:w="8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341F70C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54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4AF3E5C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1F80F57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70172" w:rsidRPr="000C376D" w14:paraId="3B39F4ED" w14:textId="77777777" w:rsidTr="00935E7F">
        <w:trPr>
          <w:trHeight w:val="21"/>
          <w:jc w:val="center"/>
        </w:trPr>
        <w:tc>
          <w:tcPr>
            <w:tcW w:w="927" w:type="dxa"/>
            <w:vMerge/>
            <w:tcBorders>
              <w:bottom w:val="single" w:sz="4" w:space="0" w:color="auto"/>
            </w:tcBorders>
            <w:hideMark/>
          </w:tcPr>
          <w:p w14:paraId="4867C39B" w14:textId="77777777" w:rsidR="00D70172" w:rsidRPr="005A03FB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FC7F82F" w14:textId="77777777" w:rsidR="00D70172" w:rsidRPr="000C376D" w:rsidRDefault="00D70172" w:rsidP="0093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Casos válidos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5890BF9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59D34B0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AFB069F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70172" w:rsidRPr="000C376D" w14:paraId="11DC7892" w14:textId="77777777" w:rsidTr="00935E7F">
        <w:trPr>
          <w:trHeight w:val="21"/>
          <w:jc w:val="center"/>
        </w:trPr>
        <w:tc>
          <w:tcPr>
            <w:tcW w:w="92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397608FB" w14:textId="77777777" w:rsidR="00D70172" w:rsidRPr="005A03FB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A0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BLT</w:t>
            </w:r>
          </w:p>
        </w:tc>
        <w:tc>
          <w:tcPr>
            <w:tcW w:w="243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04359B5" w14:textId="77777777" w:rsidR="00D70172" w:rsidRPr="000C376D" w:rsidRDefault="00D70172" w:rsidP="0093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X</w:t>
            </w:r>
            <w:r w:rsidRPr="000C376D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 xml:space="preserve">2 </w:t>
            </w:r>
            <w:r w:rsidRPr="000C37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Pearson </w:t>
            </w:r>
          </w:p>
        </w:tc>
        <w:tc>
          <w:tcPr>
            <w:tcW w:w="8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2D52409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39,079</w:t>
            </w:r>
          </w:p>
        </w:tc>
        <w:tc>
          <w:tcPr>
            <w:tcW w:w="54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5D4385A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98296B5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</w:tr>
      <w:tr w:rsidR="00D70172" w:rsidRPr="000C376D" w14:paraId="7BD261FC" w14:textId="77777777" w:rsidTr="00935E7F">
        <w:trPr>
          <w:trHeight w:val="77"/>
          <w:jc w:val="center"/>
        </w:trPr>
        <w:tc>
          <w:tcPr>
            <w:tcW w:w="927" w:type="dxa"/>
            <w:vMerge/>
            <w:hideMark/>
          </w:tcPr>
          <w:p w14:paraId="520A3235" w14:textId="77777777" w:rsidR="00D70172" w:rsidRPr="005A03FB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auto"/>
            <w:hideMark/>
          </w:tcPr>
          <w:p w14:paraId="6C350BCB" w14:textId="77777777" w:rsidR="00D70172" w:rsidRPr="000C376D" w:rsidRDefault="00D70172" w:rsidP="0093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Razón de probabilidad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14:paraId="4A126434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41,282</w:t>
            </w:r>
          </w:p>
        </w:tc>
        <w:tc>
          <w:tcPr>
            <w:tcW w:w="547" w:type="dxa"/>
            <w:shd w:val="clear" w:color="auto" w:fill="auto"/>
            <w:noWrap/>
            <w:hideMark/>
          </w:tcPr>
          <w:p w14:paraId="3E9B09AA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14:paraId="5CCE9260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</w:tr>
      <w:tr w:rsidR="00D70172" w:rsidRPr="000C376D" w14:paraId="19335B03" w14:textId="77777777" w:rsidTr="00935E7F">
        <w:trPr>
          <w:trHeight w:val="21"/>
          <w:jc w:val="center"/>
        </w:trPr>
        <w:tc>
          <w:tcPr>
            <w:tcW w:w="927" w:type="dxa"/>
            <w:vMerge/>
            <w:hideMark/>
          </w:tcPr>
          <w:p w14:paraId="5105FD14" w14:textId="77777777" w:rsidR="00D70172" w:rsidRPr="005A03FB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auto"/>
            <w:hideMark/>
          </w:tcPr>
          <w:p w14:paraId="6DCABDE8" w14:textId="77777777" w:rsidR="00D70172" w:rsidRPr="000C376D" w:rsidRDefault="00D70172" w:rsidP="0093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Asociación lineal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14:paraId="15E45EBA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0,355</w:t>
            </w:r>
          </w:p>
        </w:tc>
        <w:tc>
          <w:tcPr>
            <w:tcW w:w="547" w:type="dxa"/>
            <w:shd w:val="clear" w:color="auto" w:fill="auto"/>
            <w:noWrap/>
            <w:hideMark/>
          </w:tcPr>
          <w:p w14:paraId="7512B958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14:paraId="6A5D5283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0,551</w:t>
            </w:r>
          </w:p>
        </w:tc>
      </w:tr>
      <w:tr w:rsidR="00D70172" w:rsidRPr="000C376D" w14:paraId="7BBF3C6A" w14:textId="77777777" w:rsidTr="00935E7F">
        <w:trPr>
          <w:trHeight w:val="21"/>
          <w:jc w:val="center"/>
        </w:trPr>
        <w:tc>
          <w:tcPr>
            <w:tcW w:w="927" w:type="dxa"/>
            <w:vMerge/>
            <w:tcBorders>
              <w:bottom w:val="single" w:sz="4" w:space="0" w:color="auto"/>
            </w:tcBorders>
            <w:hideMark/>
          </w:tcPr>
          <w:p w14:paraId="62373963" w14:textId="77777777" w:rsidR="00D70172" w:rsidRPr="005A03FB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BA166C0" w14:textId="77777777" w:rsidR="00D70172" w:rsidRPr="000C376D" w:rsidRDefault="00D70172" w:rsidP="0093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Casos válidos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9EFC124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DD189C5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A9F48F8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70172" w:rsidRPr="000C376D" w14:paraId="32BEA395" w14:textId="77777777" w:rsidTr="00935E7F">
        <w:trPr>
          <w:trHeight w:val="21"/>
          <w:jc w:val="center"/>
        </w:trPr>
        <w:tc>
          <w:tcPr>
            <w:tcW w:w="92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27DA50B" w14:textId="77777777" w:rsidR="00D70172" w:rsidRPr="005A03FB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A0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CP-I</w:t>
            </w:r>
          </w:p>
        </w:tc>
        <w:tc>
          <w:tcPr>
            <w:tcW w:w="243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9317E9F" w14:textId="77777777" w:rsidR="00D70172" w:rsidRPr="000C376D" w:rsidRDefault="00D70172" w:rsidP="0093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X</w:t>
            </w:r>
            <w:r w:rsidRPr="000C376D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 xml:space="preserve">2 </w:t>
            </w:r>
            <w:r w:rsidRPr="000C37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Pearson </w:t>
            </w:r>
          </w:p>
        </w:tc>
        <w:tc>
          <w:tcPr>
            <w:tcW w:w="8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AD37BB1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4,000</w:t>
            </w: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j</w:t>
            </w:r>
          </w:p>
        </w:tc>
        <w:tc>
          <w:tcPr>
            <w:tcW w:w="54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E3D1EA6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9CDAEFC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0,135</w:t>
            </w:r>
          </w:p>
        </w:tc>
      </w:tr>
      <w:tr w:rsidR="00D70172" w:rsidRPr="000C376D" w14:paraId="24EE3A5F" w14:textId="77777777" w:rsidTr="00935E7F">
        <w:trPr>
          <w:trHeight w:val="21"/>
          <w:jc w:val="center"/>
        </w:trPr>
        <w:tc>
          <w:tcPr>
            <w:tcW w:w="927" w:type="dxa"/>
            <w:vMerge/>
            <w:hideMark/>
          </w:tcPr>
          <w:p w14:paraId="56966125" w14:textId="77777777" w:rsidR="00D70172" w:rsidRPr="005A03FB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auto"/>
            <w:hideMark/>
          </w:tcPr>
          <w:p w14:paraId="6219B65C" w14:textId="77777777" w:rsidR="00D70172" w:rsidRPr="000C376D" w:rsidRDefault="00D70172" w:rsidP="0093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Razón de probabilidad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14:paraId="0F75D32C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4,499</w:t>
            </w:r>
          </w:p>
        </w:tc>
        <w:tc>
          <w:tcPr>
            <w:tcW w:w="547" w:type="dxa"/>
            <w:shd w:val="clear" w:color="auto" w:fill="auto"/>
            <w:noWrap/>
            <w:hideMark/>
          </w:tcPr>
          <w:p w14:paraId="3632FA1B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14:paraId="5CB19D59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0,105</w:t>
            </w:r>
          </w:p>
        </w:tc>
      </w:tr>
      <w:tr w:rsidR="00D70172" w:rsidRPr="000C376D" w14:paraId="4AB26003" w14:textId="77777777" w:rsidTr="00935E7F">
        <w:trPr>
          <w:trHeight w:val="21"/>
          <w:jc w:val="center"/>
        </w:trPr>
        <w:tc>
          <w:tcPr>
            <w:tcW w:w="927" w:type="dxa"/>
            <w:vMerge/>
            <w:hideMark/>
          </w:tcPr>
          <w:p w14:paraId="62421C96" w14:textId="77777777" w:rsidR="00D70172" w:rsidRPr="005A03FB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auto"/>
            <w:hideMark/>
          </w:tcPr>
          <w:p w14:paraId="1D4F8AAC" w14:textId="77777777" w:rsidR="00D70172" w:rsidRPr="000C376D" w:rsidRDefault="00D70172" w:rsidP="0093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Asociación lineal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14:paraId="0F87BCB5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2,701</w:t>
            </w:r>
          </w:p>
        </w:tc>
        <w:tc>
          <w:tcPr>
            <w:tcW w:w="547" w:type="dxa"/>
            <w:shd w:val="clear" w:color="auto" w:fill="auto"/>
            <w:noWrap/>
            <w:hideMark/>
          </w:tcPr>
          <w:p w14:paraId="655F2586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14:paraId="0E2F613F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</w:tr>
      <w:tr w:rsidR="00D70172" w:rsidRPr="000C376D" w14:paraId="7035978B" w14:textId="77777777" w:rsidTr="00935E7F">
        <w:trPr>
          <w:trHeight w:val="21"/>
          <w:jc w:val="center"/>
        </w:trPr>
        <w:tc>
          <w:tcPr>
            <w:tcW w:w="927" w:type="dxa"/>
            <w:vMerge/>
            <w:tcBorders>
              <w:bottom w:val="single" w:sz="4" w:space="0" w:color="auto"/>
            </w:tcBorders>
            <w:hideMark/>
          </w:tcPr>
          <w:p w14:paraId="381A40C9" w14:textId="77777777" w:rsidR="00D70172" w:rsidRPr="005A03FB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23435DC" w14:textId="77777777" w:rsidR="00D70172" w:rsidRPr="000C376D" w:rsidRDefault="00D70172" w:rsidP="0093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Casos válidos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80326C5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BF311FA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705AFCA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70172" w:rsidRPr="000C376D" w14:paraId="29E61770" w14:textId="77777777" w:rsidTr="00935E7F">
        <w:trPr>
          <w:trHeight w:val="21"/>
          <w:jc w:val="center"/>
        </w:trPr>
        <w:tc>
          <w:tcPr>
            <w:tcW w:w="92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5303B46B" w14:textId="77777777" w:rsidR="00D70172" w:rsidRPr="005A03FB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A0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CP-II</w:t>
            </w:r>
          </w:p>
        </w:tc>
        <w:tc>
          <w:tcPr>
            <w:tcW w:w="243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02D4FB3" w14:textId="77777777" w:rsidR="00D70172" w:rsidRPr="000C376D" w:rsidRDefault="00D70172" w:rsidP="0093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X</w:t>
            </w:r>
            <w:r w:rsidRPr="000C376D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 xml:space="preserve">2 </w:t>
            </w:r>
            <w:r w:rsidRPr="000C37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Pearson </w:t>
            </w:r>
          </w:p>
        </w:tc>
        <w:tc>
          <w:tcPr>
            <w:tcW w:w="8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5577644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76112A7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2156590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D70172" w:rsidRPr="000C376D" w14:paraId="011E138E" w14:textId="77777777" w:rsidTr="00935E7F">
        <w:trPr>
          <w:trHeight w:val="21"/>
          <w:jc w:val="center"/>
        </w:trPr>
        <w:tc>
          <w:tcPr>
            <w:tcW w:w="927" w:type="dxa"/>
            <w:vMerge/>
            <w:hideMark/>
          </w:tcPr>
          <w:p w14:paraId="7B1DDA28" w14:textId="77777777" w:rsidR="00D70172" w:rsidRPr="005A03FB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auto"/>
            <w:hideMark/>
          </w:tcPr>
          <w:p w14:paraId="434732C2" w14:textId="77777777" w:rsidR="00D70172" w:rsidRPr="000C376D" w:rsidRDefault="00D70172" w:rsidP="0093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Razón de probabilidad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14:paraId="1D730AA1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11,162</w:t>
            </w:r>
          </w:p>
        </w:tc>
        <w:tc>
          <w:tcPr>
            <w:tcW w:w="547" w:type="dxa"/>
            <w:shd w:val="clear" w:color="auto" w:fill="auto"/>
            <w:noWrap/>
            <w:hideMark/>
          </w:tcPr>
          <w:p w14:paraId="616B8745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14:paraId="75315886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0,004</w:t>
            </w:r>
          </w:p>
        </w:tc>
      </w:tr>
      <w:tr w:rsidR="00D70172" w:rsidRPr="000C376D" w14:paraId="41C2F74A" w14:textId="77777777" w:rsidTr="00935E7F">
        <w:trPr>
          <w:trHeight w:val="81"/>
          <w:jc w:val="center"/>
        </w:trPr>
        <w:tc>
          <w:tcPr>
            <w:tcW w:w="927" w:type="dxa"/>
            <w:vMerge/>
            <w:hideMark/>
          </w:tcPr>
          <w:p w14:paraId="79E0E043" w14:textId="77777777" w:rsidR="00D70172" w:rsidRPr="005A03FB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auto"/>
            <w:hideMark/>
          </w:tcPr>
          <w:p w14:paraId="43085497" w14:textId="77777777" w:rsidR="00D70172" w:rsidRPr="000C376D" w:rsidRDefault="00D70172" w:rsidP="0093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Asociación lineal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14:paraId="31A1F99A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8,440</w:t>
            </w:r>
          </w:p>
        </w:tc>
        <w:tc>
          <w:tcPr>
            <w:tcW w:w="547" w:type="dxa"/>
            <w:shd w:val="clear" w:color="auto" w:fill="auto"/>
            <w:noWrap/>
            <w:hideMark/>
          </w:tcPr>
          <w:p w14:paraId="2DF14D22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14:paraId="1D28D012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0,004</w:t>
            </w:r>
          </w:p>
        </w:tc>
      </w:tr>
      <w:tr w:rsidR="00D70172" w:rsidRPr="000C376D" w14:paraId="32CDB1AB" w14:textId="77777777" w:rsidTr="00935E7F">
        <w:trPr>
          <w:trHeight w:val="21"/>
          <w:jc w:val="center"/>
        </w:trPr>
        <w:tc>
          <w:tcPr>
            <w:tcW w:w="927" w:type="dxa"/>
            <w:vMerge/>
            <w:tcBorders>
              <w:bottom w:val="single" w:sz="4" w:space="0" w:color="auto"/>
            </w:tcBorders>
            <w:hideMark/>
          </w:tcPr>
          <w:p w14:paraId="6F95A6ED" w14:textId="77777777" w:rsidR="00D70172" w:rsidRPr="005A03FB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B31B228" w14:textId="77777777" w:rsidR="00D70172" w:rsidRPr="000C376D" w:rsidRDefault="00D70172" w:rsidP="0093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Casos válidos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C8C7D47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4AED0FA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193EBE6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70172" w:rsidRPr="000C376D" w14:paraId="7C5B7E9F" w14:textId="77777777" w:rsidTr="00935E7F">
        <w:trPr>
          <w:trHeight w:val="21"/>
          <w:jc w:val="center"/>
        </w:trPr>
        <w:tc>
          <w:tcPr>
            <w:tcW w:w="92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825C22B" w14:textId="77777777" w:rsidR="00D70172" w:rsidRPr="005A03FB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A0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CP-III</w:t>
            </w:r>
          </w:p>
        </w:tc>
        <w:tc>
          <w:tcPr>
            <w:tcW w:w="243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B96A550" w14:textId="77777777" w:rsidR="00D70172" w:rsidRPr="000C376D" w:rsidRDefault="00D70172" w:rsidP="0093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X</w:t>
            </w:r>
            <w:r w:rsidRPr="000C376D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 xml:space="preserve">2 </w:t>
            </w:r>
            <w:r w:rsidRPr="000C37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Pearson </w:t>
            </w:r>
          </w:p>
        </w:tc>
        <w:tc>
          <w:tcPr>
            <w:tcW w:w="8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D50E905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4084182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BC5BFCA" w14:textId="77777777" w:rsidR="00D70172" w:rsidRPr="000C376D" w:rsidRDefault="0055633F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70172"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,030</w:t>
            </w:r>
          </w:p>
        </w:tc>
      </w:tr>
      <w:tr w:rsidR="00D70172" w:rsidRPr="000C376D" w14:paraId="378BB723" w14:textId="77777777" w:rsidTr="00935E7F">
        <w:trPr>
          <w:trHeight w:val="21"/>
          <w:jc w:val="center"/>
        </w:trPr>
        <w:tc>
          <w:tcPr>
            <w:tcW w:w="927" w:type="dxa"/>
            <w:vMerge/>
            <w:hideMark/>
          </w:tcPr>
          <w:p w14:paraId="5D159C96" w14:textId="77777777" w:rsidR="00D70172" w:rsidRPr="005A03FB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auto"/>
            <w:hideMark/>
          </w:tcPr>
          <w:p w14:paraId="21250607" w14:textId="77777777" w:rsidR="00D70172" w:rsidRPr="000C376D" w:rsidRDefault="00D70172" w:rsidP="0093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Razón de probabilidad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14:paraId="246504B9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5,742</w:t>
            </w:r>
          </w:p>
        </w:tc>
        <w:tc>
          <w:tcPr>
            <w:tcW w:w="547" w:type="dxa"/>
            <w:shd w:val="clear" w:color="auto" w:fill="auto"/>
            <w:noWrap/>
            <w:hideMark/>
          </w:tcPr>
          <w:p w14:paraId="5273004D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14:paraId="20DF74AC" w14:textId="77777777" w:rsidR="00D70172" w:rsidRPr="000C376D" w:rsidRDefault="0055633F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70172"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,057</w:t>
            </w:r>
          </w:p>
        </w:tc>
      </w:tr>
      <w:tr w:rsidR="00D70172" w:rsidRPr="000C376D" w14:paraId="2CD7892B" w14:textId="77777777" w:rsidTr="00935E7F">
        <w:trPr>
          <w:trHeight w:val="21"/>
          <w:jc w:val="center"/>
        </w:trPr>
        <w:tc>
          <w:tcPr>
            <w:tcW w:w="927" w:type="dxa"/>
            <w:vMerge/>
            <w:hideMark/>
          </w:tcPr>
          <w:p w14:paraId="05FD8C97" w14:textId="77777777" w:rsidR="00D70172" w:rsidRPr="005A03FB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auto"/>
            <w:hideMark/>
          </w:tcPr>
          <w:p w14:paraId="6B072C48" w14:textId="77777777" w:rsidR="00D70172" w:rsidRPr="000C376D" w:rsidRDefault="00D70172" w:rsidP="0093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Asociación lineal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14:paraId="0D3AC58A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3,200</w:t>
            </w:r>
          </w:p>
        </w:tc>
        <w:tc>
          <w:tcPr>
            <w:tcW w:w="547" w:type="dxa"/>
            <w:shd w:val="clear" w:color="auto" w:fill="auto"/>
            <w:noWrap/>
            <w:hideMark/>
          </w:tcPr>
          <w:p w14:paraId="22B8EA85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14:paraId="2B09AA50" w14:textId="77777777" w:rsidR="00D70172" w:rsidRPr="000C376D" w:rsidRDefault="0055633F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70172"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,074</w:t>
            </w:r>
          </w:p>
        </w:tc>
      </w:tr>
      <w:tr w:rsidR="00D70172" w:rsidRPr="000C376D" w14:paraId="461A065E" w14:textId="77777777" w:rsidTr="00935E7F">
        <w:trPr>
          <w:trHeight w:val="21"/>
          <w:jc w:val="center"/>
        </w:trPr>
        <w:tc>
          <w:tcPr>
            <w:tcW w:w="927" w:type="dxa"/>
            <w:vMerge/>
            <w:tcBorders>
              <w:bottom w:val="single" w:sz="4" w:space="0" w:color="auto"/>
            </w:tcBorders>
            <w:hideMark/>
          </w:tcPr>
          <w:p w14:paraId="63B602BF" w14:textId="77777777" w:rsidR="00D70172" w:rsidRPr="005A03FB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8944834" w14:textId="77777777" w:rsidR="00D70172" w:rsidRPr="000C376D" w:rsidRDefault="00D70172" w:rsidP="0093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Casos válidos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BA2E588" w14:textId="77777777" w:rsidR="00D70172" w:rsidRPr="000C376D" w:rsidRDefault="00D70172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34C68CC" w14:textId="77777777" w:rsidR="00D70172" w:rsidRPr="000C376D" w:rsidRDefault="0055633F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55D4481" w14:textId="77777777" w:rsidR="00D70172" w:rsidRPr="000C376D" w:rsidRDefault="0055633F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5633F" w:rsidRPr="000C376D" w14:paraId="21F2058D" w14:textId="77777777" w:rsidTr="00935E7F">
        <w:trPr>
          <w:trHeight w:val="21"/>
          <w:jc w:val="center"/>
        </w:trPr>
        <w:tc>
          <w:tcPr>
            <w:tcW w:w="92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F732780" w14:textId="77777777" w:rsidR="0055633F" w:rsidRPr="005A03FB" w:rsidRDefault="0055633F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A0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CP-IV</w:t>
            </w:r>
          </w:p>
        </w:tc>
        <w:tc>
          <w:tcPr>
            <w:tcW w:w="243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FBF5429" w14:textId="77777777" w:rsidR="0055633F" w:rsidRPr="000C376D" w:rsidRDefault="0055633F" w:rsidP="0093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X</w:t>
            </w:r>
            <w:r w:rsidRPr="000C376D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 xml:space="preserve">2 </w:t>
            </w:r>
            <w:r w:rsidRPr="000C37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Pearson </w:t>
            </w:r>
          </w:p>
        </w:tc>
        <w:tc>
          <w:tcPr>
            <w:tcW w:w="8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A0C69B5" w14:textId="77777777" w:rsidR="0055633F" w:rsidRPr="000C376D" w:rsidRDefault="0055633F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12,833</w:t>
            </w:r>
          </w:p>
        </w:tc>
        <w:tc>
          <w:tcPr>
            <w:tcW w:w="54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940232A" w14:textId="77777777" w:rsidR="0055633F" w:rsidRPr="000C376D" w:rsidRDefault="0055633F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C91D701" w14:textId="77777777" w:rsidR="0055633F" w:rsidRPr="000C376D" w:rsidRDefault="0055633F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0,012</w:t>
            </w:r>
          </w:p>
        </w:tc>
      </w:tr>
      <w:tr w:rsidR="0055633F" w:rsidRPr="000C376D" w14:paraId="522903AF" w14:textId="77777777" w:rsidTr="00935E7F">
        <w:trPr>
          <w:trHeight w:val="21"/>
          <w:jc w:val="center"/>
        </w:trPr>
        <w:tc>
          <w:tcPr>
            <w:tcW w:w="927" w:type="dxa"/>
            <w:vMerge/>
            <w:hideMark/>
          </w:tcPr>
          <w:p w14:paraId="5CCBB0F0" w14:textId="77777777" w:rsidR="0055633F" w:rsidRPr="000C376D" w:rsidRDefault="0055633F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auto"/>
            <w:hideMark/>
          </w:tcPr>
          <w:p w14:paraId="0D4FC24E" w14:textId="77777777" w:rsidR="0055633F" w:rsidRPr="000C376D" w:rsidRDefault="0055633F" w:rsidP="0093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Razón de probabilidad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14:paraId="47DDD904" w14:textId="77777777" w:rsidR="0055633F" w:rsidRPr="000C376D" w:rsidRDefault="0055633F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8,428</w:t>
            </w:r>
          </w:p>
        </w:tc>
        <w:tc>
          <w:tcPr>
            <w:tcW w:w="547" w:type="dxa"/>
            <w:shd w:val="clear" w:color="auto" w:fill="auto"/>
            <w:noWrap/>
            <w:hideMark/>
          </w:tcPr>
          <w:p w14:paraId="24DB4E83" w14:textId="77777777" w:rsidR="0055633F" w:rsidRPr="000C376D" w:rsidRDefault="0055633F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14:paraId="0C5FCC30" w14:textId="77777777" w:rsidR="0055633F" w:rsidRPr="000C376D" w:rsidRDefault="0055633F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0,077</w:t>
            </w:r>
          </w:p>
        </w:tc>
      </w:tr>
      <w:tr w:rsidR="0055633F" w:rsidRPr="000C376D" w14:paraId="3E2404D0" w14:textId="77777777" w:rsidTr="00935E7F">
        <w:trPr>
          <w:trHeight w:val="38"/>
          <w:jc w:val="center"/>
        </w:trPr>
        <w:tc>
          <w:tcPr>
            <w:tcW w:w="927" w:type="dxa"/>
            <w:vMerge/>
            <w:hideMark/>
          </w:tcPr>
          <w:p w14:paraId="0A7F3DE6" w14:textId="77777777" w:rsidR="0055633F" w:rsidRPr="000C376D" w:rsidRDefault="0055633F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auto"/>
            <w:hideMark/>
          </w:tcPr>
          <w:p w14:paraId="4E76548E" w14:textId="77777777" w:rsidR="0055633F" w:rsidRPr="000C376D" w:rsidRDefault="0055633F" w:rsidP="0093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Asociación lineal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14:paraId="2C96A7AD" w14:textId="77777777" w:rsidR="0055633F" w:rsidRPr="000C376D" w:rsidRDefault="0055633F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547" w:type="dxa"/>
            <w:shd w:val="clear" w:color="auto" w:fill="auto"/>
            <w:noWrap/>
            <w:hideMark/>
          </w:tcPr>
          <w:p w14:paraId="2AAB5464" w14:textId="77777777" w:rsidR="0055633F" w:rsidRPr="000C376D" w:rsidRDefault="0055633F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14:paraId="09D1512E" w14:textId="77777777" w:rsidR="0055633F" w:rsidRPr="000C376D" w:rsidRDefault="0055633F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0,944</w:t>
            </w:r>
          </w:p>
        </w:tc>
      </w:tr>
      <w:tr w:rsidR="0055633F" w:rsidRPr="000C376D" w14:paraId="0C16C93D" w14:textId="77777777" w:rsidTr="00935E7F">
        <w:trPr>
          <w:trHeight w:val="21"/>
          <w:jc w:val="center"/>
        </w:trPr>
        <w:tc>
          <w:tcPr>
            <w:tcW w:w="927" w:type="dxa"/>
            <w:vMerge/>
            <w:tcBorders>
              <w:bottom w:val="single" w:sz="4" w:space="0" w:color="auto"/>
            </w:tcBorders>
            <w:hideMark/>
          </w:tcPr>
          <w:p w14:paraId="06D974C3" w14:textId="77777777" w:rsidR="0055633F" w:rsidRPr="000C376D" w:rsidRDefault="0055633F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F60FE1B" w14:textId="77777777" w:rsidR="0055633F" w:rsidRPr="000C376D" w:rsidRDefault="0055633F" w:rsidP="0093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Casos válidos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7014487" w14:textId="77777777" w:rsidR="0055633F" w:rsidRPr="000C376D" w:rsidRDefault="0055633F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6AEA60A" w14:textId="77777777" w:rsidR="0055633F" w:rsidRPr="000C376D" w:rsidRDefault="0055633F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2524B3E9" w14:textId="77777777" w:rsidR="0055633F" w:rsidRPr="000C376D" w:rsidRDefault="0055633F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14:paraId="252D5F20" w14:textId="77777777" w:rsidR="00935E7F" w:rsidRDefault="00935E7F" w:rsidP="005563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132E999" w14:textId="384A2D8E" w:rsidR="00FE5295" w:rsidRPr="000C376D" w:rsidRDefault="00FE5295" w:rsidP="005563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37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Tabla </w:t>
      </w:r>
      <w:r w:rsidR="002733C9" w:rsidRPr="00AB2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Suplementaria </w:t>
      </w:r>
      <w:r w:rsidR="005F749E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55633F" w:rsidRPr="00AB235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B2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5633F" w:rsidRPr="00AB235F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Pr="00AB235F">
        <w:rPr>
          <w:rFonts w:ascii="Times New Roman" w:eastAsia="Times New Roman" w:hAnsi="Times New Roman" w:cs="Times New Roman"/>
          <w:color w:val="000000"/>
          <w:sz w:val="24"/>
          <w:szCs w:val="24"/>
        </w:rPr>
        <w:t>esultados obtenidos de la</w:t>
      </w:r>
      <w:r w:rsidR="0055633F" w:rsidRPr="00AB235F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AB2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B235F">
        <w:rPr>
          <w:rFonts w:ascii="Times New Roman" w:eastAsia="Times New Roman" w:hAnsi="Times New Roman" w:cs="Times New Roman"/>
          <w:sz w:val="24"/>
          <w:szCs w:val="24"/>
        </w:rPr>
        <w:t>prueba</w:t>
      </w:r>
      <w:r w:rsidR="0055633F" w:rsidRPr="00AB235F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AB23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633F" w:rsidRPr="00AB235F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AB235F"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 w:rsidRPr="00AB235F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2 </w:t>
      </w:r>
      <w:r w:rsidR="005F749E" w:rsidRPr="005F749E">
        <w:rPr>
          <w:rFonts w:ascii="Times New Roman" w:eastAsia="Times New Roman" w:hAnsi="Times New Roman" w:cs="Times New Roman"/>
          <w:iCs/>
          <w:sz w:val="24"/>
          <w:szCs w:val="24"/>
        </w:rPr>
        <w:t>sobre la</w:t>
      </w:r>
      <w:r w:rsidR="005F749E">
        <w:rPr>
          <w:rFonts w:ascii="Times New Roman" w:eastAsia="Times New Roman" w:hAnsi="Times New Roman" w:cs="Times New Roman"/>
          <w:iCs/>
          <w:sz w:val="24"/>
          <w:szCs w:val="24"/>
        </w:rPr>
        <w:t xml:space="preserve"> base de los datos de la Tabla Suplementaria 3</w:t>
      </w:r>
      <w:r w:rsidRPr="00AB235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0C376D" w:rsidRPr="00AB2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24621" w:rsidRPr="00B6465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="00424621" w:rsidRPr="00B6465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="004246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chi cuadrado, </w:t>
      </w:r>
      <w:proofErr w:type="spellStart"/>
      <w:r w:rsidR="000C376D" w:rsidRPr="00AB235F">
        <w:rPr>
          <w:rFonts w:ascii="Times New Roman" w:eastAsia="Times New Roman" w:hAnsi="Times New Roman" w:cs="Times New Roman"/>
          <w:color w:val="000000"/>
          <w:sz w:val="24"/>
          <w:szCs w:val="24"/>
        </w:rPr>
        <w:t>gl</w:t>
      </w:r>
      <w:proofErr w:type="spellEnd"/>
      <w:r w:rsidR="004246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</w:t>
      </w:r>
      <w:r w:rsidR="000C376D" w:rsidRPr="00AB2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grados de libertad</w:t>
      </w:r>
      <w:r w:rsidR="0042462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0C376D" w:rsidRPr="00AB2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C376D" w:rsidRPr="00AB235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</w:t>
      </w:r>
      <w:r w:rsidR="004246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</w:t>
      </w:r>
      <w:r w:rsidR="002733C9" w:rsidRPr="00AB2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probabilidad</w:t>
      </w:r>
      <w:r w:rsidR="00AB2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(0,05 nivel de significancia elegido)</w:t>
      </w:r>
      <w:r w:rsidR="0042462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sectPr w:rsidR="00FE5295" w:rsidRPr="000C376D" w:rsidSect="00D70172"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295"/>
    <w:rsid w:val="000C376D"/>
    <w:rsid w:val="00130FA3"/>
    <w:rsid w:val="001E1E9C"/>
    <w:rsid w:val="002733C9"/>
    <w:rsid w:val="00396D41"/>
    <w:rsid w:val="003E6F72"/>
    <w:rsid w:val="00424621"/>
    <w:rsid w:val="004450E7"/>
    <w:rsid w:val="0055633F"/>
    <w:rsid w:val="005A03FB"/>
    <w:rsid w:val="005F749E"/>
    <w:rsid w:val="007E34B5"/>
    <w:rsid w:val="008D121A"/>
    <w:rsid w:val="00935E7F"/>
    <w:rsid w:val="009821BE"/>
    <w:rsid w:val="00AB235F"/>
    <w:rsid w:val="00AF0F7F"/>
    <w:rsid w:val="00B64651"/>
    <w:rsid w:val="00D325AC"/>
    <w:rsid w:val="00D70172"/>
    <w:rsid w:val="00FE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AAEF1"/>
  <w15:docId w15:val="{2E426DD9-0FCF-4046-B00C-C9B37413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LAQ</cp:lastModifiedBy>
  <cp:revision>5</cp:revision>
  <dcterms:created xsi:type="dcterms:W3CDTF">2021-04-27T18:46:00Z</dcterms:created>
  <dcterms:modified xsi:type="dcterms:W3CDTF">2021-05-13T01:58:00Z</dcterms:modified>
</cp:coreProperties>
</file>