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BCA33" w14:textId="585B7878" w:rsidR="003B3F9E" w:rsidRDefault="003B3F9E" w:rsidP="003B3F9E">
      <w:pPr>
        <w:rPr>
          <w:rFonts w:ascii="Times New Roman" w:hAnsi="Times New Roman" w:cs="Times New Roman"/>
        </w:rPr>
      </w:pPr>
      <w:r w:rsidRPr="002661E0">
        <w:rPr>
          <w:rFonts w:ascii="Times New Roman" w:hAnsi="Times New Roman" w:cs="Times New Roman"/>
          <w:b/>
          <w:bCs/>
        </w:rPr>
        <w:t>Appendix A.</w:t>
      </w:r>
      <w:r>
        <w:rPr>
          <w:rFonts w:ascii="Times New Roman" w:hAnsi="Times New Roman" w:cs="Times New Roman"/>
        </w:rPr>
        <w:t xml:space="preserve"> FAST </w:t>
      </w:r>
      <w:r w:rsidR="002661E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mage </w:t>
      </w:r>
      <w:r w:rsidR="002661E0">
        <w:rPr>
          <w:rFonts w:ascii="Times New Roman" w:hAnsi="Times New Roman" w:cs="Times New Roman"/>
          <w:szCs w:val="22"/>
        </w:rPr>
        <w:t>A</w:t>
      </w:r>
      <w:r w:rsidRPr="00935A63">
        <w:rPr>
          <w:rFonts w:ascii="Times New Roman" w:hAnsi="Times New Roman" w:cs="Times New Roman"/>
          <w:szCs w:val="22"/>
        </w:rPr>
        <w:t xml:space="preserve">cquisition </w:t>
      </w:r>
      <w:r w:rsidR="002661E0">
        <w:rPr>
          <w:rFonts w:ascii="Times New Roman" w:hAnsi="Times New Roman" w:cs="Times New Roman"/>
          <w:szCs w:val="22"/>
        </w:rPr>
        <w:t>S</w:t>
      </w:r>
      <w:r w:rsidRPr="00935A63">
        <w:rPr>
          <w:rFonts w:ascii="Times New Roman" w:hAnsi="Times New Roman" w:cs="Times New Roman"/>
          <w:szCs w:val="22"/>
        </w:rPr>
        <w:t>core</w:t>
      </w:r>
      <w:r>
        <w:rPr>
          <w:rFonts w:ascii="Times New Roman" w:hAnsi="Times New Roman" w:cs="Times New Roman"/>
        </w:rPr>
        <w:t xml:space="preserve"> </w:t>
      </w:r>
      <w:r w:rsidR="002661E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hecklist </w:t>
      </w:r>
      <w:r w:rsidR="002661E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eveloped and </w:t>
      </w:r>
      <w:r w:rsidR="002661E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alidated by </w:t>
      </w:r>
      <w:proofErr w:type="spellStart"/>
      <w:r>
        <w:rPr>
          <w:rFonts w:ascii="Times New Roman" w:hAnsi="Times New Roman" w:cs="Times New Roman"/>
        </w:rPr>
        <w:t>Ziesmann</w:t>
      </w:r>
      <w:proofErr w:type="spellEnd"/>
      <w:r>
        <w:rPr>
          <w:rFonts w:ascii="Times New Roman" w:hAnsi="Times New Roman" w:cs="Times New Roman"/>
        </w:rPr>
        <w:t>, et al.</w:t>
      </w:r>
    </w:p>
    <w:p w14:paraId="6E490441" w14:textId="77777777" w:rsidR="003B3F9E" w:rsidRDefault="003B3F9E" w:rsidP="003B3F9E">
      <w:pPr>
        <w:rPr>
          <w:rFonts w:ascii="Times New Roman" w:hAnsi="Times New Roman" w:cs="Times New Roman"/>
        </w:rPr>
      </w:pPr>
    </w:p>
    <w:p w14:paraId="02352A07" w14:textId="77777777" w:rsidR="003B3F9E" w:rsidRPr="00CE536F" w:rsidRDefault="003B3F9E" w:rsidP="003B3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C99FE1F" wp14:editId="4AB6D237">
            <wp:extent cx="4023148" cy="632460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3-21 at 1.34.03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005" cy="63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9101E" w14:textId="77777777" w:rsidR="006743BB" w:rsidRDefault="002661E0"/>
    <w:sectPr w:rsidR="006743BB" w:rsidSect="00BA0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9E"/>
    <w:rsid w:val="000057A9"/>
    <w:rsid w:val="00221A62"/>
    <w:rsid w:val="002661E0"/>
    <w:rsid w:val="002A3E96"/>
    <w:rsid w:val="002D77CF"/>
    <w:rsid w:val="00301688"/>
    <w:rsid w:val="00383E04"/>
    <w:rsid w:val="003B35B0"/>
    <w:rsid w:val="003B3F9E"/>
    <w:rsid w:val="005159EF"/>
    <w:rsid w:val="0057248F"/>
    <w:rsid w:val="005B2C1E"/>
    <w:rsid w:val="00684DD5"/>
    <w:rsid w:val="00784569"/>
    <w:rsid w:val="00927791"/>
    <w:rsid w:val="009448BE"/>
    <w:rsid w:val="00996778"/>
    <w:rsid w:val="009A23B8"/>
    <w:rsid w:val="00AE67C5"/>
    <w:rsid w:val="00BA0447"/>
    <w:rsid w:val="00C049E4"/>
    <w:rsid w:val="00CA3D83"/>
    <w:rsid w:val="00D77BC4"/>
    <w:rsid w:val="00D8561C"/>
    <w:rsid w:val="00E2721C"/>
    <w:rsid w:val="00F30E80"/>
    <w:rsid w:val="00F5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6E779"/>
  <w15:chartTrackingRefBased/>
  <w15:docId w15:val="{123B0904-5D2D-E444-AA27-252B2ECD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5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B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Ahern</dc:creator>
  <cp:keywords/>
  <dc:description/>
  <cp:lastModifiedBy>Ellen Johnson</cp:lastModifiedBy>
  <cp:revision>3</cp:revision>
  <dcterms:created xsi:type="dcterms:W3CDTF">2020-05-08T19:28:00Z</dcterms:created>
  <dcterms:modified xsi:type="dcterms:W3CDTF">2020-06-17T16:06:00Z</dcterms:modified>
</cp:coreProperties>
</file>