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A6C0" w14:textId="02CBE7D3" w:rsidR="00C0485D" w:rsidRDefault="00C0485D"/>
    <w:p w14:paraId="6389357C" w14:textId="380A9041" w:rsidR="00C0485D" w:rsidRPr="00F41356" w:rsidRDefault="00C0485D">
      <w:pPr>
        <w:rPr>
          <w:lang w:val="en-US"/>
        </w:rPr>
      </w:pPr>
      <w:r w:rsidRPr="00F41356">
        <w:rPr>
          <w:lang w:val="en-US"/>
        </w:rPr>
        <w:t xml:space="preserve">Supplementary table 2. Video viewing frequencies, indexes and complementary feeding indicators presented according to </w:t>
      </w:r>
      <w:r w:rsidR="00712B22" w:rsidRPr="00F41356">
        <w:rPr>
          <w:lang w:val="en-US"/>
        </w:rPr>
        <w:t>po</w:t>
      </w:r>
      <w:r w:rsidR="000957D9" w:rsidRPr="00F41356">
        <w:rPr>
          <w:lang w:val="en-US"/>
        </w:rPr>
        <w:t>tential</w:t>
      </w:r>
      <w:r w:rsidR="00712B22" w:rsidRPr="00F41356">
        <w:rPr>
          <w:lang w:val="en-US"/>
        </w:rPr>
        <w:t xml:space="preserve"> </w:t>
      </w:r>
      <w:r w:rsidRPr="00F41356">
        <w:rPr>
          <w:lang w:val="en-US"/>
        </w:rPr>
        <w:t xml:space="preserve">confounding factors. </w:t>
      </w:r>
    </w:p>
    <w:p w14:paraId="1F47CEF1" w14:textId="77777777" w:rsidR="00C0485D" w:rsidRPr="00C0485D" w:rsidRDefault="00C0485D">
      <w:pPr>
        <w:rPr>
          <w:lang w:val="en-US"/>
        </w:rPr>
      </w:pPr>
    </w:p>
    <w:tbl>
      <w:tblPr>
        <w:tblW w:w="279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8"/>
        <w:gridCol w:w="519"/>
        <w:gridCol w:w="11"/>
        <w:gridCol w:w="190"/>
        <w:gridCol w:w="13"/>
        <w:gridCol w:w="772"/>
        <w:gridCol w:w="65"/>
        <w:gridCol w:w="17"/>
        <w:gridCol w:w="701"/>
        <w:gridCol w:w="132"/>
        <w:gridCol w:w="20"/>
        <w:gridCol w:w="302"/>
        <w:gridCol w:w="335"/>
        <w:gridCol w:w="193"/>
        <w:gridCol w:w="23"/>
        <w:gridCol w:w="1148"/>
        <w:gridCol w:w="325"/>
        <w:gridCol w:w="384"/>
        <w:gridCol w:w="27"/>
        <w:gridCol w:w="443"/>
        <w:gridCol w:w="202"/>
        <w:gridCol w:w="210"/>
        <w:gridCol w:w="961"/>
        <w:gridCol w:w="34"/>
        <w:gridCol w:w="295"/>
        <w:gridCol w:w="521"/>
        <w:gridCol w:w="38"/>
        <w:gridCol w:w="274"/>
        <w:gridCol w:w="255"/>
        <w:gridCol w:w="326"/>
        <w:gridCol w:w="808"/>
        <w:gridCol w:w="749"/>
        <w:gridCol w:w="152"/>
        <w:gridCol w:w="91"/>
        <w:gridCol w:w="567"/>
        <w:gridCol w:w="23"/>
        <w:gridCol w:w="173"/>
        <w:gridCol w:w="938"/>
        <w:gridCol w:w="851"/>
        <w:gridCol w:w="50"/>
        <w:gridCol w:w="659"/>
        <w:gridCol w:w="158"/>
        <w:gridCol w:w="38"/>
        <w:gridCol w:w="796"/>
        <w:gridCol w:w="850"/>
        <w:gridCol w:w="63"/>
        <w:gridCol w:w="646"/>
        <w:gridCol w:w="208"/>
        <w:gridCol w:w="76"/>
        <w:gridCol w:w="708"/>
        <w:gridCol w:w="925"/>
        <w:gridCol w:w="68"/>
        <w:gridCol w:w="567"/>
        <w:gridCol w:w="219"/>
        <w:gridCol w:w="150"/>
        <w:gridCol w:w="623"/>
        <w:gridCol w:w="425"/>
        <w:gridCol w:w="197"/>
        <w:gridCol w:w="591"/>
        <w:gridCol w:w="63"/>
        <w:gridCol w:w="283"/>
        <w:gridCol w:w="425"/>
        <w:gridCol w:w="63"/>
        <w:gridCol w:w="930"/>
        <w:gridCol w:w="708"/>
        <w:gridCol w:w="43"/>
        <w:gridCol w:w="298"/>
        <w:gridCol w:w="368"/>
        <w:gridCol w:w="142"/>
        <w:gridCol w:w="323"/>
        <w:gridCol w:w="244"/>
        <w:gridCol w:w="334"/>
        <w:gridCol w:w="394"/>
        <w:gridCol w:w="264"/>
      </w:tblGrid>
      <w:tr w:rsidR="00860A5F" w:rsidRPr="00F41356" w14:paraId="48D71403" w14:textId="77777777" w:rsidTr="00726D8B">
        <w:trPr>
          <w:trHeight w:val="101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7006592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545798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5390F3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2357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hideMark/>
          </w:tcPr>
          <w:p w14:paraId="61EC8581" w14:textId="0086AAAC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Has watched Glo</w:t>
            </w:r>
            <w:r w:rsidR="00F85EFD"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C</w:t>
            </w: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al videos (%)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CA8DCA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255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DEDED"/>
            <w:hideMark/>
          </w:tcPr>
          <w:p w14:paraId="3BD3DDCF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Knowledge              Breastfeeding</w:t>
            </w:r>
          </w:p>
          <w:p w14:paraId="0D1C78A6" w14:textId="417EE2E9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hideMark/>
          </w:tcPr>
          <w:p w14:paraId="184D405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Knowledge                               Complementary feeding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4C902A33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 xml:space="preserve">Knowledge </w:t>
            </w:r>
          </w:p>
          <w:p w14:paraId="6C5BF2C3" w14:textId="51AFB6DA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Hygiene </w:t>
            </w:r>
          </w:p>
          <w:p w14:paraId="17692E11" w14:textId="43A35761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71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hideMark/>
          </w:tcPr>
          <w:p w14:paraId="3AF9C0F7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Attitude</w:t>
            </w:r>
          </w:p>
          <w:p w14:paraId="105DB945" w14:textId="47A067E9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Breastfeeding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994CE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hideMark/>
          </w:tcPr>
          <w:p w14:paraId="1AF681A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Attitude</w:t>
            </w:r>
          </w:p>
          <w:p w14:paraId="64BBB08C" w14:textId="01859374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Complementary feeding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70D57C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92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</w:tcPr>
          <w:p w14:paraId="16D2A196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Practice</w:t>
            </w:r>
          </w:p>
          <w:p w14:paraId="74C0CBEC" w14:textId="4DE7D067" w:rsidR="00032B7F" w:rsidRPr="00F41356" w:rsidRDefault="00B25157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Breastfeeding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35C1898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hideMark/>
          </w:tcPr>
          <w:p w14:paraId="388ACA65" w14:textId="3F834AE6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lang w:val="en-US" w:eastAsia="fi-FI"/>
              </w:rPr>
              <w:t>Meal frequency</w:t>
            </w:r>
          </w:p>
          <w:p w14:paraId="2ADD3AF7" w14:textId="1F963F22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lang w:val="en-US" w:eastAsia="fi-FI"/>
              </w:rPr>
              <w:t>(6 months or older)</w:t>
            </w:r>
          </w:p>
          <w:p w14:paraId="65A35786" w14:textId="64EECF12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6618A6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311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hideMark/>
          </w:tcPr>
          <w:p w14:paraId="26F1EBF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DDS</w:t>
            </w:r>
          </w:p>
          <w:p w14:paraId="66B1C4FE" w14:textId="0BECC1C5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lang w:val="en-US" w:eastAsia="fi-FI"/>
              </w:rPr>
              <w:t>(6 months or older)</w:t>
            </w: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  <w:p w14:paraId="56731102" w14:textId="17605BE3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  <w:p w14:paraId="0EF42FB6" w14:textId="3C48F886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</w:tr>
      <w:tr w:rsidR="00860A5F" w:rsidRPr="00F41356" w14:paraId="6B0148F6" w14:textId="77777777" w:rsidTr="00726D8B">
        <w:trPr>
          <w:gridAfter w:val="1"/>
          <w:wAfter w:w="264" w:type="dxa"/>
          <w:trHeight w:val="32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8815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C9B6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3EA5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085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1-2 times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E1D7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3-4 times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D126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5+ times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FD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3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CE0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CDF6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28CA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9FBB" w14:textId="77777777" w:rsidR="00032B7F" w:rsidRPr="00F41356" w:rsidRDefault="00032B7F" w:rsidP="00032B7F">
            <w:pPr>
              <w:spacing w:after="0" w:line="240" w:lineRule="auto"/>
              <w:ind w:left="-268" w:firstLine="268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944F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6909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4B384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78234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E80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71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ED92" w14:textId="53DA47B1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DC725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8665" w14:textId="1EE2E55B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B41F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92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F2EA" w14:textId="5A9E3E00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6B2FA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D14F6" w14:textId="6200C90D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fi-FI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E9AC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A6A6A6"/>
                <w:lang w:val="en-US" w:eastAsia="fi-FI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503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6A6A6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A6A6A6"/>
                <w:lang w:val="en-US" w:eastAsia="fi-FI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F2012" w14:textId="0C75528E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fi-FI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E3C3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7DBA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 </w:t>
            </w:r>
          </w:p>
        </w:tc>
      </w:tr>
      <w:tr w:rsidR="001A3F43" w:rsidRPr="00F41356" w14:paraId="397AAD2C" w14:textId="77777777" w:rsidTr="00726D8B">
        <w:trPr>
          <w:trHeight w:val="329"/>
        </w:trPr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58FC48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D313D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n 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AC4BF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FE9F832" w14:textId="7777777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n=199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E39757" w14:textId="7777777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n=154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F31C424" w14:textId="7777777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n=194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3E6342" w14:textId="7777777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p-value**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72AE13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8CD33C" w14:textId="54E40D7B" w:rsidR="00032B7F" w:rsidRPr="00F41356" w:rsidRDefault="00860A5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SD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A9097CF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1CD96E" w14:textId="7777777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5CE4D1F" w14:textId="6A644652" w:rsidR="00032B7F" w:rsidRPr="00F41356" w:rsidRDefault="00860A5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     SD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7150FD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3CD2A0" w14:textId="7777777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C69205D" w14:textId="0C561AD8" w:rsidR="00032B7F" w:rsidRPr="00F41356" w:rsidRDefault="00860A5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SD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0B5A44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92AB4F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C2CFE9" w14:textId="4EBB8E7C" w:rsidR="00032B7F" w:rsidRPr="00F41356" w:rsidRDefault="00860A5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  SD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3AF1228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E5873AE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25AAA76" w14:textId="0609D087" w:rsidR="00032B7F" w:rsidRPr="00F41356" w:rsidRDefault="00860A5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SD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B4A38F3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779213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2BCDE6" w14:textId="75FCEA05" w:rsidR="00032B7F" w:rsidRPr="00F41356" w:rsidRDefault="00860A5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SD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A86D915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42BD03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n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5A19BF" w14:textId="0C09B741" w:rsidR="00032B7F" w:rsidRPr="00F41356" w:rsidRDefault="001A3F43" w:rsidP="001A3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 </w:t>
            </w:r>
            <w:r w:rsidR="00032B7F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9A7F50" w14:textId="712EAF36" w:rsidR="00032B7F" w:rsidRPr="00F41356" w:rsidRDefault="001A3F43" w:rsidP="001A3F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S</w:t>
            </w:r>
            <w:r w:rsidR="00860A5F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D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E13127B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CB8BA2C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n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CAFA62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mean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6F4579F" w14:textId="425A3F15" w:rsidR="00032B7F" w:rsidRPr="00F41356" w:rsidRDefault="00860A5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   SD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6D23652" w14:textId="77777777" w:rsidR="00032B7F" w:rsidRPr="00F41356" w:rsidRDefault="00032B7F" w:rsidP="00860A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p-value*</w:t>
            </w:r>
          </w:p>
        </w:tc>
      </w:tr>
      <w:tr w:rsidR="00D702EF" w:rsidRPr="00F41356" w14:paraId="30FB5742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2525278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Health center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B32852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C2A446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C8E7E66" w14:textId="4808984D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9419C0" w14:textId="0CC78F4D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9AC969F" w14:textId="5ED141D5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D1B0A42" w14:textId="1CD75F73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16569AA" w14:textId="0D7574CE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A93A5A1" w14:textId="6E0EB4E3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D45E987" w14:textId="453E4F31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E1CCA4B" w14:textId="0270E5D8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189689A" w14:textId="402E372E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7EAF1E" w14:textId="4807C3E4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A10DD34" w14:textId="6CF2ED0C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402DC6B" w14:textId="3E7CE2CA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CCEEE7A" w14:textId="58153BEB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99FB6F5" w14:textId="41A88CB9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F3A996A" w14:textId="7A2B73B0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61C4B21" w14:textId="70022903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67AFFBD" w14:textId="1DEC3E85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7B1CBD4" w14:textId="0B27337C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AE55983" w14:textId="79EED43D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BA7B3BC" w14:textId="5A513134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BA6EF2B" w14:textId="77D97A45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E31FD1F" w14:textId="6D3495DC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EC84016" w14:textId="15660F3D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4F842D" w14:textId="07634372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C8E99AC" w14:textId="061F2D4E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5AA47D6" w14:textId="7519C859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0928307" w14:textId="7927F551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FB99CC7" w14:textId="0CFB0F5A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EC0543C" w14:textId="1688AAF7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36C68C0" w14:textId="14139336" w:rsidR="00032B7F" w:rsidRPr="00F41356" w:rsidRDefault="00032B7F" w:rsidP="00860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29B4A9F7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F39B9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6314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ED5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A3B8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AC63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2345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37.0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E04A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0.003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4825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8DBA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FB8A3" w14:textId="2AB7141E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0001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B21A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7C93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FBF0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0BDF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36.8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4BD0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522B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0.003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0B60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3AFD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E872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3C32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57.1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27CC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A587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0.02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12D44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86.7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26797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CD63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0.20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1AA1B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62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B043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EE1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4DA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0.0004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392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B6A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3.1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2014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F58F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</w:tr>
      <w:tr w:rsidR="00D702EF" w:rsidRPr="00F41356" w14:paraId="1E9AFFC8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E91F0E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592A0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AD8B5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C7185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FDA0F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33.3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15EC8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45.6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1F5F4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9783E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28.4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AC35F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9E568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69B20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32.6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EEF7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94671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42C6A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37.6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CCB57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A964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44325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4BA91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A3AD4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0.02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3A69C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F90F5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CDABA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402BD1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88.0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DDE98F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55FDE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F93592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68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88E88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4E19C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23FB5BE" w14:textId="552F695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2C1AA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086B3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04F27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D5C95E" w14:textId="16EA3F8D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1CFFAA60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4CF6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40C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DC9B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1416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631C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F9B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41.2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19E2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D724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9A8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44EC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EA7D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9DFD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DE55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351E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36.8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AFAD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F83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3637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60.3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E3D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4218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F64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58.2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5E64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D52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1558B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85.4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B928F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425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85EB2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68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B10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1AC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0C9A" w14:textId="3394B62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2E4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68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852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112D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BBA1D" w14:textId="6B1BC26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5F390378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37F56D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CF143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465B1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2540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47.1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FE915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AC01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25.9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4864D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5132D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186A6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B6B46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33BC1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3B50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5360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F7360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30.9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E0E2A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6392A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FE122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53.3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0AEA7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D2771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301B6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51.7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981B0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51C8D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93A0A5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85.4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86DC63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C1CB4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A16D9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54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F6162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BD411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761406" w14:textId="22FE3FB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EB04C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22C43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CD88B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0259B9" w14:textId="0EDF15D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6D989E52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F6C6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DE2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37F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6CDB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44.6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0173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6CD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4E46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B0AE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DFE7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8A83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6FF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74E3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FB5B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B40B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34.1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E8EE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CEAA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2E9B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52.8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DCA6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9D97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83EC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C8FF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CABE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AE82C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89.7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9CF7A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95FF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2C4F1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72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A3F5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C0A9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F794F" w14:textId="1F55A21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8A7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72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BF7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15B4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452D" w14:textId="3337FCA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441F2A42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FE9ADD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87D97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AF7C0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352C4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45.7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F0413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22.3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28F0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36EF2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8116D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56ED8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8.7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E2788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37C1B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26.4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06E1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B461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9BA87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33.0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9B5A4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E2A58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F579D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5138A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F733F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904CC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51.8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DEA99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1DC9C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D26D67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87.4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BBABEF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BFCD6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3809F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61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E313E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7EBD1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27E13C" w14:textId="05E5A57C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F88D24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4B8FD3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D93AC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B12682" w14:textId="560A4CB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2B6D7508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086E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57B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467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F69D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D68A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4A3F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1FCC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B999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0F9C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DD5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97C3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F13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2BD8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E4CE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9C1E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01E9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2943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E055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0776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1BA9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ABE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2016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D840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F84D7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82D3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B22D1" w14:textId="642D7A3E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A097" w14:textId="3FB7891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9394" w14:textId="7F133F1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5CA0" w14:textId="20698D9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42106" w14:textId="0C68863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38DD0" w14:textId="20F08DB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4BF6" w14:textId="477A959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30FAE" w14:textId="44CA1E25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23035696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2F8043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Tribe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58415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CF668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9CD3D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77723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6567A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46F41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0F28F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A45DC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AF974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4A764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A8373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5B265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DC123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B3534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8F4E7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C3277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CEDFF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72125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37769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CE566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D5807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AD2C6A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8DD5A5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49ED9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2C7ABE" w14:textId="18F34C2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6DB067" w14:textId="48BE594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15300B" w14:textId="4973C71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E0DA8F" w14:textId="79A9B67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C2D5B24" w14:textId="7EC8D4E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0E60F3" w14:textId="799CA99C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AA2144" w14:textId="0A23C41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CB297D" w14:textId="1925F73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0ED72EF9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787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Kamba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E52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B7E5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A694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42.7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6BAC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8AEF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32.4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D6D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0.003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55EE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6D3A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1B029" w14:textId="005243C3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0001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00B9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9222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10A7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0.002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B433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33.2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E294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2B80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B9F1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3236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2DFE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0.13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5139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53.1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E455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6727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14B78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88.1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8FC27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E61E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0.61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E869A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97D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2E68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567C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0.65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B3C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C63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F00C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C6B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0.37</w:t>
            </w:r>
          </w:p>
        </w:tc>
      </w:tr>
      <w:tr w:rsidR="00D702EF" w:rsidRPr="00F41356" w14:paraId="74091F7B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31C28C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Kikuyu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0168A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178E0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B07C7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25.7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A36D2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40.0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9EF9B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34.3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DE89B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56201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1956A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1D8DF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DC4C8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70539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43E0C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134E7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35.5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5339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883EC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E4BB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0B6E0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20.0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8874A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F1204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6F772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3A80F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7231E3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84.6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F0A71B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47A84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0E793D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4DF8C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4D6EB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9D3175" w14:textId="608A3C3E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7F1A3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1D791C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BC0BC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1D8F23" w14:textId="3235FE0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2801AEEB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9B5DC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Luo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27C4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6BB4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CA7C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22.7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D749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E32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47.3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9F9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F9EF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1BF7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B4DB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1274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29.7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C47F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2076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3D6F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37.5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B5B1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2372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ABD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58.4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8DB7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835D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5D87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D130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00BA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BAECE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85.3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DE3F5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F270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8855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77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3FF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772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978B" w14:textId="5C5E19EB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910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8C9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7A2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5F2A" w14:textId="211536F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24F38A0F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A02CFC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Luhya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EAA18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448E8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1D28B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AEB8A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39.0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EE10B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05267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A143D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B3D00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40058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21620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33.2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BAEA7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C24A2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A3690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38.1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FFECA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25CF3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ADB4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57.9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0A0C8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8F6E9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9143C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59.5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235B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16.7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3349E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A61082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87.8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D42810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11C9A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72BFD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43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36C50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320F5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833601" w14:textId="45EB9A5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BB7D1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BA7BB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29540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8978FF" w14:textId="7A8C12C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0E9A0B5B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1680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Other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FF70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5A3A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460A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44.1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C29A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20.6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7B13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7070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5E5F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4450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98AB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A7E0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32.6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57D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48F2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4AB4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35.2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C848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554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E55A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97E5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0241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4B24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87C0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18.4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9F1E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205F4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87.1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B5614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2219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FA65F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88C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A39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DB045" w14:textId="6AB9581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02DCA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9FB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D06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C2BF" w14:textId="6374AD7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7D3B2C61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B26019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1D883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FF2D0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6F1BD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8CE19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B69AA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57886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18B6C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9B91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AE0F9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9970E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CD4E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CFDE4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8E62F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787C0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3AAC2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EC047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73A24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24F98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85560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424E4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C16CF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7EB0B4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4DA2DC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6DB7F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37B46F" w14:textId="0E2E880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11CC28" w14:textId="2A25C61E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D1FF76" w14:textId="062E489D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421F0C" w14:textId="38A46F1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ADC648" w14:textId="1746F78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9C9777" w14:textId="18931A5D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6B8BDE" w14:textId="5E672239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E1A31C" w14:textId="3598C6A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3E91EA25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282D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Child's age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763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2456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E27B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6450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354E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C9AE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E5A5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D9D9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2A03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91DF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F919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0B67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54CC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E20D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EAFB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7267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B852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05F3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2B63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492E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5641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E9A74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83FE3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7C8F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4D1D2" w14:textId="41094490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19F6" w14:textId="1B9830FD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AE6CF" w14:textId="389C2A3C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5104" w14:textId="5A0D0ED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DAAB" w14:textId="41FF6683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D89E" w14:textId="7E0C749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010A" w14:textId="3EE1F69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95BB" w14:textId="7DBDACA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5E6993AB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D064A8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0-5 months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B26B5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CD524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DB68C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45.1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4F907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659D2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4A303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0.002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297CE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A9CDE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4E3B1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0.52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3EB9F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70872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FCCD6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0.03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024F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28.6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779F1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1F9432" w14:textId="1A857072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0001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84FD4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F5991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FDAF7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0.64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421C7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4BA53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0E764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DCD504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89.0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E4D617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F60FD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0.06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C98823" w14:textId="7094C260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787E02" w14:textId="15F1E313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86DDA8" w14:textId="7BA10FA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F24216" w14:textId="6CE2DCB3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DE077C" w14:textId="5639A74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BD1CA14" w14:textId="7CD2359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425DA5" w14:textId="275DC40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0F70DD" w14:textId="533738E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6ADB58C3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E89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6-8 months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41D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4FCD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5C52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34.8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9A10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3F31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34.1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1C03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8491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9A16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757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0355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29.2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BE4E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8ED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6F58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4DAB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830B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1D5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C842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7A83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CEED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51.8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2A18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C0E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C062A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88.3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573B1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41F8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92EF2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AAB4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2AA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EF74" w14:textId="2DAFF56F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lang w:val="en-US" w:eastAsia="fi-FI"/>
              </w:rPr>
              <w:t>0001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F8E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8B0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C9934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32B0" w14:textId="66818E3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0001</w:t>
            </w:r>
          </w:p>
        </w:tc>
      </w:tr>
      <w:tr w:rsidR="00D702EF" w:rsidRPr="00F41356" w14:paraId="6EB219A2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E90DF9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9-11 months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CA014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9F789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E373A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27.7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9C73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BD074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47.9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CD681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1F1BC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78E6C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3A191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E1550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88E1C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4AC4D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6E70B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38.2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E77CB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9517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A68D1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8026F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63A9A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6F209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41878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F7FE6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E8C65C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86.7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0E8FB0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15.5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AB2BB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B961C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119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E8D5A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5930A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AC26FF" w14:textId="088F04BC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A60E49F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2F7564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3.1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B737B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E0949D" w14:textId="71B55BB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78C1E23E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4A72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12-23 months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D52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FF59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C583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1646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0AF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40.5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F015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24FA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586B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E3C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5A22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28.7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9E5D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2593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682F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39.5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AA5E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B71E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D5C5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D7DD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2102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1861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58.4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24B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B760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C0BF1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84.3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2D9C5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91D6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D32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131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7E2C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334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1337" w14:textId="558C56E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7ED3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0E5A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77573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A633" w14:textId="03EE59C0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0693E091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115E0F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5230E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2AE46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8874F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FC211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8F39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94B67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2938F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7B430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C85C6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8EDAD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6DBBF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D0375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6D05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D2FF4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99368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CE38D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67F28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D06ED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38749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DC7EF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FD4F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99347D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7F5A75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BDF31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22FF10" w14:textId="69F5C3F5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9FD683" w14:textId="146B8A7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F5474B" w14:textId="7CAB9F63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BCCAB5" w14:textId="5F0EA6F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B96004" w14:textId="5027C09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54042" w14:textId="20138A6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9F16C5" w14:textId="28B0E0A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394188" w14:textId="24A6C3E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61BE8BBE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ACC33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Mother's age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8C33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5735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6951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26DF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0A78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8560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98F9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6FC3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6615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1D3A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251B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69AD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F52D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A046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DEC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944D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2C4D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5888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78F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5427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4F22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AB14A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025BF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4DD4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9521E" w14:textId="2CB643F8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02F9F" w14:textId="675A4CC5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FE82A" w14:textId="0E400CF1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6169" w14:textId="4A3D3831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BDEE" w14:textId="29A183F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238F" w14:textId="344FB41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70575" w14:textId="70BC42F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318C" w14:textId="01613C6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148C0B6D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03E797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20 or less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D8777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6B70B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CED7B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42.2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36882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11557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08C39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0.048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457B3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9589C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7.3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3A776" w14:textId="17222CC6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0001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CBF9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25.8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265D4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D62FB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0.24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F2145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33.6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032DA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FBA75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0.57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50044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51.8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C211A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2C346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0.12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E2E2C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52.7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22CF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73A86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0F446B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84.4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072AC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16.9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BF3F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0.29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C4A5E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4DAB9F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BDEACC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E56D8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0.60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A695B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CACC53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0D5834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FDAAB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0.80</w:t>
            </w:r>
          </w:p>
        </w:tc>
      </w:tr>
      <w:tr w:rsidR="00D702EF" w:rsidRPr="00F41356" w14:paraId="0DC8E20D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0453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21 - 25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D90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3C4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891E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37.8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5AA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BB2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32.1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80AA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DA50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23.5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1AB4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AE8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8C59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28.9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1FE0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A9B2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FB7E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35.0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F1FB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0808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08F9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1832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0325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8645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F0A1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216B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DB9C6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86.5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CDE95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3EB7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E3A29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9F443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7F1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54E07" w14:textId="0A56B98C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623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7EBF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329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2FEA" w14:textId="3C18F4F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5B13D627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94CF7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26 - 30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E89BD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AE7DC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B7DB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33.2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B2306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F7498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39.3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D0B7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3E00B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24.9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AE4BB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9B803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92F54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29.3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D7A3D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B5582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03C37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34.4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6F346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3B254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11A2A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99D1A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0D16F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35C72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53.9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263EC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43D5D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6FD972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88.7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5CEBE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09312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B0899A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139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9BB54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85766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1CF829" w14:textId="2479B90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068F816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0250D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1E5054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084A35" w14:textId="6CBBF9E3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489A5F73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7C86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 or more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4D8C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0C2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64D8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34.0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80CF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20.2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5C43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45.7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5F23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AC9B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25.9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9CDF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078E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B9B9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C25D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3FE2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AB4D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36.3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7F08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21CE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C229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58.7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8A03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18.2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6A316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65D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59.8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E198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653F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12318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88.3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C382B" w14:textId="77777777" w:rsidR="00032B7F" w:rsidRPr="00F41356" w:rsidRDefault="00032B7F" w:rsidP="00032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3AB67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369E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69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BACF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3C4A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6B959" w14:textId="026E6A1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7CB2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69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B21F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3A0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3EF6" w14:textId="60E881C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1278C051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4C90D2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5CC48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EC024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21119A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ACFB5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32190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6569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65ACA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9DB153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A8A694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0B450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64A99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C9C8B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26C2D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0CA2B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CA472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19723F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40C01D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1701A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A7843C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88FBD0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314AE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127E4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83D3F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66B671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71EA7C" w14:textId="52C729C0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3D844B" w14:textId="3D998AA9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0904A4" w14:textId="46693C0D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03E7C9" w14:textId="4E31A393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DFEC8D" w14:textId="615D2AF9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82B1AB" w14:textId="4E4673DD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E6BBCB" w14:textId="7FD7C43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BF504F" w14:textId="138F7781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7D2B86FC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A03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b/>
                <w:bCs/>
                <w:color w:val="000000"/>
                <w:lang w:val="en-US" w:eastAsia="fi-FI"/>
              </w:rPr>
              <w:t>Education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5D8F" w14:textId="345E86C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DDDB0" w14:textId="2964B06C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7F40" w14:textId="16D0E0F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4C40B" w14:textId="6652893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B556" w14:textId="0766F30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67D4" w14:textId="13850FA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A03B6" w14:textId="72B76764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32D5" w14:textId="010657B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40DCB" w14:textId="6B60195D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D441" w14:textId="60B9F7B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87B3C" w14:textId="5961720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7A6C" w14:textId="0A5FB5F5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161F8" w14:textId="14D43BD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82DC1" w14:textId="2D07832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0039B" w14:textId="143FAB9E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1784" w14:textId="69A77934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E045D" w14:textId="58E1B18E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1C5C" w14:textId="6565837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EAE37" w14:textId="0271D8E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E680B" w14:textId="649BF4B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55B3" w14:textId="4E0894B5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6767C" w14:textId="3A3DCE6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C77AC" w14:textId="702324E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D3D6" w14:textId="0F4C48B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65DC1" w14:textId="7C8EDD0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AAFA" w14:textId="0FC3925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1EF2" w14:textId="5CD10FA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B19EF" w14:textId="5B527EE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AE81" w14:textId="06DAC90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6C0C" w14:textId="125E96A4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D263" w14:textId="51C5D28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E0B7C" w14:textId="2D2AE47B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077CF17F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E663D1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Less than primary school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8FFC8D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D88CD5" w14:textId="618C0F2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9F9886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AB420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107E8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43.2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D2CA2C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0.69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A2DE9D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19.1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B4304B3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1834CC" w14:textId="4A10F2E0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&lt;0</w:t>
            </w:r>
            <w:r w:rsidR="00623E01"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.</w:t>
            </w: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0001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AE53FF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25.1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6D927F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DF0FC4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0.02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6C8E4D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36.1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9BC702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2E89EB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6DCF51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57.9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B73330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19.0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338D54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0.45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C1C800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50.7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2284D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4EE19B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0.24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31C55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86.5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6B44EA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3F76FC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0.63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C48FAC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C89BB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0A9A5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CFD3C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0.04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FD0AE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9933CA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64927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52CC8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0.01</w:t>
            </w:r>
          </w:p>
        </w:tc>
      </w:tr>
      <w:tr w:rsidR="00D702EF" w:rsidRPr="00F41356" w14:paraId="186FE1DA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4D2E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Primary school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D8D2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B479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C6B0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39.2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1363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28.9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B6BA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7900" w14:textId="137D701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C999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21.7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A8D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A56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4F9B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27.7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C96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0A9A" w14:textId="4E427700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606F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32.9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F356E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16BCB" w14:textId="66DC27DE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1260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DF9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08137" w14:textId="26F26CEE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0141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54.9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F187E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799C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155C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86.5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536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14.4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935E4" w14:textId="3D49B4E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2A64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182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831D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DEF1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E5F3" w14:textId="01E85DB8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775A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F0AB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8CA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269A" w14:textId="4A6004C1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6C5AB9D4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381DFF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Secondary 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E3832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2B158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E5DC3E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32.9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13F2E8F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29.4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E9FD5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37.7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A8C0D4" w14:textId="4FAE2F4D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AFA7723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25.7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B91F54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9.0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F3BA65" w14:textId="685982F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42AF93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30.5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56700D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A154771" w14:textId="4D018648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626DAD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36.5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166576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A3F0AA6" w14:textId="4E89687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F8877A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162B9A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37904CC" w14:textId="0879CE84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B9EABE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55.1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6F37CA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16.2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BC2623" w14:textId="43F4484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0FD9D1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88.5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23FD3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7B716F5" w14:textId="0D860A6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F869E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03A5E7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00405F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1.9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B251DC" w14:textId="60A340B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FB142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122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3FFA19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6A6F4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3B69E7" w14:textId="71F5E2AC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119AE3DC" w14:textId="77777777" w:rsidTr="00726D8B">
        <w:trPr>
          <w:trHeight w:val="329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7DE0B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 xml:space="preserve">College 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38B8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73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B3E5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5C3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35.6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85EB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26.0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5D5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38.4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ABB3" w14:textId="6A4A3B94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A462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29.1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AF97A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10.5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87CD" w14:textId="3CDC8A0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8C1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31.4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B57B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11.6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FDD5" w14:textId="73A7687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BF87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37.6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16E24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B3B97" w14:textId="78603D40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C18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56.8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68A8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17.7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BE3D" w14:textId="1F1AC925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EF65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57.3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C93C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13.1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F0F2" w14:textId="61A364E2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327FE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87.1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F7F8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15.8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9D84" w14:textId="5462272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ADAE" w14:textId="7777777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47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0AA70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3.4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720D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lang w:val="en-US" w:eastAsia="fi-FI"/>
              </w:rPr>
              <w:t>2.0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F3956" w14:textId="0105E3EA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5F33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47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01E5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2.7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63EA" w14:textId="77777777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1.7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EAE9" w14:textId="5A052C32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D702EF" w:rsidRPr="00F41356" w14:paraId="30465271" w14:textId="77777777" w:rsidTr="00726D8B">
        <w:trPr>
          <w:trHeight w:val="345"/>
        </w:trPr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E242218" w14:textId="77777777" w:rsidR="00032B7F" w:rsidRPr="00F41356" w:rsidRDefault="00032B7F" w:rsidP="0003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4B3CF53E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C99358B" w14:textId="77777777" w:rsidR="00032B7F" w:rsidRPr="00F41356" w:rsidRDefault="00032B7F" w:rsidP="0003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  <w:r w:rsidRPr="00F41356">
              <w:rPr>
                <w:rFonts w:ascii="Calibri" w:eastAsia="Times New Roman" w:hAnsi="Calibri" w:cs="Calibri"/>
                <w:color w:val="000000"/>
                <w:lang w:val="en-US" w:eastAsia="fi-FI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1CA81686" w14:textId="54845F4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774E46C" w14:textId="7548006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5A6C09F4" w14:textId="664478E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DC6C641" w14:textId="6BDF6878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4DB0AC0A" w14:textId="74B7BE06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0DC4E25D" w14:textId="4801E4E4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552CBE62" w14:textId="0BB6CA4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3090A313" w14:textId="7E7B029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37CCD1D7" w14:textId="50207F2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479AF8F3" w14:textId="09B9E816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1F4D65EF" w14:textId="3C095854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74C4BA0" w14:textId="4D8E5B2B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44FE361B" w14:textId="694C537D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676E82BF" w14:textId="302BDE9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159ACA88" w14:textId="1E0639B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6E588185" w14:textId="6FE00D0C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546DBB69" w14:textId="016165B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10BB7ACC" w14:textId="10880E1A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03629AD0" w14:textId="4E91AF25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8D9C19A" w14:textId="45F91085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54E518F2" w14:textId="7EFB9A06" w:rsidR="00032B7F" w:rsidRPr="00F41356" w:rsidRDefault="00032B7F" w:rsidP="008567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3FADA3F" w14:textId="1550E4F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79939706" w14:textId="5B6CE39F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2E15B000" w14:textId="7B652951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110DBC5B" w14:textId="72EF1178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56FFA60E" w14:textId="587E0AF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28924D5D" w14:textId="7677DF53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0FAEC04E" w14:textId="6FBF706E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3E1429CE" w14:textId="1E4920C7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DEDED"/>
            <w:noWrap/>
            <w:vAlign w:val="bottom"/>
            <w:hideMark/>
          </w:tcPr>
          <w:p w14:paraId="2694A9E4" w14:textId="767B2CA9" w:rsidR="00032B7F" w:rsidRPr="00F41356" w:rsidRDefault="00032B7F" w:rsidP="0085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fi-FI"/>
              </w:rPr>
            </w:pPr>
          </w:p>
        </w:tc>
      </w:tr>
      <w:tr w:rsidR="0077332E" w:rsidRPr="00F41356" w14:paraId="00ADB4BD" w14:textId="77777777" w:rsidTr="001A3F43">
        <w:tblPrEx>
          <w:tblCellMar>
            <w:left w:w="108" w:type="dxa"/>
            <w:right w:w="108" w:type="dxa"/>
          </w:tblCellMar>
        </w:tblPrEx>
        <w:trPr>
          <w:gridAfter w:val="62"/>
          <w:wAfter w:w="23245" w:type="dxa"/>
          <w:trHeight w:val="300"/>
        </w:trPr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5795C" w14:textId="77777777" w:rsidR="0077332E" w:rsidRPr="00F41356" w:rsidRDefault="0077332E" w:rsidP="006167D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41356">
              <w:rPr>
                <w:rFonts w:ascii="Calibri" w:hAnsi="Calibri" w:cs="Calibri"/>
                <w:color w:val="000000"/>
                <w:lang w:val="en-US"/>
              </w:rPr>
              <w:t>* ANOVA or Kruskal-Wallis test</w:t>
            </w:r>
          </w:p>
        </w:tc>
      </w:tr>
      <w:tr w:rsidR="0077332E" w:rsidRPr="00F41356" w14:paraId="210CBEEF" w14:textId="77777777" w:rsidTr="001A3F43">
        <w:tblPrEx>
          <w:tblCellMar>
            <w:left w:w="108" w:type="dxa"/>
            <w:right w:w="108" w:type="dxa"/>
          </w:tblCellMar>
        </w:tblPrEx>
        <w:trPr>
          <w:gridAfter w:val="62"/>
          <w:wAfter w:w="23245" w:type="dxa"/>
          <w:trHeight w:val="129"/>
        </w:trPr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2DF" w14:textId="77777777" w:rsidR="0077332E" w:rsidRPr="00F41356" w:rsidRDefault="0077332E" w:rsidP="006167D7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41356">
              <w:rPr>
                <w:rFonts w:ascii="Calibri" w:hAnsi="Calibri" w:cs="Calibri"/>
                <w:color w:val="000000"/>
                <w:lang w:val="en-US"/>
              </w:rPr>
              <w:t>** Chi-squared test</w:t>
            </w:r>
          </w:p>
        </w:tc>
      </w:tr>
    </w:tbl>
    <w:p w14:paraId="6C25C09E" w14:textId="77777777" w:rsidR="00BD590F" w:rsidRDefault="00F41356" w:rsidP="00E7388D">
      <w:pPr>
        <w:tabs>
          <w:tab w:val="left" w:pos="5954"/>
          <w:tab w:val="left" w:pos="6379"/>
        </w:tabs>
      </w:pPr>
    </w:p>
    <w:sectPr w:rsidR="00BD590F" w:rsidSect="005650A8">
      <w:pgSz w:w="31185" w:h="2268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A8"/>
    <w:rsid w:val="00032B7F"/>
    <w:rsid w:val="000957D9"/>
    <w:rsid w:val="000F20DA"/>
    <w:rsid w:val="0010159D"/>
    <w:rsid w:val="001A3F43"/>
    <w:rsid w:val="00287895"/>
    <w:rsid w:val="004947DD"/>
    <w:rsid w:val="005650A8"/>
    <w:rsid w:val="005D05B1"/>
    <w:rsid w:val="00623E01"/>
    <w:rsid w:val="0063073D"/>
    <w:rsid w:val="00712B22"/>
    <w:rsid w:val="00726D8B"/>
    <w:rsid w:val="0077332E"/>
    <w:rsid w:val="00791AB5"/>
    <w:rsid w:val="007A6E12"/>
    <w:rsid w:val="00807186"/>
    <w:rsid w:val="0085672B"/>
    <w:rsid w:val="00860A5F"/>
    <w:rsid w:val="00B25157"/>
    <w:rsid w:val="00C0485D"/>
    <w:rsid w:val="00C517E3"/>
    <w:rsid w:val="00CB709C"/>
    <w:rsid w:val="00D13873"/>
    <w:rsid w:val="00D1549A"/>
    <w:rsid w:val="00D32645"/>
    <w:rsid w:val="00D702EF"/>
    <w:rsid w:val="00E51381"/>
    <w:rsid w:val="00E7388D"/>
    <w:rsid w:val="00F41356"/>
    <w:rsid w:val="00F5520F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B182B"/>
  <w15:chartTrackingRefBased/>
  <w15:docId w15:val="{94DCAAE2-8AE3-40CF-A538-3D86E304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i2">
    <w:name w:val="normaali2"/>
    <w:basedOn w:val="Normal"/>
    <w:link w:val="normaali2Char"/>
    <w:qFormat/>
    <w:rsid w:val="00807186"/>
    <w:pPr>
      <w:spacing w:line="360" w:lineRule="auto"/>
      <w:jc w:val="both"/>
    </w:pPr>
    <w:rPr>
      <w:rFonts w:ascii="Times New Roman" w:hAnsi="Times New Roman"/>
    </w:rPr>
  </w:style>
  <w:style w:type="character" w:customStyle="1" w:styleId="normaali2Char">
    <w:name w:val="normaali2 Char"/>
    <w:basedOn w:val="DefaultParagraphFont"/>
    <w:link w:val="normaali2"/>
    <w:rsid w:val="00807186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65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0A8"/>
    <w:rPr>
      <w:color w:val="954F72"/>
      <w:u w:val="single"/>
    </w:rPr>
  </w:style>
  <w:style w:type="paragraph" w:customStyle="1" w:styleId="msonormal0">
    <w:name w:val="msonormal"/>
    <w:basedOn w:val="Normal"/>
    <w:rsid w:val="0056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5">
    <w:name w:val="xl65"/>
    <w:basedOn w:val="Normal"/>
    <w:rsid w:val="005650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6">
    <w:name w:val="xl66"/>
    <w:basedOn w:val="Normal"/>
    <w:rsid w:val="005650A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7">
    <w:name w:val="xl67"/>
    <w:basedOn w:val="Normal"/>
    <w:rsid w:val="005650A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8">
    <w:name w:val="xl68"/>
    <w:basedOn w:val="Normal"/>
    <w:rsid w:val="00565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9">
    <w:name w:val="xl69"/>
    <w:basedOn w:val="Normal"/>
    <w:rsid w:val="005650A8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70">
    <w:name w:val="xl70"/>
    <w:basedOn w:val="Normal"/>
    <w:rsid w:val="005650A8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1">
    <w:name w:val="xl71"/>
    <w:basedOn w:val="Normal"/>
    <w:rsid w:val="005650A8"/>
    <w:pP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2">
    <w:name w:val="xl72"/>
    <w:basedOn w:val="Normal"/>
    <w:rsid w:val="005650A8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3">
    <w:name w:val="xl73"/>
    <w:basedOn w:val="Normal"/>
    <w:rsid w:val="005650A8"/>
    <w:pPr>
      <w:pBdr>
        <w:right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4">
    <w:name w:val="xl74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5">
    <w:name w:val="xl75"/>
    <w:basedOn w:val="Normal"/>
    <w:rsid w:val="005650A8"/>
    <w:pP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6">
    <w:name w:val="xl76"/>
    <w:basedOn w:val="Normal"/>
    <w:rsid w:val="005650A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7">
    <w:name w:val="xl77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8">
    <w:name w:val="xl78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79">
    <w:name w:val="xl79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80">
    <w:name w:val="xl80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81">
    <w:name w:val="xl81"/>
    <w:basedOn w:val="Normal"/>
    <w:rsid w:val="005650A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82">
    <w:name w:val="xl82"/>
    <w:basedOn w:val="Normal"/>
    <w:rsid w:val="005650A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3">
    <w:name w:val="xl83"/>
    <w:basedOn w:val="Normal"/>
    <w:rsid w:val="005650A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4">
    <w:name w:val="xl84"/>
    <w:basedOn w:val="Normal"/>
    <w:rsid w:val="005650A8"/>
    <w:pP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5">
    <w:name w:val="xl85"/>
    <w:basedOn w:val="Normal"/>
    <w:rsid w:val="005650A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6">
    <w:name w:val="xl86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7">
    <w:name w:val="xl87"/>
    <w:basedOn w:val="Normal"/>
    <w:rsid w:val="005650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8">
    <w:name w:val="xl88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9">
    <w:name w:val="xl89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0">
    <w:name w:val="xl90"/>
    <w:basedOn w:val="Normal"/>
    <w:rsid w:val="005650A8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1">
    <w:name w:val="xl91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2">
    <w:name w:val="xl92"/>
    <w:basedOn w:val="Normal"/>
    <w:rsid w:val="005650A8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3">
    <w:name w:val="xl93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4">
    <w:name w:val="xl94"/>
    <w:basedOn w:val="Normal"/>
    <w:rsid w:val="005650A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5">
    <w:name w:val="xl95"/>
    <w:basedOn w:val="Normal"/>
    <w:rsid w:val="005650A8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6">
    <w:name w:val="xl96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7">
    <w:name w:val="xl97"/>
    <w:basedOn w:val="Normal"/>
    <w:rsid w:val="005650A8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98">
    <w:name w:val="xl98"/>
    <w:basedOn w:val="Normal"/>
    <w:rsid w:val="005650A8"/>
    <w:pPr>
      <w:pBdr>
        <w:bottom w:val="single" w:sz="8" w:space="0" w:color="000000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9">
    <w:name w:val="xl99"/>
    <w:basedOn w:val="Normal"/>
    <w:rsid w:val="005650A8"/>
    <w:pPr>
      <w:pBdr>
        <w:bottom w:val="single" w:sz="8" w:space="0" w:color="000000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00">
    <w:name w:val="xl100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01">
    <w:name w:val="xl101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02">
    <w:name w:val="xl102"/>
    <w:basedOn w:val="Normal"/>
    <w:rsid w:val="005650A8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03">
    <w:name w:val="xl103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04">
    <w:name w:val="xl104"/>
    <w:basedOn w:val="Normal"/>
    <w:rsid w:val="005650A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05">
    <w:name w:val="xl105"/>
    <w:basedOn w:val="Normal"/>
    <w:rsid w:val="005650A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6A6A6"/>
      <w:sz w:val="24"/>
      <w:szCs w:val="24"/>
      <w:lang w:eastAsia="fi-FI"/>
    </w:rPr>
  </w:style>
  <w:style w:type="paragraph" w:customStyle="1" w:styleId="xl106">
    <w:name w:val="xl106"/>
    <w:basedOn w:val="Normal"/>
    <w:rsid w:val="005650A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07">
    <w:name w:val="xl107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08">
    <w:name w:val="xl108"/>
    <w:basedOn w:val="Normal"/>
    <w:rsid w:val="005650A8"/>
    <w:pP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09">
    <w:name w:val="xl109"/>
    <w:basedOn w:val="Normal"/>
    <w:rsid w:val="005650A8"/>
    <w:pPr>
      <w:pBdr>
        <w:top w:val="single" w:sz="4" w:space="0" w:color="000000"/>
        <w:lef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0">
    <w:name w:val="xl110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1">
    <w:name w:val="xl111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2">
    <w:name w:val="xl112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3">
    <w:name w:val="xl113"/>
    <w:basedOn w:val="Normal"/>
    <w:rsid w:val="005650A8"/>
    <w:pPr>
      <w:pBdr>
        <w:lef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4">
    <w:name w:val="xl114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5">
    <w:name w:val="xl115"/>
    <w:basedOn w:val="Normal"/>
    <w:rsid w:val="005650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6">
    <w:name w:val="xl116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7">
    <w:name w:val="xl117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8">
    <w:name w:val="xl118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19">
    <w:name w:val="xl119"/>
    <w:basedOn w:val="Normal"/>
    <w:rsid w:val="005650A8"/>
    <w:pPr>
      <w:pBdr>
        <w:left w:val="single" w:sz="4" w:space="0" w:color="000000"/>
        <w:bottom w:val="single" w:sz="8" w:space="0" w:color="000000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0">
    <w:name w:val="xl120"/>
    <w:basedOn w:val="Normal"/>
    <w:rsid w:val="005650A8"/>
    <w:pPr>
      <w:pBdr>
        <w:bottom w:val="single" w:sz="8" w:space="0" w:color="000000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1">
    <w:name w:val="xl121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2">
    <w:name w:val="xl122"/>
    <w:basedOn w:val="Normal"/>
    <w:rsid w:val="005650A8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3">
    <w:name w:val="xl123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4">
    <w:name w:val="xl124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5">
    <w:name w:val="xl125"/>
    <w:basedOn w:val="Normal"/>
    <w:rsid w:val="005650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6">
    <w:name w:val="xl126"/>
    <w:basedOn w:val="Normal"/>
    <w:rsid w:val="005650A8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7">
    <w:name w:val="xl127"/>
    <w:basedOn w:val="Normal"/>
    <w:rsid w:val="005650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8">
    <w:name w:val="xl128"/>
    <w:basedOn w:val="Normal"/>
    <w:rsid w:val="005650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29">
    <w:name w:val="xl129"/>
    <w:basedOn w:val="Normal"/>
    <w:rsid w:val="005650A8"/>
    <w:pPr>
      <w:pBdr>
        <w:left w:val="single" w:sz="4" w:space="0" w:color="000000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0">
    <w:name w:val="xl130"/>
    <w:basedOn w:val="Normal"/>
    <w:rsid w:val="005650A8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1">
    <w:name w:val="xl131"/>
    <w:basedOn w:val="Normal"/>
    <w:rsid w:val="005650A8"/>
    <w:pPr>
      <w:pBdr>
        <w:left w:val="single" w:sz="4" w:space="0" w:color="000000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2">
    <w:name w:val="xl132"/>
    <w:basedOn w:val="Normal"/>
    <w:rsid w:val="005650A8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3">
    <w:name w:val="xl133"/>
    <w:basedOn w:val="Normal"/>
    <w:rsid w:val="005650A8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4">
    <w:name w:val="xl134"/>
    <w:basedOn w:val="Normal"/>
    <w:rsid w:val="005650A8"/>
    <w:pPr>
      <w:pBdr>
        <w:left w:val="single" w:sz="4" w:space="0" w:color="000000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5">
    <w:name w:val="xl135"/>
    <w:basedOn w:val="Normal"/>
    <w:rsid w:val="005650A8"/>
    <w:pP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6">
    <w:name w:val="xl136"/>
    <w:basedOn w:val="Normal"/>
    <w:rsid w:val="005650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7">
    <w:name w:val="xl137"/>
    <w:basedOn w:val="Normal"/>
    <w:rsid w:val="005650A8"/>
    <w:pPr>
      <w:pBdr>
        <w:left w:val="single" w:sz="4" w:space="0" w:color="000000"/>
        <w:bottom w:val="single" w:sz="8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8">
    <w:name w:val="xl138"/>
    <w:basedOn w:val="Normal"/>
    <w:rsid w:val="005650A8"/>
    <w:pPr>
      <w:pBdr>
        <w:bottom w:val="single" w:sz="8" w:space="0" w:color="000000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39">
    <w:name w:val="xl139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40">
    <w:name w:val="xl140"/>
    <w:basedOn w:val="Normal"/>
    <w:rsid w:val="005650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41">
    <w:name w:val="xl141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42">
    <w:name w:val="xl142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43">
    <w:name w:val="xl143"/>
    <w:basedOn w:val="Normal"/>
    <w:rsid w:val="005650A8"/>
    <w:pP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144">
    <w:name w:val="xl144"/>
    <w:basedOn w:val="Normal"/>
    <w:rsid w:val="005650A8"/>
    <w:pPr>
      <w:pBdr>
        <w:left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45">
    <w:name w:val="xl145"/>
    <w:basedOn w:val="Normal"/>
    <w:rsid w:val="005650A8"/>
    <w:pP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46">
    <w:name w:val="xl146"/>
    <w:basedOn w:val="Normal"/>
    <w:rsid w:val="005650A8"/>
    <w:pP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xl147">
    <w:name w:val="xl147"/>
    <w:basedOn w:val="Normal"/>
    <w:rsid w:val="005650A8"/>
    <w:pPr>
      <w:pBdr>
        <w:right w:val="single" w:sz="4" w:space="0" w:color="000000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Kerttu Uusimäki</dc:creator>
  <cp:keywords/>
  <dc:description/>
  <cp:lastModifiedBy>Schneider, Lauriina</cp:lastModifiedBy>
  <cp:revision>16</cp:revision>
  <dcterms:created xsi:type="dcterms:W3CDTF">2020-11-09T09:35:00Z</dcterms:created>
  <dcterms:modified xsi:type="dcterms:W3CDTF">2021-02-16T09:04:00Z</dcterms:modified>
</cp:coreProperties>
</file>