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0EC2" w14:textId="77777777" w:rsidR="005B4666" w:rsidRPr="00B60BB4" w:rsidRDefault="006C1F70" w:rsidP="00B60BB4">
      <w:pPr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</w:pPr>
      <w:r w:rsidRPr="00B60BB4"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Supplementary Materials</w:t>
      </w:r>
    </w:p>
    <w:p w14:paraId="761D0755" w14:textId="77777777" w:rsidR="005B4666" w:rsidRDefault="006C1F70">
      <w:pPr>
        <w:spacing w:line="360" w:lineRule="auto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Supplementary Table 1.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Detailed information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regarding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 studies and datasets used in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the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present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stud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y.</w:t>
      </w:r>
    </w:p>
    <w:p w14:paraId="52AF466F" w14:textId="77777777" w:rsidR="005B4666" w:rsidRDefault="006C1F70">
      <w:pPr>
        <w:spacing w:line="360" w:lineRule="auto"/>
        <w:jc w:val="left"/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Supplementary Table 2. 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The potential secondary phenotypes of sleep traits</w:t>
      </w:r>
      <w:r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4"/>
          <w:szCs w:val="24"/>
        </w:rPr>
        <w:t>-associated SNPs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 xml:space="preserve"> from the GWAS </w:t>
      </w:r>
      <w:r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atalog.</w:t>
      </w:r>
    </w:p>
    <w:p w14:paraId="292DE239" w14:textId="77777777" w:rsidR="005B4666" w:rsidRDefault="006C1F70">
      <w:pPr>
        <w:spacing w:line="360" w:lineRule="auto"/>
        <w:ind w:rightChars="107" w:right="225" w:hanging="1"/>
        <w:jc w:val="left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Supplementary Table 3. 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The potential secondary phenotypes of</w:t>
      </w:r>
      <w:r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psychiatric disorders</w:t>
      </w:r>
      <w:r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4"/>
          <w:szCs w:val="24"/>
        </w:rPr>
        <w:t>-associated SNPs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 xml:space="preserve"> from the GWAS </w:t>
      </w:r>
      <w:r>
        <w:rPr>
          <w:rFonts w:ascii="Times New Roman" w:eastAsia="等线" w:hAnsi="Times New Roman" w:cs="Times New Roman" w:hint="eastAsia"/>
          <w:bCs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atalog.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604C6CA3" w14:textId="77777777" w:rsidR="005B4666" w:rsidRDefault="006C1F70">
      <w:pPr>
        <w:spacing w:line="360" w:lineRule="auto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Supplementary Table 4.</w:t>
      </w:r>
      <w: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</w:rPr>
        <w:t>Characteristics of the associations of instrumental variables for three sleep-associated traits</w:t>
      </w:r>
      <w: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6EF09170" w14:textId="77777777" w:rsidR="005B4666" w:rsidRDefault="006C1F70">
      <w:pPr>
        <w:spacing w:line="360" w:lineRule="auto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Supplementary Table 5.</w:t>
      </w:r>
      <w: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</w:rPr>
        <w:t>Characteristics of instrumental variables for psychiatric disorders used in the bidirectional M</w:t>
      </w:r>
      <w: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 xml:space="preserve">endelian </w:t>
      </w:r>
      <w:r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</w:rPr>
        <w:t>r</w:t>
      </w:r>
      <w: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 xml:space="preserve">andomization. </w:t>
      </w:r>
    </w:p>
    <w:p w14:paraId="1E0868EE" w14:textId="1C729B51" w:rsidR="005B4666" w:rsidRDefault="006C1F70">
      <w:pPr>
        <w:spacing w:line="360" w:lineRule="auto"/>
        <w:ind w:leftChars="15" w:left="31"/>
        <w:jc w:val="left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Supplementary Table 6.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The number of genetic variants </w:t>
      </w:r>
      <w:r w:rsidR="00D418E0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used</w:t>
      </w:r>
      <w:r w:rsidR="00D418E0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as instrumental variables for sleep-related traits in the present study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.</w:t>
      </w:r>
    </w:p>
    <w:p w14:paraId="43AE3406" w14:textId="5B35FB7E" w:rsidR="005B4666" w:rsidRDefault="006C1F70">
      <w:pPr>
        <w:spacing w:line="360" w:lineRule="auto"/>
        <w:ind w:leftChars="15" w:left="31"/>
        <w:jc w:val="left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Supplementary Table 7. 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The number of genetic variants </w:t>
      </w:r>
      <w:r w:rsidR="00D418E0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used as instrumental variables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Cs/>
          <w:color w:val="000000" w:themeColor="text1"/>
          <w:kern w:val="0"/>
          <w:sz w:val="24"/>
          <w:szCs w:val="24"/>
        </w:rPr>
        <w:t>psychiatric disorders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in present study.</w:t>
      </w:r>
    </w:p>
    <w:p w14:paraId="0D0EA18D" w14:textId="77777777" w:rsidR="005B4666" w:rsidRDefault="006C1F7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Supplementary Table 8. </w:t>
      </w:r>
      <w:r>
        <w:rPr>
          <w:rFonts w:ascii="Times New Roman" w:eastAsia="宋体" w:hAnsi="Times New Roman" w:cs="Times New Roman" w:hint="eastAsia"/>
          <w:sz w:val="24"/>
          <w:szCs w:val="24"/>
        </w:rPr>
        <w:t>Associations between genetically predicted insomnia and risk of psychiatric disorders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14:paraId="055849C3" w14:textId="77777777" w:rsidR="005B4666" w:rsidRDefault="006C1F7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Supplementary Table 9.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Mendelian randomization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analys</w:t>
      </w:r>
      <w:r>
        <w:rPr>
          <w:rFonts w:ascii="Times New Roman" w:eastAsia="宋体" w:hAnsi="Times New Roman" w:cs="Times New Roman"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 of sleep-associated traits </w:t>
      </w:r>
      <w:r>
        <w:rPr>
          <w:rFonts w:ascii="Times New Roman" w:eastAsia="宋体" w:hAnsi="Times New Roman" w:cs="Times New Roman"/>
          <w:sz w:val="24"/>
          <w:szCs w:val="24"/>
        </w:rPr>
        <w:t>with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major depressive disorder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eastAsia="宋体" w:hAnsi="Times New Roman" w:cs="Times New Roman"/>
          <w:kern w:val="0"/>
          <w:sz w:val="22"/>
          <w:lang w:bidi="ar"/>
        </w:rPr>
        <w:t>post-traumatic stress disorder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using dataset excluding the UK 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>iobank</w:t>
      </w:r>
      <w:r>
        <w:rPr>
          <w:rFonts w:ascii="Times New Roman" w:eastAsia="宋体" w:hAnsi="Times New Roman" w:cs="Times New Roman"/>
          <w:sz w:val="24"/>
          <w:szCs w:val="24"/>
        </w:rPr>
        <w:t xml:space="preserve"> dataset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14:paraId="27125F69" w14:textId="77777777" w:rsidR="005B4666" w:rsidRDefault="006C1F7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Supplementary Table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eastAsia="宋体" w:hAnsi="Times New Roman" w:cs="Times New Roman" w:hint="eastAsia"/>
          <w:sz w:val="24"/>
          <w:szCs w:val="24"/>
        </w:rPr>
        <w:t>Associations between genetically predicted chronotype and risk of psychiatric disorders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14:paraId="06E30103" w14:textId="77777777" w:rsidR="005B4666" w:rsidRDefault="006C1F7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Supplementary Table 11. </w:t>
      </w:r>
      <w:r>
        <w:rPr>
          <w:rFonts w:ascii="Times New Roman" w:eastAsia="宋体" w:hAnsi="Times New Roman" w:cs="Times New Roman" w:hint="eastAsia"/>
          <w:sz w:val="24"/>
          <w:szCs w:val="24"/>
        </w:rPr>
        <w:t>Associations between genetically predicted sleep duration and risk of risk of psychiatric disorders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14:paraId="4DAA769A" w14:textId="77777777" w:rsidR="005B4666" w:rsidRDefault="006C1F7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  <w:sectPr w:rsidR="005B46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Supplementary Table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Associations between genetically </w:t>
      </w:r>
      <w:r>
        <w:rPr>
          <w:rFonts w:ascii="Times New Roman" w:eastAsia="宋体" w:hAnsi="Times New Roman" w:cs="Times New Roman"/>
          <w:sz w:val="24"/>
          <w:szCs w:val="24"/>
        </w:rPr>
        <w:t xml:space="preserve">predicted </w:t>
      </w:r>
      <w:r>
        <w:rPr>
          <w:rFonts w:ascii="Times New Roman" w:eastAsia="宋体" w:hAnsi="Times New Roman" w:cs="Times New Roman" w:hint="eastAsia"/>
          <w:sz w:val="24"/>
          <w:szCs w:val="24"/>
        </w:rPr>
        <w:t>psychiatric disorders and sleep-</w:t>
      </w:r>
      <w:r>
        <w:rPr>
          <w:rFonts w:ascii="Times New Roman" w:eastAsia="宋体" w:hAnsi="Times New Roman" w:cs="Times New Roman"/>
          <w:sz w:val="24"/>
          <w:szCs w:val="24"/>
        </w:rPr>
        <w:t>associated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traits. </w:t>
      </w:r>
    </w:p>
    <w:tbl>
      <w:tblPr>
        <w:tblW w:w="5323" w:type="pct"/>
        <w:tblInd w:w="-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1272"/>
        <w:gridCol w:w="2125"/>
        <w:gridCol w:w="3260"/>
        <w:gridCol w:w="4381"/>
      </w:tblGrid>
      <w:tr w:rsidR="005B4666" w14:paraId="2C7157A3" w14:textId="77777777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4D9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 xml:space="preserve">Supplementary Table1.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Detailed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information of studies and datasets used in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present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study.</w:t>
            </w:r>
          </w:p>
        </w:tc>
      </w:tr>
      <w:tr w:rsidR="005B4666" w14:paraId="6931F97B" w14:textId="77777777">
        <w:trPr>
          <w:trHeight w:val="360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BE25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Exposure or outcome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784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PMID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907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Ancestry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D6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Participants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1BB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Web source</w:t>
            </w:r>
          </w:p>
        </w:tc>
      </w:tr>
      <w:tr w:rsidR="005B4666" w14:paraId="4857E2D1" w14:textId="77777777">
        <w:trPr>
          <w:trHeight w:val="360"/>
        </w:trPr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CCC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Data used in MR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B959D" w14:textId="77777777" w:rsidR="005B4666" w:rsidRDefault="005B4666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79955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1F792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7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35D87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B4666" w14:paraId="73363C9A" w14:textId="77777777">
        <w:trPr>
          <w:trHeight w:val="300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5439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D08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30696823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BDC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00F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697,828 individuals</w:t>
            </w:r>
          </w:p>
        </w:tc>
        <w:tc>
          <w:tcPr>
            <w:tcW w:w="14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CE7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5B4666" w14:paraId="736F6330" w14:textId="77777777">
        <w:trPr>
          <w:trHeight w:val="319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FCD92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E03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30804565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DE3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51AF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1,331,010 individuals</w:t>
            </w:r>
          </w:p>
        </w:tc>
        <w:tc>
          <w:tcPr>
            <w:tcW w:w="14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7BCB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5B4666" w14:paraId="11D9A879" w14:textId="77777777">
        <w:trPr>
          <w:trHeight w:val="319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D16CF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0CC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30846698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2F7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F007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446,118 individuals</w:t>
            </w:r>
          </w:p>
        </w:tc>
        <w:tc>
          <w:tcPr>
            <w:tcW w:w="14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08E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5B4666" w14:paraId="6A09DE8C" w14:textId="77777777">
        <w:trPr>
          <w:trHeight w:val="276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0DE68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Attention-deficit/hyperactivity disorder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11B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30478444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BC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D5967" w14:textId="77777777" w:rsidR="005B4666" w:rsidRPr="00B60BB4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 w:rsidRPr="00B60BB4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19,099 cases and 34,194 controls</w:t>
            </w:r>
          </w:p>
        </w:tc>
        <w:tc>
          <w:tcPr>
            <w:tcW w:w="14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BAF1D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8" w:tooltip="https://www.med.unc.edu/pgc/download-results/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0D418286" w14:textId="77777777">
        <w:trPr>
          <w:trHeight w:val="276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B9A19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Autism spectrum disorder 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360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28540026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A5A9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2BE0F" w14:textId="77777777" w:rsidR="005B4666" w:rsidRPr="00B60BB4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 w:rsidRPr="00B60BB4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14,759 cases and 155,327 controls</w:t>
            </w:r>
          </w:p>
        </w:tc>
        <w:tc>
          <w:tcPr>
            <w:tcW w:w="14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1FF72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9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0ECE8029" w14:textId="77777777">
        <w:trPr>
          <w:trHeight w:val="276"/>
        </w:trPr>
        <w:tc>
          <w:tcPr>
            <w:tcW w:w="128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8F472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Bipolar disorder</w:t>
            </w:r>
          </w:p>
        </w:tc>
        <w:tc>
          <w:tcPr>
            <w:tcW w:w="42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681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31043756</w:t>
            </w:r>
          </w:p>
        </w:tc>
        <w:tc>
          <w:tcPr>
            <w:tcW w:w="715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114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4314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20,352 cases and 31,358 controls</w:t>
            </w:r>
          </w:p>
        </w:tc>
        <w:tc>
          <w:tcPr>
            <w:tcW w:w="14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334D4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0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192BBA13" w14:textId="77777777">
        <w:trPr>
          <w:trHeight w:val="276"/>
        </w:trPr>
        <w:tc>
          <w:tcPr>
            <w:tcW w:w="12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761E3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Major depressive disorder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315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29700475</w:t>
            </w: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69A9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4F73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135,458 cases and 344,901 controls </w:t>
            </w:r>
          </w:p>
        </w:tc>
        <w:tc>
          <w:tcPr>
            <w:tcW w:w="147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851F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1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35DCE461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E2D24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Obsessive-compulsive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687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28761083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680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C53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2,688 cases and 7,037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9DE9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https://www.med.unc.edu/pgc/download-results/</w:t>
            </w:r>
          </w:p>
        </w:tc>
      </w:tr>
      <w:tr w:rsidR="005B4666" w14:paraId="537C072E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22671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Post-traumatic stress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9A8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31594949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7BB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E62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23,212 cases and 151,447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46DFA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2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7F82E69A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C571C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Schizophrenia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6C0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25056061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43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C88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33,640 cases and 43,456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C5B99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3" w:tooltip="https://www.med.unc.edu/pgc/download-results/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https://www.med.unc.edu/pgc/download-results/</w:t>
              </w:r>
            </w:hyperlink>
          </w:p>
        </w:tc>
      </w:tr>
      <w:tr w:rsidR="005B4666" w14:paraId="4AB188E5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5A2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lang w:bidi="ar"/>
              </w:rPr>
              <w:t>Data used in inverse MR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D9FC35" w14:textId="77777777" w:rsidR="005B4666" w:rsidRDefault="005B4666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AD3740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2D5C5A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3CDB30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B4666" w14:paraId="7499A558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D8579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Attention-deficit/hyperactivity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622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30478444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907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and Asian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2A60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20,183 cases and 35,191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94A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4E226D15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90812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Autism spectrum disorder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771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28540026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C83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C4D8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14,759 cases and 155,327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743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55B6F96D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F91CD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Bipolar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930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31043756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10A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913E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20,352 cases and 31,358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D30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380A6C41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B9E4A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Major depressive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478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29700475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16D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D41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135,458 cases and 344,901 controls 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C81B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6FB280A8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7DACD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Post-traumatic stress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18E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31594949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C03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9C7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23,212 cases and 151,447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086D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3299A2E2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ABF6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Schizophrenia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7CA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29483656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C949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European ancestry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CFE1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40,675 cases and 64,643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D33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</w:p>
        </w:tc>
      </w:tr>
      <w:tr w:rsidR="005B4666" w14:paraId="20B99CA5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A764B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8EB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30696823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06E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9C27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449,734 individuals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6FC4A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4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http://www.t2diabetesgenes.org/data/</w:t>
              </w:r>
            </w:hyperlink>
          </w:p>
        </w:tc>
      </w:tr>
      <w:tr w:rsidR="005B4666" w14:paraId="1BEB481D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B1FCA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F44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30804565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5A99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37F3ED" w14:textId="77777777" w:rsidR="005B4666" w:rsidRDefault="006C1F7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386,533 individuals</w:t>
            </w:r>
          </w:p>
        </w:tc>
        <w:tc>
          <w:tcPr>
            <w:tcW w:w="1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59E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bookmarkStart w:id="0" w:name="OLE_LINK1"/>
            <w:bookmarkStart w:id="1" w:name="OLE_LINK2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https://ctg.cncr.nl/software/summary_statistics</w:t>
            </w:r>
            <w:bookmarkEnd w:id="0"/>
            <w:bookmarkEnd w:id="1"/>
          </w:p>
        </w:tc>
      </w:tr>
      <w:tr w:rsidR="005B4666" w14:paraId="06C900CA" w14:textId="77777777">
        <w:trPr>
          <w:trHeight w:val="288"/>
        </w:trPr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A40D3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5B2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30846698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355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652A54" w14:textId="77777777" w:rsidR="005B4666" w:rsidRDefault="006C1F70">
            <w:pPr>
              <w:widowControl/>
              <w:jc w:val="left"/>
              <w:textAlignment w:val="bottom"/>
              <w:rPr>
                <w:rFonts w:ascii="Calibri" w:eastAsia="宋体" w:hAnsi="Calibri" w:cs="Calibri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446,118 individuals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5D63E" w14:textId="77777777" w:rsidR="005B4666" w:rsidRDefault="00F714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hyperlink r:id="rId15" w:history="1">
              <w:r w:rsidR="006C1F70">
                <w:rPr>
                  <w:rFonts w:ascii="Times New Roman" w:eastAsia="宋体" w:hAnsi="Times New Roman" w:cs="Times New Roman"/>
                  <w:sz w:val="22"/>
                </w:rPr>
                <w:t>http://sleepdisordergenetics.org/</w:t>
              </w:r>
            </w:hyperlink>
          </w:p>
        </w:tc>
      </w:tr>
      <w:tr w:rsidR="005B4666" w14:paraId="329E1770" w14:textId="77777777">
        <w:trPr>
          <w:trHeight w:val="276"/>
        </w:trPr>
        <w:tc>
          <w:tcPr>
            <w:tcW w:w="24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FE6F3" w14:textId="77777777" w:rsidR="005B4666" w:rsidRDefault="006C1F7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lang w:bidi="ar"/>
              </w:rPr>
              <w:lastRenderedPageBreak/>
              <w:t>Data used in sensitivity analysis excluding UKBB dataset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BBE081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A081BE" w14:textId="77777777" w:rsidR="005B4666" w:rsidRDefault="005B4666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5B4666" w14:paraId="53204C91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5ED1D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Major depressive disorder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672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22472876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1B0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BEA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16,023 cases and 62,014 controls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AA6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https://www.med.unc.edu/pgc/download-results/</w:t>
            </w:r>
          </w:p>
        </w:tc>
      </w:tr>
      <w:tr w:rsidR="005B4666" w14:paraId="27194270" w14:textId="77777777">
        <w:trPr>
          <w:trHeight w:val="276"/>
        </w:trPr>
        <w:tc>
          <w:tcPr>
            <w:tcW w:w="1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6402D" w14:textId="77777777" w:rsidR="005B4666" w:rsidRDefault="006C1F70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Post-traumatic stress disorder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8CE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28439101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A8B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European ancestry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CC8B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5,131 cases and 15,092 controls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C9A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https://www.med.unc.edu/pgc/download-results/</w:t>
            </w:r>
          </w:p>
        </w:tc>
      </w:tr>
    </w:tbl>
    <w:p w14:paraId="0F1685D4" w14:textId="77777777" w:rsidR="005B4666" w:rsidRDefault="005B4666">
      <w:pPr>
        <w:sectPr w:rsidR="005B466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E18BFE6" w14:textId="77777777" w:rsidR="005B4666" w:rsidRDefault="006C1F70">
      <w:pPr>
        <w:ind w:leftChars="-337" w:left="-708" w:rightChars="-500" w:right="-1050"/>
        <w:jc w:val="lef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Supplementary Table 2. The potential secondary phenotypes of sleep traits</w:t>
      </w:r>
      <w:r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-associated SNPs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from the GWAS </w:t>
      </w:r>
      <w:r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C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atalog.</w:t>
      </w:r>
    </w:p>
    <w:tbl>
      <w:tblPr>
        <w:tblW w:w="9987" w:type="dxa"/>
        <w:tblInd w:w="-7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137"/>
        <w:gridCol w:w="1134"/>
        <w:gridCol w:w="1056"/>
      </w:tblGrid>
      <w:tr w:rsidR="005B4666" w14:paraId="43623309" w14:textId="77777777">
        <w:trPr>
          <w:trHeight w:val="288"/>
        </w:trPr>
        <w:tc>
          <w:tcPr>
            <w:tcW w:w="1660" w:type="dxa"/>
            <w:tcBorders>
              <w:bottom w:val="single" w:sz="4" w:space="0" w:color="auto"/>
            </w:tcBorders>
            <w:noWrap/>
          </w:tcPr>
          <w:p w14:paraId="4686C90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6137" w:type="dxa"/>
            <w:tcBorders>
              <w:bottom w:val="single" w:sz="4" w:space="0" w:color="auto"/>
            </w:tcBorders>
            <w:noWrap/>
          </w:tcPr>
          <w:p w14:paraId="3BD9D4F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</w:t>
            </w:r>
            <w:r>
              <w:rPr>
                <w:rFonts w:ascii="Times New Roman" w:hAnsi="Times New Roman" w:cs="Times New Roman" w:hint="eastAsia"/>
              </w:rPr>
              <w:t>(s)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2ECB40DA" w14:textId="77777777" w:rsidR="005B4666" w:rsidRDefault="006C1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</w:tcPr>
          <w:p w14:paraId="4683A51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PMID</w:t>
            </w:r>
          </w:p>
        </w:tc>
      </w:tr>
      <w:tr w:rsidR="005B4666" w14:paraId="57F0B432" w14:textId="77777777">
        <w:trPr>
          <w:trHeight w:val="288"/>
        </w:trPr>
        <w:tc>
          <w:tcPr>
            <w:tcW w:w="1660" w:type="dxa"/>
            <w:tcBorders>
              <w:top w:val="single" w:sz="4" w:space="0" w:color="auto"/>
              <w:bottom w:val="nil"/>
            </w:tcBorders>
            <w:noWrap/>
          </w:tcPr>
          <w:p w14:paraId="294CB085" w14:textId="77777777" w:rsidR="005B4666" w:rsidRDefault="006C1F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Chronotype</w:t>
            </w:r>
          </w:p>
        </w:tc>
        <w:tc>
          <w:tcPr>
            <w:tcW w:w="6137" w:type="dxa"/>
            <w:tcBorders>
              <w:top w:val="single" w:sz="4" w:space="0" w:color="auto"/>
              <w:bottom w:val="nil"/>
            </w:tcBorders>
            <w:noWrap/>
          </w:tcPr>
          <w:p w14:paraId="7E1CA665" w14:textId="77777777" w:rsidR="005B4666" w:rsidRDefault="005B46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</w:tcPr>
          <w:p w14:paraId="2C2866DB" w14:textId="77777777" w:rsidR="005B4666" w:rsidRDefault="005B4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nil"/>
            </w:tcBorders>
            <w:noWrap/>
          </w:tcPr>
          <w:p w14:paraId="24FEA445" w14:textId="77777777" w:rsidR="005B4666" w:rsidRDefault="005B46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4666" w14:paraId="447857A6" w14:textId="77777777">
        <w:trPr>
          <w:trHeight w:val="288"/>
        </w:trPr>
        <w:tc>
          <w:tcPr>
            <w:tcW w:w="1660" w:type="dxa"/>
            <w:tcBorders>
              <w:top w:val="nil"/>
            </w:tcBorders>
            <w:noWrap/>
          </w:tcPr>
          <w:p w14:paraId="483DC6CB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rs12140153</w:t>
            </w:r>
          </w:p>
        </w:tc>
        <w:tc>
          <w:tcPr>
            <w:tcW w:w="6137" w:type="dxa"/>
            <w:tcBorders>
              <w:top w:val="nil"/>
            </w:tcBorders>
            <w:noWrap/>
          </w:tcPr>
          <w:p w14:paraId="0500316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fat percentage</w:t>
            </w:r>
          </w:p>
        </w:tc>
        <w:tc>
          <w:tcPr>
            <w:tcW w:w="1134" w:type="dxa"/>
            <w:tcBorders>
              <w:top w:val="nil"/>
            </w:tcBorders>
            <w:noWrap/>
          </w:tcPr>
          <w:p w14:paraId="737476E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1.00E-09</w:t>
            </w:r>
          </w:p>
        </w:tc>
        <w:tc>
          <w:tcPr>
            <w:tcW w:w="1056" w:type="dxa"/>
            <w:tcBorders>
              <w:top w:val="nil"/>
            </w:tcBorders>
            <w:noWrap/>
          </w:tcPr>
          <w:p w14:paraId="5602CC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30593698</w:t>
            </w:r>
          </w:p>
        </w:tc>
      </w:tr>
      <w:tr w:rsidR="005B4666" w14:paraId="1551BDA0" w14:textId="77777777">
        <w:trPr>
          <w:trHeight w:val="288"/>
        </w:trPr>
        <w:tc>
          <w:tcPr>
            <w:tcW w:w="1660" w:type="dxa"/>
            <w:noWrap/>
          </w:tcPr>
          <w:p w14:paraId="57C7607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6CC4A9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traits (multi-trait analysis)</w:t>
            </w:r>
          </w:p>
        </w:tc>
        <w:tc>
          <w:tcPr>
            <w:tcW w:w="1134" w:type="dxa"/>
            <w:noWrap/>
          </w:tcPr>
          <w:p w14:paraId="36562D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1.00E-10</w:t>
            </w:r>
          </w:p>
        </w:tc>
        <w:tc>
          <w:tcPr>
            <w:tcW w:w="1056" w:type="dxa"/>
            <w:noWrap/>
          </w:tcPr>
          <w:p w14:paraId="23191BF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27992416</w:t>
            </w:r>
          </w:p>
        </w:tc>
      </w:tr>
      <w:tr w:rsidR="005B4666" w14:paraId="4CFD7B87" w14:textId="77777777">
        <w:trPr>
          <w:trHeight w:val="288"/>
        </w:trPr>
        <w:tc>
          <w:tcPr>
            <w:tcW w:w="1660" w:type="dxa"/>
            <w:noWrap/>
          </w:tcPr>
          <w:p w14:paraId="7BE46B2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4EEC03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564F93D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8.00E-27</w:t>
            </w:r>
          </w:p>
        </w:tc>
        <w:tc>
          <w:tcPr>
            <w:tcW w:w="1056" w:type="dxa"/>
            <w:noWrap/>
          </w:tcPr>
          <w:p w14:paraId="45E7142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1766E823" w14:textId="77777777">
        <w:trPr>
          <w:trHeight w:val="288"/>
        </w:trPr>
        <w:tc>
          <w:tcPr>
            <w:tcW w:w="1660" w:type="dxa"/>
            <w:noWrap/>
          </w:tcPr>
          <w:p w14:paraId="3378D5F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DB4479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C-reactive protein levels</w:t>
            </w:r>
          </w:p>
        </w:tc>
        <w:tc>
          <w:tcPr>
            <w:tcW w:w="1134" w:type="dxa"/>
            <w:noWrap/>
          </w:tcPr>
          <w:p w14:paraId="482BE2F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5.00E-08</w:t>
            </w:r>
          </w:p>
        </w:tc>
        <w:tc>
          <w:tcPr>
            <w:tcW w:w="1056" w:type="dxa"/>
            <w:noWrap/>
          </w:tcPr>
          <w:p w14:paraId="56AF1FE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31900758</w:t>
            </w:r>
          </w:p>
        </w:tc>
      </w:tr>
      <w:tr w:rsidR="005B4666" w14:paraId="6C85A899" w14:textId="77777777">
        <w:trPr>
          <w:trHeight w:val="288"/>
        </w:trPr>
        <w:tc>
          <w:tcPr>
            <w:tcW w:w="1660" w:type="dxa"/>
            <w:noWrap/>
          </w:tcPr>
          <w:p w14:paraId="61E441A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B8AE8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Waist-hip ratio</w:t>
            </w:r>
          </w:p>
        </w:tc>
        <w:tc>
          <w:tcPr>
            <w:tcW w:w="1134" w:type="dxa"/>
            <w:noWrap/>
          </w:tcPr>
          <w:p w14:paraId="240CC7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8.00E-10</w:t>
            </w:r>
          </w:p>
        </w:tc>
        <w:tc>
          <w:tcPr>
            <w:tcW w:w="1056" w:type="dxa"/>
            <w:noWrap/>
          </w:tcPr>
          <w:p w14:paraId="194AFAD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30239722</w:t>
            </w:r>
          </w:p>
        </w:tc>
      </w:tr>
      <w:tr w:rsidR="005B4666" w14:paraId="136B568D" w14:textId="77777777">
        <w:trPr>
          <w:trHeight w:val="288"/>
        </w:trPr>
        <w:tc>
          <w:tcPr>
            <w:tcW w:w="1660" w:type="dxa"/>
            <w:noWrap/>
          </w:tcPr>
          <w:p w14:paraId="5EA1F30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5F496A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2 diabetes</w:t>
            </w:r>
          </w:p>
        </w:tc>
        <w:tc>
          <w:tcPr>
            <w:tcW w:w="1134" w:type="dxa"/>
            <w:noWrap/>
          </w:tcPr>
          <w:p w14:paraId="13435E7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1A8C4CC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30297969</w:t>
            </w:r>
          </w:p>
        </w:tc>
      </w:tr>
      <w:tr w:rsidR="005B4666" w14:paraId="367AEDD4" w14:textId="77777777">
        <w:trPr>
          <w:trHeight w:val="288"/>
        </w:trPr>
        <w:tc>
          <w:tcPr>
            <w:tcW w:w="1660" w:type="dxa"/>
            <w:noWrap/>
          </w:tcPr>
          <w:p w14:paraId="17E41F4A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rs72720396</w:t>
            </w:r>
          </w:p>
        </w:tc>
        <w:tc>
          <w:tcPr>
            <w:tcW w:w="6137" w:type="dxa"/>
            <w:noWrap/>
          </w:tcPr>
          <w:p w14:paraId="259118F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initiation</w:t>
            </w:r>
          </w:p>
        </w:tc>
        <w:tc>
          <w:tcPr>
            <w:tcW w:w="1134" w:type="dxa"/>
            <w:noWrap/>
          </w:tcPr>
          <w:p w14:paraId="4A77E00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73DB132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30617275</w:t>
            </w:r>
          </w:p>
        </w:tc>
      </w:tr>
      <w:tr w:rsidR="005B4666" w14:paraId="0168A531" w14:textId="77777777">
        <w:trPr>
          <w:trHeight w:val="288"/>
        </w:trPr>
        <w:tc>
          <w:tcPr>
            <w:tcW w:w="1660" w:type="dxa"/>
            <w:noWrap/>
          </w:tcPr>
          <w:p w14:paraId="2502A11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0EA458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initiation (ever regular vs never regular)</w:t>
            </w:r>
          </w:p>
        </w:tc>
        <w:tc>
          <w:tcPr>
            <w:tcW w:w="1134" w:type="dxa"/>
            <w:noWrap/>
          </w:tcPr>
          <w:p w14:paraId="667AD80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7.00E-10</w:t>
            </w:r>
          </w:p>
        </w:tc>
        <w:tc>
          <w:tcPr>
            <w:tcW w:w="1056" w:type="dxa"/>
            <w:noWrap/>
          </w:tcPr>
          <w:p w14:paraId="11BFAD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30679032</w:t>
            </w:r>
          </w:p>
        </w:tc>
      </w:tr>
      <w:tr w:rsidR="005B4666" w14:paraId="70910063" w14:textId="77777777">
        <w:trPr>
          <w:trHeight w:val="288"/>
        </w:trPr>
        <w:tc>
          <w:tcPr>
            <w:tcW w:w="1660" w:type="dxa"/>
            <w:noWrap/>
          </w:tcPr>
          <w:p w14:paraId="2695F516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rs975025</w:t>
            </w:r>
          </w:p>
        </w:tc>
        <w:tc>
          <w:tcPr>
            <w:tcW w:w="6137" w:type="dxa"/>
            <w:noWrap/>
          </w:tcPr>
          <w:p w14:paraId="61E80DE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134" w:type="dxa"/>
            <w:noWrap/>
          </w:tcPr>
          <w:p w14:paraId="1E69619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2.00E-09</w:t>
            </w:r>
          </w:p>
        </w:tc>
        <w:tc>
          <w:tcPr>
            <w:tcW w:w="1056" w:type="dxa"/>
            <w:noWrap/>
          </w:tcPr>
          <w:p w14:paraId="4BD2C9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31740837</w:t>
            </w:r>
          </w:p>
        </w:tc>
      </w:tr>
      <w:tr w:rsidR="005B4666" w14:paraId="020E2DE3" w14:textId="77777777">
        <w:trPr>
          <w:trHeight w:val="288"/>
        </w:trPr>
        <w:tc>
          <w:tcPr>
            <w:tcW w:w="1660" w:type="dxa"/>
            <w:noWrap/>
          </w:tcPr>
          <w:p w14:paraId="05C8DB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rs1064213</w:t>
            </w:r>
          </w:p>
        </w:tc>
        <w:tc>
          <w:tcPr>
            <w:tcW w:w="6137" w:type="dxa"/>
            <w:noWrap/>
          </w:tcPr>
          <w:p w14:paraId="05A497B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165E392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3.00E-13</w:t>
            </w:r>
          </w:p>
        </w:tc>
        <w:tc>
          <w:tcPr>
            <w:tcW w:w="1056" w:type="dxa"/>
            <w:noWrap/>
          </w:tcPr>
          <w:p w14:paraId="37C4556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31669095</w:t>
            </w:r>
          </w:p>
        </w:tc>
      </w:tr>
      <w:tr w:rsidR="005B4666" w14:paraId="06478940" w14:textId="77777777">
        <w:trPr>
          <w:trHeight w:val="288"/>
        </w:trPr>
        <w:tc>
          <w:tcPr>
            <w:tcW w:w="1660" w:type="dxa"/>
            <w:noWrap/>
          </w:tcPr>
          <w:p w14:paraId="7503178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2AAB3D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Allergic disease (asthma</w:t>
            </w:r>
          </w:p>
        </w:tc>
        <w:tc>
          <w:tcPr>
            <w:tcW w:w="1134" w:type="dxa"/>
            <w:noWrap/>
          </w:tcPr>
          <w:p w14:paraId="39C2448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5.00E-12</w:t>
            </w:r>
          </w:p>
        </w:tc>
        <w:tc>
          <w:tcPr>
            <w:tcW w:w="1056" w:type="dxa"/>
            <w:noWrap/>
          </w:tcPr>
          <w:p w14:paraId="6CCCC2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29083406</w:t>
            </w:r>
          </w:p>
        </w:tc>
      </w:tr>
      <w:tr w:rsidR="005B4666" w14:paraId="658AAC15" w14:textId="77777777">
        <w:trPr>
          <w:trHeight w:val="288"/>
        </w:trPr>
        <w:tc>
          <w:tcPr>
            <w:tcW w:w="1660" w:type="dxa"/>
            <w:noWrap/>
          </w:tcPr>
          <w:p w14:paraId="01691E6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8C08AE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134" w:type="dxa"/>
            <w:noWrap/>
          </w:tcPr>
          <w:p w14:paraId="4D9D4A7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6.00E-10</w:t>
            </w:r>
          </w:p>
        </w:tc>
        <w:tc>
          <w:tcPr>
            <w:tcW w:w="1056" w:type="dxa"/>
            <w:noWrap/>
          </w:tcPr>
          <w:p w14:paraId="263F4D7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25EED74F" w14:textId="77777777">
        <w:trPr>
          <w:trHeight w:val="288"/>
        </w:trPr>
        <w:tc>
          <w:tcPr>
            <w:tcW w:w="1660" w:type="dxa"/>
            <w:noWrap/>
          </w:tcPr>
          <w:p w14:paraId="13F89F2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3FDBE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7889FA0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9.00E-14</w:t>
            </w:r>
          </w:p>
        </w:tc>
        <w:tc>
          <w:tcPr>
            <w:tcW w:w="1056" w:type="dxa"/>
            <w:noWrap/>
          </w:tcPr>
          <w:p w14:paraId="604A857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449A1091" w14:textId="77777777">
        <w:trPr>
          <w:trHeight w:val="288"/>
        </w:trPr>
        <w:tc>
          <w:tcPr>
            <w:tcW w:w="1660" w:type="dxa"/>
            <w:noWrap/>
          </w:tcPr>
          <w:p w14:paraId="56C6CA90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rs113851554</w:t>
            </w:r>
          </w:p>
        </w:tc>
        <w:tc>
          <w:tcPr>
            <w:tcW w:w="6137" w:type="dxa"/>
            <w:noWrap/>
          </w:tcPr>
          <w:p w14:paraId="2355E07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traits (multi-trait analysis)</w:t>
            </w:r>
          </w:p>
        </w:tc>
        <w:tc>
          <w:tcPr>
            <w:tcW w:w="1134" w:type="dxa"/>
            <w:noWrap/>
          </w:tcPr>
          <w:p w14:paraId="3091DDA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4.00E-16</w:t>
            </w:r>
          </w:p>
        </w:tc>
        <w:tc>
          <w:tcPr>
            <w:tcW w:w="1056" w:type="dxa"/>
            <w:noWrap/>
          </w:tcPr>
          <w:p w14:paraId="66F0F2A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27992416</w:t>
            </w:r>
          </w:p>
        </w:tc>
      </w:tr>
      <w:tr w:rsidR="005B4666" w14:paraId="644E44E0" w14:textId="77777777">
        <w:trPr>
          <w:trHeight w:val="288"/>
        </w:trPr>
        <w:tc>
          <w:tcPr>
            <w:tcW w:w="1660" w:type="dxa"/>
            <w:noWrap/>
          </w:tcPr>
          <w:p w14:paraId="657A55F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14146B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 complaints</w:t>
            </w:r>
          </w:p>
        </w:tc>
        <w:tc>
          <w:tcPr>
            <w:tcW w:w="1134" w:type="dxa"/>
            <w:noWrap/>
          </w:tcPr>
          <w:p w14:paraId="6042AD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4.00E-19</w:t>
            </w:r>
          </w:p>
        </w:tc>
        <w:tc>
          <w:tcPr>
            <w:tcW w:w="1056" w:type="dxa"/>
            <w:noWrap/>
          </w:tcPr>
          <w:p w14:paraId="790F8A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28604731</w:t>
            </w:r>
          </w:p>
        </w:tc>
      </w:tr>
      <w:tr w:rsidR="005B4666" w14:paraId="594BAC44" w14:textId="77777777">
        <w:trPr>
          <w:trHeight w:val="288"/>
        </w:trPr>
        <w:tc>
          <w:tcPr>
            <w:tcW w:w="1660" w:type="dxa"/>
            <w:noWrap/>
          </w:tcPr>
          <w:p w14:paraId="29B53F6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94F5B0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 symptoms (never/rarely vs. usually)</w:t>
            </w:r>
          </w:p>
        </w:tc>
        <w:tc>
          <w:tcPr>
            <w:tcW w:w="1134" w:type="dxa"/>
            <w:noWrap/>
          </w:tcPr>
          <w:p w14:paraId="646487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1.00E-43</w:t>
            </w:r>
          </w:p>
        </w:tc>
        <w:tc>
          <w:tcPr>
            <w:tcW w:w="1056" w:type="dxa"/>
            <w:noWrap/>
          </w:tcPr>
          <w:p w14:paraId="7F9D86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30804566</w:t>
            </w:r>
          </w:p>
        </w:tc>
      </w:tr>
      <w:tr w:rsidR="005B4666" w14:paraId="57868653" w14:textId="77777777">
        <w:trPr>
          <w:trHeight w:val="288"/>
        </w:trPr>
        <w:tc>
          <w:tcPr>
            <w:tcW w:w="1660" w:type="dxa"/>
            <w:noWrap/>
          </w:tcPr>
          <w:p w14:paraId="471CA0C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05066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Relative amplitude of rest-activity cycles</w:t>
            </w:r>
          </w:p>
        </w:tc>
        <w:tc>
          <w:tcPr>
            <w:tcW w:w="1134" w:type="dxa"/>
            <w:noWrap/>
          </w:tcPr>
          <w:p w14:paraId="178894B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6.00E-11</w:t>
            </w:r>
          </w:p>
        </w:tc>
        <w:tc>
          <w:tcPr>
            <w:tcW w:w="1056" w:type="dxa"/>
            <w:noWrap/>
          </w:tcPr>
          <w:p w14:paraId="6DBF1B4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30120083</w:t>
            </w:r>
          </w:p>
        </w:tc>
      </w:tr>
      <w:tr w:rsidR="005B4666" w14:paraId="0749F450" w14:textId="77777777">
        <w:trPr>
          <w:trHeight w:val="288"/>
        </w:trPr>
        <w:tc>
          <w:tcPr>
            <w:tcW w:w="1660" w:type="dxa"/>
            <w:noWrap/>
          </w:tcPr>
          <w:p w14:paraId="5EDC110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B85B1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 complaints (dichotomous)</w:t>
            </w:r>
          </w:p>
        </w:tc>
        <w:tc>
          <w:tcPr>
            <w:tcW w:w="1134" w:type="dxa"/>
            <w:noWrap/>
          </w:tcPr>
          <w:p w14:paraId="1300F0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2.00E-19</w:t>
            </w:r>
          </w:p>
        </w:tc>
        <w:tc>
          <w:tcPr>
            <w:tcW w:w="1056" w:type="dxa"/>
            <w:noWrap/>
          </w:tcPr>
          <w:p w14:paraId="2622274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28604731</w:t>
            </w:r>
          </w:p>
        </w:tc>
      </w:tr>
      <w:tr w:rsidR="005B4666" w14:paraId="17F9C23B" w14:textId="77777777">
        <w:trPr>
          <w:trHeight w:val="288"/>
        </w:trPr>
        <w:tc>
          <w:tcPr>
            <w:tcW w:w="1660" w:type="dxa"/>
            <w:noWrap/>
          </w:tcPr>
          <w:p w14:paraId="3B2E5DE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CD553A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duration</w:t>
            </w:r>
          </w:p>
        </w:tc>
        <w:tc>
          <w:tcPr>
            <w:tcW w:w="1134" w:type="dxa"/>
            <w:noWrap/>
          </w:tcPr>
          <w:p w14:paraId="1EF683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3.00E-18</w:t>
            </w:r>
          </w:p>
        </w:tc>
        <w:tc>
          <w:tcPr>
            <w:tcW w:w="1056" w:type="dxa"/>
            <w:noWrap/>
          </w:tcPr>
          <w:p w14:paraId="7221DB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30531941</w:t>
            </w:r>
          </w:p>
        </w:tc>
      </w:tr>
      <w:tr w:rsidR="005B4666" w14:paraId="5F1B9288" w14:textId="77777777">
        <w:trPr>
          <w:trHeight w:val="288"/>
        </w:trPr>
        <w:tc>
          <w:tcPr>
            <w:tcW w:w="1660" w:type="dxa"/>
            <w:noWrap/>
          </w:tcPr>
          <w:p w14:paraId="639D0FF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B7B9D2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Restless legs syndrome</w:t>
            </w:r>
          </w:p>
        </w:tc>
        <w:tc>
          <w:tcPr>
            <w:tcW w:w="1134" w:type="dxa"/>
            <w:noWrap/>
          </w:tcPr>
          <w:p w14:paraId="7049A4A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2.00E-280</w:t>
            </w:r>
          </w:p>
        </w:tc>
        <w:tc>
          <w:tcPr>
            <w:tcW w:w="1056" w:type="dxa"/>
            <w:noWrap/>
          </w:tcPr>
          <w:p w14:paraId="543DBA2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29029846</w:t>
            </w:r>
          </w:p>
        </w:tc>
      </w:tr>
      <w:tr w:rsidR="005B4666" w14:paraId="0D8948CF" w14:textId="77777777">
        <w:trPr>
          <w:trHeight w:val="288"/>
        </w:trPr>
        <w:tc>
          <w:tcPr>
            <w:tcW w:w="1660" w:type="dxa"/>
            <w:noWrap/>
          </w:tcPr>
          <w:p w14:paraId="3FD14ADD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B31E9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 complaints (continuous)</w:t>
            </w:r>
          </w:p>
        </w:tc>
        <w:tc>
          <w:tcPr>
            <w:tcW w:w="1134" w:type="dxa"/>
            <w:noWrap/>
          </w:tcPr>
          <w:p w14:paraId="24E5742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6.00E-22</w:t>
            </w:r>
          </w:p>
        </w:tc>
        <w:tc>
          <w:tcPr>
            <w:tcW w:w="1056" w:type="dxa"/>
            <w:noWrap/>
          </w:tcPr>
          <w:p w14:paraId="11A54D0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28604731</w:t>
            </w:r>
          </w:p>
        </w:tc>
      </w:tr>
      <w:tr w:rsidR="005B4666" w14:paraId="09C47419" w14:textId="77777777">
        <w:trPr>
          <w:trHeight w:val="288"/>
        </w:trPr>
        <w:tc>
          <w:tcPr>
            <w:tcW w:w="1660" w:type="dxa"/>
            <w:noWrap/>
          </w:tcPr>
          <w:p w14:paraId="66BAEE4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C5546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134" w:type="dxa"/>
            <w:noWrap/>
          </w:tcPr>
          <w:p w14:paraId="5E90F5C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2.00E-51</w:t>
            </w:r>
          </w:p>
        </w:tc>
        <w:tc>
          <w:tcPr>
            <w:tcW w:w="1056" w:type="dxa"/>
            <w:noWrap/>
          </w:tcPr>
          <w:p w14:paraId="7A32CBE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7FD7F70A" w14:textId="77777777">
        <w:trPr>
          <w:trHeight w:val="288"/>
        </w:trPr>
        <w:tc>
          <w:tcPr>
            <w:tcW w:w="1660" w:type="dxa"/>
            <w:noWrap/>
          </w:tcPr>
          <w:p w14:paraId="50A6923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rs11681299</w:t>
            </w:r>
          </w:p>
        </w:tc>
        <w:tc>
          <w:tcPr>
            <w:tcW w:w="6137" w:type="dxa"/>
            <w:noWrap/>
          </w:tcPr>
          <w:p w14:paraId="2144052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1134" w:type="dxa"/>
            <w:noWrap/>
          </w:tcPr>
          <w:p w14:paraId="4985587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2.00E-68</w:t>
            </w:r>
          </w:p>
        </w:tc>
        <w:tc>
          <w:tcPr>
            <w:tcW w:w="1056" w:type="dxa"/>
            <w:noWrap/>
          </w:tcPr>
          <w:p w14:paraId="1BA0B8A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13736CEE" w14:textId="77777777">
        <w:trPr>
          <w:trHeight w:val="288"/>
        </w:trPr>
        <w:tc>
          <w:tcPr>
            <w:tcW w:w="1660" w:type="dxa"/>
            <w:noWrap/>
          </w:tcPr>
          <w:p w14:paraId="1B2D32D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rs2706762</w:t>
            </w:r>
          </w:p>
        </w:tc>
        <w:tc>
          <w:tcPr>
            <w:tcW w:w="6137" w:type="dxa"/>
            <w:noWrap/>
          </w:tcPr>
          <w:p w14:paraId="300363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protein levels</w:t>
            </w:r>
          </w:p>
        </w:tc>
        <w:tc>
          <w:tcPr>
            <w:tcW w:w="1134" w:type="dxa"/>
            <w:noWrap/>
          </w:tcPr>
          <w:p w14:paraId="0D037A9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1.00E-121</w:t>
            </w:r>
          </w:p>
        </w:tc>
        <w:tc>
          <w:tcPr>
            <w:tcW w:w="1056" w:type="dxa"/>
            <w:noWrap/>
          </w:tcPr>
          <w:p w14:paraId="59830C1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30072576</w:t>
            </w:r>
          </w:p>
        </w:tc>
      </w:tr>
      <w:tr w:rsidR="005B4666" w14:paraId="1EF6A84D" w14:textId="77777777">
        <w:trPr>
          <w:trHeight w:val="288"/>
        </w:trPr>
        <w:tc>
          <w:tcPr>
            <w:tcW w:w="1660" w:type="dxa"/>
            <w:noWrap/>
          </w:tcPr>
          <w:p w14:paraId="4E269E2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A8D56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5B40C43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2.00E-09</w:t>
            </w:r>
          </w:p>
        </w:tc>
        <w:tc>
          <w:tcPr>
            <w:tcW w:w="1056" w:type="dxa"/>
            <w:noWrap/>
          </w:tcPr>
          <w:p w14:paraId="5EB348A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0A092362" w14:textId="77777777">
        <w:trPr>
          <w:trHeight w:val="288"/>
        </w:trPr>
        <w:tc>
          <w:tcPr>
            <w:tcW w:w="1660" w:type="dxa"/>
            <w:noWrap/>
          </w:tcPr>
          <w:p w14:paraId="77A35AF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0E5195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performance (MTAG)</w:t>
            </w:r>
          </w:p>
        </w:tc>
        <w:tc>
          <w:tcPr>
            <w:tcW w:w="1134" w:type="dxa"/>
            <w:noWrap/>
          </w:tcPr>
          <w:p w14:paraId="0009B1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2.00E-09</w:t>
            </w:r>
          </w:p>
        </w:tc>
        <w:tc>
          <w:tcPr>
            <w:tcW w:w="1056" w:type="dxa"/>
            <w:noWrap/>
          </w:tcPr>
          <w:p w14:paraId="0EF938E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122E27B9" w14:textId="77777777">
        <w:trPr>
          <w:trHeight w:val="288"/>
        </w:trPr>
        <w:tc>
          <w:tcPr>
            <w:tcW w:w="1660" w:type="dxa"/>
            <w:noWrap/>
          </w:tcPr>
          <w:p w14:paraId="1B9F147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0E1649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(MTAG)</w:t>
            </w:r>
          </w:p>
        </w:tc>
        <w:tc>
          <w:tcPr>
            <w:tcW w:w="1134" w:type="dxa"/>
            <w:noWrap/>
          </w:tcPr>
          <w:p w14:paraId="21DD5F3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449B3A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8F6F08C" w14:textId="77777777">
        <w:trPr>
          <w:trHeight w:val="288"/>
        </w:trPr>
        <w:tc>
          <w:tcPr>
            <w:tcW w:w="1660" w:type="dxa"/>
            <w:noWrap/>
          </w:tcPr>
          <w:p w14:paraId="0FB6AC3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DF982C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Highest math class taken (MTAG)</w:t>
            </w:r>
          </w:p>
        </w:tc>
        <w:tc>
          <w:tcPr>
            <w:tcW w:w="1134" w:type="dxa"/>
            <w:noWrap/>
          </w:tcPr>
          <w:p w14:paraId="181C2E5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0C29C1A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5F70E78A" w14:textId="77777777">
        <w:trPr>
          <w:trHeight w:val="288"/>
        </w:trPr>
        <w:tc>
          <w:tcPr>
            <w:tcW w:w="1660" w:type="dxa"/>
            <w:noWrap/>
          </w:tcPr>
          <w:p w14:paraId="7476EC4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rs6433478</w:t>
            </w:r>
          </w:p>
        </w:tc>
        <w:tc>
          <w:tcPr>
            <w:tcW w:w="6137" w:type="dxa"/>
            <w:noWrap/>
          </w:tcPr>
          <w:p w14:paraId="115302D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Accelerometer-based physical activity measurement (fraction of time with accelerations &gt;425 milli-gravities)</w:t>
            </w:r>
          </w:p>
        </w:tc>
        <w:tc>
          <w:tcPr>
            <w:tcW w:w="1134" w:type="dxa"/>
            <w:noWrap/>
          </w:tcPr>
          <w:p w14:paraId="38A18C1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5.00E-09</w:t>
            </w:r>
          </w:p>
        </w:tc>
        <w:tc>
          <w:tcPr>
            <w:tcW w:w="1056" w:type="dxa"/>
            <w:noWrap/>
          </w:tcPr>
          <w:p w14:paraId="288708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29899525</w:t>
            </w:r>
          </w:p>
        </w:tc>
      </w:tr>
      <w:tr w:rsidR="005B4666" w14:paraId="22108519" w14:textId="77777777">
        <w:trPr>
          <w:trHeight w:val="288"/>
        </w:trPr>
        <w:tc>
          <w:tcPr>
            <w:tcW w:w="1660" w:type="dxa"/>
            <w:noWrap/>
          </w:tcPr>
          <w:p w14:paraId="096F8F3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rs75120545</w:t>
            </w:r>
          </w:p>
        </w:tc>
        <w:tc>
          <w:tcPr>
            <w:tcW w:w="6137" w:type="dxa"/>
            <w:noWrap/>
          </w:tcPr>
          <w:p w14:paraId="17D63B6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consumption (drinks per week)</w:t>
            </w:r>
          </w:p>
        </w:tc>
        <w:tc>
          <w:tcPr>
            <w:tcW w:w="1134" w:type="dxa"/>
            <w:noWrap/>
          </w:tcPr>
          <w:p w14:paraId="10B0982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6.00E-09</w:t>
            </w:r>
          </w:p>
        </w:tc>
        <w:tc>
          <w:tcPr>
            <w:tcW w:w="1056" w:type="dxa"/>
            <w:noWrap/>
          </w:tcPr>
          <w:p w14:paraId="61CA1E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30679032</w:t>
            </w:r>
          </w:p>
        </w:tc>
      </w:tr>
      <w:tr w:rsidR="005B4666" w14:paraId="3D7D436B" w14:textId="77777777">
        <w:trPr>
          <w:trHeight w:val="288"/>
        </w:trPr>
        <w:tc>
          <w:tcPr>
            <w:tcW w:w="1660" w:type="dxa"/>
            <w:noWrap/>
          </w:tcPr>
          <w:p w14:paraId="6ECEC94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E0B8CC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1134" w:type="dxa"/>
            <w:noWrap/>
          </w:tcPr>
          <w:p w14:paraId="6C251AF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3.00E-08</w:t>
            </w:r>
          </w:p>
        </w:tc>
        <w:tc>
          <w:tcPr>
            <w:tcW w:w="1056" w:type="dxa"/>
            <w:noWrap/>
          </w:tcPr>
          <w:p w14:paraId="6689548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42C24D4A" w14:textId="77777777">
        <w:trPr>
          <w:trHeight w:val="288"/>
        </w:trPr>
        <w:tc>
          <w:tcPr>
            <w:tcW w:w="1660" w:type="dxa"/>
            <w:noWrap/>
          </w:tcPr>
          <w:p w14:paraId="0990416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E2ADF7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134" w:type="dxa"/>
            <w:noWrap/>
          </w:tcPr>
          <w:p w14:paraId="4DCBD58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1.00E-11</w:t>
            </w:r>
          </w:p>
        </w:tc>
        <w:tc>
          <w:tcPr>
            <w:tcW w:w="1056" w:type="dxa"/>
            <w:noWrap/>
          </w:tcPr>
          <w:p w14:paraId="1FCAD10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328FD783" w14:textId="77777777">
        <w:trPr>
          <w:trHeight w:val="288"/>
        </w:trPr>
        <w:tc>
          <w:tcPr>
            <w:tcW w:w="1660" w:type="dxa"/>
            <w:noWrap/>
          </w:tcPr>
          <w:p w14:paraId="331BF5D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rs812925</w:t>
            </w:r>
          </w:p>
        </w:tc>
        <w:tc>
          <w:tcPr>
            <w:tcW w:w="6137" w:type="dxa"/>
            <w:noWrap/>
          </w:tcPr>
          <w:p w14:paraId="52B3DAE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Immature fraction of reticulocytes</w:t>
            </w:r>
          </w:p>
        </w:tc>
        <w:tc>
          <w:tcPr>
            <w:tcW w:w="1134" w:type="dxa"/>
            <w:noWrap/>
          </w:tcPr>
          <w:p w14:paraId="58E2A6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2.00E-20</w:t>
            </w:r>
          </w:p>
        </w:tc>
        <w:tc>
          <w:tcPr>
            <w:tcW w:w="1056" w:type="dxa"/>
            <w:noWrap/>
          </w:tcPr>
          <w:p w14:paraId="0A17151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27863252</w:t>
            </w:r>
          </w:p>
        </w:tc>
      </w:tr>
      <w:tr w:rsidR="005B4666" w14:paraId="6D4FB106" w14:textId="77777777">
        <w:trPr>
          <w:trHeight w:val="288"/>
        </w:trPr>
        <w:tc>
          <w:tcPr>
            <w:tcW w:w="1660" w:type="dxa"/>
            <w:noWrap/>
          </w:tcPr>
          <w:p w14:paraId="534B881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rs35346733</w:t>
            </w:r>
          </w:p>
        </w:tc>
        <w:tc>
          <w:tcPr>
            <w:tcW w:w="6137" w:type="dxa"/>
            <w:noWrap/>
          </w:tcPr>
          <w:p w14:paraId="13B1C45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Anorexia nervosa</w:t>
            </w:r>
          </w:p>
        </w:tc>
        <w:tc>
          <w:tcPr>
            <w:tcW w:w="1134" w:type="dxa"/>
            <w:noWrap/>
          </w:tcPr>
          <w:p w14:paraId="25C5DE2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8.00E-10</w:t>
            </w:r>
          </w:p>
        </w:tc>
        <w:tc>
          <w:tcPr>
            <w:tcW w:w="1056" w:type="dxa"/>
            <w:noWrap/>
          </w:tcPr>
          <w:p w14:paraId="32E7450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31835028</w:t>
            </w:r>
          </w:p>
        </w:tc>
      </w:tr>
      <w:tr w:rsidR="005B4666" w14:paraId="44E0D9C9" w14:textId="77777777">
        <w:trPr>
          <w:trHeight w:val="288"/>
        </w:trPr>
        <w:tc>
          <w:tcPr>
            <w:tcW w:w="1660" w:type="dxa"/>
            <w:noWrap/>
          </w:tcPr>
          <w:p w14:paraId="254715B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318BB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134" w:type="dxa"/>
            <w:noWrap/>
          </w:tcPr>
          <w:p w14:paraId="56E051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76B6261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29483656</w:t>
            </w:r>
          </w:p>
        </w:tc>
      </w:tr>
      <w:tr w:rsidR="005B4666" w14:paraId="5B2F0146" w14:textId="77777777">
        <w:trPr>
          <w:trHeight w:val="288"/>
        </w:trPr>
        <w:tc>
          <w:tcPr>
            <w:tcW w:w="1660" w:type="dxa"/>
            <w:noWrap/>
          </w:tcPr>
          <w:p w14:paraId="010FD72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rs42210</w:t>
            </w:r>
          </w:p>
        </w:tc>
        <w:tc>
          <w:tcPr>
            <w:tcW w:w="6137" w:type="dxa"/>
            <w:noWrap/>
          </w:tcPr>
          <w:p w14:paraId="57BDB28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(MTAG)</w:t>
            </w:r>
          </w:p>
        </w:tc>
        <w:tc>
          <w:tcPr>
            <w:tcW w:w="1134" w:type="dxa"/>
            <w:noWrap/>
          </w:tcPr>
          <w:p w14:paraId="2377E50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499B058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C653B8D" w14:textId="77777777">
        <w:trPr>
          <w:trHeight w:val="288"/>
        </w:trPr>
        <w:tc>
          <w:tcPr>
            <w:tcW w:w="1660" w:type="dxa"/>
            <w:noWrap/>
          </w:tcPr>
          <w:p w14:paraId="3550CB5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795E4E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Highest math class taken (MTAG)</w:t>
            </w:r>
          </w:p>
        </w:tc>
        <w:tc>
          <w:tcPr>
            <w:tcW w:w="1134" w:type="dxa"/>
            <w:noWrap/>
          </w:tcPr>
          <w:p w14:paraId="4C7B6E6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4.00E-12</w:t>
            </w:r>
          </w:p>
        </w:tc>
        <w:tc>
          <w:tcPr>
            <w:tcW w:w="1056" w:type="dxa"/>
            <w:noWrap/>
          </w:tcPr>
          <w:p w14:paraId="364627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10CD14F4" w14:textId="77777777">
        <w:trPr>
          <w:trHeight w:val="288"/>
        </w:trPr>
        <w:tc>
          <w:tcPr>
            <w:tcW w:w="1660" w:type="dxa"/>
            <w:noWrap/>
          </w:tcPr>
          <w:p w14:paraId="12AA6DF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F4932C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math ability (MTAG)</w:t>
            </w:r>
          </w:p>
        </w:tc>
        <w:tc>
          <w:tcPr>
            <w:tcW w:w="1134" w:type="dxa"/>
            <w:noWrap/>
          </w:tcPr>
          <w:p w14:paraId="262D25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6.00E-09</w:t>
            </w:r>
          </w:p>
        </w:tc>
        <w:tc>
          <w:tcPr>
            <w:tcW w:w="1056" w:type="dxa"/>
            <w:noWrap/>
          </w:tcPr>
          <w:p w14:paraId="2D0E187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6DA32735" w14:textId="77777777">
        <w:trPr>
          <w:trHeight w:val="288"/>
        </w:trPr>
        <w:tc>
          <w:tcPr>
            <w:tcW w:w="1660" w:type="dxa"/>
            <w:noWrap/>
          </w:tcPr>
          <w:p w14:paraId="26A97CF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F2B6B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4FD4F0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3.00E-08</w:t>
            </w:r>
          </w:p>
        </w:tc>
        <w:tc>
          <w:tcPr>
            <w:tcW w:w="1056" w:type="dxa"/>
            <w:noWrap/>
          </w:tcPr>
          <w:p w14:paraId="3723A5F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79DFE8B0" w14:textId="77777777">
        <w:trPr>
          <w:trHeight w:val="288"/>
        </w:trPr>
        <w:tc>
          <w:tcPr>
            <w:tcW w:w="1660" w:type="dxa"/>
            <w:noWrap/>
          </w:tcPr>
          <w:p w14:paraId="27240F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rs77960</w:t>
            </w:r>
          </w:p>
        </w:tc>
        <w:tc>
          <w:tcPr>
            <w:tcW w:w="6137" w:type="dxa"/>
            <w:noWrap/>
          </w:tcPr>
          <w:p w14:paraId="2D7BDC3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math ability (MTAG)</w:t>
            </w:r>
          </w:p>
        </w:tc>
        <w:tc>
          <w:tcPr>
            <w:tcW w:w="1134" w:type="dxa"/>
            <w:noWrap/>
          </w:tcPr>
          <w:p w14:paraId="03BCD43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7E25594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261CDBA" w14:textId="77777777">
        <w:trPr>
          <w:trHeight w:val="288"/>
        </w:trPr>
        <w:tc>
          <w:tcPr>
            <w:tcW w:w="1660" w:type="dxa"/>
            <w:noWrap/>
          </w:tcPr>
          <w:p w14:paraId="1DEEA2BF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rs2653349</w:t>
            </w:r>
          </w:p>
        </w:tc>
        <w:tc>
          <w:tcPr>
            <w:tcW w:w="6137" w:type="dxa"/>
            <w:noWrap/>
          </w:tcPr>
          <w:p w14:paraId="66E6482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use (agents acting on the renin-angiotensin system)</w:t>
            </w:r>
          </w:p>
        </w:tc>
        <w:tc>
          <w:tcPr>
            <w:tcW w:w="1134" w:type="dxa"/>
            <w:noWrap/>
          </w:tcPr>
          <w:p w14:paraId="2B6A3C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25AE7F9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31015401</w:t>
            </w:r>
          </w:p>
        </w:tc>
      </w:tr>
      <w:tr w:rsidR="005B4666" w14:paraId="3720059B" w14:textId="77777777">
        <w:trPr>
          <w:trHeight w:val="288"/>
        </w:trPr>
        <w:tc>
          <w:tcPr>
            <w:tcW w:w="1660" w:type="dxa"/>
            <w:noWrap/>
          </w:tcPr>
          <w:p w14:paraId="6D1E147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rs3923809</w:t>
            </w:r>
          </w:p>
        </w:tc>
        <w:tc>
          <w:tcPr>
            <w:tcW w:w="6137" w:type="dxa"/>
            <w:noWrap/>
          </w:tcPr>
          <w:p w14:paraId="3602EB8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134" w:type="dxa"/>
            <w:noWrap/>
          </w:tcPr>
          <w:p w14:paraId="2913323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6079AE4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4CC3E571" w14:textId="77777777">
        <w:trPr>
          <w:trHeight w:val="288"/>
        </w:trPr>
        <w:tc>
          <w:tcPr>
            <w:tcW w:w="1660" w:type="dxa"/>
            <w:noWrap/>
          </w:tcPr>
          <w:p w14:paraId="6283D20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61DB57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Restless legs syndrome</w:t>
            </w:r>
          </w:p>
        </w:tc>
        <w:tc>
          <w:tcPr>
            <w:tcW w:w="1134" w:type="dxa"/>
            <w:noWrap/>
          </w:tcPr>
          <w:p w14:paraId="6CC70B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1.00E-17</w:t>
            </w:r>
          </w:p>
        </w:tc>
        <w:tc>
          <w:tcPr>
            <w:tcW w:w="1056" w:type="dxa"/>
            <w:noWrap/>
          </w:tcPr>
          <w:p w14:paraId="2B1481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17634447</w:t>
            </w:r>
          </w:p>
        </w:tc>
      </w:tr>
      <w:tr w:rsidR="005B4666" w14:paraId="4A54DE37" w14:textId="77777777">
        <w:trPr>
          <w:trHeight w:val="288"/>
        </w:trPr>
        <w:tc>
          <w:tcPr>
            <w:tcW w:w="1660" w:type="dxa"/>
            <w:noWrap/>
          </w:tcPr>
          <w:p w14:paraId="12460FB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rs766406</w:t>
            </w:r>
          </w:p>
        </w:tc>
        <w:tc>
          <w:tcPr>
            <w:tcW w:w="6137" w:type="dxa"/>
            <w:noWrap/>
          </w:tcPr>
          <w:p w14:paraId="24D4EB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1134" w:type="dxa"/>
            <w:noWrap/>
          </w:tcPr>
          <w:p w14:paraId="1769731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4370680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28552196</w:t>
            </w:r>
          </w:p>
        </w:tc>
      </w:tr>
      <w:tr w:rsidR="005B4666" w14:paraId="554E2759" w14:textId="77777777">
        <w:trPr>
          <w:trHeight w:val="288"/>
        </w:trPr>
        <w:tc>
          <w:tcPr>
            <w:tcW w:w="1660" w:type="dxa"/>
            <w:noWrap/>
          </w:tcPr>
          <w:p w14:paraId="34DDCAD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BBC1C7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1134" w:type="dxa"/>
            <w:noWrap/>
          </w:tcPr>
          <w:p w14:paraId="3A9C99B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6.00E-14</w:t>
            </w:r>
          </w:p>
        </w:tc>
        <w:tc>
          <w:tcPr>
            <w:tcW w:w="1056" w:type="dxa"/>
            <w:noWrap/>
          </w:tcPr>
          <w:p w14:paraId="24C283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32296059</w:t>
            </w:r>
          </w:p>
        </w:tc>
      </w:tr>
      <w:tr w:rsidR="005B4666" w14:paraId="4E03AEF0" w14:textId="77777777">
        <w:trPr>
          <w:trHeight w:val="288"/>
        </w:trPr>
        <w:tc>
          <w:tcPr>
            <w:tcW w:w="1660" w:type="dxa"/>
            <w:noWrap/>
          </w:tcPr>
          <w:p w14:paraId="3248622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DE9CCA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(MTAG)</w:t>
            </w:r>
          </w:p>
        </w:tc>
        <w:tc>
          <w:tcPr>
            <w:tcW w:w="1134" w:type="dxa"/>
            <w:noWrap/>
          </w:tcPr>
          <w:p w14:paraId="2D5C16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2.00E-23</w:t>
            </w:r>
          </w:p>
        </w:tc>
        <w:tc>
          <w:tcPr>
            <w:tcW w:w="1056" w:type="dxa"/>
            <w:noWrap/>
          </w:tcPr>
          <w:p w14:paraId="40CE86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2CDF1528" w14:textId="77777777">
        <w:trPr>
          <w:trHeight w:val="288"/>
        </w:trPr>
        <w:tc>
          <w:tcPr>
            <w:tcW w:w="1660" w:type="dxa"/>
            <w:noWrap/>
          </w:tcPr>
          <w:p w14:paraId="7E5AFB0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rs2072413</w:t>
            </w:r>
          </w:p>
        </w:tc>
        <w:tc>
          <w:tcPr>
            <w:tcW w:w="6137" w:type="dxa"/>
            <w:noWrap/>
          </w:tcPr>
          <w:p w14:paraId="035D7DE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 interval</w:t>
            </w:r>
          </w:p>
        </w:tc>
        <w:tc>
          <w:tcPr>
            <w:tcW w:w="1134" w:type="dxa"/>
            <w:noWrap/>
          </w:tcPr>
          <w:p w14:paraId="34B40E0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1.00E-49</w:t>
            </w:r>
          </w:p>
        </w:tc>
        <w:tc>
          <w:tcPr>
            <w:tcW w:w="1056" w:type="dxa"/>
            <w:noWrap/>
          </w:tcPr>
          <w:p w14:paraId="7A8A760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24952745</w:t>
            </w:r>
          </w:p>
        </w:tc>
      </w:tr>
      <w:tr w:rsidR="005B4666" w14:paraId="41AA503E" w14:textId="77777777">
        <w:trPr>
          <w:trHeight w:val="288"/>
        </w:trPr>
        <w:tc>
          <w:tcPr>
            <w:tcW w:w="1660" w:type="dxa"/>
            <w:noWrap/>
          </w:tcPr>
          <w:p w14:paraId="053B69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rs4729854</w:t>
            </w:r>
          </w:p>
        </w:tc>
        <w:tc>
          <w:tcPr>
            <w:tcW w:w="6137" w:type="dxa"/>
            <w:noWrap/>
          </w:tcPr>
          <w:p w14:paraId="535BDDD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2 diabetes</w:t>
            </w:r>
          </w:p>
        </w:tc>
        <w:tc>
          <w:tcPr>
            <w:tcW w:w="1134" w:type="dxa"/>
            <w:noWrap/>
          </w:tcPr>
          <w:p w14:paraId="0659C5F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3.00E-10</w:t>
            </w:r>
          </w:p>
        </w:tc>
        <w:tc>
          <w:tcPr>
            <w:tcW w:w="1056" w:type="dxa"/>
            <w:noWrap/>
          </w:tcPr>
          <w:p w14:paraId="3D0D48B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16AF7621" w14:textId="77777777">
        <w:trPr>
          <w:trHeight w:val="288"/>
        </w:trPr>
        <w:tc>
          <w:tcPr>
            <w:tcW w:w="1660" w:type="dxa"/>
            <w:noWrap/>
          </w:tcPr>
          <w:p w14:paraId="3DD53F3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rs2737245</w:t>
            </w:r>
          </w:p>
        </w:tc>
        <w:tc>
          <w:tcPr>
            <w:tcW w:w="6137" w:type="dxa"/>
            <w:noWrap/>
          </w:tcPr>
          <w:p w14:paraId="38E772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use (HMG CoA reductase inhibitors)</w:t>
            </w:r>
          </w:p>
        </w:tc>
        <w:tc>
          <w:tcPr>
            <w:tcW w:w="1134" w:type="dxa"/>
            <w:noWrap/>
          </w:tcPr>
          <w:p w14:paraId="22284D0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4.00E-10</w:t>
            </w:r>
          </w:p>
        </w:tc>
        <w:tc>
          <w:tcPr>
            <w:tcW w:w="1056" w:type="dxa"/>
            <w:noWrap/>
          </w:tcPr>
          <w:p w14:paraId="7F2056D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31015401</w:t>
            </w:r>
          </w:p>
        </w:tc>
      </w:tr>
      <w:tr w:rsidR="005B4666" w14:paraId="0090CEE5" w14:textId="77777777">
        <w:trPr>
          <w:trHeight w:val="288"/>
        </w:trPr>
        <w:tc>
          <w:tcPr>
            <w:tcW w:w="1660" w:type="dxa"/>
            <w:noWrap/>
          </w:tcPr>
          <w:p w14:paraId="6453A08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rs6468316</w:t>
            </w:r>
          </w:p>
        </w:tc>
        <w:tc>
          <w:tcPr>
            <w:tcW w:w="6137" w:type="dxa"/>
            <w:noWrap/>
          </w:tcPr>
          <w:p w14:paraId="77428B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protein levels</w:t>
            </w:r>
          </w:p>
        </w:tc>
        <w:tc>
          <w:tcPr>
            <w:tcW w:w="1134" w:type="dxa"/>
            <w:noWrap/>
          </w:tcPr>
          <w:p w14:paraId="4EF71D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794253A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30072576</w:t>
            </w:r>
          </w:p>
        </w:tc>
      </w:tr>
      <w:tr w:rsidR="005B4666" w14:paraId="3B9D36AC" w14:textId="77777777">
        <w:trPr>
          <w:trHeight w:val="288"/>
        </w:trPr>
        <w:tc>
          <w:tcPr>
            <w:tcW w:w="1660" w:type="dxa"/>
            <w:noWrap/>
          </w:tcPr>
          <w:p w14:paraId="4E5DDFC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rs295268</w:t>
            </w:r>
          </w:p>
        </w:tc>
        <w:tc>
          <w:tcPr>
            <w:tcW w:w="6137" w:type="dxa"/>
            <w:noWrap/>
          </w:tcPr>
          <w:p w14:paraId="025E1B0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Eosinophil counts</w:t>
            </w:r>
          </w:p>
        </w:tc>
        <w:tc>
          <w:tcPr>
            <w:tcW w:w="1134" w:type="dxa"/>
            <w:noWrap/>
          </w:tcPr>
          <w:p w14:paraId="6F3EA82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1.00E-15</w:t>
            </w:r>
          </w:p>
        </w:tc>
        <w:tc>
          <w:tcPr>
            <w:tcW w:w="1056" w:type="dxa"/>
            <w:noWrap/>
          </w:tcPr>
          <w:p w14:paraId="51C632F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59C38803" w14:textId="77777777">
        <w:trPr>
          <w:trHeight w:val="288"/>
        </w:trPr>
        <w:tc>
          <w:tcPr>
            <w:tcW w:w="1660" w:type="dxa"/>
            <w:noWrap/>
          </w:tcPr>
          <w:p w14:paraId="1947264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rs1163238</w:t>
            </w:r>
          </w:p>
        </w:tc>
        <w:tc>
          <w:tcPr>
            <w:tcW w:w="6137" w:type="dxa"/>
            <w:noWrap/>
          </w:tcPr>
          <w:p w14:paraId="5994115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weight</w:t>
            </w:r>
          </w:p>
        </w:tc>
        <w:tc>
          <w:tcPr>
            <w:tcW w:w="1134" w:type="dxa"/>
            <w:noWrap/>
          </w:tcPr>
          <w:p w14:paraId="2069FC2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8.00E-09</w:t>
            </w:r>
          </w:p>
        </w:tc>
        <w:tc>
          <w:tcPr>
            <w:tcW w:w="1056" w:type="dxa"/>
            <w:noWrap/>
          </w:tcPr>
          <w:p w14:paraId="1CFABA2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31097437</w:t>
            </w:r>
          </w:p>
        </w:tc>
      </w:tr>
      <w:tr w:rsidR="005B4666" w14:paraId="431EA699" w14:textId="77777777">
        <w:trPr>
          <w:trHeight w:val="288"/>
        </w:trPr>
        <w:tc>
          <w:tcPr>
            <w:tcW w:w="1660" w:type="dxa"/>
            <w:noWrap/>
          </w:tcPr>
          <w:p w14:paraId="3D45B6E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rs2298117</w:t>
            </w:r>
          </w:p>
        </w:tc>
        <w:tc>
          <w:tcPr>
            <w:tcW w:w="6137" w:type="dxa"/>
            <w:noWrap/>
          </w:tcPr>
          <w:p w14:paraId="36859C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Triglycerides</w:t>
            </w:r>
          </w:p>
        </w:tc>
        <w:tc>
          <w:tcPr>
            <w:tcW w:w="1134" w:type="dxa"/>
            <w:noWrap/>
          </w:tcPr>
          <w:p w14:paraId="3EDC12E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2.00E-09</w:t>
            </w:r>
          </w:p>
        </w:tc>
        <w:tc>
          <w:tcPr>
            <w:tcW w:w="1056" w:type="dxa"/>
            <w:noWrap/>
          </w:tcPr>
          <w:p w14:paraId="1BCDD98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30275531</w:t>
            </w:r>
          </w:p>
        </w:tc>
      </w:tr>
      <w:tr w:rsidR="005B4666" w14:paraId="17A780FE" w14:textId="77777777">
        <w:trPr>
          <w:trHeight w:val="288"/>
        </w:trPr>
        <w:tc>
          <w:tcPr>
            <w:tcW w:w="1660" w:type="dxa"/>
            <w:noWrap/>
          </w:tcPr>
          <w:p w14:paraId="09EA08E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rs3808964</w:t>
            </w:r>
          </w:p>
        </w:tc>
        <w:tc>
          <w:tcPr>
            <w:tcW w:w="6137" w:type="dxa"/>
            <w:noWrap/>
          </w:tcPr>
          <w:p w14:paraId="7264978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math ability (MTAG)</w:t>
            </w:r>
          </w:p>
        </w:tc>
        <w:tc>
          <w:tcPr>
            <w:tcW w:w="1134" w:type="dxa"/>
            <w:noWrap/>
          </w:tcPr>
          <w:p w14:paraId="181506E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4.00E-10</w:t>
            </w:r>
          </w:p>
        </w:tc>
        <w:tc>
          <w:tcPr>
            <w:tcW w:w="1056" w:type="dxa"/>
            <w:noWrap/>
          </w:tcPr>
          <w:p w14:paraId="79B7B4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29CFB611" w14:textId="77777777">
        <w:trPr>
          <w:trHeight w:val="288"/>
        </w:trPr>
        <w:tc>
          <w:tcPr>
            <w:tcW w:w="1660" w:type="dxa"/>
            <w:noWrap/>
          </w:tcPr>
          <w:p w14:paraId="100C488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247E62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math ability</w:t>
            </w:r>
          </w:p>
        </w:tc>
        <w:tc>
          <w:tcPr>
            <w:tcW w:w="1134" w:type="dxa"/>
            <w:noWrap/>
          </w:tcPr>
          <w:p w14:paraId="5B54F7A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1.00E-09</w:t>
            </w:r>
          </w:p>
        </w:tc>
        <w:tc>
          <w:tcPr>
            <w:tcW w:w="1056" w:type="dxa"/>
            <w:noWrap/>
          </w:tcPr>
          <w:p w14:paraId="65AC9B5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C8887DA" w14:textId="77777777">
        <w:trPr>
          <w:trHeight w:val="288"/>
        </w:trPr>
        <w:tc>
          <w:tcPr>
            <w:tcW w:w="1660" w:type="dxa"/>
            <w:noWrap/>
          </w:tcPr>
          <w:p w14:paraId="208867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rs10832648</w:t>
            </w:r>
          </w:p>
        </w:tc>
        <w:tc>
          <w:tcPr>
            <w:tcW w:w="6137" w:type="dxa"/>
            <w:noWrap/>
          </w:tcPr>
          <w:p w14:paraId="2C01AF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blood cell count</w:t>
            </w:r>
          </w:p>
        </w:tc>
        <w:tc>
          <w:tcPr>
            <w:tcW w:w="1134" w:type="dxa"/>
            <w:noWrap/>
          </w:tcPr>
          <w:p w14:paraId="57C5373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4.00E-08</w:t>
            </w:r>
          </w:p>
        </w:tc>
        <w:tc>
          <w:tcPr>
            <w:tcW w:w="1056" w:type="dxa"/>
            <w:noWrap/>
          </w:tcPr>
          <w:p w14:paraId="43E4D33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63A50B66" w14:textId="77777777">
        <w:trPr>
          <w:trHeight w:val="288"/>
        </w:trPr>
        <w:tc>
          <w:tcPr>
            <w:tcW w:w="1660" w:type="dxa"/>
            <w:noWrap/>
          </w:tcPr>
          <w:p w14:paraId="5CD094F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rs10838687</w:t>
            </w:r>
          </w:p>
        </w:tc>
        <w:tc>
          <w:tcPr>
            <w:tcW w:w="6137" w:type="dxa"/>
            <w:noWrap/>
          </w:tcPr>
          <w:p w14:paraId="48F0326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C-reactive protein levels</w:t>
            </w:r>
          </w:p>
        </w:tc>
        <w:tc>
          <w:tcPr>
            <w:tcW w:w="1134" w:type="dxa"/>
            <w:noWrap/>
          </w:tcPr>
          <w:p w14:paraId="41CA95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9.00E-13</w:t>
            </w:r>
          </w:p>
        </w:tc>
        <w:tc>
          <w:tcPr>
            <w:tcW w:w="1056" w:type="dxa"/>
            <w:noWrap/>
          </w:tcPr>
          <w:p w14:paraId="13DEC12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30388399</w:t>
            </w:r>
          </w:p>
        </w:tc>
      </w:tr>
      <w:tr w:rsidR="005B4666" w14:paraId="4C4D7830" w14:textId="77777777">
        <w:trPr>
          <w:trHeight w:val="288"/>
        </w:trPr>
        <w:tc>
          <w:tcPr>
            <w:tcW w:w="1660" w:type="dxa"/>
            <w:noWrap/>
          </w:tcPr>
          <w:p w14:paraId="4DB3292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D3EF3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Proinsulin levels</w:t>
            </w:r>
          </w:p>
        </w:tc>
        <w:tc>
          <w:tcPr>
            <w:tcW w:w="1134" w:type="dxa"/>
            <w:noWrap/>
          </w:tcPr>
          <w:p w14:paraId="23095A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7.00E-12</w:t>
            </w:r>
          </w:p>
        </w:tc>
        <w:tc>
          <w:tcPr>
            <w:tcW w:w="1056" w:type="dxa"/>
            <w:noWrap/>
          </w:tcPr>
          <w:p w14:paraId="38D130E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21873549</w:t>
            </w:r>
          </w:p>
        </w:tc>
      </w:tr>
      <w:tr w:rsidR="005B4666" w14:paraId="64BED3EA" w14:textId="77777777">
        <w:trPr>
          <w:trHeight w:val="288"/>
        </w:trPr>
        <w:tc>
          <w:tcPr>
            <w:tcW w:w="1660" w:type="dxa"/>
            <w:noWrap/>
          </w:tcPr>
          <w:p w14:paraId="5308AFB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rs2433634</w:t>
            </w:r>
          </w:p>
        </w:tc>
        <w:tc>
          <w:tcPr>
            <w:tcW w:w="6137" w:type="dxa"/>
            <w:noWrap/>
          </w:tcPr>
          <w:p w14:paraId="0F49D70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Automobile speeding propensity</w:t>
            </w:r>
          </w:p>
        </w:tc>
        <w:tc>
          <w:tcPr>
            <w:tcW w:w="1134" w:type="dxa"/>
            <w:noWrap/>
          </w:tcPr>
          <w:p w14:paraId="1EC9D47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3FE8E5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631BCD43" w14:textId="77777777">
        <w:trPr>
          <w:trHeight w:val="288"/>
        </w:trPr>
        <w:tc>
          <w:tcPr>
            <w:tcW w:w="1660" w:type="dxa"/>
            <w:noWrap/>
          </w:tcPr>
          <w:p w14:paraId="07D4A43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rs7975791</w:t>
            </w:r>
          </w:p>
        </w:tc>
        <w:tc>
          <w:tcPr>
            <w:tcW w:w="6137" w:type="dxa"/>
            <w:noWrap/>
          </w:tcPr>
          <w:p w14:paraId="03AC43D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Heel bone mineral density</w:t>
            </w:r>
          </w:p>
        </w:tc>
        <w:tc>
          <w:tcPr>
            <w:tcW w:w="1134" w:type="dxa"/>
            <w:noWrap/>
          </w:tcPr>
          <w:p w14:paraId="02B29C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3.00E-10</w:t>
            </w:r>
          </w:p>
        </w:tc>
        <w:tc>
          <w:tcPr>
            <w:tcW w:w="1056" w:type="dxa"/>
            <w:noWrap/>
          </w:tcPr>
          <w:p w14:paraId="19295E8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30598549</w:t>
            </w:r>
          </w:p>
        </w:tc>
      </w:tr>
      <w:tr w:rsidR="005B4666" w14:paraId="73D25A63" w14:textId="77777777">
        <w:trPr>
          <w:trHeight w:val="288"/>
        </w:trPr>
        <w:tc>
          <w:tcPr>
            <w:tcW w:w="1660" w:type="dxa"/>
            <w:noWrap/>
          </w:tcPr>
          <w:p w14:paraId="3C9E75F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rs45597035</w:t>
            </w:r>
          </w:p>
        </w:tc>
        <w:tc>
          <w:tcPr>
            <w:tcW w:w="6137" w:type="dxa"/>
            <w:noWrap/>
          </w:tcPr>
          <w:p w14:paraId="2620F49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Colorectal cancer</w:t>
            </w:r>
          </w:p>
        </w:tc>
        <w:tc>
          <w:tcPr>
            <w:tcW w:w="1134" w:type="dxa"/>
            <w:noWrap/>
          </w:tcPr>
          <w:p w14:paraId="595395C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76A6B09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31089142</w:t>
            </w:r>
          </w:p>
        </w:tc>
      </w:tr>
      <w:tr w:rsidR="005B4666" w14:paraId="5E04442E" w14:textId="77777777">
        <w:trPr>
          <w:trHeight w:val="288"/>
        </w:trPr>
        <w:tc>
          <w:tcPr>
            <w:tcW w:w="1660" w:type="dxa"/>
            <w:noWrap/>
          </w:tcPr>
          <w:p w14:paraId="67E282C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7BFB4A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Colorectal cancer or advanced adenoma</w:t>
            </w:r>
          </w:p>
        </w:tc>
        <w:tc>
          <w:tcPr>
            <w:tcW w:w="1134" w:type="dxa"/>
            <w:noWrap/>
          </w:tcPr>
          <w:p w14:paraId="10834D6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183C57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30510241</w:t>
            </w:r>
          </w:p>
        </w:tc>
      </w:tr>
      <w:tr w:rsidR="005B4666" w14:paraId="6E623D8C" w14:textId="77777777">
        <w:trPr>
          <w:trHeight w:val="288"/>
        </w:trPr>
        <w:tc>
          <w:tcPr>
            <w:tcW w:w="1660" w:type="dxa"/>
            <w:noWrap/>
          </w:tcPr>
          <w:p w14:paraId="64B872B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rs12927162</w:t>
            </w:r>
          </w:p>
        </w:tc>
        <w:tc>
          <w:tcPr>
            <w:tcW w:w="6137" w:type="dxa"/>
            <w:noWrap/>
          </w:tcPr>
          <w:p w14:paraId="13151CA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134" w:type="dxa"/>
            <w:noWrap/>
          </w:tcPr>
          <w:p w14:paraId="2BF86A5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4.00E-09</w:t>
            </w:r>
          </w:p>
        </w:tc>
        <w:tc>
          <w:tcPr>
            <w:tcW w:w="1056" w:type="dxa"/>
            <w:noWrap/>
          </w:tcPr>
          <w:p w14:paraId="741540C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6CA5BC0B" w14:textId="77777777">
        <w:trPr>
          <w:trHeight w:val="288"/>
        </w:trPr>
        <w:tc>
          <w:tcPr>
            <w:tcW w:w="1660" w:type="dxa"/>
            <w:noWrap/>
          </w:tcPr>
          <w:p w14:paraId="49E0136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rs1421085</w:t>
            </w:r>
          </w:p>
        </w:tc>
        <w:tc>
          <w:tcPr>
            <w:tcW w:w="6137" w:type="dxa"/>
            <w:noWrap/>
          </w:tcPr>
          <w:p w14:paraId="3456284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 circumference variance</w:t>
            </w:r>
          </w:p>
        </w:tc>
        <w:tc>
          <w:tcPr>
            <w:tcW w:w="1134" w:type="dxa"/>
            <w:noWrap/>
          </w:tcPr>
          <w:p w14:paraId="6853B99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3.00E-52</w:t>
            </w:r>
          </w:p>
        </w:tc>
        <w:tc>
          <w:tcPr>
            <w:tcW w:w="1056" w:type="dxa"/>
            <w:noWrap/>
          </w:tcPr>
          <w:p w14:paraId="6F034CC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0EF903C4" w14:textId="77777777">
        <w:trPr>
          <w:trHeight w:val="288"/>
        </w:trPr>
        <w:tc>
          <w:tcPr>
            <w:tcW w:w="1660" w:type="dxa"/>
            <w:noWrap/>
          </w:tcPr>
          <w:p w14:paraId="2D2BEA1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8C0EE3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Childhood body mass index</w:t>
            </w:r>
          </w:p>
        </w:tc>
        <w:tc>
          <w:tcPr>
            <w:tcW w:w="1134" w:type="dxa"/>
            <w:noWrap/>
          </w:tcPr>
          <w:p w14:paraId="6C80919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5.00E-16</w:t>
            </w:r>
          </w:p>
        </w:tc>
        <w:tc>
          <w:tcPr>
            <w:tcW w:w="1056" w:type="dxa"/>
            <w:noWrap/>
          </w:tcPr>
          <w:p w14:paraId="1B5E62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26604143</w:t>
            </w:r>
          </w:p>
        </w:tc>
      </w:tr>
      <w:tr w:rsidR="005B4666" w14:paraId="014DE13A" w14:textId="77777777">
        <w:trPr>
          <w:trHeight w:val="288"/>
        </w:trPr>
        <w:tc>
          <w:tcPr>
            <w:tcW w:w="1660" w:type="dxa"/>
            <w:noWrap/>
          </w:tcPr>
          <w:p w14:paraId="02121F9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51BB5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circumference</w:t>
            </w:r>
          </w:p>
        </w:tc>
        <w:tc>
          <w:tcPr>
            <w:tcW w:w="1134" w:type="dxa"/>
            <w:noWrap/>
          </w:tcPr>
          <w:p w14:paraId="368CE5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2.00E-152</w:t>
            </w:r>
          </w:p>
        </w:tc>
        <w:tc>
          <w:tcPr>
            <w:tcW w:w="1056" w:type="dxa"/>
            <w:noWrap/>
          </w:tcPr>
          <w:p w14:paraId="5643C7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4A5F2705" w14:textId="77777777">
        <w:trPr>
          <w:trHeight w:val="288"/>
        </w:trPr>
        <w:tc>
          <w:tcPr>
            <w:tcW w:w="1660" w:type="dxa"/>
            <w:noWrap/>
          </w:tcPr>
          <w:p w14:paraId="23C625F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3AB61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Basal metabolic rate</w:t>
            </w:r>
          </w:p>
        </w:tc>
        <w:tc>
          <w:tcPr>
            <w:tcW w:w="1134" w:type="dxa"/>
            <w:noWrap/>
          </w:tcPr>
          <w:p w14:paraId="60D7B2D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9.00E-154</w:t>
            </w:r>
          </w:p>
        </w:tc>
        <w:tc>
          <w:tcPr>
            <w:tcW w:w="1056" w:type="dxa"/>
            <w:noWrap/>
          </w:tcPr>
          <w:p w14:paraId="4DF4FB7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398D473C" w14:textId="77777777">
        <w:trPr>
          <w:trHeight w:val="288"/>
        </w:trPr>
        <w:tc>
          <w:tcPr>
            <w:tcW w:w="1660" w:type="dxa"/>
            <w:noWrap/>
          </w:tcPr>
          <w:p w14:paraId="3F68C62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186B01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1134" w:type="dxa"/>
            <w:noWrap/>
          </w:tcPr>
          <w:p w14:paraId="171F429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6.00E-39</w:t>
            </w:r>
          </w:p>
        </w:tc>
        <w:tc>
          <w:tcPr>
            <w:tcW w:w="1056" w:type="dxa"/>
            <w:noWrap/>
          </w:tcPr>
          <w:p w14:paraId="254A96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23563607</w:t>
            </w:r>
          </w:p>
        </w:tc>
      </w:tr>
      <w:tr w:rsidR="005B4666" w14:paraId="6DB47E1A" w14:textId="77777777">
        <w:trPr>
          <w:trHeight w:val="288"/>
        </w:trPr>
        <w:tc>
          <w:tcPr>
            <w:tcW w:w="1660" w:type="dxa"/>
            <w:noWrap/>
          </w:tcPr>
          <w:p w14:paraId="7BF29EA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5BDBFB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fat percentage</w:t>
            </w:r>
          </w:p>
        </w:tc>
        <w:tc>
          <w:tcPr>
            <w:tcW w:w="1134" w:type="dxa"/>
            <w:noWrap/>
          </w:tcPr>
          <w:p w14:paraId="7B71A9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3.00E-50</w:t>
            </w:r>
          </w:p>
        </w:tc>
        <w:tc>
          <w:tcPr>
            <w:tcW w:w="1056" w:type="dxa"/>
            <w:noWrap/>
          </w:tcPr>
          <w:p w14:paraId="528905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30593698</w:t>
            </w:r>
          </w:p>
        </w:tc>
      </w:tr>
      <w:tr w:rsidR="005B4666" w14:paraId="6B907E65" w14:textId="77777777">
        <w:trPr>
          <w:trHeight w:val="288"/>
        </w:trPr>
        <w:tc>
          <w:tcPr>
            <w:tcW w:w="1660" w:type="dxa"/>
            <w:noWrap/>
          </w:tcPr>
          <w:p w14:paraId="4056B01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8AD697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Basal metabolic rate variance</w:t>
            </w:r>
          </w:p>
        </w:tc>
        <w:tc>
          <w:tcPr>
            <w:tcW w:w="1134" w:type="dxa"/>
            <w:noWrap/>
          </w:tcPr>
          <w:p w14:paraId="0FB5078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9.00E-47</w:t>
            </w:r>
          </w:p>
        </w:tc>
        <w:tc>
          <w:tcPr>
            <w:tcW w:w="1056" w:type="dxa"/>
            <w:noWrap/>
          </w:tcPr>
          <w:p w14:paraId="2EED95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18AAF095" w14:textId="77777777">
        <w:trPr>
          <w:trHeight w:val="288"/>
        </w:trPr>
        <w:tc>
          <w:tcPr>
            <w:tcW w:w="1660" w:type="dxa"/>
            <w:noWrap/>
          </w:tcPr>
          <w:p w14:paraId="214DDFE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3937A7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0BCDB6A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1.00E-300</w:t>
            </w:r>
          </w:p>
        </w:tc>
        <w:tc>
          <w:tcPr>
            <w:tcW w:w="1056" w:type="dxa"/>
            <w:noWrap/>
          </w:tcPr>
          <w:p w14:paraId="6DE581A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03E9E507" w14:textId="77777777">
        <w:trPr>
          <w:trHeight w:val="288"/>
        </w:trPr>
        <w:tc>
          <w:tcPr>
            <w:tcW w:w="1660" w:type="dxa"/>
            <w:noWrap/>
          </w:tcPr>
          <w:p w14:paraId="70DC379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B4E06F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grip strength</w:t>
            </w:r>
          </w:p>
        </w:tc>
        <w:tc>
          <w:tcPr>
            <w:tcW w:w="1134" w:type="dxa"/>
            <w:noWrap/>
          </w:tcPr>
          <w:p w14:paraId="0B6EA4B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5.00E-38</w:t>
            </w:r>
          </w:p>
        </w:tc>
        <w:tc>
          <w:tcPr>
            <w:tcW w:w="1056" w:type="dxa"/>
            <w:noWrap/>
          </w:tcPr>
          <w:p w14:paraId="2EB2295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29691431</w:t>
            </w:r>
          </w:p>
        </w:tc>
      </w:tr>
      <w:tr w:rsidR="005B4666" w14:paraId="3BB1DD35" w14:textId="77777777">
        <w:trPr>
          <w:trHeight w:val="288"/>
        </w:trPr>
        <w:tc>
          <w:tcPr>
            <w:tcW w:w="1660" w:type="dxa"/>
            <w:noWrap/>
          </w:tcPr>
          <w:p w14:paraId="3F03E3E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34B152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Pulse pressure</w:t>
            </w:r>
          </w:p>
        </w:tc>
        <w:tc>
          <w:tcPr>
            <w:tcW w:w="1134" w:type="dxa"/>
            <w:noWrap/>
          </w:tcPr>
          <w:p w14:paraId="427617E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4781053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30487518</w:t>
            </w:r>
          </w:p>
        </w:tc>
      </w:tr>
      <w:tr w:rsidR="005B4666" w14:paraId="02DC34ED" w14:textId="77777777">
        <w:trPr>
          <w:trHeight w:val="288"/>
        </w:trPr>
        <w:tc>
          <w:tcPr>
            <w:tcW w:w="1660" w:type="dxa"/>
            <w:noWrap/>
          </w:tcPr>
          <w:p w14:paraId="3180060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77346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2 diabetes</w:t>
            </w:r>
          </w:p>
        </w:tc>
        <w:tc>
          <w:tcPr>
            <w:tcW w:w="1134" w:type="dxa"/>
            <w:noWrap/>
          </w:tcPr>
          <w:p w14:paraId="3C6C484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3.00E-84</w:t>
            </w:r>
          </w:p>
        </w:tc>
        <w:tc>
          <w:tcPr>
            <w:tcW w:w="1056" w:type="dxa"/>
            <w:noWrap/>
          </w:tcPr>
          <w:p w14:paraId="211D79F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30297969</w:t>
            </w:r>
          </w:p>
        </w:tc>
      </w:tr>
      <w:tr w:rsidR="005B4666" w14:paraId="15A53774" w14:textId="77777777">
        <w:trPr>
          <w:trHeight w:val="288"/>
        </w:trPr>
        <w:tc>
          <w:tcPr>
            <w:tcW w:w="1660" w:type="dxa"/>
            <w:noWrap/>
          </w:tcPr>
          <w:p w14:paraId="54E70CD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EE3618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consumption</w:t>
            </w:r>
          </w:p>
        </w:tc>
        <w:tc>
          <w:tcPr>
            <w:tcW w:w="1134" w:type="dxa"/>
            <w:noWrap/>
          </w:tcPr>
          <w:p w14:paraId="342254D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9.00E-13</w:t>
            </w:r>
          </w:p>
        </w:tc>
        <w:tc>
          <w:tcPr>
            <w:tcW w:w="1056" w:type="dxa"/>
            <w:noWrap/>
          </w:tcPr>
          <w:p w14:paraId="241D5DD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31358974</w:t>
            </w:r>
          </w:p>
        </w:tc>
      </w:tr>
      <w:tr w:rsidR="005B4666" w14:paraId="4DD862F3" w14:textId="77777777">
        <w:trPr>
          <w:trHeight w:val="288"/>
        </w:trPr>
        <w:tc>
          <w:tcPr>
            <w:tcW w:w="1660" w:type="dxa"/>
            <w:noWrap/>
          </w:tcPr>
          <w:p w14:paraId="7E4D21C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015917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at adiposity rebound</w:t>
            </w:r>
          </w:p>
        </w:tc>
        <w:tc>
          <w:tcPr>
            <w:tcW w:w="1134" w:type="dxa"/>
            <w:noWrap/>
          </w:tcPr>
          <w:p w14:paraId="0679F7F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3.00E-30</w:t>
            </w:r>
          </w:p>
        </w:tc>
        <w:tc>
          <w:tcPr>
            <w:tcW w:w="1056" w:type="dxa"/>
            <w:noWrap/>
          </w:tcPr>
          <w:p w14:paraId="102A9D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31840077</w:t>
            </w:r>
          </w:p>
        </w:tc>
      </w:tr>
      <w:tr w:rsidR="005B4666" w14:paraId="526163FC" w14:textId="77777777">
        <w:trPr>
          <w:trHeight w:val="288"/>
        </w:trPr>
        <w:tc>
          <w:tcPr>
            <w:tcW w:w="1660" w:type="dxa"/>
            <w:noWrap/>
          </w:tcPr>
          <w:p w14:paraId="0158F2F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C6D12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use (HMG CoA reductase inhibitors)</w:t>
            </w:r>
          </w:p>
        </w:tc>
        <w:tc>
          <w:tcPr>
            <w:tcW w:w="1134" w:type="dxa"/>
            <w:noWrap/>
          </w:tcPr>
          <w:p w14:paraId="0F7016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5.00E-15</w:t>
            </w:r>
          </w:p>
        </w:tc>
        <w:tc>
          <w:tcPr>
            <w:tcW w:w="1056" w:type="dxa"/>
            <w:noWrap/>
          </w:tcPr>
          <w:p w14:paraId="5A0A260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31015401</w:t>
            </w:r>
          </w:p>
        </w:tc>
      </w:tr>
      <w:tr w:rsidR="005B4666" w14:paraId="6A485CFD" w14:textId="77777777">
        <w:trPr>
          <w:trHeight w:val="288"/>
        </w:trPr>
        <w:tc>
          <w:tcPr>
            <w:tcW w:w="1660" w:type="dxa"/>
            <w:noWrap/>
          </w:tcPr>
          <w:p w14:paraId="7D45900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0B3B32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 circumference</w:t>
            </w:r>
          </w:p>
        </w:tc>
        <w:tc>
          <w:tcPr>
            <w:tcW w:w="1134" w:type="dxa"/>
            <w:noWrap/>
          </w:tcPr>
          <w:p w14:paraId="38EC27F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3.00E-166</w:t>
            </w:r>
          </w:p>
        </w:tc>
        <w:tc>
          <w:tcPr>
            <w:tcW w:w="1056" w:type="dxa"/>
            <w:noWrap/>
          </w:tcPr>
          <w:p w14:paraId="56C54DD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39FBFD99" w14:textId="77777777">
        <w:trPr>
          <w:trHeight w:val="288"/>
        </w:trPr>
        <w:tc>
          <w:tcPr>
            <w:tcW w:w="1660" w:type="dxa"/>
            <w:noWrap/>
          </w:tcPr>
          <w:p w14:paraId="752449F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36BD2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circumference variance</w:t>
            </w:r>
          </w:p>
        </w:tc>
        <w:tc>
          <w:tcPr>
            <w:tcW w:w="1134" w:type="dxa"/>
            <w:noWrap/>
          </w:tcPr>
          <w:p w14:paraId="2B03905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2.00E-48</w:t>
            </w:r>
          </w:p>
        </w:tc>
        <w:tc>
          <w:tcPr>
            <w:tcW w:w="1056" w:type="dxa"/>
            <w:noWrap/>
          </w:tcPr>
          <w:p w14:paraId="42C5D15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31453325</w:t>
            </w:r>
          </w:p>
        </w:tc>
      </w:tr>
      <w:tr w:rsidR="005B4666" w14:paraId="00E533D3" w14:textId="77777777">
        <w:trPr>
          <w:trHeight w:val="288"/>
        </w:trPr>
        <w:tc>
          <w:tcPr>
            <w:tcW w:w="1660" w:type="dxa"/>
            <w:noWrap/>
          </w:tcPr>
          <w:p w14:paraId="133CA30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846680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use disorder</w:t>
            </w:r>
          </w:p>
        </w:tc>
        <w:tc>
          <w:tcPr>
            <w:tcW w:w="1134" w:type="dxa"/>
            <w:noWrap/>
          </w:tcPr>
          <w:p w14:paraId="6012C33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4AD8F9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30940813</w:t>
            </w:r>
          </w:p>
        </w:tc>
      </w:tr>
      <w:tr w:rsidR="005B4666" w14:paraId="50D05379" w14:textId="77777777">
        <w:trPr>
          <w:trHeight w:val="288"/>
        </w:trPr>
        <w:tc>
          <w:tcPr>
            <w:tcW w:w="1660" w:type="dxa"/>
            <w:noWrap/>
          </w:tcPr>
          <w:p w14:paraId="7401D0B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4B1A72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Obesity (early onset extreme)</w:t>
            </w:r>
          </w:p>
        </w:tc>
        <w:tc>
          <w:tcPr>
            <w:tcW w:w="1134" w:type="dxa"/>
            <w:noWrap/>
          </w:tcPr>
          <w:p w14:paraId="2E661C9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3.00E-28</w:t>
            </w:r>
          </w:p>
        </w:tc>
        <w:tc>
          <w:tcPr>
            <w:tcW w:w="1056" w:type="dxa"/>
            <w:noWrap/>
          </w:tcPr>
          <w:p w14:paraId="1E62D69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23563609</w:t>
            </w:r>
          </w:p>
        </w:tc>
      </w:tr>
      <w:tr w:rsidR="005B4666" w14:paraId="696082B3" w14:textId="77777777">
        <w:trPr>
          <w:trHeight w:val="288"/>
        </w:trPr>
        <w:tc>
          <w:tcPr>
            <w:tcW w:w="1660" w:type="dxa"/>
            <w:noWrap/>
          </w:tcPr>
          <w:p w14:paraId="631F2E4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E3E89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Dietary macronutrient intake</w:t>
            </w:r>
          </w:p>
        </w:tc>
        <w:tc>
          <w:tcPr>
            <w:tcW w:w="1134" w:type="dxa"/>
            <w:noWrap/>
          </w:tcPr>
          <w:p w14:paraId="0040C45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1.00E-16</w:t>
            </w:r>
          </w:p>
        </w:tc>
        <w:tc>
          <w:tcPr>
            <w:tcW w:w="1056" w:type="dxa"/>
            <w:noWrap/>
          </w:tcPr>
          <w:p w14:paraId="4FB8389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29988085</w:t>
            </w:r>
          </w:p>
        </w:tc>
      </w:tr>
      <w:tr w:rsidR="005B4666" w14:paraId="7BBE2DDE" w14:textId="77777777">
        <w:trPr>
          <w:trHeight w:val="288"/>
        </w:trPr>
        <w:tc>
          <w:tcPr>
            <w:tcW w:w="1660" w:type="dxa"/>
            <w:noWrap/>
          </w:tcPr>
          <w:p w14:paraId="368306F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BADECF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Fat-free mass</w:t>
            </w:r>
          </w:p>
        </w:tc>
        <w:tc>
          <w:tcPr>
            <w:tcW w:w="1134" w:type="dxa"/>
            <w:noWrap/>
          </w:tcPr>
          <w:p w14:paraId="3A68C06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4.00E-62</w:t>
            </w:r>
          </w:p>
        </w:tc>
        <w:tc>
          <w:tcPr>
            <w:tcW w:w="1056" w:type="dxa"/>
            <w:noWrap/>
          </w:tcPr>
          <w:p w14:paraId="5FA944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30593698</w:t>
            </w:r>
          </w:p>
        </w:tc>
      </w:tr>
      <w:tr w:rsidR="005B4666" w14:paraId="7F3F1AB1" w14:textId="77777777">
        <w:trPr>
          <w:trHeight w:val="288"/>
        </w:trPr>
        <w:tc>
          <w:tcPr>
            <w:tcW w:w="1660" w:type="dxa"/>
            <w:noWrap/>
          </w:tcPr>
          <w:p w14:paraId="49F2947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rs17604349</w:t>
            </w:r>
          </w:p>
        </w:tc>
        <w:tc>
          <w:tcPr>
            <w:tcW w:w="6137" w:type="dxa"/>
            <w:noWrap/>
          </w:tcPr>
          <w:p w14:paraId="7A37362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33267A7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66344B7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5099CE1" w14:textId="77777777">
        <w:trPr>
          <w:trHeight w:val="288"/>
        </w:trPr>
        <w:tc>
          <w:tcPr>
            <w:tcW w:w="1660" w:type="dxa"/>
            <w:noWrap/>
          </w:tcPr>
          <w:p w14:paraId="32F007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rs58681483</w:t>
            </w:r>
          </w:p>
        </w:tc>
        <w:tc>
          <w:tcPr>
            <w:tcW w:w="6137" w:type="dxa"/>
            <w:noWrap/>
          </w:tcPr>
          <w:p w14:paraId="3D4AE58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Monocyte count</w:t>
            </w:r>
          </w:p>
        </w:tc>
        <w:tc>
          <w:tcPr>
            <w:tcW w:w="1134" w:type="dxa"/>
            <w:noWrap/>
          </w:tcPr>
          <w:p w14:paraId="7D5405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1.00E-12</w:t>
            </w:r>
          </w:p>
        </w:tc>
        <w:tc>
          <w:tcPr>
            <w:tcW w:w="1056" w:type="dxa"/>
            <w:noWrap/>
          </w:tcPr>
          <w:p w14:paraId="1B700F5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29403010</w:t>
            </w:r>
          </w:p>
        </w:tc>
      </w:tr>
      <w:tr w:rsidR="005B4666" w14:paraId="5D767799" w14:textId="77777777">
        <w:trPr>
          <w:trHeight w:val="288"/>
        </w:trPr>
        <w:tc>
          <w:tcPr>
            <w:tcW w:w="1660" w:type="dxa"/>
            <w:noWrap/>
          </w:tcPr>
          <w:p w14:paraId="4CD42B8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rs1788784</w:t>
            </w:r>
          </w:p>
        </w:tc>
        <w:tc>
          <w:tcPr>
            <w:tcW w:w="6137" w:type="dxa"/>
            <w:noWrap/>
          </w:tcPr>
          <w:p w14:paraId="0296679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study participation (provided email address)</w:t>
            </w:r>
          </w:p>
        </w:tc>
        <w:tc>
          <w:tcPr>
            <w:tcW w:w="1134" w:type="dxa"/>
            <w:noWrap/>
          </w:tcPr>
          <w:p w14:paraId="5F117A6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1.00E-10</w:t>
            </w:r>
          </w:p>
        </w:tc>
        <w:tc>
          <w:tcPr>
            <w:tcW w:w="1056" w:type="dxa"/>
            <w:noWrap/>
          </w:tcPr>
          <w:p w14:paraId="3C928EA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31263887</w:t>
            </w:r>
          </w:p>
        </w:tc>
      </w:tr>
      <w:tr w:rsidR="005B4666" w14:paraId="0F68C377" w14:textId="77777777">
        <w:trPr>
          <w:trHeight w:val="288"/>
        </w:trPr>
        <w:tc>
          <w:tcPr>
            <w:tcW w:w="1660" w:type="dxa"/>
            <w:noWrap/>
          </w:tcPr>
          <w:p w14:paraId="24D722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rs9956387</w:t>
            </w:r>
          </w:p>
        </w:tc>
        <w:tc>
          <w:tcPr>
            <w:tcW w:w="6137" w:type="dxa"/>
            <w:noWrap/>
          </w:tcPr>
          <w:p w14:paraId="6C6162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1134" w:type="dxa"/>
            <w:noWrap/>
          </w:tcPr>
          <w:p w14:paraId="6F1C4A5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4.00E-19</w:t>
            </w:r>
          </w:p>
        </w:tc>
        <w:tc>
          <w:tcPr>
            <w:tcW w:w="1056" w:type="dxa"/>
            <w:noWrap/>
          </w:tcPr>
          <w:p w14:paraId="2B5C4FA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3183407B" w14:textId="77777777">
        <w:trPr>
          <w:trHeight w:val="288"/>
        </w:trPr>
        <w:tc>
          <w:tcPr>
            <w:tcW w:w="1660" w:type="dxa"/>
            <w:noWrap/>
          </w:tcPr>
          <w:p w14:paraId="411F612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rs9964420</w:t>
            </w:r>
          </w:p>
        </w:tc>
        <w:tc>
          <w:tcPr>
            <w:tcW w:w="6137" w:type="dxa"/>
            <w:noWrap/>
          </w:tcPr>
          <w:p w14:paraId="6BDE11F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134" w:type="dxa"/>
            <w:noWrap/>
          </w:tcPr>
          <w:p w14:paraId="41642EE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5.00E-08</w:t>
            </w:r>
          </w:p>
        </w:tc>
        <w:tc>
          <w:tcPr>
            <w:tcW w:w="1056" w:type="dxa"/>
            <w:noWrap/>
          </w:tcPr>
          <w:p w14:paraId="3B6875F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761AB516" w14:textId="77777777">
        <w:trPr>
          <w:trHeight w:val="288"/>
        </w:trPr>
        <w:tc>
          <w:tcPr>
            <w:tcW w:w="1660" w:type="dxa"/>
            <w:noWrap/>
          </w:tcPr>
          <w:p w14:paraId="134D72C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rs56113850</w:t>
            </w:r>
          </w:p>
        </w:tc>
        <w:tc>
          <w:tcPr>
            <w:tcW w:w="6137" w:type="dxa"/>
            <w:noWrap/>
          </w:tcPr>
          <w:p w14:paraId="1D39B3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behavior (cigarette pack-years)</w:t>
            </w:r>
          </w:p>
        </w:tc>
        <w:tc>
          <w:tcPr>
            <w:tcW w:w="1134" w:type="dxa"/>
            <w:noWrap/>
          </w:tcPr>
          <w:p w14:paraId="49B5B7C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6.00E-25</w:t>
            </w:r>
          </w:p>
        </w:tc>
        <w:tc>
          <w:tcPr>
            <w:tcW w:w="1056" w:type="dxa"/>
            <w:noWrap/>
          </w:tcPr>
          <w:p w14:paraId="5B58BB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30679032</w:t>
            </w:r>
          </w:p>
        </w:tc>
      </w:tr>
      <w:tr w:rsidR="005B4666" w14:paraId="0B945621" w14:textId="77777777">
        <w:trPr>
          <w:trHeight w:val="288"/>
        </w:trPr>
        <w:tc>
          <w:tcPr>
            <w:tcW w:w="1660" w:type="dxa"/>
            <w:noWrap/>
          </w:tcPr>
          <w:p w14:paraId="79A1F63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56E908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bronchodilator FEV1</w:t>
            </w:r>
          </w:p>
        </w:tc>
        <w:tc>
          <w:tcPr>
            <w:tcW w:w="1134" w:type="dxa"/>
            <w:noWrap/>
          </w:tcPr>
          <w:p w14:paraId="0DABD6C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145B3F3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26634245</w:t>
            </w:r>
          </w:p>
        </w:tc>
      </w:tr>
      <w:tr w:rsidR="005B4666" w14:paraId="2D33ED10" w14:textId="77777777">
        <w:trPr>
          <w:trHeight w:val="288"/>
        </w:trPr>
        <w:tc>
          <w:tcPr>
            <w:tcW w:w="1660" w:type="dxa"/>
            <w:noWrap/>
          </w:tcPr>
          <w:p w14:paraId="54B8F83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7175A1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 consumption</w:t>
            </w:r>
          </w:p>
        </w:tc>
        <w:tc>
          <w:tcPr>
            <w:tcW w:w="1134" w:type="dxa"/>
            <w:noWrap/>
          </w:tcPr>
          <w:p w14:paraId="35E794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8.00E-16</w:t>
            </w:r>
          </w:p>
        </w:tc>
        <w:tc>
          <w:tcPr>
            <w:tcW w:w="1056" w:type="dxa"/>
            <w:noWrap/>
          </w:tcPr>
          <w:p w14:paraId="10266D1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31046077</w:t>
            </w:r>
          </w:p>
        </w:tc>
      </w:tr>
      <w:tr w:rsidR="005B4666" w14:paraId="7EA54D77" w14:textId="77777777">
        <w:trPr>
          <w:trHeight w:val="288"/>
        </w:trPr>
        <w:tc>
          <w:tcPr>
            <w:tcW w:w="1660" w:type="dxa"/>
            <w:noWrap/>
          </w:tcPr>
          <w:p w14:paraId="3C1A534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8F8D9A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cessation</w:t>
            </w:r>
          </w:p>
        </w:tc>
        <w:tc>
          <w:tcPr>
            <w:tcW w:w="1134" w:type="dxa"/>
            <w:noWrap/>
          </w:tcPr>
          <w:p w14:paraId="5DC2AA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2.00E-48</w:t>
            </w:r>
          </w:p>
        </w:tc>
        <w:tc>
          <w:tcPr>
            <w:tcW w:w="1056" w:type="dxa"/>
            <w:noWrap/>
          </w:tcPr>
          <w:p w14:paraId="1021E04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30643251</w:t>
            </w:r>
          </w:p>
        </w:tc>
      </w:tr>
      <w:tr w:rsidR="005B4666" w14:paraId="17D8A424" w14:textId="77777777">
        <w:trPr>
          <w:trHeight w:val="288"/>
        </w:trPr>
        <w:tc>
          <w:tcPr>
            <w:tcW w:w="1660" w:type="dxa"/>
            <w:noWrap/>
          </w:tcPr>
          <w:p w14:paraId="2699DA5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75A559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cessation (MTAG)</w:t>
            </w:r>
          </w:p>
        </w:tc>
        <w:tc>
          <w:tcPr>
            <w:tcW w:w="1134" w:type="dxa"/>
            <w:noWrap/>
          </w:tcPr>
          <w:p w14:paraId="5F92196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6.00E-10</w:t>
            </w:r>
          </w:p>
        </w:tc>
        <w:tc>
          <w:tcPr>
            <w:tcW w:w="1056" w:type="dxa"/>
            <w:noWrap/>
          </w:tcPr>
          <w:p w14:paraId="02E49FF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30643251</w:t>
            </w:r>
          </w:p>
        </w:tc>
      </w:tr>
      <w:tr w:rsidR="005B4666" w14:paraId="1200EC83" w14:textId="77777777">
        <w:trPr>
          <w:trHeight w:val="288"/>
        </w:trPr>
        <w:tc>
          <w:tcPr>
            <w:tcW w:w="1660" w:type="dxa"/>
            <w:noWrap/>
          </w:tcPr>
          <w:p w14:paraId="6D1DA66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585F6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Bitter non-alcoholic beverage consumption</w:t>
            </w:r>
          </w:p>
        </w:tc>
        <w:tc>
          <w:tcPr>
            <w:tcW w:w="1134" w:type="dxa"/>
            <w:noWrap/>
          </w:tcPr>
          <w:p w14:paraId="1F5C6B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7.00E-11</w:t>
            </w:r>
          </w:p>
        </w:tc>
        <w:tc>
          <w:tcPr>
            <w:tcW w:w="1056" w:type="dxa"/>
            <w:noWrap/>
          </w:tcPr>
          <w:p w14:paraId="379CB60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31046077</w:t>
            </w:r>
          </w:p>
        </w:tc>
      </w:tr>
      <w:tr w:rsidR="005B4666" w14:paraId="0CB9A7E3" w14:textId="77777777">
        <w:trPr>
          <w:trHeight w:val="288"/>
        </w:trPr>
        <w:tc>
          <w:tcPr>
            <w:tcW w:w="1660" w:type="dxa"/>
            <w:noWrap/>
          </w:tcPr>
          <w:p w14:paraId="487E249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A4FC91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Bitter beverage consumption</w:t>
            </w:r>
          </w:p>
        </w:tc>
        <w:tc>
          <w:tcPr>
            <w:tcW w:w="1134" w:type="dxa"/>
            <w:noWrap/>
          </w:tcPr>
          <w:p w14:paraId="51E275A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8.00E-11</w:t>
            </w:r>
          </w:p>
        </w:tc>
        <w:tc>
          <w:tcPr>
            <w:tcW w:w="1056" w:type="dxa"/>
            <w:noWrap/>
          </w:tcPr>
          <w:p w14:paraId="77C99DD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31046077</w:t>
            </w:r>
          </w:p>
        </w:tc>
      </w:tr>
      <w:tr w:rsidR="005B4666" w14:paraId="4E613A0F" w14:textId="77777777">
        <w:trPr>
          <w:trHeight w:val="288"/>
        </w:trPr>
        <w:tc>
          <w:tcPr>
            <w:tcW w:w="1660" w:type="dxa"/>
            <w:noWrap/>
          </w:tcPr>
          <w:p w14:paraId="496A745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3FD6B3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cancer in ever smokers</w:t>
            </w:r>
          </w:p>
        </w:tc>
        <w:tc>
          <w:tcPr>
            <w:tcW w:w="1134" w:type="dxa"/>
            <w:noWrap/>
          </w:tcPr>
          <w:p w14:paraId="7C071FB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4.00E-13</w:t>
            </w:r>
          </w:p>
        </w:tc>
        <w:tc>
          <w:tcPr>
            <w:tcW w:w="1056" w:type="dxa"/>
            <w:noWrap/>
          </w:tcPr>
          <w:p w14:paraId="3859215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28604730</w:t>
            </w:r>
          </w:p>
        </w:tc>
      </w:tr>
      <w:tr w:rsidR="005B4666" w14:paraId="528E82F1" w14:textId="77777777">
        <w:trPr>
          <w:trHeight w:val="288"/>
        </w:trPr>
        <w:tc>
          <w:tcPr>
            <w:tcW w:w="1660" w:type="dxa"/>
            <w:noWrap/>
          </w:tcPr>
          <w:p w14:paraId="02FD2C6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59DA59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Nicotine metabolite ratio in current smokers</w:t>
            </w:r>
          </w:p>
        </w:tc>
        <w:tc>
          <w:tcPr>
            <w:tcW w:w="1134" w:type="dxa"/>
            <w:noWrap/>
          </w:tcPr>
          <w:p w14:paraId="4BE7605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6.00E-261</w:t>
            </w:r>
          </w:p>
        </w:tc>
        <w:tc>
          <w:tcPr>
            <w:tcW w:w="1056" w:type="dxa"/>
            <w:noWrap/>
          </w:tcPr>
          <w:p w14:paraId="0667AE1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32157176</w:t>
            </w:r>
          </w:p>
        </w:tc>
      </w:tr>
      <w:tr w:rsidR="005B4666" w14:paraId="76E1D25B" w14:textId="77777777">
        <w:trPr>
          <w:trHeight w:val="288"/>
        </w:trPr>
        <w:tc>
          <w:tcPr>
            <w:tcW w:w="1660" w:type="dxa"/>
            <w:noWrap/>
          </w:tcPr>
          <w:p w14:paraId="4042488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9E5D3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cancer</w:t>
            </w:r>
          </w:p>
        </w:tc>
        <w:tc>
          <w:tcPr>
            <w:tcW w:w="1134" w:type="dxa"/>
            <w:noWrap/>
          </w:tcPr>
          <w:p w14:paraId="10DDF89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5.00E-19</w:t>
            </w:r>
          </w:p>
        </w:tc>
        <w:tc>
          <w:tcPr>
            <w:tcW w:w="1056" w:type="dxa"/>
            <w:noWrap/>
          </w:tcPr>
          <w:p w14:paraId="2E97213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28604730</w:t>
            </w:r>
          </w:p>
        </w:tc>
      </w:tr>
      <w:tr w:rsidR="005B4666" w14:paraId="15A9F19D" w14:textId="77777777">
        <w:trPr>
          <w:trHeight w:val="288"/>
        </w:trPr>
        <w:tc>
          <w:tcPr>
            <w:tcW w:w="1660" w:type="dxa"/>
            <w:noWrap/>
          </w:tcPr>
          <w:p w14:paraId="504FE0A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36B0A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Non-small cell lung cancer</w:t>
            </w:r>
          </w:p>
        </w:tc>
        <w:tc>
          <w:tcPr>
            <w:tcW w:w="1134" w:type="dxa"/>
            <w:noWrap/>
          </w:tcPr>
          <w:p w14:paraId="5C8AAF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4F83FDB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31326317</w:t>
            </w:r>
          </w:p>
        </w:tc>
      </w:tr>
      <w:tr w:rsidR="005B4666" w14:paraId="7944AC51" w14:textId="77777777">
        <w:trPr>
          <w:trHeight w:val="288"/>
        </w:trPr>
        <w:tc>
          <w:tcPr>
            <w:tcW w:w="1660" w:type="dxa"/>
            <w:noWrap/>
          </w:tcPr>
          <w:p w14:paraId="33A6BF1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EFECC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behavior (cigarettes smoked per day)</w:t>
            </w:r>
          </w:p>
        </w:tc>
        <w:tc>
          <w:tcPr>
            <w:tcW w:w="1134" w:type="dxa"/>
            <w:noWrap/>
          </w:tcPr>
          <w:p w14:paraId="300195F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4.00E-99</w:t>
            </w:r>
          </w:p>
        </w:tc>
        <w:tc>
          <w:tcPr>
            <w:tcW w:w="1056" w:type="dxa"/>
            <w:noWrap/>
          </w:tcPr>
          <w:p w14:paraId="47E3627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30643251</w:t>
            </w:r>
          </w:p>
        </w:tc>
      </w:tr>
      <w:tr w:rsidR="005B4666" w14:paraId="2359729E" w14:textId="77777777">
        <w:trPr>
          <w:trHeight w:val="288"/>
        </w:trPr>
        <w:tc>
          <w:tcPr>
            <w:tcW w:w="1660" w:type="dxa"/>
            <w:noWrap/>
          </w:tcPr>
          <w:p w14:paraId="5A9397C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B31E2E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histogram emphysema pattern</w:t>
            </w:r>
          </w:p>
        </w:tc>
        <w:tc>
          <w:tcPr>
            <w:tcW w:w="1134" w:type="dxa"/>
            <w:noWrap/>
          </w:tcPr>
          <w:p w14:paraId="73DA108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1.00E-09</w:t>
            </w:r>
          </w:p>
        </w:tc>
        <w:tc>
          <w:tcPr>
            <w:tcW w:w="1056" w:type="dxa"/>
            <w:noWrap/>
          </w:tcPr>
          <w:p w14:paraId="0FB8106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25006744</w:t>
            </w:r>
          </w:p>
        </w:tc>
      </w:tr>
      <w:tr w:rsidR="005B4666" w14:paraId="36C88F2F" w14:textId="77777777">
        <w:trPr>
          <w:trHeight w:val="288"/>
        </w:trPr>
        <w:tc>
          <w:tcPr>
            <w:tcW w:w="1660" w:type="dxa"/>
            <w:noWrap/>
          </w:tcPr>
          <w:p w14:paraId="398EEA4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ABE2E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Cigarettes smoked per day (MTAG)</w:t>
            </w:r>
          </w:p>
        </w:tc>
        <w:tc>
          <w:tcPr>
            <w:tcW w:w="1134" w:type="dxa"/>
            <w:noWrap/>
          </w:tcPr>
          <w:p w14:paraId="2D1886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5.00E-58</w:t>
            </w:r>
          </w:p>
        </w:tc>
        <w:tc>
          <w:tcPr>
            <w:tcW w:w="1056" w:type="dxa"/>
            <w:noWrap/>
          </w:tcPr>
          <w:p w14:paraId="20FD76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30643251</w:t>
            </w:r>
          </w:p>
        </w:tc>
      </w:tr>
      <w:tr w:rsidR="005B4666" w14:paraId="01AC0F40" w14:textId="77777777">
        <w:trPr>
          <w:trHeight w:val="288"/>
        </w:trPr>
        <w:tc>
          <w:tcPr>
            <w:tcW w:w="1660" w:type="dxa"/>
            <w:noWrap/>
          </w:tcPr>
          <w:p w14:paraId="4729C82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8F158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bronchodilator FEV1/FVC ratio</w:t>
            </w:r>
          </w:p>
        </w:tc>
        <w:tc>
          <w:tcPr>
            <w:tcW w:w="1134" w:type="dxa"/>
            <w:noWrap/>
          </w:tcPr>
          <w:p w14:paraId="4DE9F8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5.00E-09</w:t>
            </w:r>
          </w:p>
        </w:tc>
        <w:tc>
          <w:tcPr>
            <w:tcW w:w="1056" w:type="dxa"/>
            <w:noWrap/>
          </w:tcPr>
          <w:p w14:paraId="23F178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26634245</w:t>
            </w:r>
          </w:p>
        </w:tc>
      </w:tr>
      <w:tr w:rsidR="005B4666" w14:paraId="6A70F287" w14:textId="77777777">
        <w:trPr>
          <w:trHeight w:val="288"/>
        </w:trPr>
        <w:tc>
          <w:tcPr>
            <w:tcW w:w="1660" w:type="dxa"/>
            <w:noWrap/>
          </w:tcPr>
          <w:p w14:paraId="40D1CE4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BE39D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intensity (cotinine levels/cigarettes per day)</w:t>
            </w:r>
          </w:p>
        </w:tc>
        <w:tc>
          <w:tcPr>
            <w:tcW w:w="1134" w:type="dxa"/>
            <w:noWrap/>
          </w:tcPr>
          <w:p w14:paraId="762456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3.00E-13</w:t>
            </w:r>
          </w:p>
        </w:tc>
        <w:tc>
          <w:tcPr>
            <w:tcW w:w="1056" w:type="dxa"/>
            <w:noWrap/>
          </w:tcPr>
          <w:p w14:paraId="6B20F55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32157176</w:t>
            </w:r>
          </w:p>
        </w:tc>
      </w:tr>
      <w:tr w:rsidR="005B4666" w14:paraId="38D92453" w14:textId="77777777">
        <w:trPr>
          <w:trHeight w:val="288"/>
        </w:trPr>
        <w:tc>
          <w:tcPr>
            <w:tcW w:w="1660" w:type="dxa"/>
            <w:noWrap/>
          </w:tcPr>
          <w:p w14:paraId="0A1522D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7E6B7B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adenocarcinoma</w:t>
            </w:r>
          </w:p>
        </w:tc>
        <w:tc>
          <w:tcPr>
            <w:tcW w:w="1134" w:type="dxa"/>
            <w:noWrap/>
          </w:tcPr>
          <w:p w14:paraId="192211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9.00E-10</w:t>
            </w:r>
          </w:p>
        </w:tc>
        <w:tc>
          <w:tcPr>
            <w:tcW w:w="1056" w:type="dxa"/>
            <w:noWrap/>
          </w:tcPr>
          <w:p w14:paraId="4B13275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28604730</w:t>
            </w:r>
          </w:p>
        </w:tc>
      </w:tr>
      <w:tr w:rsidR="005B4666" w14:paraId="2B50D29E" w14:textId="77777777">
        <w:trPr>
          <w:trHeight w:val="288"/>
        </w:trPr>
        <w:tc>
          <w:tcPr>
            <w:tcW w:w="1660" w:type="dxa"/>
            <w:noWrap/>
          </w:tcPr>
          <w:p w14:paraId="7D53575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149D67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Squamous cell lung carcinoma</w:t>
            </w:r>
          </w:p>
        </w:tc>
        <w:tc>
          <w:tcPr>
            <w:tcW w:w="1134" w:type="dxa"/>
            <w:noWrap/>
          </w:tcPr>
          <w:p w14:paraId="08B50F1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7.00E-11</w:t>
            </w:r>
          </w:p>
        </w:tc>
        <w:tc>
          <w:tcPr>
            <w:tcW w:w="1056" w:type="dxa"/>
            <w:noWrap/>
          </w:tcPr>
          <w:p w14:paraId="25117F6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28604730</w:t>
            </w:r>
          </w:p>
        </w:tc>
      </w:tr>
      <w:tr w:rsidR="005B4666" w14:paraId="6A25F378" w14:textId="77777777">
        <w:trPr>
          <w:trHeight w:val="288"/>
        </w:trPr>
        <w:tc>
          <w:tcPr>
            <w:tcW w:w="1660" w:type="dxa"/>
            <w:noWrap/>
          </w:tcPr>
          <w:p w14:paraId="56ACCAD4" w14:textId="77777777" w:rsidR="005B4666" w:rsidRDefault="006C1F70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rs2072727</w:t>
            </w:r>
          </w:p>
        </w:tc>
        <w:tc>
          <w:tcPr>
            <w:tcW w:w="6137" w:type="dxa"/>
            <w:noWrap/>
          </w:tcPr>
          <w:p w14:paraId="3DEE1DE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duration</w:t>
            </w:r>
          </w:p>
        </w:tc>
        <w:tc>
          <w:tcPr>
            <w:tcW w:w="1134" w:type="dxa"/>
            <w:noWrap/>
          </w:tcPr>
          <w:p w14:paraId="72FD812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4.00E-08</w:t>
            </w:r>
          </w:p>
        </w:tc>
        <w:tc>
          <w:tcPr>
            <w:tcW w:w="1056" w:type="dxa"/>
            <w:noWrap/>
          </w:tcPr>
          <w:p w14:paraId="0250A06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30846698</w:t>
            </w:r>
          </w:p>
        </w:tc>
      </w:tr>
      <w:tr w:rsidR="005B4666" w14:paraId="05A5346F" w14:textId="77777777">
        <w:trPr>
          <w:trHeight w:val="288"/>
        </w:trPr>
        <w:tc>
          <w:tcPr>
            <w:tcW w:w="1660" w:type="dxa"/>
            <w:noWrap/>
          </w:tcPr>
          <w:p w14:paraId="4CFA25F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rs6007594</w:t>
            </w:r>
          </w:p>
        </w:tc>
        <w:tc>
          <w:tcPr>
            <w:tcW w:w="6137" w:type="dxa"/>
            <w:noWrap/>
          </w:tcPr>
          <w:p w14:paraId="338EC69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Male-pattern baldness</w:t>
            </w:r>
          </w:p>
        </w:tc>
        <w:tc>
          <w:tcPr>
            <w:tcW w:w="1134" w:type="dxa"/>
            <w:noWrap/>
          </w:tcPr>
          <w:p w14:paraId="0764D37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4.00E-27</w:t>
            </w:r>
          </w:p>
        </w:tc>
        <w:tc>
          <w:tcPr>
            <w:tcW w:w="1056" w:type="dxa"/>
            <w:noWrap/>
          </w:tcPr>
          <w:p w14:paraId="421047F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30573740</w:t>
            </w:r>
          </w:p>
        </w:tc>
      </w:tr>
      <w:tr w:rsidR="005B4666" w14:paraId="09973A31" w14:textId="77777777">
        <w:trPr>
          <w:trHeight w:val="288"/>
        </w:trPr>
        <w:tc>
          <w:tcPr>
            <w:tcW w:w="1660" w:type="dxa"/>
            <w:noWrap/>
          </w:tcPr>
          <w:p w14:paraId="2DD9432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rs812925</w:t>
            </w:r>
          </w:p>
        </w:tc>
        <w:tc>
          <w:tcPr>
            <w:tcW w:w="6137" w:type="dxa"/>
            <w:noWrap/>
          </w:tcPr>
          <w:p w14:paraId="02F28E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Immature fraction of reticulocytes</w:t>
            </w:r>
          </w:p>
        </w:tc>
        <w:tc>
          <w:tcPr>
            <w:tcW w:w="1134" w:type="dxa"/>
            <w:noWrap/>
          </w:tcPr>
          <w:p w14:paraId="2E63FC2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2.00E-20</w:t>
            </w:r>
          </w:p>
        </w:tc>
        <w:tc>
          <w:tcPr>
            <w:tcW w:w="1056" w:type="dxa"/>
            <w:noWrap/>
          </w:tcPr>
          <w:p w14:paraId="4CCDADF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61453858</w:t>
            </w:r>
          </w:p>
        </w:tc>
      </w:tr>
      <w:tr w:rsidR="005B4666" w14:paraId="5B05598D" w14:textId="77777777">
        <w:trPr>
          <w:trHeight w:val="288"/>
        </w:trPr>
        <w:tc>
          <w:tcPr>
            <w:tcW w:w="1660" w:type="dxa"/>
            <w:noWrap/>
          </w:tcPr>
          <w:p w14:paraId="09A02765" w14:textId="77777777" w:rsidR="005B4666" w:rsidRDefault="006C1F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Insomnia</w:t>
            </w:r>
          </w:p>
        </w:tc>
        <w:tc>
          <w:tcPr>
            <w:tcW w:w="6137" w:type="dxa"/>
            <w:noWrap/>
          </w:tcPr>
          <w:p w14:paraId="60140D01" w14:textId="77777777" w:rsidR="005B4666" w:rsidRDefault="005B46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noWrap/>
          </w:tcPr>
          <w:p w14:paraId="7C43CBD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noWrap/>
          </w:tcPr>
          <w:p w14:paraId="4FF0915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</w:tr>
      <w:tr w:rsidR="005B4666" w14:paraId="18914953" w14:textId="77777777">
        <w:trPr>
          <w:trHeight w:val="288"/>
        </w:trPr>
        <w:tc>
          <w:tcPr>
            <w:tcW w:w="1660" w:type="dxa"/>
            <w:noWrap/>
          </w:tcPr>
          <w:p w14:paraId="77495BF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rs1015438</w:t>
            </w:r>
          </w:p>
        </w:tc>
        <w:tc>
          <w:tcPr>
            <w:tcW w:w="6137" w:type="dxa"/>
            <w:noWrap/>
          </w:tcPr>
          <w:p w14:paraId="545A52E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math ability (MTAG)</w:t>
            </w:r>
          </w:p>
        </w:tc>
        <w:tc>
          <w:tcPr>
            <w:tcW w:w="1134" w:type="dxa"/>
            <w:noWrap/>
          </w:tcPr>
          <w:p w14:paraId="282BFE2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3AC0FC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11B79901" w14:textId="77777777">
        <w:trPr>
          <w:trHeight w:val="288"/>
        </w:trPr>
        <w:tc>
          <w:tcPr>
            <w:tcW w:w="1660" w:type="dxa"/>
            <w:noWrap/>
          </w:tcPr>
          <w:p w14:paraId="18B6B22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3DD09B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Vertical cup-disc ratio (multi-trait analysis)</w:t>
            </w:r>
          </w:p>
        </w:tc>
        <w:tc>
          <w:tcPr>
            <w:tcW w:w="1134" w:type="dxa"/>
            <w:noWrap/>
          </w:tcPr>
          <w:p w14:paraId="41CB586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1.00E-09</w:t>
            </w:r>
          </w:p>
        </w:tc>
        <w:tc>
          <w:tcPr>
            <w:tcW w:w="1056" w:type="dxa"/>
            <w:noWrap/>
          </w:tcPr>
          <w:p w14:paraId="310B187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31959993</w:t>
            </w:r>
          </w:p>
        </w:tc>
      </w:tr>
      <w:tr w:rsidR="005B4666" w14:paraId="0E26938A" w14:textId="77777777">
        <w:trPr>
          <w:trHeight w:val="288"/>
        </w:trPr>
        <w:tc>
          <w:tcPr>
            <w:tcW w:w="1660" w:type="dxa"/>
            <w:noWrap/>
          </w:tcPr>
          <w:p w14:paraId="4B757F2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rs1038093</w:t>
            </w:r>
          </w:p>
        </w:tc>
        <w:tc>
          <w:tcPr>
            <w:tcW w:w="6137" w:type="dxa"/>
            <w:noWrap/>
          </w:tcPr>
          <w:p w14:paraId="759CA39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of smoking initiation (MTAG)</w:t>
            </w:r>
          </w:p>
        </w:tc>
        <w:tc>
          <w:tcPr>
            <w:tcW w:w="1134" w:type="dxa"/>
            <w:noWrap/>
          </w:tcPr>
          <w:p w14:paraId="153C7AD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4C41AA1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30643251</w:t>
            </w:r>
          </w:p>
        </w:tc>
      </w:tr>
      <w:tr w:rsidR="005B4666" w14:paraId="0802FB74" w14:textId="77777777">
        <w:trPr>
          <w:trHeight w:val="288"/>
        </w:trPr>
        <w:tc>
          <w:tcPr>
            <w:tcW w:w="1660" w:type="dxa"/>
            <w:noWrap/>
          </w:tcPr>
          <w:p w14:paraId="78F6D98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rs10502966</w:t>
            </w:r>
          </w:p>
        </w:tc>
        <w:tc>
          <w:tcPr>
            <w:tcW w:w="6137" w:type="dxa"/>
            <w:noWrap/>
          </w:tcPr>
          <w:p w14:paraId="31047D1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Intelligence (MTAG)</w:t>
            </w:r>
          </w:p>
        </w:tc>
        <w:tc>
          <w:tcPr>
            <w:tcW w:w="1134" w:type="dxa"/>
            <w:noWrap/>
          </w:tcPr>
          <w:p w14:paraId="1440B6A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1.00E-11</w:t>
            </w:r>
          </w:p>
        </w:tc>
        <w:tc>
          <w:tcPr>
            <w:tcW w:w="1056" w:type="dxa"/>
            <w:noWrap/>
          </w:tcPr>
          <w:p w14:paraId="11ABD4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29326435</w:t>
            </w:r>
          </w:p>
        </w:tc>
      </w:tr>
      <w:tr w:rsidR="005B4666" w14:paraId="2BBFD655" w14:textId="77777777">
        <w:trPr>
          <w:trHeight w:val="288"/>
        </w:trPr>
        <w:tc>
          <w:tcPr>
            <w:tcW w:w="1660" w:type="dxa"/>
            <w:noWrap/>
          </w:tcPr>
          <w:p w14:paraId="75754E4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rs10947428</w:t>
            </w:r>
          </w:p>
        </w:tc>
        <w:tc>
          <w:tcPr>
            <w:tcW w:w="6137" w:type="dxa"/>
            <w:noWrap/>
          </w:tcPr>
          <w:p w14:paraId="3049026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Eczema</w:t>
            </w:r>
          </w:p>
        </w:tc>
        <w:tc>
          <w:tcPr>
            <w:tcW w:w="1134" w:type="dxa"/>
            <w:noWrap/>
          </w:tcPr>
          <w:p w14:paraId="7BED6EE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5EC44CB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1C4D4BC8" w14:textId="77777777">
        <w:trPr>
          <w:trHeight w:val="288"/>
        </w:trPr>
        <w:tc>
          <w:tcPr>
            <w:tcW w:w="1660" w:type="dxa"/>
            <w:noWrap/>
          </w:tcPr>
          <w:p w14:paraId="798E4A2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2BF9A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Allergic disease (asthma</w:t>
            </w:r>
          </w:p>
        </w:tc>
        <w:tc>
          <w:tcPr>
            <w:tcW w:w="1134" w:type="dxa"/>
            <w:noWrap/>
          </w:tcPr>
          <w:p w14:paraId="6BA096D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4.00E-13</w:t>
            </w:r>
          </w:p>
        </w:tc>
        <w:tc>
          <w:tcPr>
            <w:tcW w:w="1056" w:type="dxa"/>
            <w:noWrap/>
          </w:tcPr>
          <w:p w14:paraId="0AC756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29083406</w:t>
            </w:r>
          </w:p>
        </w:tc>
      </w:tr>
      <w:tr w:rsidR="005B4666" w14:paraId="3BD30069" w14:textId="77777777">
        <w:trPr>
          <w:trHeight w:val="288"/>
        </w:trPr>
        <w:tc>
          <w:tcPr>
            <w:tcW w:w="1660" w:type="dxa"/>
            <w:noWrap/>
          </w:tcPr>
          <w:p w14:paraId="5C60F9B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rs11090039</w:t>
            </w:r>
          </w:p>
        </w:tc>
        <w:tc>
          <w:tcPr>
            <w:tcW w:w="6137" w:type="dxa"/>
            <w:noWrap/>
          </w:tcPr>
          <w:p w14:paraId="0F59CFC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Experiencing mood swings</w:t>
            </w:r>
          </w:p>
        </w:tc>
        <w:tc>
          <w:tcPr>
            <w:tcW w:w="1134" w:type="dxa"/>
            <w:noWrap/>
          </w:tcPr>
          <w:p w14:paraId="0385ED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43EB7AC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29500382</w:t>
            </w:r>
          </w:p>
        </w:tc>
      </w:tr>
      <w:tr w:rsidR="005B4666" w14:paraId="2B72F4DB" w14:textId="77777777">
        <w:trPr>
          <w:trHeight w:val="288"/>
        </w:trPr>
        <w:tc>
          <w:tcPr>
            <w:tcW w:w="1660" w:type="dxa"/>
            <w:noWrap/>
          </w:tcPr>
          <w:p w14:paraId="28C3923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rs113851554</w:t>
            </w:r>
          </w:p>
        </w:tc>
        <w:tc>
          <w:tcPr>
            <w:tcW w:w="6137" w:type="dxa"/>
            <w:noWrap/>
          </w:tcPr>
          <w:p w14:paraId="71CDFCA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person</w:t>
            </w:r>
          </w:p>
        </w:tc>
        <w:tc>
          <w:tcPr>
            <w:tcW w:w="1134" w:type="dxa"/>
            <w:noWrap/>
          </w:tcPr>
          <w:p w14:paraId="0663AD3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2.00E-13</w:t>
            </w:r>
          </w:p>
        </w:tc>
        <w:tc>
          <w:tcPr>
            <w:tcW w:w="1056" w:type="dxa"/>
            <w:noWrap/>
          </w:tcPr>
          <w:p w14:paraId="38F85F7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  <w:tr w:rsidR="005B4666" w14:paraId="3BA7011B" w14:textId="77777777">
        <w:trPr>
          <w:trHeight w:val="288"/>
        </w:trPr>
        <w:tc>
          <w:tcPr>
            <w:tcW w:w="1660" w:type="dxa"/>
            <w:noWrap/>
          </w:tcPr>
          <w:p w14:paraId="742837D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5F4365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traits (multi-trait analysis)</w:t>
            </w:r>
          </w:p>
        </w:tc>
        <w:tc>
          <w:tcPr>
            <w:tcW w:w="1134" w:type="dxa"/>
            <w:noWrap/>
          </w:tcPr>
          <w:p w14:paraId="44D5504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4.00E-16</w:t>
            </w:r>
          </w:p>
        </w:tc>
        <w:tc>
          <w:tcPr>
            <w:tcW w:w="1056" w:type="dxa"/>
            <w:noWrap/>
          </w:tcPr>
          <w:p w14:paraId="467618E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27992416</w:t>
            </w:r>
          </w:p>
        </w:tc>
      </w:tr>
      <w:tr w:rsidR="005B4666" w14:paraId="053ADC35" w14:textId="77777777">
        <w:trPr>
          <w:trHeight w:val="288"/>
        </w:trPr>
        <w:tc>
          <w:tcPr>
            <w:tcW w:w="1660" w:type="dxa"/>
            <w:noWrap/>
          </w:tcPr>
          <w:p w14:paraId="10E24DD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4CFF8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Morningness</w:t>
            </w:r>
          </w:p>
        </w:tc>
        <w:tc>
          <w:tcPr>
            <w:tcW w:w="1134" w:type="dxa"/>
            <w:noWrap/>
          </w:tcPr>
          <w:p w14:paraId="498510E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10E6E70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72BB7290" w14:textId="77777777">
        <w:trPr>
          <w:trHeight w:val="288"/>
        </w:trPr>
        <w:tc>
          <w:tcPr>
            <w:tcW w:w="1660" w:type="dxa"/>
            <w:noWrap/>
          </w:tcPr>
          <w:p w14:paraId="3E1E81B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364417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Chronotype</w:t>
            </w:r>
          </w:p>
        </w:tc>
        <w:tc>
          <w:tcPr>
            <w:tcW w:w="1134" w:type="dxa"/>
            <w:noWrap/>
          </w:tcPr>
          <w:p w14:paraId="2830849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2.00E-13</w:t>
            </w:r>
          </w:p>
        </w:tc>
        <w:tc>
          <w:tcPr>
            <w:tcW w:w="1056" w:type="dxa"/>
            <w:noWrap/>
          </w:tcPr>
          <w:p w14:paraId="685A7EB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  <w:tr w:rsidR="005B4666" w14:paraId="1323E950" w14:textId="77777777">
        <w:trPr>
          <w:trHeight w:val="288"/>
        </w:trPr>
        <w:tc>
          <w:tcPr>
            <w:tcW w:w="1660" w:type="dxa"/>
            <w:noWrap/>
          </w:tcPr>
          <w:p w14:paraId="1C2700D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F57FB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Relative amplitude of rest-activity cycles</w:t>
            </w:r>
          </w:p>
        </w:tc>
        <w:tc>
          <w:tcPr>
            <w:tcW w:w="1134" w:type="dxa"/>
            <w:noWrap/>
          </w:tcPr>
          <w:p w14:paraId="0D6268D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6.00E-11</w:t>
            </w:r>
          </w:p>
        </w:tc>
        <w:tc>
          <w:tcPr>
            <w:tcW w:w="1056" w:type="dxa"/>
            <w:noWrap/>
          </w:tcPr>
          <w:p w14:paraId="135DDE4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30120083</w:t>
            </w:r>
          </w:p>
        </w:tc>
      </w:tr>
      <w:tr w:rsidR="005B4666" w14:paraId="534D6955" w14:textId="77777777">
        <w:trPr>
          <w:trHeight w:val="288"/>
        </w:trPr>
        <w:tc>
          <w:tcPr>
            <w:tcW w:w="1660" w:type="dxa"/>
            <w:noWrap/>
          </w:tcPr>
          <w:p w14:paraId="63BA4E0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D50EDB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duration</w:t>
            </w:r>
          </w:p>
        </w:tc>
        <w:tc>
          <w:tcPr>
            <w:tcW w:w="1134" w:type="dxa"/>
            <w:noWrap/>
          </w:tcPr>
          <w:p w14:paraId="24BD3B2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3.00E-18</w:t>
            </w:r>
          </w:p>
        </w:tc>
        <w:tc>
          <w:tcPr>
            <w:tcW w:w="1056" w:type="dxa"/>
            <w:noWrap/>
          </w:tcPr>
          <w:p w14:paraId="0A93631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30531941</w:t>
            </w:r>
          </w:p>
        </w:tc>
      </w:tr>
      <w:tr w:rsidR="005B4666" w14:paraId="0A8AE9AD" w14:textId="77777777">
        <w:trPr>
          <w:trHeight w:val="288"/>
        </w:trPr>
        <w:tc>
          <w:tcPr>
            <w:tcW w:w="1660" w:type="dxa"/>
            <w:noWrap/>
          </w:tcPr>
          <w:p w14:paraId="5BCEC50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668C37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Restless legs syndrome</w:t>
            </w:r>
          </w:p>
        </w:tc>
        <w:tc>
          <w:tcPr>
            <w:tcW w:w="1134" w:type="dxa"/>
            <w:noWrap/>
          </w:tcPr>
          <w:p w14:paraId="1C2012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2.00E-280</w:t>
            </w:r>
          </w:p>
        </w:tc>
        <w:tc>
          <w:tcPr>
            <w:tcW w:w="1056" w:type="dxa"/>
            <w:noWrap/>
          </w:tcPr>
          <w:p w14:paraId="157D7F5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29029846</w:t>
            </w:r>
          </w:p>
        </w:tc>
      </w:tr>
      <w:tr w:rsidR="005B4666" w14:paraId="72E44878" w14:textId="77777777">
        <w:trPr>
          <w:trHeight w:val="288"/>
        </w:trPr>
        <w:tc>
          <w:tcPr>
            <w:tcW w:w="1660" w:type="dxa"/>
            <w:noWrap/>
          </w:tcPr>
          <w:p w14:paraId="0E3346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rs12187443</w:t>
            </w:r>
          </w:p>
        </w:tc>
        <w:tc>
          <w:tcPr>
            <w:tcW w:w="6137" w:type="dxa"/>
            <w:noWrap/>
          </w:tcPr>
          <w:p w14:paraId="602DF05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risk tolerance (MTAG)</w:t>
            </w:r>
          </w:p>
        </w:tc>
        <w:tc>
          <w:tcPr>
            <w:tcW w:w="1134" w:type="dxa"/>
            <w:noWrap/>
          </w:tcPr>
          <w:p w14:paraId="5D6B1DF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716962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3BFFB92E" w14:textId="77777777">
        <w:trPr>
          <w:trHeight w:val="288"/>
        </w:trPr>
        <w:tc>
          <w:tcPr>
            <w:tcW w:w="1660" w:type="dxa"/>
            <w:noWrap/>
          </w:tcPr>
          <w:p w14:paraId="3ABD0E3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rs12251016</w:t>
            </w:r>
          </w:p>
        </w:tc>
        <w:tc>
          <w:tcPr>
            <w:tcW w:w="6137" w:type="dxa"/>
            <w:noWrap/>
          </w:tcPr>
          <w:p w14:paraId="01D7401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39C3036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1.00E-25</w:t>
            </w:r>
          </w:p>
        </w:tc>
        <w:tc>
          <w:tcPr>
            <w:tcW w:w="1056" w:type="dxa"/>
            <w:noWrap/>
          </w:tcPr>
          <w:p w14:paraId="09667E1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30239722</w:t>
            </w:r>
          </w:p>
        </w:tc>
      </w:tr>
      <w:tr w:rsidR="005B4666" w14:paraId="0C370872" w14:textId="77777777">
        <w:trPr>
          <w:trHeight w:val="288"/>
        </w:trPr>
        <w:tc>
          <w:tcPr>
            <w:tcW w:w="1660" w:type="dxa"/>
            <w:noWrap/>
          </w:tcPr>
          <w:p w14:paraId="5C6FF37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rs12520974</w:t>
            </w:r>
          </w:p>
        </w:tc>
        <w:tc>
          <w:tcPr>
            <w:tcW w:w="6137" w:type="dxa"/>
            <w:noWrap/>
          </w:tcPr>
          <w:p w14:paraId="4DDC5A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Depressive symptoms</w:t>
            </w:r>
          </w:p>
        </w:tc>
        <w:tc>
          <w:tcPr>
            <w:tcW w:w="1134" w:type="dxa"/>
            <w:noWrap/>
          </w:tcPr>
          <w:p w14:paraId="197675B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708DD52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30643256</w:t>
            </w:r>
          </w:p>
        </w:tc>
      </w:tr>
      <w:tr w:rsidR="005B4666" w14:paraId="3898DAC9" w14:textId="77777777">
        <w:trPr>
          <w:trHeight w:val="288"/>
        </w:trPr>
        <w:tc>
          <w:tcPr>
            <w:tcW w:w="1660" w:type="dxa"/>
            <w:noWrap/>
          </w:tcPr>
          <w:p w14:paraId="364BB7C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rs13010288</w:t>
            </w:r>
          </w:p>
        </w:tc>
        <w:tc>
          <w:tcPr>
            <w:tcW w:w="6137" w:type="dxa"/>
            <w:noWrap/>
          </w:tcPr>
          <w:p w14:paraId="11D6609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(MTAG)</w:t>
            </w:r>
          </w:p>
        </w:tc>
        <w:tc>
          <w:tcPr>
            <w:tcW w:w="1134" w:type="dxa"/>
            <w:noWrap/>
          </w:tcPr>
          <w:p w14:paraId="6844D1D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1.00E-21</w:t>
            </w:r>
          </w:p>
        </w:tc>
        <w:tc>
          <w:tcPr>
            <w:tcW w:w="1056" w:type="dxa"/>
            <w:noWrap/>
          </w:tcPr>
          <w:p w14:paraId="3332A2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0DE48FBF" w14:textId="77777777">
        <w:trPr>
          <w:trHeight w:val="288"/>
        </w:trPr>
        <w:tc>
          <w:tcPr>
            <w:tcW w:w="1660" w:type="dxa"/>
            <w:noWrap/>
          </w:tcPr>
          <w:p w14:paraId="5B0E337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AD99C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Highest math class taken (MTAG)</w:t>
            </w:r>
          </w:p>
        </w:tc>
        <w:tc>
          <w:tcPr>
            <w:tcW w:w="1134" w:type="dxa"/>
            <w:noWrap/>
          </w:tcPr>
          <w:p w14:paraId="195E31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4D8BF93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21AF9CA5" w14:textId="77777777">
        <w:trPr>
          <w:trHeight w:val="288"/>
        </w:trPr>
        <w:tc>
          <w:tcPr>
            <w:tcW w:w="1660" w:type="dxa"/>
            <w:noWrap/>
          </w:tcPr>
          <w:p w14:paraId="146B40E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rs13010288</w:t>
            </w:r>
          </w:p>
        </w:tc>
        <w:tc>
          <w:tcPr>
            <w:tcW w:w="6137" w:type="dxa"/>
            <w:noWrap/>
          </w:tcPr>
          <w:p w14:paraId="71A6497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135E439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3.00E-21</w:t>
            </w:r>
          </w:p>
        </w:tc>
        <w:tc>
          <w:tcPr>
            <w:tcW w:w="1056" w:type="dxa"/>
            <w:noWrap/>
          </w:tcPr>
          <w:p w14:paraId="2254939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2FA3C95E" w14:textId="77777777">
        <w:trPr>
          <w:trHeight w:val="288"/>
        </w:trPr>
        <w:tc>
          <w:tcPr>
            <w:tcW w:w="1660" w:type="dxa"/>
            <w:noWrap/>
          </w:tcPr>
          <w:p w14:paraId="691918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rs13135092</w:t>
            </w:r>
          </w:p>
        </w:tc>
        <w:tc>
          <w:tcPr>
            <w:tcW w:w="6137" w:type="dxa"/>
            <w:noWrap/>
          </w:tcPr>
          <w:p w14:paraId="02D430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use disorder (total score)</w:t>
            </w:r>
          </w:p>
        </w:tc>
        <w:tc>
          <w:tcPr>
            <w:tcW w:w="1134" w:type="dxa"/>
            <w:noWrap/>
          </w:tcPr>
          <w:p w14:paraId="21625DF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3.00E-14</w:t>
            </w:r>
          </w:p>
        </w:tc>
        <w:tc>
          <w:tcPr>
            <w:tcW w:w="1056" w:type="dxa"/>
            <w:noWrap/>
          </w:tcPr>
          <w:p w14:paraId="55BC30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30336701</w:t>
            </w:r>
          </w:p>
        </w:tc>
      </w:tr>
      <w:tr w:rsidR="005B4666" w14:paraId="4D5C8572" w14:textId="77777777">
        <w:trPr>
          <w:trHeight w:val="288"/>
        </w:trPr>
        <w:tc>
          <w:tcPr>
            <w:tcW w:w="1660" w:type="dxa"/>
            <w:noWrap/>
          </w:tcPr>
          <w:p w14:paraId="3970EC4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C25EE9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grip strength</w:t>
            </w:r>
          </w:p>
        </w:tc>
        <w:tc>
          <w:tcPr>
            <w:tcW w:w="1134" w:type="dxa"/>
            <w:noWrap/>
          </w:tcPr>
          <w:p w14:paraId="163EB53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3.00E-26</w:t>
            </w:r>
          </w:p>
        </w:tc>
        <w:tc>
          <w:tcPr>
            <w:tcW w:w="1056" w:type="dxa"/>
            <w:noWrap/>
          </w:tcPr>
          <w:p w14:paraId="7EBA550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29691431</w:t>
            </w:r>
          </w:p>
        </w:tc>
      </w:tr>
      <w:tr w:rsidR="005B4666" w14:paraId="08F03038" w14:textId="77777777">
        <w:trPr>
          <w:trHeight w:val="288"/>
        </w:trPr>
        <w:tc>
          <w:tcPr>
            <w:tcW w:w="1660" w:type="dxa"/>
            <w:noWrap/>
          </w:tcPr>
          <w:p w14:paraId="71783E2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CF552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blood cell count</w:t>
            </w:r>
          </w:p>
        </w:tc>
        <w:tc>
          <w:tcPr>
            <w:tcW w:w="1134" w:type="dxa"/>
            <w:noWrap/>
          </w:tcPr>
          <w:p w14:paraId="5A7A681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4.00E-09</w:t>
            </w:r>
          </w:p>
        </w:tc>
        <w:tc>
          <w:tcPr>
            <w:tcW w:w="1056" w:type="dxa"/>
            <w:noWrap/>
          </w:tcPr>
          <w:p w14:paraId="24F93EE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1454152A" w14:textId="77777777">
        <w:trPr>
          <w:trHeight w:val="288"/>
        </w:trPr>
        <w:tc>
          <w:tcPr>
            <w:tcW w:w="1660" w:type="dxa"/>
            <w:noWrap/>
          </w:tcPr>
          <w:p w14:paraId="01767C3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987C90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134" w:type="dxa"/>
            <w:noWrap/>
          </w:tcPr>
          <w:p w14:paraId="29371D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3.00E-11</w:t>
            </w:r>
          </w:p>
        </w:tc>
        <w:tc>
          <w:tcPr>
            <w:tcW w:w="1056" w:type="dxa"/>
            <w:noWrap/>
          </w:tcPr>
          <w:p w14:paraId="427B6EB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02C4A9EC" w14:textId="77777777">
        <w:trPr>
          <w:trHeight w:val="288"/>
        </w:trPr>
        <w:tc>
          <w:tcPr>
            <w:tcW w:w="1660" w:type="dxa"/>
            <w:noWrap/>
          </w:tcPr>
          <w:p w14:paraId="78BCB13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9E682D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cholesterol levels</w:t>
            </w:r>
          </w:p>
        </w:tc>
        <w:tc>
          <w:tcPr>
            <w:tcW w:w="1134" w:type="dxa"/>
            <w:noWrap/>
          </w:tcPr>
          <w:p w14:paraId="1B36241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5.00E-11</w:t>
            </w:r>
          </w:p>
        </w:tc>
        <w:tc>
          <w:tcPr>
            <w:tcW w:w="1056" w:type="dxa"/>
            <w:noWrap/>
          </w:tcPr>
          <w:p w14:paraId="0713197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4EC677C1" w14:textId="77777777">
        <w:trPr>
          <w:trHeight w:val="288"/>
        </w:trPr>
        <w:tc>
          <w:tcPr>
            <w:tcW w:w="1660" w:type="dxa"/>
            <w:noWrap/>
          </w:tcPr>
          <w:p w14:paraId="4DB7855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4836D2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</w:t>
            </w:r>
          </w:p>
        </w:tc>
        <w:tc>
          <w:tcPr>
            <w:tcW w:w="1134" w:type="dxa"/>
            <w:noWrap/>
          </w:tcPr>
          <w:p w14:paraId="10FFE0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3.00E-13</w:t>
            </w:r>
          </w:p>
        </w:tc>
        <w:tc>
          <w:tcPr>
            <w:tcW w:w="1056" w:type="dxa"/>
            <w:noWrap/>
          </w:tcPr>
          <w:p w14:paraId="43487BE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25961943</w:t>
            </w:r>
          </w:p>
        </w:tc>
      </w:tr>
      <w:tr w:rsidR="005B4666" w14:paraId="20F0D479" w14:textId="77777777">
        <w:trPr>
          <w:trHeight w:val="288"/>
        </w:trPr>
        <w:tc>
          <w:tcPr>
            <w:tcW w:w="1660" w:type="dxa"/>
            <w:noWrap/>
          </w:tcPr>
          <w:p w14:paraId="2EED065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619590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 levels in current drinkers</w:t>
            </w:r>
          </w:p>
        </w:tc>
        <w:tc>
          <w:tcPr>
            <w:tcW w:w="1134" w:type="dxa"/>
            <w:noWrap/>
          </w:tcPr>
          <w:p w14:paraId="2578389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7.00E-11</w:t>
            </w:r>
          </w:p>
        </w:tc>
        <w:tc>
          <w:tcPr>
            <w:tcW w:w="1056" w:type="dxa"/>
            <w:noWrap/>
          </w:tcPr>
          <w:p w14:paraId="101F6EF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30698716</w:t>
            </w:r>
          </w:p>
        </w:tc>
      </w:tr>
      <w:tr w:rsidR="005B4666" w14:paraId="7BB62E0B" w14:textId="77777777">
        <w:trPr>
          <w:trHeight w:val="288"/>
        </w:trPr>
        <w:tc>
          <w:tcPr>
            <w:tcW w:w="1660" w:type="dxa"/>
            <w:noWrap/>
          </w:tcPr>
          <w:p w14:paraId="5213D82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E586B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density lipoprotein cholesterol levels</w:t>
            </w:r>
          </w:p>
        </w:tc>
        <w:tc>
          <w:tcPr>
            <w:tcW w:w="1134" w:type="dxa"/>
            <w:noWrap/>
          </w:tcPr>
          <w:p w14:paraId="01152FE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7.00E-21</w:t>
            </w:r>
          </w:p>
        </w:tc>
        <w:tc>
          <w:tcPr>
            <w:tcW w:w="1056" w:type="dxa"/>
            <w:noWrap/>
          </w:tcPr>
          <w:p w14:paraId="24DADF5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09B96F3E" w14:textId="77777777">
        <w:trPr>
          <w:trHeight w:val="288"/>
        </w:trPr>
        <w:tc>
          <w:tcPr>
            <w:tcW w:w="1660" w:type="dxa"/>
            <w:noWrap/>
          </w:tcPr>
          <w:p w14:paraId="17115ED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070ED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Obese vs. thin</w:t>
            </w:r>
          </w:p>
        </w:tc>
        <w:tc>
          <w:tcPr>
            <w:tcW w:w="1134" w:type="dxa"/>
            <w:noWrap/>
          </w:tcPr>
          <w:p w14:paraId="575C96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16139EA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30677029</w:t>
            </w:r>
          </w:p>
        </w:tc>
      </w:tr>
      <w:tr w:rsidR="005B4666" w14:paraId="154DD528" w14:textId="77777777">
        <w:trPr>
          <w:trHeight w:val="288"/>
        </w:trPr>
        <w:tc>
          <w:tcPr>
            <w:tcW w:w="1660" w:type="dxa"/>
            <w:noWrap/>
          </w:tcPr>
          <w:p w14:paraId="29ED4E7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FE783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 x physical activity interaction (2df test)</w:t>
            </w:r>
          </w:p>
        </w:tc>
        <w:tc>
          <w:tcPr>
            <w:tcW w:w="1134" w:type="dxa"/>
            <w:noWrap/>
          </w:tcPr>
          <w:p w14:paraId="3F9C15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5.00E-19</w:t>
            </w:r>
          </w:p>
        </w:tc>
        <w:tc>
          <w:tcPr>
            <w:tcW w:w="1056" w:type="dxa"/>
            <w:noWrap/>
          </w:tcPr>
          <w:p w14:paraId="61F529B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30670697</w:t>
            </w:r>
          </w:p>
        </w:tc>
      </w:tr>
      <w:tr w:rsidR="005B4666" w14:paraId="06E5B984" w14:textId="77777777">
        <w:trPr>
          <w:trHeight w:val="288"/>
        </w:trPr>
        <w:tc>
          <w:tcPr>
            <w:tcW w:w="1660" w:type="dxa"/>
            <w:noWrap/>
          </w:tcPr>
          <w:p w14:paraId="65F70F2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20E6BF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 levels x alcohol consumption (drinkers vs non-drinkers) interaction (2df)</w:t>
            </w:r>
          </w:p>
        </w:tc>
        <w:tc>
          <w:tcPr>
            <w:tcW w:w="1134" w:type="dxa"/>
            <w:noWrap/>
          </w:tcPr>
          <w:p w14:paraId="0E51DB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2.00E-31</w:t>
            </w:r>
          </w:p>
        </w:tc>
        <w:tc>
          <w:tcPr>
            <w:tcW w:w="1056" w:type="dxa"/>
            <w:noWrap/>
          </w:tcPr>
          <w:p w14:paraId="754C304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30698716</w:t>
            </w:r>
          </w:p>
        </w:tc>
      </w:tr>
      <w:tr w:rsidR="005B4666" w14:paraId="0AD81069" w14:textId="77777777">
        <w:trPr>
          <w:trHeight w:val="288"/>
        </w:trPr>
        <w:tc>
          <w:tcPr>
            <w:tcW w:w="1660" w:type="dxa"/>
            <w:noWrap/>
          </w:tcPr>
          <w:p w14:paraId="360AB1A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34D3B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Multisite chronic pain</w:t>
            </w:r>
          </w:p>
        </w:tc>
        <w:tc>
          <w:tcPr>
            <w:tcW w:w="1134" w:type="dxa"/>
            <w:noWrap/>
          </w:tcPr>
          <w:p w14:paraId="54F2E77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2.00E-13</w:t>
            </w:r>
          </w:p>
        </w:tc>
        <w:tc>
          <w:tcPr>
            <w:tcW w:w="1056" w:type="dxa"/>
            <w:noWrap/>
          </w:tcPr>
          <w:p w14:paraId="05A7A0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31194737</w:t>
            </w:r>
          </w:p>
        </w:tc>
      </w:tr>
      <w:tr w:rsidR="005B4666" w14:paraId="0D0E91FF" w14:textId="77777777">
        <w:trPr>
          <w:trHeight w:val="288"/>
        </w:trPr>
        <w:tc>
          <w:tcPr>
            <w:tcW w:w="1660" w:type="dxa"/>
            <w:noWrap/>
          </w:tcPr>
          <w:p w14:paraId="1DFA415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4A9A57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Bitter alcoholic beverage consumption</w:t>
            </w:r>
          </w:p>
        </w:tc>
        <w:tc>
          <w:tcPr>
            <w:tcW w:w="1134" w:type="dxa"/>
            <w:noWrap/>
          </w:tcPr>
          <w:p w14:paraId="1B3D673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3.00E-14</w:t>
            </w:r>
          </w:p>
        </w:tc>
        <w:tc>
          <w:tcPr>
            <w:tcW w:w="1056" w:type="dxa"/>
            <w:noWrap/>
          </w:tcPr>
          <w:p w14:paraId="1DACE65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31046077</w:t>
            </w:r>
          </w:p>
        </w:tc>
      </w:tr>
      <w:tr w:rsidR="005B4666" w14:paraId="7D5CA48A" w14:textId="77777777">
        <w:trPr>
          <w:trHeight w:val="288"/>
        </w:trPr>
        <w:tc>
          <w:tcPr>
            <w:tcW w:w="1660" w:type="dxa"/>
            <w:noWrap/>
          </w:tcPr>
          <w:p w14:paraId="0303A20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D6CB25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Predicted visceral adipose tissue</w:t>
            </w:r>
          </w:p>
        </w:tc>
        <w:tc>
          <w:tcPr>
            <w:tcW w:w="1134" w:type="dxa"/>
            <w:noWrap/>
          </w:tcPr>
          <w:p w14:paraId="0E01FFB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7.00E-13</w:t>
            </w:r>
          </w:p>
        </w:tc>
        <w:tc>
          <w:tcPr>
            <w:tcW w:w="1056" w:type="dxa"/>
            <w:noWrap/>
          </w:tcPr>
          <w:p w14:paraId="7DBAAB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31501611</w:t>
            </w:r>
          </w:p>
        </w:tc>
      </w:tr>
      <w:tr w:rsidR="005B4666" w14:paraId="2220B2DE" w14:textId="77777777">
        <w:trPr>
          <w:trHeight w:val="288"/>
        </w:trPr>
        <w:tc>
          <w:tcPr>
            <w:tcW w:w="1660" w:type="dxa"/>
            <w:noWrap/>
          </w:tcPr>
          <w:p w14:paraId="66214BA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65F1EF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use disorder (dependence and problematic use scores)</w:t>
            </w:r>
          </w:p>
        </w:tc>
        <w:tc>
          <w:tcPr>
            <w:tcW w:w="1134" w:type="dxa"/>
            <w:noWrap/>
          </w:tcPr>
          <w:p w14:paraId="2A334AB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5.00E-15</w:t>
            </w:r>
          </w:p>
        </w:tc>
        <w:tc>
          <w:tcPr>
            <w:tcW w:w="1056" w:type="dxa"/>
            <w:noWrap/>
          </w:tcPr>
          <w:p w14:paraId="0CC5FA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30336701</w:t>
            </w:r>
          </w:p>
        </w:tc>
      </w:tr>
      <w:tr w:rsidR="005B4666" w14:paraId="02C4B96C" w14:textId="77777777">
        <w:trPr>
          <w:trHeight w:val="288"/>
        </w:trPr>
        <w:tc>
          <w:tcPr>
            <w:tcW w:w="1660" w:type="dxa"/>
            <w:noWrap/>
          </w:tcPr>
          <w:p w14:paraId="5B7AC66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019B8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 levels x alcohol consumption (regular vs non-regular drinkers) interaction (2df)</w:t>
            </w:r>
          </w:p>
        </w:tc>
        <w:tc>
          <w:tcPr>
            <w:tcW w:w="1134" w:type="dxa"/>
            <w:noWrap/>
          </w:tcPr>
          <w:p w14:paraId="45CFAB1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2.00E-33</w:t>
            </w:r>
          </w:p>
        </w:tc>
        <w:tc>
          <w:tcPr>
            <w:tcW w:w="1056" w:type="dxa"/>
            <w:noWrap/>
          </w:tcPr>
          <w:p w14:paraId="4AE3085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30698716</w:t>
            </w:r>
          </w:p>
        </w:tc>
      </w:tr>
      <w:tr w:rsidR="005B4666" w14:paraId="62A210D5" w14:textId="77777777">
        <w:trPr>
          <w:trHeight w:val="288"/>
        </w:trPr>
        <w:tc>
          <w:tcPr>
            <w:tcW w:w="1660" w:type="dxa"/>
            <w:noWrap/>
          </w:tcPr>
          <w:p w14:paraId="500A0B5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rs1536053</w:t>
            </w:r>
          </w:p>
        </w:tc>
        <w:tc>
          <w:tcPr>
            <w:tcW w:w="6137" w:type="dxa"/>
            <w:noWrap/>
          </w:tcPr>
          <w:p w14:paraId="2C62282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4CAA5F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8.00E-11</w:t>
            </w:r>
          </w:p>
        </w:tc>
        <w:tc>
          <w:tcPr>
            <w:tcW w:w="1056" w:type="dxa"/>
            <w:noWrap/>
          </w:tcPr>
          <w:p w14:paraId="3F2AA8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30239722</w:t>
            </w:r>
          </w:p>
        </w:tc>
      </w:tr>
      <w:tr w:rsidR="005B4666" w14:paraId="69D9F788" w14:textId="77777777">
        <w:trPr>
          <w:trHeight w:val="288"/>
        </w:trPr>
        <w:tc>
          <w:tcPr>
            <w:tcW w:w="1660" w:type="dxa"/>
            <w:noWrap/>
          </w:tcPr>
          <w:p w14:paraId="7E6C9F2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rs1620977</w:t>
            </w:r>
          </w:p>
        </w:tc>
        <w:tc>
          <w:tcPr>
            <w:tcW w:w="6137" w:type="dxa"/>
            <w:noWrap/>
          </w:tcPr>
          <w:p w14:paraId="2823A5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cognitive ability</w:t>
            </w:r>
          </w:p>
        </w:tc>
        <w:tc>
          <w:tcPr>
            <w:tcW w:w="1134" w:type="dxa"/>
            <w:noWrap/>
          </w:tcPr>
          <w:p w14:paraId="7A9D115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3.00E-11</w:t>
            </w:r>
          </w:p>
        </w:tc>
        <w:tc>
          <w:tcPr>
            <w:tcW w:w="1056" w:type="dxa"/>
            <w:noWrap/>
          </w:tcPr>
          <w:p w14:paraId="76B0708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29844566</w:t>
            </w:r>
          </w:p>
        </w:tc>
      </w:tr>
      <w:tr w:rsidR="005B4666" w14:paraId="30D2B65B" w14:textId="77777777">
        <w:trPr>
          <w:trHeight w:val="288"/>
        </w:trPr>
        <w:tc>
          <w:tcPr>
            <w:tcW w:w="1660" w:type="dxa"/>
            <w:noWrap/>
          </w:tcPr>
          <w:p w14:paraId="69FA0C6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8BB7A4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Household income (MTAG)</w:t>
            </w:r>
          </w:p>
        </w:tc>
        <w:tc>
          <w:tcPr>
            <w:tcW w:w="1134" w:type="dxa"/>
            <w:noWrap/>
          </w:tcPr>
          <w:p w14:paraId="0B4ED6F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6A99FED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31844048</w:t>
            </w:r>
          </w:p>
        </w:tc>
      </w:tr>
      <w:tr w:rsidR="005B4666" w14:paraId="187A6629" w14:textId="77777777">
        <w:trPr>
          <w:trHeight w:val="288"/>
        </w:trPr>
        <w:tc>
          <w:tcPr>
            <w:tcW w:w="1660" w:type="dxa"/>
            <w:noWrap/>
          </w:tcPr>
          <w:p w14:paraId="1EAA8DA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008721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2F0EC2D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8.00E-20</w:t>
            </w:r>
          </w:p>
        </w:tc>
        <w:tc>
          <w:tcPr>
            <w:tcW w:w="1056" w:type="dxa"/>
            <w:noWrap/>
          </w:tcPr>
          <w:p w14:paraId="64547E3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32D106B4" w14:textId="77777777">
        <w:trPr>
          <w:trHeight w:val="288"/>
        </w:trPr>
        <w:tc>
          <w:tcPr>
            <w:tcW w:w="1660" w:type="dxa"/>
            <w:noWrap/>
          </w:tcPr>
          <w:p w14:paraId="2AAE017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07C2D5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Autism and major depressive disorder (MTAG)</w:t>
            </w:r>
          </w:p>
        </w:tc>
        <w:tc>
          <w:tcPr>
            <w:tcW w:w="1134" w:type="dxa"/>
            <w:noWrap/>
          </w:tcPr>
          <w:p w14:paraId="66E54C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7.00E-09</w:t>
            </w:r>
          </w:p>
        </w:tc>
        <w:tc>
          <w:tcPr>
            <w:tcW w:w="1056" w:type="dxa"/>
            <w:noWrap/>
          </w:tcPr>
          <w:p w14:paraId="05C35C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30804558</w:t>
            </w:r>
          </w:p>
        </w:tc>
      </w:tr>
      <w:tr w:rsidR="005B4666" w14:paraId="4A091D51" w14:textId="77777777">
        <w:trPr>
          <w:trHeight w:val="288"/>
        </w:trPr>
        <w:tc>
          <w:tcPr>
            <w:tcW w:w="1660" w:type="dxa"/>
            <w:noWrap/>
          </w:tcPr>
          <w:p w14:paraId="17FB04F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3FABFA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Bipolar disorder or body mass index</w:t>
            </w:r>
          </w:p>
        </w:tc>
        <w:tc>
          <w:tcPr>
            <w:tcW w:w="1134" w:type="dxa"/>
            <w:noWrap/>
          </w:tcPr>
          <w:p w14:paraId="1596C1B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9.00E-13</w:t>
            </w:r>
          </w:p>
        </w:tc>
        <w:tc>
          <w:tcPr>
            <w:tcW w:w="1056" w:type="dxa"/>
            <w:noWrap/>
          </w:tcPr>
          <w:p w14:paraId="539303E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31754094</w:t>
            </w:r>
          </w:p>
        </w:tc>
      </w:tr>
      <w:tr w:rsidR="005B4666" w14:paraId="0A1FE642" w14:textId="77777777">
        <w:trPr>
          <w:trHeight w:val="288"/>
        </w:trPr>
        <w:tc>
          <w:tcPr>
            <w:tcW w:w="1660" w:type="dxa"/>
            <w:noWrap/>
          </w:tcPr>
          <w:p w14:paraId="5AB67DF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rs17005118</w:t>
            </w:r>
          </w:p>
        </w:tc>
        <w:tc>
          <w:tcPr>
            <w:tcW w:w="6137" w:type="dxa"/>
            <w:noWrap/>
          </w:tcPr>
          <w:p w14:paraId="260A9EB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duration (short sleep)</w:t>
            </w:r>
          </w:p>
        </w:tc>
        <w:tc>
          <w:tcPr>
            <w:tcW w:w="1134" w:type="dxa"/>
            <w:noWrap/>
          </w:tcPr>
          <w:p w14:paraId="0078426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2098346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30846698</w:t>
            </w:r>
          </w:p>
        </w:tc>
      </w:tr>
      <w:tr w:rsidR="005B4666" w14:paraId="62072E2F" w14:textId="77777777">
        <w:trPr>
          <w:trHeight w:val="288"/>
        </w:trPr>
        <w:tc>
          <w:tcPr>
            <w:tcW w:w="1660" w:type="dxa"/>
            <w:noWrap/>
          </w:tcPr>
          <w:p w14:paraId="04D13AD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rs1731951</w:t>
            </w:r>
          </w:p>
        </w:tc>
        <w:tc>
          <w:tcPr>
            <w:tcW w:w="6137" w:type="dxa"/>
            <w:noWrap/>
          </w:tcPr>
          <w:p w14:paraId="69CB4FE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Neurociticism</w:t>
            </w:r>
          </w:p>
        </w:tc>
        <w:tc>
          <w:tcPr>
            <w:tcW w:w="1134" w:type="dxa"/>
            <w:noWrap/>
          </w:tcPr>
          <w:p w14:paraId="37C4B0B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6.00E-09</w:t>
            </w:r>
          </w:p>
        </w:tc>
        <w:tc>
          <w:tcPr>
            <w:tcW w:w="1056" w:type="dxa"/>
            <w:noWrap/>
          </w:tcPr>
          <w:p w14:paraId="0FBD08C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29500382</w:t>
            </w:r>
          </w:p>
        </w:tc>
      </w:tr>
      <w:tr w:rsidR="005B4666" w14:paraId="38A16820" w14:textId="77777777">
        <w:trPr>
          <w:trHeight w:val="288"/>
        </w:trPr>
        <w:tc>
          <w:tcPr>
            <w:tcW w:w="1660" w:type="dxa"/>
            <w:noWrap/>
          </w:tcPr>
          <w:p w14:paraId="4883A42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rs176644</w:t>
            </w:r>
          </w:p>
        </w:tc>
        <w:tc>
          <w:tcPr>
            <w:tcW w:w="6137" w:type="dxa"/>
            <w:noWrap/>
          </w:tcPr>
          <w:p w14:paraId="7D3C64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status (ever vs never smokers)</w:t>
            </w:r>
          </w:p>
        </w:tc>
        <w:tc>
          <w:tcPr>
            <w:tcW w:w="1134" w:type="dxa"/>
            <w:noWrap/>
          </w:tcPr>
          <w:p w14:paraId="10F2D12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4E4E9B1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66852768" w14:textId="77777777">
        <w:trPr>
          <w:trHeight w:val="288"/>
        </w:trPr>
        <w:tc>
          <w:tcPr>
            <w:tcW w:w="1660" w:type="dxa"/>
            <w:noWrap/>
          </w:tcPr>
          <w:p w14:paraId="23245D2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rs1861412</w:t>
            </w:r>
          </w:p>
        </w:tc>
        <w:tc>
          <w:tcPr>
            <w:tcW w:w="6137" w:type="dxa"/>
            <w:noWrap/>
          </w:tcPr>
          <w:p w14:paraId="45159C1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69122E2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1.00E-32</w:t>
            </w:r>
          </w:p>
        </w:tc>
        <w:tc>
          <w:tcPr>
            <w:tcW w:w="1056" w:type="dxa"/>
            <w:noWrap/>
          </w:tcPr>
          <w:p w14:paraId="79810A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30239722</w:t>
            </w:r>
          </w:p>
        </w:tc>
      </w:tr>
      <w:tr w:rsidR="005B4666" w14:paraId="41B82783" w14:textId="77777777">
        <w:trPr>
          <w:trHeight w:val="288"/>
        </w:trPr>
        <w:tc>
          <w:tcPr>
            <w:tcW w:w="1660" w:type="dxa"/>
            <w:noWrap/>
          </w:tcPr>
          <w:p w14:paraId="1D45B6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rs2030672</w:t>
            </w:r>
          </w:p>
        </w:tc>
        <w:tc>
          <w:tcPr>
            <w:tcW w:w="6137" w:type="dxa"/>
            <w:noWrap/>
          </w:tcPr>
          <w:p w14:paraId="167CA7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Highest math class taken</w:t>
            </w:r>
          </w:p>
        </w:tc>
        <w:tc>
          <w:tcPr>
            <w:tcW w:w="1134" w:type="dxa"/>
            <w:noWrap/>
          </w:tcPr>
          <w:p w14:paraId="472209D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7FDFA48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9BEAD5B" w14:textId="77777777">
        <w:trPr>
          <w:trHeight w:val="288"/>
        </w:trPr>
        <w:tc>
          <w:tcPr>
            <w:tcW w:w="1660" w:type="dxa"/>
            <w:noWrap/>
          </w:tcPr>
          <w:p w14:paraId="50D09D4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rs324017</w:t>
            </w:r>
          </w:p>
        </w:tc>
        <w:tc>
          <w:tcPr>
            <w:tcW w:w="6137" w:type="dxa"/>
            <w:noWrap/>
          </w:tcPr>
          <w:p w14:paraId="6E2EEB6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Appendicular lean mass</w:t>
            </w:r>
          </w:p>
        </w:tc>
        <w:tc>
          <w:tcPr>
            <w:tcW w:w="1134" w:type="dxa"/>
            <w:noWrap/>
          </w:tcPr>
          <w:p w14:paraId="1909F89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5.00E-10</w:t>
            </w:r>
          </w:p>
        </w:tc>
        <w:tc>
          <w:tcPr>
            <w:tcW w:w="1056" w:type="dxa"/>
            <w:noWrap/>
          </w:tcPr>
          <w:p w14:paraId="2E92331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31761296</w:t>
            </w:r>
          </w:p>
        </w:tc>
      </w:tr>
      <w:tr w:rsidR="005B4666" w14:paraId="626036B0" w14:textId="77777777">
        <w:trPr>
          <w:trHeight w:val="288"/>
        </w:trPr>
        <w:tc>
          <w:tcPr>
            <w:tcW w:w="1660" w:type="dxa"/>
            <w:noWrap/>
          </w:tcPr>
          <w:p w14:paraId="630D582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rs34967082</w:t>
            </w:r>
          </w:p>
        </w:tc>
        <w:tc>
          <w:tcPr>
            <w:tcW w:w="6137" w:type="dxa"/>
            <w:noWrap/>
          </w:tcPr>
          <w:p w14:paraId="11FB665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7492352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280EFF2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0E92520F" w14:textId="77777777">
        <w:trPr>
          <w:trHeight w:val="288"/>
        </w:trPr>
        <w:tc>
          <w:tcPr>
            <w:tcW w:w="1660" w:type="dxa"/>
            <w:noWrap/>
          </w:tcPr>
          <w:p w14:paraId="201EF9D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rs429358</w:t>
            </w:r>
          </w:p>
        </w:tc>
        <w:tc>
          <w:tcPr>
            <w:tcW w:w="6137" w:type="dxa"/>
            <w:noWrap/>
          </w:tcPr>
          <w:p w14:paraId="5F64A41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Hippocampal volume</w:t>
            </w:r>
          </w:p>
        </w:tc>
        <w:tc>
          <w:tcPr>
            <w:tcW w:w="1134" w:type="dxa"/>
            <w:noWrap/>
          </w:tcPr>
          <w:p w14:paraId="32F9175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2.00E-19</w:t>
            </w:r>
          </w:p>
        </w:tc>
        <w:tc>
          <w:tcPr>
            <w:tcW w:w="1056" w:type="dxa"/>
            <w:noWrap/>
          </w:tcPr>
          <w:p w14:paraId="190276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52C14528" w14:textId="77777777">
        <w:trPr>
          <w:trHeight w:val="288"/>
        </w:trPr>
        <w:tc>
          <w:tcPr>
            <w:tcW w:w="1660" w:type="dxa"/>
            <w:noWrap/>
          </w:tcPr>
          <w:p w14:paraId="1E62C6A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E6C50F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(father's attained age)</w:t>
            </w:r>
          </w:p>
        </w:tc>
        <w:tc>
          <w:tcPr>
            <w:tcW w:w="1134" w:type="dxa"/>
            <w:noWrap/>
          </w:tcPr>
          <w:p w14:paraId="2C6AA1B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2.00E-28</w:t>
            </w:r>
          </w:p>
        </w:tc>
        <w:tc>
          <w:tcPr>
            <w:tcW w:w="1056" w:type="dxa"/>
            <w:noWrap/>
          </w:tcPr>
          <w:p w14:paraId="11CBCE9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6F0E2233" w14:textId="77777777">
        <w:trPr>
          <w:trHeight w:val="288"/>
        </w:trPr>
        <w:tc>
          <w:tcPr>
            <w:tcW w:w="1660" w:type="dxa"/>
            <w:noWrap/>
          </w:tcPr>
          <w:p w14:paraId="5B86E24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0A29F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cholesterol levels</w:t>
            </w:r>
          </w:p>
        </w:tc>
        <w:tc>
          <w:tcPr>
            <w:tcW w:w="1134" w:type="dxa"/>
            <w:noWrap/>
          </w:tcPr>
          <w:p w14:paraId="59CC9FD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1.00E-145</w:t>
            </w:r>
          </w:p>
        </w:tc>
        <w:tc>
          <w:tcPr>
            <w:tcW w:w="1056" w:type="dxa"/>
            <w:noWrap/>
          </w:tcPr>
          <w:p w14:paraId="1A1D3F3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63A4DED7" w14:textId="77777777">
        <w:trPr>
          <w:trHeight w:val="288"/>
        </w:trPr>
        <w:tc>
          <w:tcPr>
            <w:tcW w:w="1660" w:type="dxa"/>
            <w:noWrap/>
          </w:tcPr>
          <w:p w14:paraId="0C42F1D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F44B3E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Neurofibrillary tangles</w:t>
            </w:r>
          </w:p>
        </w:tc>
        <w:tc>
          <w:tcPr>
            <w:tcW w:w="1134" w:type="dxa"/>
            <w:noWrap/>
          </w:tcPr>
          <w:p w14:paraId="09B7576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3.00E-31</w:t>
            </w:r>
          </w:p>
        </w:tc>
        <w:tc>
          <w:tcPr>
            <w:tcW w:w="1056" w:type="dxa"/>
            <w:noWrap/>
          </w:tcPr>
          <w:p w14:paraId="599FD4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31497858</w:t>
            </w:r>
          </w:p>
        </w:tc>
      </w:tr>
      <w:tr w:rsidR="005B4666" w14:paraId="0A35C279" w14:textId="77777777">
        <w:trPr>
          <w:trHeight w:val="288"/>
        </w:trPr>
        <w:tc>
          <w:tcPr>
            <w:tcW w:w="1660" w:type="dxa"/>
            <w:noWrap/>
          </w:tcPr>
          <w:p w14:paraId="4705D35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58AA1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Alzheimer's disease progression score</w:t>
            </w:r>
          </w:p>
        </w:tc>
        <w:tc>
          <w:tcPr>
            <w:tcW w:w="1134" w:type="dxa"/>
            <w:noWrap/>
          </w:tcPr>
          <w:p w14:paraId="725907D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4.00E-33</w:t>
            </w:r>
          </w:p>
        </w:tc>
        <w:tc>
          <w:tcPr>
            <w:tcW w:w="1056" w:type="dxa"/>
            <w:noWrap/>
          </w:tcPr>
          <w:p w14:paraId="5C8F8D8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29860282</w:t>
            </w:r>
          </w:p>
        </w:tc>
      </w:tr>
      <w:tr w:rsidR="005B4666" w14:paraId="5511B1A8" w14:textId="77777777">
        <w:trPr>
          <w:trHeight w:val="288"/>
        </w:trPr>
        <w:tc>
          <w:tcPr>
            <w:tcW w:w="1660" w:type="dxa"/>
            <w:noWrap/>
          </w:tcPr>
          <w:p w14:paraId="4B725F8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DC82B3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</w:t>
            </w:r>
          </w:p>
        </w:tc>
        <w:tc>
          <w:tcPr>
            <w:tcW w:w="1134" w:type="dxa"/>
            <w:noWrap/>
          </w:tcPr>
          <w:p w14:paraId="032DCC8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1.00E-142</w:t>
            </w:r>
          </w:p>
        </w:tc>
        <w:tc>
          <w:tcPr>
            <w:tcW w:w="1056" w:type="dxa"/>
            <w:noWrap/>
          </w:tcPr>
          <w:p w14:paraId="0F0BDC5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30275531</w:t>
            </w:r>
          </w:p>
        </w:tc>
      </w:tr>
      <w:tr w:rsidR="005B4666" w14:paraId="2899065F" w14:textId="77777777">
        <w:trPr>
          <w:trHeight w:val="288"/>
        </w:trPr>
        <w:tc>
          <w:tcPr>
            <w:tcW w:w="1660" w:type="dxa"/>
            <w:noWrap/>
          </w:tcPr>
          <w:p w14:paraId="22D94AA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511D39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density lipoprotein cholesterol levels</w:t>
            </w:r>
          </w:p>
        </w:tc>
        <w:tc>
          <w:tcPr>
            <w:tcW w:w="1134" w:type="dxa"/>
            <w:noWrap/>
          </w:tcPr>
          <w:p w14:paraId="17EF29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3.00E-50</w:t>
            </w:r>
          </w:p>
        </w:tc>
        <w:tc>
          <w:tcPr>
            <w:tcW w:w="1056" w:type="dxa"/>
            <w:noWrap/>
          </w:tcPr>
          <w:p w14:paraId="4D148E0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2A427217" w14:textId="77777777">
        <w:trPr>
          <w:trHeight w:val="288"/>
        </w:trPr>
        <w:tc>
          <w:tcPr>
            <w:tcW w:w="1660" w:type="dxa"/>
            <w:noWrap/>
          </w:tcPr>
          <w:p w14:paraId="119638F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B1416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Logical memory (immediate recall)</w:t>
            </w:r>
          </w:p>
        </w:tc>
        <w:tc>
          <w:tcPr>
            <w:tcW w:w="1134" w:type="dxa"/>
            <w:noWrap/>
          </w:tcPr>
          <w:p w14:paraId="5C9DCA2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2.00E-13</w:t>
            </w:r>
          </w:p>
        </w:tc>
        <w:tc>
          <w:tcPr>
            <w:tcW w:w="1056" w:type="dxa"/>
            <w:noWrap/>
          </w:tcPr>
          <w:p w14:paraId="2C61428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6FEFBC5B" w14:textId="77777777">
        <w:trPr>
          <w:trHeight w:val="288"/>
        </w:trPr>
        <w:tc>
          <w:tcPr>
            <w:tcW w:w="1660" w:type="dxa"/>
            <w:noWrap/>
          </w:tcPr>
          <w:p w14:paraId="521F9A8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178BD8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Alzheimer disease (clinical subgroup AD+++)</w:t>
            </w:r>
          </w:p>
        </w:tc>
        <w:tc>
          <w:tcPr>
            <w:tcW w:w="1134" w:type="dxa"/>
            <w:noWrap/>
          </w:tcPr>
          <w:p w14:paraId="300CE2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1.00E-75</w:t>
            </w:r>
          </w:p>
        </w:tc>
        <w:tc>
          <w:tcPr>
            <w:tcW w:w="1056" w:type="dxa"/>
            <w:noWrap/>
          </w:tcPr>
          <w:p w14:paraId="79593F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31473137</w:t>
            </w:r>
          </w:p>
        </w:tc>
      </w:tr>
      <w:tr w:rsidR="005B4666" w14:paraId="182A3E9B" w14:textId="77777777">
        <w:trPr>
          <w:trHeight w:val="288"/>
        </w:trPr>
        <w:tc>
          <w:tcPr>
            <w:tcW w:w="1660" w:type="dxa"/>
            <w:noWrap/>
          </w:tcPr>
          <w:p w14:paraId="5B19E8F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0B39F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Cerebral amyloid deposition positivity (PET imaging)</w:t>
            </w:r>
          </w:p>
        </w:tc>
        <w:tc>
          <w:tcPr>
            <w:tcW w:w="1134" w:type="dxa"/>
            <w:noWrap/>
          </w:tcPr>
          <w:p w14:paraId="25BB008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5.00E-20</w:t>
            </w:r>
          </w:p>
        </w:tc>
        <w:tc>
          <w:tcPr>
            <w:tcW w:w="1056" w:type="dxa"/>
            <w:noWrap/>
          </w:tcPr>
          <w:p w14:paraId="121058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26252872</w:t>
            </w:r>
          </w:p>
        </w:tc>
      </w:tr>
      <w:tr w:rsidR="005B4666" w14:paraId="0936BE42" w14:textId="77777777">
        <w:trPr>
          <w:trHeight w:val="288"/>
        </w:trPr>
        <w:tc>
          <w:tcPr>
            <w:tcW w:w="1660" w:type="dxa"/>
            <w:noWrap/>
          </w:tcPr>
          <w:p w14:paraId="27B08D4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B280BB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Lewy body disease</w:t>
            </w:r>
          </w:p>
        </w:tc>
        <w:tc>
          <w:tcPr>
            <w:tcW w:w="1134" w:type="dxa"/>
            <w:noWrap/>
          </w:tcPr>
          <w:p w14:paraId="0A567D8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5.00E-12</w:t>
            </w:r>
          </w:p>
        </w:tc>
        <w:tc>
          <w:tcPr>
            <w:tcW w:w="1056" w:type="dxa"/>
            <w:noWrap/>
          </w:tcPr>
          <w:p w14:paraId="331A0B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25188341</w:t>
            </w:r>
          </w:p>
        </w:tc>
      </w:tr>
      <w:tr w:rsidR="005B4666" w14:paraId="0554C777" w14:textId="77777777">
        <w:trPr>
          <w:trHeight w:val="288"/>
        </w:trPr>
        <w:tc>
          <w:tcPr>
            <w:tcW w:w="1660" w:type="dxa"/>
            <w:noWrap/>
          </w:tcPr>
          <w:p w14:paraId="142D9E4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51DDB6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(mother's age at death or mother's attained age)</w:t>
            </w:r>
          </w:p>
        </w:tc>
        <w:tc>
          <w:tcPr>
            <w:tcW w:w="1134" w:type="dxa"/>
            <w:noWrap/>
          </w:tcPr>
          <w:p w14:paraId="55765D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4.00E-57</w:t>
            </w:r>
          </w:p>
        </w:tc>
        <w:tc>
          <w:tcPr>
            <w:tcW w:w="1056" w:type="dxa"/>
            <w:noWrap/>
          </w:tcPr>
          <w:p w14:paraId="38F7611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31484785</w:t>
            </w:r>
          </w:p>
        </w:tc>
      </w:tr>
      <w:tr w:rsidR="005B4666" w14:paraId="574EDF8B" w14:textId="77777777">
        <w:trPr>
          <w:trHeight w:val="288"/>
        </w:trPr>
        <w:tc>
          <w:tcPr>
            <w:tcW w:w="1660" w:type="dxa"/>
            <w:noWrap/>
          </w:tcPr>
          <w:p w14:paraId="2074C95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B5DEA4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2 diabetes</w:t>
            </w:r>
          </w:p>
        </w:tc>
        <w:tc>
          <w:tcPr>
            <w:tcW w:w="1134" w:type="dxa"/>
            <w:noWrap/>
          </w:tcPr>
          <w:p w14:paraId="1CF1521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3.00E-18</w:t>
            </w:r>
          </w:p>
        </w:tc>
        <w:tc>
          <w:tcPr>
            <w:tcW w:w="1056" w:type="dxa"/>
            <w:noWrap/>
          </w:tcPr>
          <w:p w14:paraId="70E68A2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30297969</w:t>
            </w:r>
          </w:p>
        </w:tc>
      </w:tr>
      <w:tr w:rsidR="005B4666" w14:paraId="4488C9D1" w14:textId="77777777">
        <w:trPr>
          <w:trHeight w:val="288"/>
        </w:trPr>
        <w:tc>
          <w:tcPr>
            <w:tcW w:w="1660" w:type="dxa"/>
            <w:noWrap/>
          </w:tcPr>
          <w:p w14:paraId="07E2CE9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31B0F7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onset asthma or type 2 diabetes</w:t>
            </w:r>
          </w:p>
        </w:tc>
        <w:tc>
          <w:tcPr>
            <w:tcW w:w="1134" w:type="dxa"/>
            <w:noWrap/>
          </w:tcPr>
          <w:p w14:paraId="602D98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504A115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31669095</w:t>
            </w:r>
          </w:p>
        </w:tc>
      </w:tr>
      <w:tr w:rsidR="005B4666" w14:paraId="07257D15" w14:textId="77777777">
        <w:trPr>
          <w:trHeight w:val="288"/>
        </w:trPr>
        <w:tc>
          <w:tcPr>
            <w:tcW w:w="1660" w:type="dxa"/>
            <w:noWrap/>
          </w:tcPr>
          <w:p w14:paraId="4EB3372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C56F5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Alzheimer's disease biomarkers</w:t>
            </w:r>
          </w:p>
        </w:tc>
        <w:tc>
          <w:tcPr>
            <w:tcW w:w="1134" w:type="dxa"/>
            <w:noWrap/>
          </w:tcPr>
          <w:p w14:paraId="3F23B37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5.00E-14</w:t>
            </w:r>
          </w:p>
        </w:tc>
        <w:tc>
          <w:tcPr>
            <w:tcW w:w="1056" w:type="dxa"/>
            <w:noWrap/>
          </w:tcPr>
          <w:p w14:paraId="57A8F0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23419831</w:t>
            </w:r>
          </w:p>
        </w:tc>
      </w:tr>
      <w:tr w:rsidR="005B4666" w14:paraId="37F868CA" w14:textId="77777777">
        <w:trPr>
          <w:trHeight w:val="288"/>
        </w:trPr>
        <w:tc>
          <w:tcPr>
            <w:tcW w:w="1660" w:type="dxa"/>
            <w:noWrap/>
          </w:tcPr>
          <w:p w14:paraId="443C418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6A9D88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fluid AB1-42 levels</w:t>
            </w:r>
          </w:p>
        </w:tc>
        <w:tc>
          <w:tcPr>
            <w:tcW w:w="1134" w:type="dxa"/>
            <w:noWrap/>
          </w:tcPr>
          <w:p w14:paraId="4CE413F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1.00E-51</w:t>
            </w:r>
          </w:p>
        </w:tc>
        <w:tc>
          <w:tcPr>
            <w:tcW w:w="1056" w:type="dxa"/>
            <w:noWrap/>
          </w:tcPr>
          <w:p w14:paraId="64DE1C8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1655400F" w14:textId="77777777">
        <w:trPr>
          <w:trHeight w:val="288"/>
        </w:trPr>
        <w:tc>
          <w:tcPr>
            <w:tcW w:w="1660" w:type="dxa"/>
            <w:noWrap/>
          </w:tcPr>
          <w:p w14:paraId="4FD8E4C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ECC6B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Hippocampal volume</w:t>
            </w:r>
          </w:p>
        </w:tc>
        <w:tc>
          <w:tcPr>
            <w:tcW w:w="1134" w:type="dxa"/>
            <w:noWrap/>
          </w:tcPr>
          <w:p w14:paraId="134A873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1.00E-10</w:t>
            </w:r>
          </w:p>
        </w:tc>
        <w:tc>
          <w:tcPr>
            <w:tcW w:w="1056" w:type="dxa"/>
            <w:noWrap/>
          </w:tcPr>
          <w:p w14:paraId="2D32F10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29860282</w:t>
            </w:r>
          </w:p>
        </w:tc>
      </w:tr>
      <w:tr w:rsidR="005B4666" w14:paraId="602EB7D1" w14:textId="77777777">
        <w:trPr>
          <w:trHeight w:val="288"/>
        </w:trPr>
        <w:tc>
          <w:tcPr>
            <w:tcW w:w="1660" w:type="dxa"/>
            <w:noWrap/>
          </w:tcPr>
          <w:p w14:paraId="5F8740D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2D027B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(mother's age at death)</w:t>
            </w:r>
          </w:p>
        </w:tc>
        <w:tc>
          <w:tcPr>
            <w:tcW w:w="1134" w:type="dxa"/>
            <w:noWrap/>
          </w:tcPr>
          <w:p w14:paraId="669071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7.00E-19</w:t>
            </w:r>
          </w:p>
        </w:tc>
        <w:tc>
          <w:tcPr>
            <w:tcW w:w="1056" w:type="dxa"/>
            <w:noWrap/>
          </w:tcPr>
          <w:p w14:paraId="4E63A7F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3C46E4B7" w14:textId="77777777">
        <w:trPr>
          <w:trHeight w:val="288"/>
        </w:trPr>
        <w:tc>
          <w:tcPr>
            <w:tcW w:w="1660" w:type="dxa"/>
            <w:noWrap/>
          </w:tcPr>
          <w:p w14:paraId="7B4EC30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79C2E1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C-reactive protein levels</w:t>
            </w:r>
          </w:p>
        </w:tc>
        <w:tc>
          <w:tcPr>
            <w:tcW w:w="1134" w:type="dxa"/>
            <w:noWrap/>
          </w:tcPr>
          <w:p w14:paraId="5DA221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7.00E-36</w:t>
            </w:r>
          </w:p>
        </w:tc>
        <w:tc>
          <w:tcPr>
            <w:tcW w:w="1056" w:type="dxa"/>
            <w:noWrap/>
          </w:tcPr>
          <w:p w14:paraId="2FF099B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29403010</w:t>
            </w:r>
          </w:p>
        </w:tc>
      </w:tr>
      <w:tr w:rsidR="005B4666" w14:paraId="11B5EE89" w14:textId="77777777">
        <w:trPr>
          <w:trHeight w:val="288"/>
        </w:trPr>
        <w:tc>
          <w:tcPr>
            <w:tcW w:w="1660" w:type="dxa"/>
            <w:noWrap/>
          </w:tcPr>
          <w:p w14:paraId="06C1206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A0462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age-related macular degeneration</w:t>
            </w:r>
          </w:p>
        </w:tc>
        <w:tc>
          <w:tcPr>
            <w:tcW w:w="1134" w:type="dxa"/>
            <w:noWrap/>
          </w:tcPr>
          <w:p w14:paraId="5556426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2.00E-42</w:t>
            </w:r>
          </w:p>
        </w:tc>
        <w:tc>
          <w:tcPr>
            <w:tcW w:w="1056" w:type="dxa"/>
            <w:noWrap/>
          </w:tcPr>
          <w:p w14:paraId="693E2FA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26691988</w:t>
            </w:r>
          </w:p>
        </w:tc>
      </w:tr>
      <w:tr w:rsidR="005B4666" w14:paraId="1B9A913A" w14:textId="77777777">
        <w:trPr>
          <w:trHeight w:val="288"/>
        </w:trPr>
        <w:tc>
          <w:tcPr>
            <w:tcW w:w="1660" w:type="dxa"/>
            <w:noWrap/>
          </w:tcPr>
          <w:p w14:paraId="0B8CB65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03C06C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cell distribution width</w:t>
            </w:r>
          </w:p>
        </w:tc>
        <w:tc>
          <w:tcPr>
            <w:tcW w:w="1134" w:type="dxa"/>
            <w:noWrap/>
          </w:tcPr>
          <w:p w14:paraId="09DC5AE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8.00E-26</w:t>
            </w:r>
          </w:p>
        </w:tc>
        <w:tc>
          <w:tcPr>
            <w:tcW w:w="1056" w:type="dxa"/>
            <w:noWrap/>
          </w:tcPr>
          <w:p w14:paraId="6598379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27863252</w:t>
            </w:r>
          </w:p>
        </w:tc>
      </w:tr>
      <w:tr w:rsidR="005B4666" w14:paraId="756598C3" w14:textId="77777777">
        <w:trPr>
          <w:trHeight w:val="288"/>
        </w:trPr>
        <w:tc>
          <w:tcPr>
            <w:tcW w:w="1660" w:type="dxa"/>
            <w:noWrap/>
          </w:tcPr>
          <w:p w14:paraId="13C215F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7D191E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Longevity (age &gt;99th survival percentile)</w:t>
            </w:r>
          </w:p>
        </w:tc>
        <w:tc>
          <w:tcPr>
            <w:tcW w:w="1134" w:type="dxa"/>
            <w:noWrap/>
          </w:tcPr>
          <w:p w14:paraId="5DD7175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1.00E-36</w:t>
            </w:r>
          </w:p>
        </w:tc>
        <w:tc>
          <w:tcPr>
            <w:tcW w:w="1056" w:type="dxa"/>
            <w:noWrap/>
          </w:tcPr>
          <w:p w14:paraId="1FA76F4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31413261</w:t>
            </w:r>
          </w:p>
        </w:tc>
      </w:tr>
      <w:tr w:rsidR="005B4666" w14:paraId="6B447649" w14:textId="77777777">
        <w:trPr>
          <w:trHeight w:val="288"/>
        </w:trPr>
        <w:tc>
          <w:tcPr>
            <w:tcW w:w="1660" w:type="dxa"/>
            <w:noWrap/>
          </w:tcPr>
          <w:p w14:paraId="55A26F1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38CC81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AB1-42 levels in Alzheimer's disease dementia</w:t>
            </w:r>
          </w:p>
        </w:tc>
        <w:tc>
          <w:tcPr>
            <w:tcW w:w="1134" w:type="dxa"/>
            <w:noWrap/>
          </w:tcPr>
          <w:p w14:paraId="5AE58C3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4.00E-17</w:t>
            </w:r>
          </w:p>
        </w:tc>
        <w:tc>
          <w:tcPr>
            <w:tcW w:w="1056" w:type="dxa"/>
            <w:noWrap/>
          </w:tcPr>
          <w:p w14:paraId="33414D6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25027320</w:t>
            </w:r>
          </w:p>
        </w:tc>
      </w:tr>
      <w:tr w:rsidR="005B4666" w14:paraId="7F9D80AF" w14:textId="77777777">
        <w:trPr>
          <w:trHeight w:val="288"/>
        </w:trPr>
        <w:tc>
          <w:tcPr>
            <w:tcW w:w="1660" w:type="dxa"/>
            <w:noWrap/>
          </w:tcPr>
          <w:p w14:paraId="3C7ABBF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B8AC14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Dementia with Lewy bodies</w:t>
            </w:r>
          </w:p>
        </w:tc>
        <w:tc>
          <w:tcPr>
            <w:tcW w:w="1134" w:type="dxa"/>
            <w:noWrap/>
          </w:tcPr>
          <w:p w14:paraId="2525E85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3.00E-64</w:t>
            </w:r>
          </w:p>
        </w:tc>
        <w:tc>
          <w:tcPr>
            <w:tcW w:w="1056" w:type="dxa"/>
            <w:noWrap/>
          </w:tcPr>
          <w:p w14:paraId="3A4EE46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29263008</w:t>
            </w:r>
          </w:p>
        </w:tc>
      </w:tr>
      <w:tr w:rsidR="005B4666" w14:paraId="5589A428" w14:textId="77777777">
        <w:trPr>
          <w:trHeight w:val="288"/>
        </w:trPr>
        <w:tc>
          <w:tcPr>
            <w:tcW w:w="1660" w:type="dxa"/>
            <w:noWrap/>
          </w:tcPr>
          <w:p w14:paraId="585EB30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40724A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AB1-42 levels in normal cognition</w:t>
            </w:r>
          </w:p>
        </w:tc>
        <w:tc>
          <w:tcPr>
            <w:tcW w:w="1134" w:type="dxa"/>
            <w:noWrap/>
          </w:tcPr>
          <w:p w14:paraId="6116FAD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9.00E-11</w:t>
            </w:r>
          </w:p>
        </w:tc>
        <w:tc>
          <w:tcPr>
            <w:tcW w:w="1056" w:type="dxa"/>
            <w:noWrap/>
          </w:tcPr>
          <w:p w14:paraId="49A18C2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2F9135DB" w14:textId="77777777">
        <w:trPr>
          <w:trHeight w:val="288"/>
        </w:trPr>
        <w:tc>
          <w:tcPr>
            <w:tcW w:w="1660" w:type="dxa"/>
            <w:noWrap/>
          </w:tcPr>
          <w:p w14:paraId="1C6B680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F8291A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fluid p-tau levels in mild cognitive impairment</w:t>
            </w:r>
          </w:p>
        </w:tc>
        <w:tc>
          <w:tcPr>
            <w:tcW w:w="1134" w:type="dxa"/>
            <w:noWrap/>
          </w:tcPr>
          <w:p w14:paraId="2F1BC8C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57F365B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3BB9BD61" w14:textId="77777777">
        <w:trPr>
          <w:trHeight w:val="288"/>
        </w:trPr>
        <w:tc>
          <w:tcPr>
            <w:tcW w:w="1660" w:type="dxa"/>
            <w:noWrap/>
          </w:tcPr>
          <w:p w14:paraId="70CBE46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90544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(father's age at death)</w:t>
            </w:r>
          </w:p>
        </w:tc>
        <w:tc>
          <w:tcPr>
            <w:tcW w:w="1134" w:type="dxa"/>
            <w:noWrap/>
          </w:tcPr>
          <w:p w14:paraId="3A2434B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9.00E-13</w:t>
            </w:r>
          </w:p>
        </w:tc>
        <w:tc>
          <w:tcPr>
            <w:tcW w:w="1056" w:type="dxa"/>
            <w:noWrap/>
          </w:tcPr>
          <w:p w14:paraId="1A07E3C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4F20889C" w14:textId="77777777">
        <w:trPr>
          <w:trHeight w:val="288"/>
        </w:trPr>
        <w:tc>
          <w:tcPr>
            <w:tcW w:w="1660" w:type="dxa"/>
            <w:noWrap/>
          </w:tcPr>
          <w:p w14:paraId="5FA310A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DC2850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Alzheimer's disease (onset at age over 80)</w:t>
            </w:r>
          </w:p>
        </w:tc>
        <w:tc>
          <w:tcPr>
            <w:tcW w:w="1134" w:type="dxa"/>
            <w:noWrap/>
          </w:tcPr>
          <w:p w14:paraId="7A7707E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4.00E-43</w:t>
            </w:r>
          </w:p>
        </w:tc>
        <w:tc>
          <w:tcPr>
            <w:tcW w:w="1056" w:type="dxa"/>
            <w:noWrap/>
          </w:tcPr>
          <w:p w14:paraId="4377345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30979435</w:t>
            </w:r>
          </w:p>
        </w:tc>
      </w:tr>
      <w:tr w:rsidR="005B4666" w14:paraId="0B8ED618" w14:textId="77777777">
        <w:trPr>
          <w:trHeight w:val="288"/>
        </w:trPr>
        <w:tc>
          <w:tcPr>
            <w:tcW w:w="1660" w:type="dxa"/>
            <w:noWrap/>
          </w:tcPr>
          <w:p w14:paraId="2E25A4A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52BA98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(both parents in top 10%)</w:t>
            </w:r>
          </w:p>
        </w:tc>
        <w:tc>
          <w:tcPr>
            <w:tcW w:w="1134" w:type="dxa"/>
            <w:noWrap/>
          </w:tcPr>
          <w:p w14:paraId="2712DB8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7.00E-46</w:t>
            </w:r>
          </w:p>
        </w:tc>
        <w:tc>
          <w:tcPr>
            <w:tcW w:w="1056" w:type="dxa"/>
            <w:noWrap/>
          </w:tcPr>
          <w:p w14:paraId="197DD6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215F3D0D" w14:textId="77777777">
        <w:trPr>
          <w:trHeight w:val="288"/>
        </w:trPr>
        <w:tc>
          <w:tcPr>
            <w:tcW w:w="1660" w:type="dxa"/>
            <w:noWrap/>
          </w:tcPr>
          <w:p w14:paraId="01B8045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B8BBBE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fluid p-tau levels</w:t>
            </w:r>
          </w:p>
        </w:tc>
        <w:tc>
          <w:tcPr>
            <w:tcW w:w="1134" w:type="dxa"/>
            <w:noWrap/>
          </w:tcPr>
          <w:p w14:paraId="0AB534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3.00E-18</w:t>
            </w:r>
          </w:p>
        </w:tc>
        <w:tc>
          <w:tcPr>
            <w:tcW w:w="1056" w:type="dxa"/>
            <w:noWrap/>
          </w:tcPr>
          <w:p w14:paraId="64B225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410AA454" w14:textId="77777777">
        <w:trPr>
          <w:trHeight w:val="288"/>
        </w:trPr>
        <w:tc>
          <w:tcPr>
            <w:tcW w:w="1660" w:type="dxa"/>
            <w:noWrap/>
          </w:tcPr>
          <w:p w14:paraId="5DB5E9C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6D71B4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 to vigorous physical activity levels</w:t>
            </w:r>
          </w:p>
        </w:tc>
        <w:tc>
          <w:tcPr>
            <w:tcW w:w="1134" w:type="dxa"/>
            <w:noWrap/>
          </w:tcPr>
          <w:p w14:paraId="253EBA1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6.00E-13</w:t>
            </w:r>
          </w:p>
        </w:tc>
        <w:tc>
          <w:tcPr>
            <w:tcW w:w="1056" w:type="dxa"/>
            <w:noWrap/>
          </w:tcPr>
          <w:p w14:paraId="7276579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29899525</w:t>
            </w:r>
          </w:p>
        </w:tc>
      </w:tr>
      <w:tr w:rsidR="005B4666" w14:paraId="526A1B17" w14:textId="77777777">
        <w:trPr>
          <w:trHeight w:val="288"/>
        </w:trPr>
        <w:tc>
          <w:tcPr>
            <w:tcW w:w="1660" w:type="dxa"/>
            <w:noWrap/>
          </w:tcPr>
          <w:p w14:paraId="504F032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238EAC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Waist-hip ratio</w:t>
            </w:r>
          </w:p>
        </w:tc>
        <w:tc>
          <w:tcPr>
            <w:tcW w:w="1134" w:type="dxa"/>
            <w:noWrap/>
          </w:tcPr>
          <w:p w14:paraId="5C94891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4.00E-37</w:t>
            </w:r>
          </w:p>
        </w:tc>
        <w:tc>
          <w:tcPr>
            <w:tcW w:w="1056" w:type="dxa"/>
            <w:noWrap/>
          </w:tcPr>
          <w:p w14:paraId="495B662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30239722</w:t>
            </w:r>
          </w:p>
        </w:tc>
      </w:tr>
      <w:tr w:rsidR="005B4666" w14:paraId="1B57F1C8" w14:textId="77777777">
        <w:trPr>
          <w:trHeight w:val="288"/>
        </w:trPr>
        <w:tc>
          <w:tcPr>
            <w:tcW w:w="1660" w:type="dxa"/>
            <w:noWrap/>
          </w:tcPr>
          <w:p w14:paraId="4B9E1B0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B805F1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Triglycerides</w:t>
            </w:r>
          </w:p>
        </w:tc>
        <w:tc>
          <w:tcPr>
            <w:tcW w:w="1134" w:type="dxa"/>
            <w:noWrap/>
          </w:tcPr>
          <w:p w14:paraId="56CCFD5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1.00E-39</w:t>
            </w:r>
          </w:p>
        </w:tc>
        <w:tc>
          <w:tcPr>
            <w:tcW w:w="1056" w:type="dxa"/>
            <w:noWrap/>
          </w:tcPr>
          <w:p w14:paraId="1120332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6565B323" w14:textId="77777777">
        <w:trPr>
          <w:trHeight w:val="288"/>
        </w:trPr>
        <w:tc>
          <w:tcPr>
            <w:tcW w:w="1660" w:type="dxa"/>
            <w:noWrap/>
          </w:tcPr>
          <w:p w14:paraId="17E3547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72CCFD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Waist-to-hip ratio adjusted for BMI</w:t>
            </w:r>
          </w:p>
        </w:tc>
        <w:tc>
          <w:tcPr>
            <w:tcW w:w="1134" w:type="dxa"/>
            <w:noWrap/>
          </w:tcPr>
          <w:p w14:paraId="5D2D7CA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3.00E-19</w:t>
            </w:r>
          </w:p>
        </w:tc>
        <w:tc>
          <w:tcPr>
            <w:tcW w:w="1056" w:type="dxa"/>
            <w:noWrap/>
          </w:tcPr>
          <w:p w14:paraId="3514434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31669095</w:t>
            </w:r>
          </w:p>
        </w:tc>
      </w:tr>
      <w:tr w:rsidR="005B4666" w14:paraId="4255F3CD" w14:textId="77777777">
        <w:trPr>
          <w:trHeight w:val="288"/>
        </w:trPr>
        <w:tc>
          <w:tcPr>
            <w:tcW w:w="1660" w:type="dxa"/>
            <w:noWrap/>
          </w:tcPr>
          <w:p w14:paraId="0996365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2AF34F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fluid t-tau levels</w:t>
            </w:r>
          </w:p>
        </w:tc>
        <w:tc>
          <w:tcPr>
            <w:tcW w:w="1134" w:type="dxa"/>
            <w:noWrap/>
          </w:tcPr>
          <w:p w14:paraId="768EE82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1.00E-20</w:t>
            </w:r>
          </w:p>
        </w:tc>
        <w:tc>
          <w:tcPr>
            <w:tcW w:w="1056" w:type="dxa"/>
            <w:noWrap/>
          </w:tcPr>
          <w:p w14:paraId="636C070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260B476E" w14:textId="77777777">
        <w:trPr>
          <w:trHeight w:val="288"/>
        </w:trPr>
        <w:tc>
          <w:tcPr>
            <w:tcW w:w="1660" w:type="dxa"/>
            <w:noWrap/>
          </w:tcPr>
          <w:p w14:paraId="7676E70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A89AC1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Refractive error</w:t>
            </w:r>
          </w:p>
        </w:tc>
        <w:tc>
          <w:tcPr>
            <w:tcW w:w="1134" w:type="dxa"/>
            <w:noWrap/>
          </w:tcPr>
          <w:p w14:paraId="1E9AEE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3.00E-17</w:t>
            </w:r>
          </w:p>
        </w:tc>
        <w:tc>
          <w:tcPr>
            <w:tcW w:w="1056" w:type="dxa"/>
            <w:noWrap/>
          </w:tcPr>
          <w:p w14:paraId="38C62F2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32231278</w:t>
            </w:r>
          </w:p>
        </w:tc>
      </w:tr>
      <w:tr w:rsidR="005B4666" w14:paraId="26CCC8AA" w14:textId="77777777">
        <w:trPr>
          <w:trHeight w:val="288"/>
        </w:trPr>
        <w:tc>
          <w:tcPr>
            <w:tcW w:w="1660" w:type="dxa"/>
            <w:noWrap/>
          </w:tcPr>
          <w:p w14:paraId="19C0082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70574B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protein levels</w:t>
            </w:r>
          </w:p>
        </w:tc>
        <w:tc>
          <w:tcPr>
            <w:tcW w:w="1134" w:type="dxa"/>
            <w:noWrap/>
          </w:tcPr>
          <w:p w14:paraId="275A90C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4.00E-159</w:t>
            </w:r>
          </w:p>
        </w:tc>
        <w:tc>
          <w:tcPr>
            <w:tcW w:w="1056" w:type="dxa"/>
            <w:noWrap/>
          </w:tcPr>
          <w:p w14:paraId="5871F4E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29875488</w:t>
            </w:r>
          </w:p>
        </w:tc>
      </w:tr>
      <w:tr w:rsidR="005B4666" w14:paraId="667D5F5B" w14:textId="77777777">
        <w:trPr>
          <w:trHeight w:val="288"/>
        </w:trPr>
        <w:tc>
          <w:tcPr>
            <w:tcW w:w="1660" w:type="dxa"/>
            <w:noWrap/>
          </w:tcPr>
          <w:p w14:paraId="193AE29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312D97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lifespan</w:t>
            </w:r>
          </w:p>
        </w:tc>
        <w:tc>
          <w:tcPr>
            <w:tcW w:w="1134" w:type="dxa"/>
            <w:noWrap/>
          </w:tcPr>
          <w:p w14:paraId="052CE58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3.00E-83</w:t>
            </w:r>
          </w:p>
        </w:tc>
        <w:tc>
          <w:tcPr>
            <w:tcW w:w="1056" w:type="dxa"/>
            <w:noWrap/>
          </w:tcPr>
          <w:p w14:paraId="266E09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30642433</w:t>
            </w:r>
          </w:p>
        </w:tc>
      </w:tr>
      <w:tr w:rsidR="005B4666" w14:paraId="189FA655" w14:textId="77777777">
        <w:trPr>
          <w:trHeight w:val="288"/>
        </w:trPr>
        <w:tc>
          <w:tcPr>
            <w:tcW w:w="1660" w:type="dxa"/>
            <w:noWrap/>
          </w:tcPr>
          <w:p w14:paraId="72C00F3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D14C1B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(mother's attained age)</w:t>
            </w:r>
          </w:p>
        </w:tc>
        <w:tc>
          <w:tcPr>
            <w:tcW w:w="1134" w:type="dxa"/>
            <w:noWrap/>
          </w:tcPr>
          <w:p w14:paraId="30596D2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1.00E-68</w:t>
            </w:r>
          </w:p>
        </w:tc>
        <w:tc>
          <w:tcPr>
            <w:tcW w:w="1056" w:type="dxa"/>
            <w:noWrap/>
          </w:tcPr>
          <w:p w14:paraId="71BDC79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36B813AC" w14:textId="77777777">
        <w:trPr>
          <w:trHeight w:val="288"/>
        </w:trPr>
        <w:tc>
          <w:tcPr>
            <w:tcW w:w="1660" w:type="dxa"/>
            <w:noWrap/>
          </w:tcPr>
          <w:p w14:paraId="3FBCCBB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8DF23B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study participation (completed survey)</w:t>
            </w:r>
          </w:p>
        </w:tc>
        <w:tc>
          <w:tcPr>
            <w:tcW w:w="1134" w:type="dxa"/>
            <w:noWrap/>
          </w:tcPr>
          <w:p w14:paraId="3369D1D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5.00E-19</w:t>
            </w:r>
          </w:p>
        </w:tc>
        <w:tc>
          <w:tcPr>
            <w:tcW w:w="1056" w:type="dxa"/>
            <w:noWrap/>
          </w:tcPr>
          <w:p w14:paraId="7DA4CF7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31263887</w:t>
            </w:r>
          </w:p>
        </w:tc>
      </w:tr>
      <w:tr w:rsidR="005B4666" w14:paraId="08EB531B" w14:textId="77777777">
        <w:trPr>
          <w:trHeight w:val="288"/>
        </w:trPr>
        <w:tc>
          <w:tcPr>
            <w:tcW w:w="1660" w:type="dxa"/>
            <w:noWrap/>
          </w:tcPr>
          <w:p w14:paraId="4ED788A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DA30A7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AB1-42 levels in mild cognitive impairment</w:t>
            </w:r>
          </w:p>
        </w:tc>
        <w:tc>
          <w:tcPr>
            <w:tcW w:w="1134" w:type="dxa"/>
            <w:noWrap/>
          </w:tcPr>
          <w:p w14:paraId="32D6861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6.00E-27</w:t>
            </w:r>
          </w:p>
        </w:tc>
        <w:tc>
          <w:tcPr>
            <w:tcW w:w="1056" w:type="dxa"/>
            <w:noWrap/>
          </w:tcPr>
          <w:p w14:paraId="6AE25BD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7B9AE847" w14:textId="77777777">
        <w:trPr>
          <w:trHeight w:val="288"/>
        </w:trPr>
        <w:tc>
          <w:tcPr>
            <w:tcW w:w="1660" w:type="dxa"/>
            <w:noWrap/>
          </w:tcPr>
          <w:p w14:paraId="46DFE53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66A120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Neuritic plaques or cerebral amyloid angiopathy (pleiotropy)</w:t>
            </w:r>
          </w:p>
        </w:tc>
        <w:tc>
          <w:tcPr>
            <w:tcW w:w="1134" w:type="dxa"/>
            <w:noWrap/>
          </w:tcPr>
          <w:p w14:paraId="7E4176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5.00E-40</w:t>
            </w:r>
          </w:p>
        </w:tc>
        <w:tc>
          <w:tcPr>
            <w:tcW w:w="1056" w:type="dxa"/>
            <w:noWrap/>
          </w:tcPr>
          <w:p w14:paraId="3074603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29458411</w:t>
            </w:r>
          </w:p>
        </w:tc>
      </w:tr>
      <w:tr w:rsidR="005B4666" w14:paraId="3A2AC1F8" w14:textId="77777777">
        <w:trPr>
          <w:trHeight w:val="288"/>
        </w:trPr>
        <w:tc>
          <w:tcPr>
            <w:tcW w:w="1660" w:type="dxa"/>
            <w:noWrap/>
          </w:tcPr>
          <w:p w14:paraId="00CDD9A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423272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Alzheimer's disease</w:t>
            </w:r>
          </w:p>
        </w:tc>
        <w:tc>
          <w:tcPr>
            <w:tcW w:w="1134" w:type="dxa"/>
            <w:noWrap/>
          </w:tcPr>
          <w:p w14:paraId="03A1839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2.00E-303</w:t>
            </w:r>
          </w:p>
        </w:tc>
        <w:tc>
          <w:tcPr>
            <w:tcW w:w="1056" w:type="dxa"/>
            <w:noWrap/>
          </w:tcPr>
          <w:p w14:paraId="66432D3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31473137</w:t>
            </w:r>
          </w:p>
        </w:tc>
      </w:tr>
      <w:tr w:rsidR="005B4666" w14:paraId="2AD9AB18" w14:textId="77777777">
        <w:trPr>
          <w:trHeight w:val="288"/>
        </w:trPr>
        <w:tc>
          <w:tcPr>
            <w:tcW w:w="1660" w:type="dxa"/>
            <w:noWrap/>
          </w:tcPr>
          <w:p w14:paraId="15600DE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102235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Platelet count</w:t>
            </w:r>
          </w:p>
        </w:tc>
        <w:tc>
          <w:tcPr>
            <w:tcW w:w="1134" w:type="dxa"/>
            <w:noWrap/>
          </w:tcPr>
          <w:p w14:paraId="6A12CB4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6E0E04C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27863252</w:t>
            </w:r>
          </w:p>
        </w:tc>
      </w:tr>
      <w:tr w:rsidR="005B4666" w14:paraId="78AD4823" w14:textId="77777777">
        <w:trPr>
          <w:trHeight w:val="288"/>
        </w:trPr>
        <w:tc>
          <w:tcPr>
            <w:tcW w:w="1660" w:type="dxa"/>
            <w:noWrap/>
          </w:tcPr>
          <w:p w14:paraId="7B85941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E8FA83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longevity (combined parental age at death)</w:t>
            </w:r>
          </w:p>
        </w:tc>
        <w:tc>
          <w:tcPr>
            <w:tcW w:w="1134" w:type="dxa"/>
            <w:noWrap/>
          </w:tcPr>
          <w:p w14:paraId="7835796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5.00E-22</w:t>
            </w:r>
          </w:p>
        </w:tc>
        <w:tc>
          <w:tcPr>
            <w:tcW w:w="1056" w:type="dxa"/>
            <w:noWrap/>
          </w:tcPr>
          <w:p w14:paraId="3680724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29227965</w:t>
            </w:r>
          </w:p>
        </w:tc>
      </w:tr>
      <w:tr w:rsidR="005B4666" w14:paraId="6ABE9DE1" w14:textId="77777777">
        <w:trPr>
          <w:trHeight w:val="288"/>
        </w:trPr>
        <w:tc>
          <w:tcPr>
            <w:tcW w:w="1660" w:type="dxa"/>
            <w:noWrap/>
          </w:tcPr>
          <w:p w14:paraId="2AB55CF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ABBC86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Cortical amyloid beta load</w:t>
            </w:r>
          </w:p>
        </w:tc>
        <w:tc>
          <w:tcPr>
            <w:tcW w:w="1134" w:type="dxa"/>
            <w:noWrap/>
          </w:tcPr>
          <w:p w14:paraId="610396A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3.00E-50</w:t>
            </w:r>
          </w:p>
        </w:tc>
        <w:tc>
          <w:tcPr>
            <w:tcW w:w="1056" w:type="dxa"/>
            <w:noWrap/>
          </w:tcPr>
          <w:p w14:paraId="61B7FF0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29860282</w:t>
            </w:r>
          </w:p>
        </w:tc>
      </w:tr>
      <w:tr w:rsidR="005B4666" w14:paraId="3CAEADCA" w14:textId="77777777">
        <w:trPr>
          <w:trHeight w:val="288"/>
        </w:trPr>
        <w:tc>
          <w:tcPr>
            <w:tcW w:w="1660" w:type="dxa"/>
            <w:noWrap/>
          </w:tcPr>
          <w:p w14:paraId="2DBBBCB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644B6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Cerebrospinal fluid t-tau levels in mild cognitive impairment</w:t>
            </w:r>
          </w:p>
        </w:tc>
        <w:tc>
          <w:tcPr>
            <w:tcW w:w="1134" w:type="dxa"/>
            <w:noWrap/>
          </w:tcPr>
          <w:p w14:paraId="6518CD3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1.00E-13</w:t>
            </w:r>
          </w:p>
        </w:tc>
        <w:tc>
          <w:tcPr>
            <w:tcW w:w="1056" w:type="dxa"/>
            <w:noWrap/>
          </w:tcPr>
          <w:p w14:paraId="0385BCF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4D60E7BA" w14:textId="77777777">
        <w:trPr>
          <w:trHeight w:val="288"/>
        </w:trPr>
        <w:tc>
          <w:tcPr>
            <w:tcW w:w="1660" w:type="dxa"/>
            <w:noWrap/>
          </w:tcPr>
          <w:p w14:paraId="144DED5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97A72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 cholesterol levels x short total sleep time interaction (2df test)</w:t>
            </w:r>
          </w:p>
        </w:tc>
        <w:tc>
          <w:tcPr>
            <w:tcW w:w="1134" w:type="dxa"/>
            <w:noWrap/>
          </w:tcPr>
          <w:p w14:paraId="30F38C7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4.00E-37</w:t>
            </w:r>
          </w:p>
        </w:tc>
        <w:tc>
          <w:tcPr>
            <w:tcW w:w="1056" w:type="dxa"/>
            <w:noWrap/>
          </w:tcPr>
          <w:p w14:paraId="0A612F5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31719535</w:t>
            </w:r>
          </w:p>
        </w:tc>
      </w:tr>
      <w:tr w:rsidR="005B4666" w14:paraId="1A468F93" w14:textId="77777777">
        <w:trPr>
          <w:trHeight w:val="288"/>
        </w:trPr>
        <w:tc>
          <w:tcPr>
            <w:tcW w:w="1660" w:type="dxa"/>
            <w:noWrap/>
          </w:tcPr>
          <w:p w14:paraId="19A6B85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BFABF6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 imaging</w:t>
            </w:r>
          </w:p>
        </w:tc>
        <w:tc>
          <w:tcPr>
            <w:tcW w:w="1134" w:type="dxa"/>
            <w:noWrap/>
          </w:tcPr>
          <w:p w14:paraId="4D8E2F3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1.00E-09</w:t>
            </w:r>
          </w:p>
        </w:tc>
        <w:tc>
          <w:tcPr>
            <w:tcW w:w="1056" w:type="dxa"/>
            <w:noWrap/>
          </w:tcPr>
          <w:p w14:paraId="62B6CF9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20100581</w:t>
            </w:r>
          </w:p>
        </w:tc>
      </w:tr>
      <w:tr w:rsidR="005B4666" w14:paraId="28C06A68" w14:textId="77777777">
        <w:trPr>
          <w:trHeight w:val="288"/>
        </w:trPr>
        <w:tc>
          <w:tcPr>
            <w:tcW w:w="1660" w:type="dxa"/>
            <w:noWrap/>
          </w:tcPr>
          <w:p w14:paraId="1FFECB5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CCB0F9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Neurofibrillary tangles or cerebral amyloid angiopathy (pleiotropy)</w:t>
            </w:r>
          </w:p>
        </w:tc>
        <w:tc>
          <w:tcPr>
            <w:tcW w:w="1134" w:type="dxa"/>
            <w:noWrap/>
          </w:tcPr>
          <w:p w14:paraId="6521BE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6.00E-35</w:t>
            </w:r>
          </w:p>
        </w:tc>
        <w:tc>
          <w:tcPr>
            <w:tcW w:w="1056" w:type="dxa"/>
            <w:noWrap/>
          </w:tcPr>
          <w:p w14:paraId="5A9888A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29458411</w:t>
            </w:r>
          </w:p>
        </w:tc>
      </w:tr>
      <w:tr w:rsidR="005B4666" w14:paraId="681B8E28" w14:textId="77777777">
        <w:trPr>
          <w:trHeight w:val="288"/>
        </w:trPr>
        <w:tc>
          <w:tcPr>
            <w:tcW w:w="1660" w:type="dxa"/>
            <w:noWrap/>
          </w:tcPr>
          <w:p w14:paraId="78BEE08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DB8CFE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Longevity (age &gt;90th survival percentile)</w:t>
            </w:r>
          </w:p>
        </w:tc>
        <w:tc>
          <w:tcPr>
            <w:tcW w:w="1134" w:type="dxa"/>
            <w:noWrap/>
          </w:tcPr>
          <w:p w14:paraId="460D56C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1.00E-61</w:t>
            </w:r>
          </w:p>
        </w:tc>
        <w:tc>
          <w:tcPr>
            <w:tcW w:w="1056" w:type="dxa"/>
            <w:noWrap/>
          </w:tcPr>
          <w:p w14:paraId="08C77D3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31413261</w:t>
            </w:r>
          </w:p>
        </w:tc>
      </w:tr>
      <w:tr w:rsidR="005B4666" w14:paraId="2942F4C4" w14:textId="77777777">
        <w:trPr>
          <w:trHeight w:val="288"/>
        </w:trPr>
        <w:tc>
          <w:tcPr>
            <w:tcW w:w="1660" w:type="dxa"/>
            <w:noWrap/>
          </w:tcPr>
          <w:p w14:paraId="042972F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52B5C4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Logical memory (delayed recall)</w:t>
            </w:r>
          </w:p>
        </w:tc>
        <w:tc>
          <w:tcPr>
            <w:tcW w:w="1134" w:type="dxa"/>
            <w:noWrap/>
          </w:tcPr>
          <w:p w14:paraId="2B8093C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2.00E-18</w:t>
            </w:r>
          </w:p>
        </w:tc>
        <w:tc>
          <w:tcPr>
            <w:tcW w:w="1056" w:type="dxa"/>
            <w:noWrap/>
          </w:tcPr>
          <w:p w14:paraId="7EB2B7D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29274321</w:t>
            </w:r>
          </w:p>
        </w:tc>
      </w:tr>
      <w:tr w:rsidR="005B4666" w14:paraId="07965A11" w14:textId="77777777">
        <w:trPr>
          <w:trHeight w:val="288"/>
        </w:trPr>
        <w:tc>
          <w:tcPr>
            <w:tcW w:w="1660" w:type="dxa"/>
            <w:noWrap/>
          </w:tcPr>
          <w:p w14:paraId="08B4D84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CD8C8F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density lipoprotein cholesterol levels</w:t>
            </w:r>
          </w:p>
        </w:tc>
        <w:tc>
          <w:tcPr>
            <w:tcW w:w="1134" w:type="dxa"/>
            <w:noWrap/>
          </w:tcPr>
          <w:p w14:paraId="43A1C08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3.00E-187</w:t>
            </w:r>
          </w:p>
        </w:tc>
        <w:tc>
          <w:tcPr>
            <w:tcW w:w="1056" w:type="dxa"/>
            <w:noWrap/>
          </w:tcPr>
          <w:p w14:paraId="2F6317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29507422</w:t>
            </w:r>
          </w:p>
        </w:tc>
      </w:tr>
      <w:tr w:rsidR="005B4666" w14:paraId="1572ACA0" w14:textId="77777777">
        <w:trPr>
          <w:trHeight w:val="288"/>
        </w:trPr>
        <w:tc>
          <w:tcPr>
            <w:tcW w:w="1660" w:type="dxa"/>
            <w:noWrap/>
          </w:tcPr>
          <w:p w14:paraId="2E09F22D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E9C846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Neuritic plaque</w:t>
            </w:r>
          </w:p>
        </w:tc>
        <w:tc>
          <w:tcPr>
            <w:tcW w:w="1134" w:type="dxa"/>
            <w:noWrap/>
          </w:tcPr>
          <w:p w14:paraId="6591793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9.00E-25</w:t>
            </w:r>
          </w:p>
        </w:tc>
        <w:tc>
          <w:tcPr>
            <w:tcW w:w="1056" w:type="dxa"/>
            <w:noWrap/>
          </w:tcPr>
          <w:p w14:paraId="18E49D4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31497858</w:t>
            </w:r>
          </w:p>
        </w:tc>
      </w:tr>
      <w:tr w:rsidR="005B4666" w14:paraId="59E4128C" w14:textId="77777777">
        <w:trPr>
          <w:trHeight w:val="288"/>
        </w:trPr>
        <w:tc>
          <w:tcPr>
            <w:tcW w:w="1660" w:type="dxa"/>
            <w:noWrap/>
          </w:tcPr>
          <w:p w14:paraId="6B5524F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C7792A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decline (age-related)</w:t>
            </w:r>
          </w:p>
        </w:tc>
        <w:tc>
          <w:tcPr>
            <w:tcW w:w="1134" w:type="dxa"/>
            <w:noWrap/>
          </w:tcPr>
          <w:p w14:paraId="5241439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2.00E-14</w:t>
            </w:r>
          </w:p>
        </w:tc>
        <w:tc>
          <w:tcPr>
            <w:tcW w:w="1056" w:type="dxa"/>
            <w:noWrap/>
          </w:tcPr>
          <w:p w14:paraId="2CC9EF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28078323</w:t>
            </w:r>
          </w:p>
        </w:tc>
      </w:tr>
      <w:tr w:rsidR="005B4666" w14:paraId="3F498F65" w14:textId="77777777">
        <w:trPr>
          <w:trHeight w:val="288"/>
        </w:trPr>
        <w:tc>
          <w:tcPr>
            <w:tcW w:w="1660" w:type="dxa"/>
            <w:noWrap/>
          </w:tcPr>
          <w:p w14:paraId="1DA85C61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EECAE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Mortality</w:t>
            </w:r>
          </w:p>
        </w:tc>
        <w:tc>
          <w:tcPr>
            <w:tcW w:w="1134" w:type="dxa"/>
            <w:noWrap/>
          </w:tcPr>
          <w:p w14:paraId="38F73BC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1.00E-20</w:t>
            </w:r>
          </w:p>
        </w:tc>
        <w:tc>
          <w:tcPr>
            <w:tcW w:w="1056" w:type="dxa"/>
            <w:noWrap/>
          </w:tcPr>
          <w:p w14:paraId="7FBE36C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27029810</w:t>
            </w:r>
          </w:p>
        </w:tc>
      </w:tr>
      <w:tr w:rsidR="005B4666" w14:paraId="3CE21757" w14:textId="77777777">
        <w:trPr>
          <w:trHeight w:val="288"/>
        </w:trPr>
        <w:tc>
          <w:tcPr>
            <w:tcW w:w="1660" w:type="dxa"/>
            <w:noWrap/>
          </w:tcPr>
          <w:p w14:paraId="040EFAA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DB172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Cerebral amyloid deposition (PET imaging)</w:t>
            </w:r>
          </w:p>
        </w:tc>
        <w:tc>
          <w:tcPr>
            <w:tcW w:w="1134" w:type="dxa"/>
            <w:noWrap/>
          </w:tcPr>
          <w:p w14:paraId="2B933E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8.00E-32</w:t>
            </w:r>
          </w:p>
        </w:tc>
        <w:tc>
          <w:tcPr>
            <w:tcW w:w="1056" w:type="dxa"/>
            <w:noWrap/>
          </w:tcPr>
          <w:p w14:paraId="4AD0874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26252872</w:t>
            </w:r>
          </w:p>
        </w:tc>
      </w:tr>
      <w:tr w:rsidR="005B4666" w14:paraId="7B8C4071" w14:textId="77777777">
        <w:trPr>
          <w:trHeight w:val="288"/>
        </w:trPr>
        <w:tc>
          <w:tcPr>
            <w:tcW w:w="1660" w:type="dxa"/>
            <w:noWrap/>
          </w:tcPr>
          <w:p w14:paraId="48A64410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D8E036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Neuritic plaques or neurofibrillary tangles (pleiotropy)</w:t>
            </w:r>
          </w:p>
        </w:tc>
        <w:tc>
          <w:tcPr>
            <w:tcW w:w="1134" w:type="dxa"/>
            <w:noWrap/>
          </w:tcPr>
          <w:p w14:paraId="3C24C42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3.00E-47</w:t>
            </w:r>
          </w:p>
        </w:tc>
        <w:tc>
          <w:tcPr>
            <w:tcW w:w="1056" w:type="dxa"/>
            <w:noWrap/>
          </w:tcPr>
          <w:p w14:paraId="6987030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29458411</w:t>
            </w:r>
          </w:p>
        </w:tc>
      </w:tr>
      <w:tr w:rsidR="005B4666" w14:paraId="4775BA33" w14:textId="77777777">
        <w:trPr>
          <w:trHeight w:val="288"/>
        </w:trPr>
        <w:tc>
          <w:tcPr>
            <w:tcW w:w="1660" w:type="dxa"/>
            <w:noWrap/>
          </w:tcPr>
          <w:p w14:paraId="4E91168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rs4702</w:t>
            </w:r>
          </w:p>
        </w:tc>
        <w:tc>
          <w:tcPr>
            <w:tcW w:w="6137" w:type="dxa"/>
            <w:noWrap/>
          </w:tcPr>
          <w:p w14:paraId="2F1A0D0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sexual partners</w:t>
            </w:r>
          </w:p>
        </w:tc>
        <w:tc>
          <w:tcPr>
            <w:tcW w:w="1134" w:type="dxa"/>
            <w:noWrap/>
          </w:tcPr>
          <w:p w14:paraId="157303D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6.00E-17</w:t>
            </w:r>
          </w:p>
        </w:tc>
        <w:tc>
          <w:tcPr>
            <w:tcW w:w="1056" w:type="dxa"/>
            <w:noWrap/>
          </w:tcPr>
          <w:p w14:paraId="7867F6D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1CE4FF11" w14:textId="77777777">
        <w:trPr>
          <w:trHeight w:val="288"/>
        </w:trPr>
        <w:tc>
          <w:tcPr>
            <w:tcW w:w="1660" w:type="dxa"/>
            <w:noWrap/>
          </w:tcPr>
          <w:p w14:paraId="0A750894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6D6C54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at first sexual intercourse</w:t>
            </w:r>
          </w:p>
        </w:tc>
        <w:tc>
          <w:tcPr>
            <w:tcW w:w="1134" w:type="dxa"/>
            <w:noWrap/>
          </w:tcPr>
          <w:p w14:paraId="385AC80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3.00E-10</w:t>
            </w:r>
          </w:p>
        </w:tc>
        <w:tc>
          <w:tcPr>
            <w:tcW w:w="1056" w:type="dxa"/>
            <w:noWrap/>
          </w:tcPr>
          <w:p w14:paraId="0DB9685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27089180</w:t>
            </w:r>
          </w:p>
        </w:tc>
      </w:tr>
      <w:tr w:rsidR="005B4666" w14:paraId="223E1122" w14:textId="77777777">
        <w:trPr>
          <w:trHeight w:val="288"/>
        </w:trPr>
        <w:tc>
          <w:tcPr>
            <w:tcW w:w="1660" w:type="dxa"/>
            <w:noWrap/>
          </w:tcPr>
          <w:p w14:paraId="1819F5C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6F5F15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Autism spectrum disorder or schizophrenia</w:t>
            </w:r>
          </w:p>
        </w:tc>
        <w:tc>
          <w:tcPr>
            <w:tcW w:w="1134" w:type="dxa"/>
            <w:noWrap/>
          </w:tcPr>
          <w:p w14:paraId="1439471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1.00E-10</w:t>
            </w:r>
          </w:p>
        </w:tc>
        <w:tc>
          <w:tcPr>
            <w:tcW w:w="1056" w:type="dxa"/>
            <w:noWrap/>
          </w:tcPr>
          <w:p w14:paraId="746A04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28540026</w:t>
            </w:r>
          </w:p>
        </w:tc>
      </w:tr>
      <w:tr w:rsidR="005B4666" w14:paraId="7FF7640E" w14:textId="77777777">
        <w:trPr>
          <w:trHeight w:val="288"/>
        </w:trPr>
        <w:tc>
          <w:tcPr>
            <w:tcW w:w="1660" w:type="dxa"/>
            <w:noWrap/>
          </w:tcPr>
          <w:p w14:paraId="422412E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CF601A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risk tolerance (MTAG)</w:t>
            </w:r>
          </w:p>
        </w:tc>
        <w:tc>
          <w:tcPr>
            <w:tcW w:w="1134" w:type="dxa"/>
            <w:noWrap/>
          </w:tcPr>
          <w:p w14:paraId="04AB614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1056" w:type="dxa"/>
            <w:noWrap/>
          </w:tcPr>
          <w:p w14:paraId="3DBFBE6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16B3B9FF" w14:textId="77777777">
        <w:trPr>
          <w:trHeight w:val="288"/>
        </w:trPr>
        <w:tc>
          <w:tcPr>
            <w:tcW w:w="1660" w:type="dxa"/>
            <w:noWrap/>
          </w:tcPr>
          <w:p w14:paraId="50C65E9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65281AF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anorexia nervosa</w:t>
            </w:r>
          </w:p>
        </w:tc>
        <w:tc>
          <w:tcPr>
            <w:tcW w:w="1134" w:type="dxa"/>
            <w:noWrap/>
          </w:tcPr>
          <w:p w14:paraId="4E9FCB4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634630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31835028</w:t>
            </w:r>
          </w:p>
        </w:tc>
      </w:tr>
      <w:tr w:rsidR="005B4666" w14:paraId="37A7FA6D" w14:textId="77777777">
        <w:trPr>
          <w:trHeight w:val="288"/>
        </w:trPr>
        <w:tc>
          <w:tcPr>
            <w:tcW w:w="1660" w:type="dxa"/>
            <w:noWrap/>
          </w:tcPr>
          <w:p w14:paraId="07F3183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3F4F91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Feeling hurt</w:t>
            </w:r>
          </w:p>
        </w:tc>
        <w:tc>
          <w:tcPr>
            <w:tcW w:w="1134" w:type="dxa"/>
            <w:noWrap/>
          </w:tcPr>
          <w:p w14:paraId="380555B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2.00E-09</w:t>
            </w:r>
          </w:p>
        </w:tc>
        <w:tc>
          <w:tcPr>
            <w:tcW w:w="1056" w:type="dxa"/>
            <w:noWrap/>
          </w:tcPr>
          <w:p w14:paraId="3FB5AC8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29500382</w:t>
            </w:r>
          </w:p>
        </w:tc>
      </w:tr>
      <w:tr w:rsidR="005B4666" w14:paraId="284F421A" w14:textId="77777777">
        <w:trPr>
          <w:trHeight w:val="288"/>
        </w:trPr>
        <w:tc>
          <w:tcPr>
            <w:tcW w:w="1660" w:type="dxa"/>
            <w:noWrap/>
          </w:tcPr>
          <w:p w14:paraId="423F037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67493D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134" w:type="dxa"/>
            <w:noWrap/>
          </w:tcPr>
          <w:p w14:paraId="415988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2.00E-15</w:t>
            </w:r>
          </w:p>
        </w:tc>
        <w:tc>
          <w:tcPr>
            <w:tcW w:w="1056" w:type="dxa"/>
            <w:noWrap/>
          </w:tcPr>
          <w:p w14:paraId="22E4384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31740837</w:t>
            </w:r>
          </w:p>
        </w:tc>
      </w:tr>
      <w:tr w:rsidR="005B4666" w14:paraId="4BBB1933" w14:textId="77777777">
        <w:trPr>
          <w:trHeight w:val="288"/>
        </w:trPr>
        <w:tc>
          <w:tcPr>
            <w:tcW w:w="1660" w:type="dxa"/>
            <w:noWrap/>
          </w:tcPr>
          <w:p w14:paraId="03A7982C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F85705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Cognitive ability</w:t>
            </w:r>
          </w:p>
        </w:tc>
        <w:tc>
          <w:tcPr>
            <w:tcW w:w="1134" w:type="dxa"/>
            <w:noWrap/>
          </w:tcPr>
          <w:p w14:paraId="4D34188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3.00E-11</w:t>
            </w:r>
          </w:p>
        </w:tc>
        <w:tc>
          <w:tcPr>
            <w:tcW w:w="1056" w:type="dxa"/>
            <w:noWrap/>
          </w:tcPr>
          <w:p w14:paraId="629D686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31374203</w:t>
            </w:r>
          </w:p>
        </w:tc>
      </w:tr>
      <w:tr w:rsidR="005B4666" w14:paraId="516B1B30" w14:textId="77777777">
        <w:trPr>
          <w:trHeight w:val="288"/>
        </w:trPr>
        <w:tc>
          <w:tcPr>
            <w:tcW w:w="1660" w:type="dxa"/>
            <w:noWrap/>
          </w:tcPr>
          <w:p w14:paraId="63C294F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rs4858708</w:t>
            </w:r>
          </w:p>
        </w:tc>
        <w:tc>
          <w:tcPr>
            <w:tcW w:w="6137" w:type="dxa"/>
            <w:noWrap/>
          </w:tcPr>
          <w:p w14:paraId="3AD8AC1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Adventurousness</w:t>
            </w:r>
          </w:p>
        </w:tc>
        <w:tc>
          <w:tcPr>
            <w:tcW w:w="1134" w:type="dxa"/>
            <w:noWrap/>
          </w:tcPr>
          <w:p w14:paraId="254F576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4.00E-08</w:t>
            </w:r>
          </w:p>
        </w:tc>
        <w:tc>
          <w:tcPr>
            <w:tcW w:w="1056" w:type="dxa"/>
            <w:noWrap/>
          </w:tcPr>
          <w:p w14:paraId="6FD820B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30643258</w:t>
            </w:r>
          </w:p>
        </w:tc>
      </w:tr>
      <w:tr w:rsidR="005B4666" w14:paraId="2631DF8F" w14:textId="77777777">
        <w:trPr>
          <w:trHeight w:val="288"/>
        </w:trPr>
        <w:tc>
          <w:tcPr>
            <w:tcW w:w="1660" w:type="dxa"/>
            <w:noWrap/>
          </w:tcPr>
          <w:p w14:paraId="14FEE81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rs4981170</w:t>
            </w:r>
          </w:p>
        </w:tc>
        <w:tc>
          <w:tcPr>
            <w:tcW w:w="6137" w:type="dxa"/>
            <w:noWrap/>
          </w:tcPr>
          <w:p w14:paraId="12198FA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 circumference adjusted for body mass index</w:t>
            </w:r>
          </w:p>
        </w:tc>
        <w:tc>
          <w:tcPr>
            <w:tcW w:w="1134" w:type="dxa"/>
            <w:noWrap/>
          </w:tcPr>
          <w:p w14:paraId="79A9758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3.00E-11</w:t>
            </w:r>
          </w:p>
        </w:tc>
        <w:tc>
          <w:tcPr>
            <w:tcW w:w="1056" w:type="dxa"/>
            <w:noWrap/>
          </w:tcPr>
          <w:p w14:paraId="750D9C4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31669095</w:t>
            </w:r>
          </w:p>
        </w:tc>
      </w:tr>
      <w:tr w:rsidR="005B4666" w14:paraId="7211E030" w14:textId="77777777">
        <w:trPr>
          <w:trHeight w:val="288"/>
        </w:trPr>
        <w:tc>
          <w:tcPr>
            <w:tcW w:w="1660" w:type="dxa"/>
            <w:noWrap/>
          </w:tcPr>
          <w:p w14:paraId="625A439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rs5877</w:t>
            </w:r>
          </w:p>
        </w:tc>
        <w:tc>
          <w:tcPr>
            <w:tcW w:w="6137" w:type="dxa"/>
            <w:noWrap/>
          </w:tcPr>
          <w:p w14:paraId="3BE005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Subjective well-being (MTAG)</w:t>
            </w:r>
          </w:p>
        </w:tc>
        <w:tc>
          <w:tcPr>
            <w:tcW w:w="1134" w:type="dxa"/>
            <w:noWrap/>
          </w:tcPr>
          <w:p w14:paraId="1C3EB1F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2C3E6E1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29292387</w:t>
            </w:r>
          </w:p>
        </w:tc>
      </w:tr>
      <w:tr w:rsidR="005B4666" w14:paraId="2CF6BC14" w14:textId="77777777">
        <w:trPr>
          <w:trHeight w:val="288"/>
        </w:trPr>
        <w:tc>
          <w:tcPr>
            <w:tcW w:w="1660" w:type="dxa"/>
            <w:noWrap/>
          </w:tcPr>
          <w:p w14:paraId="32D272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rs6119267</w:t>
            </w:r>
          </w:p>
        </w:tc>
        <w:tc>
          <w:tcPr>
            <w:tcW w:w="6137" w:type="dxa"/>
            <w:noWrap/>
          </w:tcPr>
          <w:p w14:paraId="4E92674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Highest math class taken (MTAG)</w:t>
            </w:r>
          </w:p>
        </w:tc>
        <w:tc>
          <w:tcPr>
            <w:tcW w:w="1134" w:type="dxa"/>
            <w:noWrap/>
          </w:tcPr>
          <w:p w14:paraId="61918D1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2.00E-10</w:t>
            </w:r>
          </w:p>
        </w:tc>
        <w:tc>
          <w:tcPr>
            <w:tcW w:w="1056" w:type="dxa"/>
            <w:noWrap/>
          </w:tcPr>
          <w:p w14:paraId="27DEE4A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6D07CEC6" w14:textId="77777777">
        <w:trPr>
          <w:trHeight w:val="288"/>
        </w:trPr>
        <w:tc>
          <w:tcPr>
            <w:tcW w:w="1660" w:type="dxa"/>
            <w:noWrap/>
          </w:tcPr>
          <w:p w14:paraId="109A03D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F9207E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cell distribution width</w:t>
            </w:r>
          </w:p>
        </w:tc>
        <w:tc>
          <w:tcPr>
            <w:tcW w:w="1134" w:type="dxa"/>
            <w:noWrap/>
          </w:tcPr>
          <w:p w14:paraId="2045F69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4.00E-30</w:t>
            </w:r>
          </w:p>
        </w:tc>
        <w:tc>
          <w:tcPr>
            <w:tcW w:w="1056" w:type="dxa"/>
            <w:noWrap/>
          </w:tcPr>
          <w:p w14:paraId="3712F32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27863252</w:t>
            </w:r>
          </w:p>
        </w:tc>
      </w:tr>
      <w:tr w:rsidR="005B4666" w14:paraId="0BFDE836" w14:textId="77777777">
        <w:trPr>
          <w:trHeight w:val="288"/>
        </w:trPr>
        <w:tc>
          <w:tcPr>
            <w:tcW w:w="1660" w:type="dxa"/>
            <w:noWrap/>
          </w:tcPr>
          <w:p w14:paraId="5F94826E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F5CA39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(MTAG)</w:t>
            </w:r>
          </w:p>
        </w:tc>
        <w:tc>
          <w:tcPr>
            <w:tcW w:w="1134" w:type="dxa"/>
            <w:noWrap/>
          </w:tcPr>
          <w:p w14:paraId="7FFC5B0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4.00E-10</w:t>
            </w:r>
          </w:p>
        </w:tc>
        <w:tc>
          <w:tcPr>
            <w:tcW w:w="1056" w:type="dxa"/>
            <w:noWrap/>
          </w:tcPr>
          <w:p w14:paraId="0F3C00F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3A0E80E3" w14:textId="77777777">
        <w:trPr>
          <w:trHeight w:val="288"/>
        </w:trPr>
        <w:tc>
          <w:tcPr>
            <w:tcW w:w="1660" w:type="dxa"/>
            <w:noWrap/>
          </w:tcPr>
          <w:p w14:paraId="26C2295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rs62158170</w:t>
            </w:r>
          </w:p>
        </w:tc>
        <w:tc>
          <w:tcPr>
            <w:tcW w:w="6137" w:type="dxa"/>
            <w:noWrap/>
          </w:tcPr>
          <w:p w14:paraId="01B90AF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 duration</w:t>
            </w:r>
          </w:p>
        </w:tc>
        <w:tc>
          <w:tcPr>
            <w:tcW w:w="1134" w:type="dxa"/>
            <w:noWrap/>
          </w:tcPr>
          <w:p w14:paraId="32E71C3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6.00E-20</w:t>
            </w:r>
          </w:p>
        </w:tc>
        <w:tc>
          <w:tcPr>
            <w:tcW w:w="1056" w:type="dxa"/>
            <w:noWrap/>
          </w:tcPr>
          <w:p w14:paraId="6733674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30531941</w:t>
            </w:r>
          </w:p>
        </w:tc>
      </w:tr>
      <w:tr w:rsidR="005B4666" w14:paraId="3EE25CDF" w14:textId="77777777">
        <w:trPr>
          <w:trHeight w:val="288"/>
        </w:trPr>
        <w:tc>
          <w:tcPr>
            <w:tcW w:w="1660" w:type="dxa"/>
            <w:noWrap/>
          </w:tcPr>
          <w:p w14:paraId="597359B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9464FE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Diastolic blood pressure</w:t>
            </w:r>
          </w:p>
        </w:tc>
        <w:tc>
          <w:tcPr>
            <w:tcW w:w="1134" w:type="dxa"/>
            <w:noWrap/>
          </w:tcPr>
          <w:p w14:paraId="5973F2C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7.00E-15</w:t>
            </w:r>
          </w:p>
        </w:tc>
        <w:tc>
          <w:tcPr>
            <w:tcW w:w="1056" w:type="dxa"/>
            <w:noWrap/>
          </w:tcPr>
          <w:p w14:paraId="5035E6C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30224653</w:t>
            </w:r>
          </w:p>
        </w:tc>
      </w:tr>
      <w:tr w:rsidR="005B4666" w14:paraId="75EED7A1" w14:textId="77777777">
        <w:trPr>
          <w:trHeight w:val="288"/>
        </w:trPr>
        <w:tc>
          <w:tcPr>
            <w:tcW w:w="1660" w:type="dxa"/>
            <w:noWrap/>
          </w:tcPr>
          <w:p w14:paraId="0D1199E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rs6457796</w:t>
            </w:r>
          </w:p>
        </w:tc>
        <w:tc>
          <w:tcPr>
            <w:tcW w:w="6137" w:type="dxa"/>
            <w:noWrap/>
          </w:tcPr>
          <w:p w14:paraId="774AD47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1134" w:type="dxa"/>
            <w:noWrap/>
          </w:tcPr>
          <w:p w14:paraId="0CC4C78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1.00E-14</w:t>
            </w:r>
          </w:p>
        </w:tc>
        <w:tc>
          <w:tcPr>
            <w:tcW w:w="1056" w:type="dxa"/>
            <w:noWrap/>
          </w:tcPr>
          <w:p w14:paraId="742621E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26426971</w:t>
            </w:r>
          </w:p>
        </w:tc>
      </w:tr>
      <w:tr w:rsidR="005B4666" w14:paraId="068974BF" w14:textId="77777777">
        <w:trPr>
          <w:trHeight w:val="288"/>
        </w:trPr>
        <w:tc>
          <w:tcPr>
            <w:tcW w:w="1660" w:type="dxa"/>
            <w:noWrap/>
          </w:tcPr>
          <w:p w14:paraId="66D3377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rs66674044</w:t>
            </w:r>
          </w:p>
        </w:tc>
        <w:tc>
          <w:tcPr>
            <w:tcW w:w="6137" w:type="dxa"/>
            <w:noWrap/>
          </w:tcPr>
          <w:p w14:paraId="5004CE4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Fat-free mass</w:t>
            </w:r>
          </w:p>
        </w:tc>
        <w:tc>
          <w:tcPr>
            <w:tcW w:w="1134" w:type="dxa"/>
            <w:noWrap/>
          </w:tcPr>
          <w:p w14:paraId="636ACDD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1.00E-08</w:t>
            </w:r>
          </w:p>
        </w:tc>
        <w:tc>
          <w:tcPr>
            <w:tcW w:w="1056" w:type="dxa"/>
            <w:noWrap/>
          </w:tcPr>
          <w:p w14:paraId="13678C9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30593698</w:t>
            </w:r>
          </w:p>
        </w:tc>
      </w:tr>
      <w:tr w:rsidR="005B4666" w14:paraId="4D56BD47" w14:textId="77777777">
        <w:trPr>
          <w:trHeight w:val="288"/>
        </w:trPr>
        <w:tc>
          <w:tcPr>
            <w:tcW w:w="1660" w:type="dxa"/>
            <w:noWrap/>
          </w:tcPr>
          <w:p w14:paraId="6250687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rs7040224</w:t>
            </w:r>
          </w:p>
        </w:tc>
        <w:tc>
          <w:tcPr>
            <w:tcW w:w="6137" w:type="dxa"/>
            <w:noWrap/>
          </w:tcPr>
          <w:p w14:paraId="41C4E6C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 (years of education)</w:t>
            </w:r>
          </w:p>
        </w:tc>
        <w:tc>
          <w:tcPr>
            <w:tcW w:w="1134" w:type="dxa"/>
            <w:noWrap/>
          </w:tcPr>
          <w:p w14:paraId="39D69E6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6.00E-23</w:t>
            </w:r>
          </w:p>
        </w:tc>
        <w:tc>
          <w:tcPr>
            <w:tcW w:w="1056" w:type="dxa"/>
            <w:noWrap/>
          </w:tcPr>
          <w:p w14:paraId="79870EF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30038396</w:t>
            </w:r>
          </w:p>
        </w:tc>
      </w:tr>
      <w:tr w:rsidR="005B4666" w14:paraId="0E0212AE" w14:textId="77777777">
        <w:trPr>
          <w:trHeight w:val="288"/>
        </w:trPr>
        <w:tc>
          <w:tcPr>
            <w:tcW w:w="1660" w:type="dxa"/>
            <w:noWrap/>
          </w:tcPr>
          <w:p w14:paraId="13A81D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rs77641763</w:t>
            </w:r>
          </w:p>
        </w:tc>
        <w:tc>
          <w:tcPr>
            <w:tcW w:w="6137" w:type="dxa"/>
            <w:noWrap/>
          </w:tcPr>
          <w:p w14:paraId="3385F60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Ease of getting up in the morning</w:t>
            </w:r>
          </w:p>
        </w:tc>
        <w:tc>
          <w:tcPr>
            <w:tcW w:w="1134" w:type="dxa"/>
            <w:noWrap/>
          </w:tcPr>
          <w:p w14:paraId="353CD9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7A64F46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0BF19C36" w14:textId="77777777">
        <w:trPr>
          <w:trHeight w:val="288"/>
        </w:trPr>
        <w:tc>
          <w:tcPr>
            <w:tcW w:w="1660" w:type="dxa"/>
            <w:noWrap/>
          </w:tcPr>
          <w:p w14:paraId="0093544A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F153B6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Chronotype</w:t>
            </w:r>
          </w:p>
        </w:tc>
        <w:tc>
          <w:tcPr>
            <w:tcW w:w="1134" w:type="dxa"/>
            <w:noWrap/>
          </w:tcPr>
          <w:p w14:paraId="5C94B1D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056" w:type="dxa"/>
            <w:noWrap/>
          </w:tcPr>
          <w:p w14:paraId="4F76644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27494321</w:t>
            </w:r>
          </w:p>
        </w:tc>
      </w:tr>
      <w:tr w:rsidR="005B4666" w14:paraId="7B79A7B0" w14:textId="77777777">
        <w:trPr>
          <w:trHeight w:val="288"/>
        </w:trPr>
        <w:tc>
          <w:tcPr>
            <w:tcW w:w="1660" w:type="dxa"/>
            <w:noWrap/>
          </w:tcPr>
          <w:p w14:paraId="4F0281B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E37D30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vs. evening chronotype</w:t>
            </w:r>
          </w:p>
        </w:tc>
        <w:tc>
          <w:tcPr>
            <w:tcW w:w="1134" w:type="dxa"/>
            <w:noWrap/>
          </w:tcPr>
          <w:p w14:paraId="2EA7833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7.00E-09</w:t>
            </w:r>
          </w:p>
        </w:tc>
        <w:tc>
          <w:tcPr>
            <w:tcW w:w="1056" w:type="dxa"/>
            <w:noWrap/>
          </w:tcPr>
          <w:p w14:paraId="6B60CBDC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27494321</w:t>
            </w:r>
          </w:p>
        </w:tc>
      </w:tr>
      <w:tr w:rsidR="005B4666" w14:paraId="6EE94E79" w14:textId="77777777">
        <w:trPr>
          <w:trHeight w:val="288"/>
        </w:trPr>
        <w:tc>
          <w:tcPr>
            <w:tcW w:w="1660" w:type="dxa"/>
            <w:noWrap/>
          </w:tcPr>
          <w:p w14:paraId="0522F30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rs910187</w:t>
            </w:r>
          </w:p>
        </w:tc>
        <w:tc>
          <w:tcPr>
            <w:tcW w:w="6137" w:type="dxa"/>
            <w:noWrap/>
          </w:tcPr>
          <w:p w14:paraId="28D19F7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Well-being spectrum (multivariate analysis)</w:t>
            </w:r>
          </w:p>
        </w:tc>
        <w:tc>
          <w:tcPr>
            <w:tcW w:w="1134" w:type="dxa"/>
            <w:noWrap/>
          </w:tcPr>
          <w:p w14:paraId="0CDF8F3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2.00E-11</w:t>
            </w:r>
          </w:p>
        </w:tc>
        <w:tc>
          <w:tcPr>
            <w:tcW w:w="1056" w:type="dxa"/>
            <w:noWrap/>
          </w:tcPr>
          <w:p w14:paraId="77861BE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30643256</w:t>
            </w:r>
          </w:p>
        </w:tc>
      </w:tr>
      <w:tr w:rsidR="005B4666" w14:paraId="66D7D8E9" w14:textId="77777777">
        <w:trPr>
          <w:trHeight w:val="288"/>
        </w:trPr>
        <w:tc>
          <w:tcPr>
            <w:tcW w:w="1660" w:type="dxa"/>
            <w:noWrap/>
          </w:tcPr>
          <w:p w14:paraId="077464F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1752AFC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Depressive symptoms</w:t>
            </w:r>
          </w:p>
        </w:tc>
        <w:tc>
          <w:tcPr>
            <w:tcW w:w="1134" w:type="dxa"/>
            <w:noWrap/>
          </w:tcPr>
          <w:p w14:paraId="5A2D25E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4.00E-10</w:t>
            </w:r>
          </w:p>
        </w:tc>
        <w:tc>
          <w:tcPr>
            <w:tcW w:w="1056" w:type="dxa"/>
            <w:noWrap/>
          </w:tcPr>
          <w:p w14:paraId="1114D26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30643256</w:t>
            </w:r>
          </w:p>
        </w:tc>
      </w:tr>
      <w:tr w:rsidR="005B4666" w14:paraId="21209114" w14:textId="77777777">
        <w:trPr>
          <w:trHeight w:val="288"/>
        </w:trPr>
        <w:tc>
          <w:tcPr>
            <w:tcW w:w="1660" w:type="dxa"/>
            <w:noWrap/>
          </w:tcPr>
          <w:p w14:paraId="01A93E49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4C72F9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Neuroticism</w:t>
            </w:r>
          </w:p>
        </w:tc>
        <w:tc>
          <w:tcPr>
            <w:tcW w:w="1134" w:type="dxa"/>
            <w:noWrap/>
          </w:tcPr>
          <w:p w14:paraId="787A839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3.00E-10</w:t>
            </w:r>
          </w:p>
        </w:tc>
        <w:tc>
          <w:tcPr>
            <w:tcW w:w="1056" w:type="dxa"/>
            <w:noWrap/>
          </w:tcPr>
          <w:p w14:paraId="0F17DA5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30643256</w:t>
            </w:r>
          </w:p>
        </w:tc>
      </w:tr>
      <w:tr w:rsidR="005B4666" w14:paraId="2EAD2D10" w14:textId="77777777">
        <w:trPr>
          <w:trHeight w:val="288"/>
        </w:trPr>
        <w:tc>
          <w:tcPr>
            <w:tcW w:w="1660" w:type="dxa"/>
            <w:noWrap/>
          </w:tcPr>
          <w:p w14:paraId="796A72B2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03BF0CF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Migraine</w:t>
            </w:r>
          </w:p>
        </w:tc>
        <w:tc>
          <w:tcPr>
            <w:tcW w:w="1134" w:type="dxa"/>
            <w:noWrap/>
          </w:tcPr>
          <w:p w14:paraId="5361A577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4.00E-08</w:t>
            </w:r>
          </w:p>
        </w:tc>
        <w:tc>
          <w:tcPr>
            <w:tcW w:w="1056" w:type="dxa"/>
            <w:noWrap/>
          </w:tcPr>
          <w:p w14:paraId="6415AD7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27182965</w:t>
            </w:r>
          </w:p>
        </w:tc>
      </w:tr>
      <w:tr w:rsidR="005B4666" w14:paraId="14DAA5A7" w14:textId="77777777">
        <w:trPr>
          <w:trHeight w:val="288"/>
        </w:trPr>
        <w:tc>
          <w:tcPr>
            <w:tcW w:w="1660" w:type="dxa"/>
            <w:noWrap/>
          </w:tcPr>
          <w:p w14:paraId="44A68F6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rs9964420</w:t>
            </w:r>
          </w:p>
        </w:tc>
        <w:tc>
          <w:tcPr>
            <w:tcW w:w="6137" w:type="dxa"/>
            <w:noWrap/>
          </w:tcPr>
          <w:p w14:paraId="44D9803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person</w:t>
            </w:r>
          </w:p>
        </w:tc>
        <w:tc>
          <w:tcPr>
            <w:tcW w:w="1134" w:type="dxa"/>
            <w:noWrap/>
          </w:tcPr>
          <w:p w14:paraId="6719D27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2.00E-37</w:t>
            </w:r>
          </w:p>
        </w:tc>
        <w:tc>
          <w:tcPr>
            <w:tcW w:w="1056" w:type="dxa"/>
            <w:noWrap/>
          </w:tcPr>
          <w:p w14:paraId="64AB25E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  <w:tr w:rsidR="005B4666" w14:paraId="1EEEA79E" w14:textId="77777777">
        <w:trPr>
          <w:trHeight w:val="288"/>
        </w:trPr>
        <w:tc>
          <w:tcPr>
            <w:tcW w:w="1660" w:type="dxa"/>
            <w:noWrap/>
          </w:tcPr>
          <w:p w14:paraId="2311C61F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BEA4D8D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Chronotype</w:t>
            </w:r>
          </w:p>
        </w:tc>
        <w:tc>
          <w:tcPr>
            <w:tcW w:w="1134" w:type="dxa"/>
            <w:noWrap/>
          </w:tcPr>
          <w:p w14:paraId="66AE26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2.00E-37</w:t>
            </w:r>
          </w:p>
        </w:tc>
        <w:tc>
          <w:tcPr>
            <w:tcW w:w="1056" w:type="dxa"/>
            <w:noWrap/>
          </w:tcPr>
          <w:p w14:paraId="420A446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  <w:tr w:rsidR="005B4666" w14:paraId="26E308EB" w14:textId="77777777">
        <w:trPr>
          <w:trHeight w:val="288"/>
        </w:trPr>
        <w:tc>
          <w:tcPr>
            <w:tcW w:w="1660" w:type="dxa"/>
            <w:noWrap/>
          </w:tcPr>
          <w:p w14:paraId="44A1127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724E56A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Morningness</w:t>
            </w:r>
          </w:p>
        </w:tc>
        <w:tc>
          <w:tcPr>
            <w:tcW w:w="1134" w:type="dxa"/>
            <w:noWrap/>
          </w:tcPr>
          <w:p w14:paraId="425FA62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4.00E-21</w:t>
            </w:r>
          </w:p>
        </w:tc>
        <w:tc>
          <w:tcPr>
            <w:tcW w:w="1056" w:type="dxa"/>
            <w:noWrap/>
          </w:tcPr>
          <w:p w14:paraId="6A7508E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459DFED3" w14:textId="77777777">
        <w:trPr>
          <w:trHeight w:val="288"/>
        </w:trPr>
        <w:tc>
          <w:tcPr>
            <w:tcW w:w="1660" w:type="dxa"/>
            <w:noWrap/>
          </w:tcPr>
          <w:p w14:paraId="6ED9DD09" w14:textId="77777777" w:rsidR="005B4666" w:rsidRDefault="006C1F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Sleep duration</w:t>
            </w:r>
          </w:p>
        </w:tc>
        <w:tc>
          <w:tcPr>
            <w:tcW w:w="6137" w:type="dxa"/>
            <w:noWrap/>
          </w:tcPr>
          <w:p w14:paraId="37018EEB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1D48F88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noWrap/>
          </w:tcPr>
          <w:p w14:paraId="62933D2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</w:tr>
      <w:tr w:rsidR="005B4666" w14:paraId="49A21B22" w14:textId="77777777">
        <w:trPr>
          <w:trHeight w:val="288"/>
        </w:trPr>
        <w:tc>
          <w:tcPr>
            <w:tcW w:w="1660" w:type="dxa"/>
            <w:noWrap/>
          </w:tcPr>
          <w:p w14:paraId="5945AF94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rs174560</w:t>
            </w:r>
          </w:p>
        </w:tc>
        <w:tc>
          <w:tcPr>
            <w:tcW w:w="6137" w:type="dxa"/>
            <w:noWrap/>
          </w:tcPr>
          <w:p w14:paraId="616DB32E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Serum metabolite ratios in chronic kidney disease</w:t>
            </w:r>
          </w:p>
        </w:tc>
        <w:tc>
          <w:tcPr>
            <w:tcW w:w="1134" w:type="dxa"/>
            <w:noWrap/>
          </w:tcPr>
          <w:p w14:paraId="487FD39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2.00E-32</w:t>
            </w:r>
          </w:p>
        </w:tc>
        <w:tc>
          <w:tcPr>
            <w:tcW w:w="1056" w:type="dxa"/>
            <w:noWrap/>
          </w:tcPr>
          <w:p w14:paraId="6AE40B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29545352</w:t>
            </w:r>
          </w:p>
        </w:tc>
      </w:tr>
      <w:tr w:rsidR="005B4666" w14:paraId="46E20960" w14:textId="77777777">
        <w:trPr>
          <w:trHeight w:val="288"/>
        </w:trPr>
        <w:tc>
          <w:tcPr>
            <w:tcW w:w="1660" w:type="dxa"/>
            <w:noWrap/>
          </w:tcPr>
          <w:p w14:paraId="6AF7D54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0BDA3D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Phosphatidylinositol levels</w:t>
            </w:r>
          </w:p>
        </w:tc>
        <w:tc>
          <w:tcPr>
            <w:tcW w:w="1134" w:type="dxa"/>
            <w:noWrap/>
          </w:tcPr>
          <w:p w14:paraId="4642443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1.00E-20</w:t>
            </w:r>
          </w:p>
        </w:tc>
        <w:tc>
          <w:tcPr>
            <w:tcW w:w="1056" w:type="dxa"/>
            <w:noWrap/>
          </w:tcPr>
          <w:p w14:paraId="773EFFA3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31551469</w:t>
            </w:r>
          </w:p>
        </w:tc>
      </w:tr>
      <w:tr w:rsidR="005B4666" w14:paraId="4582023A" w14:textId="77777777">
        <w:trPr>
          <w:trHeight w:val="288"/>
        </w:trPr>
        <w:tc>
          <w:tcPr>
            <w:tcW w:w="1660" w:type="dxa"/>
            <w:noWrap/>
          </w:tcPr>
          <w:p w14:paraId="688E76C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C6F6E0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Serum metabolite ratios in chronic kidney disease</w:t>
            </w:r>
          </w:p>
        </w:tc>
        <w:tc>
          <w:tcPr>
            <w:tcW w:w="1134" w:type="dxa"/>
            <w:noWrap/>
          </w:tcPr>
          <w:p w14:paraId="19DD1C86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7.00E-18</w:t>
            </w:r>
          </w:p>
        </w:tc>
        <w:tc>
          <w:tcPr>
            <w:tcW w:w="1056" w:type="dxa"/>
            <w:noWrap/>
          </w:tcPr>
          <w:p w14:paraId="529BFE9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29545352</w:t>
            </w:r>
          </w:p>
        </w:tc>
      </w:tr>
      <w:tr w:rsidR="005B4666" w14:paraId="007AB5A0" w14:textId="77777777">
        <w:trPr>
          <w:trHeight w:val="288"/>
        </w:trPr>
        <w:tc>
          <w:tcPr>
            <w:tcW w:w="1660" w:type="dxa"/>
            <w:noWrap/>
          </w:tcPr>
          <w:p w14:paraId="279C4716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315FCC9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Phosphatidylcholine-ether levels</w:t>
            </w:r>
          </w:p>
        </w:tc>
        <w:tc>
          <w:tcPr>
            <w:tcW w:w="1134" w:type="dxa"/>
            <w:noWrap/>
          </w:tcPr>
          <w:p w14:paraId="4337AB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2.00E-08</w:t>
            </w:r>
          </w:p>
        </w:tc>
        <w:tc>
          <w:tcPr>
            <w:tcW w:w="1056" w:type="dxa"/>
            <w:noWrap/>
          </w:tcPr>
          <w:p w14:paraId="49C0B20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31551469</w:t>
            </w:r>
          </w:p>
        </w:tc>
      </w:tr>
      <w:tr w:rsidR="005B4666" w14:paraId="3A5E0F44" w14:textId="77777777">
        <w:trPr>
          <w:trHeight w:val="288"/>
        </w:trPr>
        <w:tc>
          <w:tcPr>
            <w:tcW w:w="1660" w:type="dxa"/>
            <w:noWrap/>
          </w:tcPr>
          <w:p w14:paraId="7E9670F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rs1991556</w:t>
            </w:r>
          </w:p>
        </w:tc>
        <w:tc>
          <w:tcPr>
            <w:tcW w:w="6137" w:type="dxa"/>
            <w:noWrap/>
          </w:tcPr>
          <w:p w14:paraId="6C79D77A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consumption</w:t>
            </w:r>
          </w:p>
        </w:tc>
        <w:tc>
          <w:tcPr>
            <w:tcW w:w="1134" w:type="dxa"/>
            <w:noWrap/>
          </w:tcPr>
          <w:p w14:paraId="194C5DD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5.00E-23</w:t>
            </w:r>
          </w:p>
        </w:tc>
        <w:tc>
          <w:tcPr>
            <w:tcW w:w="1056" w:type="dxa"/>
            <w:noWrap/>
          </w:tcPr>
          <w:p w14:paraId="21B8674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31358974</w:t>
            </w:r>
          </w:p>
        </w:tc>
      </w:tr>
      <w:tr w:rsidR="005B4666" w14:paraId="6B581B65" w14:textId="77777777">
        <w:trPr>
          <w:trHeight w:val="288"/>
        </w:trPr>
        <w:tc>
          <w:tcPr>
            <w:tcW w:w="1660" w:type="dxa"/>
            <w:noWrap/>
          </w:tcPr>
          <w:p w14:paraId="457C77B3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5308D94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 function (FVC)</w:t>
            </w:r>
          </w:p>
        </w:tc>
        <w:tc>
          <w:tcPr>
            <w:tcW w:w="1134" w:type="dxa"/>
            <w:noWrap/>
          </w:tcPr>
          <w:p w14:paraId="15837A8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1.00E-53</w:t>
            </w:r>
          </w:p>
        </w:tc>
        <w:tc>
          <w:tcPr>
            <w:tcW w:w="1056" w:type="dxa"/>
            <w:noWrap/>
          </w:tcPr>
          <w:p w14:paraId="7000D77F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30595370</w:t>
            </w:r>
          </w:p>
        </w:tc>
      </w:tr>
      <w:tr w:rsidR="005B4666" w14:paraId="23A0040A" w14:textId="77777777">
        <w:trPr>
          <w:trHeight w:val="288"/>
        </w:trPr>
        <w:tc>
          <w:tcPr>
            <w:tcW w:w="1660" w:type="dxa"/>
            <w:noWrap/>
          </w:tcPr>
          <w:p w14:paraId="2E1FE010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rs2072727</w:t>
            </w:r>
          </w:p>
        </w:tc>
        <w:tc>
          <w:tcPr>
            <w:tcW w:w="6137" w:type="dxa"/>
            <w:noWrap/>
          </w:tcPr>
          <w:p w14:paraId="17E38EB8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Morningness</w:t>
            </w:r>
          </w:p>
        </w:tc>
        <w:tc>
          <w:tcPr>
            <w:tcW w:w="1134" w:type="dxa"/>
            <w:noWrap/>
          </w:tcPr>
          <w:p w14:paraId="0FE6F89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3.00E-08</w:t>
            </w:r>
          </w:p>
        </w:tc>
        <w:tc>
          <w:tcPr>
            <w:tcW w:w="1056" w:type="dxa"/>
            <w:noWrap/>
          </w:tcPr>
          <w:p w14:paraId="2ADAB6B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30804565</w:t>
            </w:r>
          </w:p>
        </w:tc>
      </w:tr>
      <w:tr w:rsidR="005B4666" w14:paraId="3AF33625" w14:textId="77777777">
        <w:trPr>
          <w:trHeight w:val="288"/>
        </w:trPr>
        <w:tc>
          <w:tcPr>
            <w:tcW w:w="1660" w:type="dxa"/>
            <w:noWrap/>
          </w:tcPr>
          <w:p w14:paraId="4CC7B5A5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249055C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person</w:t>
            </w:r>
          </w:p>
        </w:tc>
        <w:tc>
          <w:tcPr>
            <w:tcW w:w="1134" w:type="dxa"/>
            <w:noWrap/>
          </w:tcPr>
          <w:p w14:paraId="5036ACA5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4.00E-15</w:t>
            </w:r>
          </w:p>
        </w:tc>
        <w:tc>
          <w:tcPr>
            <w:tcW w:w="1056" w:type="dxa"/>
            <w:noWrap/>
          </w:tcPr>
          <w:p w14:paraId="5C8A267B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  <w:tr w:rsidR="005B4666" w14:paraId="22988194" w14:textId="77777777">
        <w:trPr>
          <w:trHeight w:val="288"/>
        </w:trPr>
        <w:tc>
          <w:tcPr>
            <w:tcW w:w="1660" w:type="dxa"/>
            <w:noWrap/>
          </w:tcPr>
          <w:p w14:paraId="1F70EDC7" w14:textId="77777777" w:rsidR="005B4666" w:rsidRDefault="005B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7" w:type="dxa"/>
            <w:noWrap/>
          </w:tcPr>
          <w:p w14:paraId="4A5EB7F2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Chronotype</w:t>
            </w:r>
          </w:p>
        </w:tc>
        <w:tc>
          <w:tcPr>
            <w:tcW w:w="1134" w:type="dxa"/>
            <w:noWrap/>
          </w:tcPr>
          <w:p w14:paraId="2EC391C9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4.00E-15</w:t>
            </w:r>
          </w:p>
        </w:tc>
        <w:tc>
          <w:tcPr>
            <w:tcW w:w="1056" w:type="dxa"/>
            <w:noWrap/>
          </w:tcPr>
          <w:p w14:paraId="1FBCA1D1" w14:textId="77777777" w:rsidR="005B4666" w:rsidRDefault="006C1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30696823</w:t>
            </w:r>
          </w:p>
        </w:tc>
      </w:tr>
    </w:tbl>
    <w:p w14:paraId="4FAFDC83" w14:textId="77777777" w:rsidR="005B4666" w:rsidRDefault="006C1F70">
      <w:pPr>
        <w:ind w:leftChars="-337" w:hangingChars="337" w:hanging="708"/>
        <w:rPr>
          <w:rFonts w:ascii="Times New Roman" w:hAnsi="Times New Roman" w:cs="Times New Roman"/>
        </w:rPr>
        <w:sectPr w:rsidR="005B46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 xml:space="preserve">Abbreviations: Chr, chromosome; EA, effect allele; SNP, single nucleotide polymorphism. </w:t>
      </w:r>
    </w:p>
    <w:p w14:paraId="28AB6DF3" w14:textId="454B9D1D" w:rsidR="005B4666" w:rsidRDefault="006C1F70" w:rsidP="001C71CE">
      <w:pPr>
        <w:spacing w:line="240" w:lineRule="atLeast"/>
        <w:ind w:left="-709"/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Supplementary Table 3.</w:t>
      </w:r>
      <w:r>
        <w:rPr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The potential secondary phenotypes of psychiatric disorders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-associated SNPs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from the GWAS 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atalog. </w:t>
      </w:r>
    </w:p>
    <w:tbl>
      <w:tblPr>
        <w:tblW w:w="0" w:type="auto"/>
        <w:tblInd w:w="-70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  <w:gridCol w:w="1276"/>
        <w:gridCol w:w="1139"/>
      </w:tblGrid>
      <w:tr w:rsidR="00E05064" w:rsidRPr="00E05064" w14:paraId="201B8377" w14:textId="77777777" w:rsidTr="0048165A">
        <w:trPr>
          <w:trHeight w:val="22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3A663" w14:textId="31DB1A34" w:rsidR="00E05064" w:rsidRPr="0048165A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8165A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</w:t>
            </w:r>
            <w:r w:rsidRPr="004816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FED9" w14:textId="7AD71CF2" w:rsidR="00E05064" w:rsidRPr="0048165A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8165A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T</w:t>
            </w:r>
            <w:r w:rsidRPr="0048165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D7B2" w14:textId="7EF5AC00" w:rsidR="00E05064" w:rsidRPr="0048165A" w:rsidRDefault="0048165A" w:rsidP="00E0506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8165A">
              <w:rPr>
                <w:rFonts w:ascii="Times New Roman" w:hAnsi="Times New Roman" w:cs="Times New Roman" w:hint="eastAsia"/>
                <w:i/>
                <w:iCs/>
                <w:kern w:val="0"/>
                <w:sz w:val="20"/>
                <w:szCs w:val="20"/>
              </w:rPr>
              <w:t>P</w:t>
            </w:r>
            <w:r w:rsidRPr="0048165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value</w:t>
            </w:r>
            <w:r w:rsidR="001C71CE" w:rsidRPr="001C71CE">
              <w:rPr>
                <w:rFonts w:ascii="Times New Roman" w:hAnsi="Times New Roman" w:cs="Times New Roman" w:hint="eastAsia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AB417" w14:textId="160BDC93" w:rsidR="00E05064" w:rsidRPr="0048165A" w:rsidRDefault="0048165A" w:rsidP="00E0506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8165A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P</w:t>
            </w:r>
            <w:r w:rsidRPr="0048165A">
              <w:rPr>
                <w:rFonts w:ascii="Times New Roman" w:hAnsi="Times New Roman" w:cs="Times New Roman"/>
                <w:kern w:val="0"/>
                <w:sz w:val="20"/>
                <w:szCs w:val="20"/>
              </w:rPr>
              <w:t>MID</w:t>
            </w:r>
          </w:p>
        </w:tc>
      </w:tr>
      <w:tr w:rsidR="00E05064" w:rsidRPr="00E05064" w14:paraId="3832AD5E" w14:textId="77777777" w:rsidTr="0048165A">
        <w:trPr>
          <w:trHeight w:val="190"/>
        </w:trPr>
        <w:tc>
          <w:tcPr>
            <w:tcW w:w="76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645427E" w14:textId="77777777" w:rsidR="0048165A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Attention deficit </w:t>
            </w:r>
          </w:p>
          <w:p w14:paraId="05EB7332" w14:textId="78537F3D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hyperactivity disorder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4AF09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A03A08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589D23C9" w14:textId="77777777" w:rsidTr="0048165A">
        <w:trPr>
          <w:trHeight w:val="294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31C3D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rs114181198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320C82" w14:textId="054D7026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putamen volume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169A1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4.00E-09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21328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30818988</w:t>
            </w:r>
          </w:p>
        </w:tc>
      </w:tr>
      <w:tr w:rsidR="00E05064" w:rsidRPr="00E05064" w14:paraId="40249368" w14:textId="77777777" w:rsidTr="0048165A">
        <w:trPr>
          <w:trHeight w:val="1121"/>
        </w:trPr>
        <w:tc>
          <w:tcPr>
            <w:tcW w:w="1980" w:type="dxa"/>
            <w:shd w:val="clear" w:color="auto" w:fill="auto"/>
            <w:vAlign w:val="center"/>
            <w:hideMark/>
          </w:tcPr>
          <w:p w14:paraId="1F72CAA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rs1484144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1D66E4C" w14:textId="13F5FDAA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norexia nervosa, obsessive-compulsive disorder, attention deficit hyperactivity disorder, Tourette syndrome, unipolar depression, schizophrenia, autism spectrum disorder, 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2217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BDAB37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3CFD9CAA" w14:textId="77777777" w:rsidTr="0048165A">
        <w:trPr>
          <w:trHeight w:val="430"/>
        </w:trPr>
        <w:tc>
          <w:tcPr>
            <w:tcW w:w="1980" w:type="dxa"/>
            <w:shd w:val="clear" w:color="auto" w:fill="auto"/>
            <w:vAlign w:val="center"/>
            <w:hideMark/>
          </w:tcPr>
          <w:p w14:paraId="5637E44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rs227378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93C8BE6" w14:textId="6C7C7B9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bsessive-compulsive disorder, attention deficit hyperactivity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FBA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63EA9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0428E6D7" w14:textId="77777777" w:rsidTr="0048165A">
        <w:trPr>
          <w:trHeight w:val="204"/>
        </w:trPr>
        <w:tc>
          <w:tcPr>
            <w:tcW w:w="1980" w:type="dxa"/>
            <w:shd w:val="clear" w:color="auto" w:fill="auto"/>
            <w:vAlign w:val="center"/>
            <w:hideMark/>
          </w:tcPr>
          <w:p w14:paraId="686FFB2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03C9E3" w14:textId="52CF0B12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64C9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491459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283BDA56" w14:textId="77777777" w:rsidTr="0048165A">
        <w:trPr>
          <w:trHeight w:val="308"/>
        </w:trPr>
        <w:tc>
          <w:tcPr>
            <w:tcW w:w="1980" w:type="dxa"/>
            <w:shd w:val="clear" w:color="auto" w:fill="auto"/>
            <w:vAlign w:val="center"/>
            <w:hideMark/>
          </w:tcPr>
          <w:p w14:paraId="302C862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rs145108385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7240513" w14:textId="54266F2D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Cannabis use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3817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1EBA5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30610198</w:t>
            </w:r>
          </w:p>
        </w:tc>
      </w:tr>
      <w:tr w:rsidR="00E05064" w:rsidRPr="00E05064" w14:paraId="3A6B5A6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B33D83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FB11BF" w14:textId="4F01DEE3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pper aerodigestive tract neoplasm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E49CB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D5CC12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33667223</w:t>
            </w:r>
          </w:p>
        </w:tc>
      </w:tr>
      <w:tr w:rsidR="00E05064" w:rsidRPr="00E05064" w14:paraId="1E9D2FD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376E0D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29CEC14" w14:textId="7BA9F36B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quamous cell lung carcinoma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98F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9.00E-06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4ADE7A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28604730</w:t>
            </w:r>
          </w:p>
        </w:tc>
      </w:tr>
      <w:tr w:rsidR="00E05064" w:rsidRPr="00E05064" w14:paraId="5D33C81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F40FE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rs4916723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B792B8B" w14:textId="20DD0542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844A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0BE3CE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30643258</w:t>
            </w:r>
          </w:p>
        </w:tc>
      </w:tr>
      <w:tr w:rsidR="00E05064" w:rsidRPr="00E05064" w14:paraId="7FC6DA8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68FAD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109ED66" w14:textId="01D75D3D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560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EC3920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30804558</w:t>
            </w:r>
          </w:p>
        </w:tc>
      </w:tr>
      <w:tr w:rsidR="00E05064" w:rsidRPr="00E05064" w14:paraId="4506FBD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F527BB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A61B0F1" w14:textId="1A89BCEC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CDD8B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3FF525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31358974</w:t>
            </w:r>
          </w:p>
        </w:tc>
      </w:tr>
      <w:tr w:rsidR="00E05064" w:rsidRPr="00E05064" w14:paraId="533B9FA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7F778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E28F04" w14:textId="6A46582A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562E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700C2B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32451486</w:t>
            </w:r>
          </w:p>
        </w:tc>
      </w:tr>
      <w:tr w:rsidR="00E05064" w:rsidRPr="00E05064" w14:paraId="28815105" w14:textId="77777777" w:rsidTr="0048165A">
        <w:trPr>
          <w:trHeight w:val="1020"/>
        </w:trPr>
        <w:tc>
          <w:tcPr>
            <w:tcW w:w="1980" w:type="dxa"/>
            <w:shd w:val="clear" w:color="auto" w:fill="auto"/>
            <w:vAlign w:val="center"/>
            <w:hideMark/>
          </w:tcPr>
          <w:p w14:paraId="3169B9F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00F2353" w14:textId="5DA7A090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AF9A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8D82E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BE571C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40DFC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7A3DDE8" w14:textId="3EDE663C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4CB5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578F1E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30643251</w:t>
            </w:r>
          </w:p>
        </w:tc>
      </w:tr>
      <w:tr w:rsidR="00E05064" w:rsidRPr="00E05064" w14:paraId="0AF2197B" w14:textId="77777777" w:rsidTr="0048165A">
        <w:trPr>
          <w:trHeight w:val="361"/>
        </w:trPr>
        <w:tc>
          <w:tcPr>
            <w:tcW w:w="1980" w:type="dxa"/>
            <w:shd w:val="clear" w:color="auto" w:fill="auto"/>
            <w:vAlign w:val="center"/>
            <w:hideMark/>
          </w:tcPr>
          <w:p w14:paraId="7C4ABBF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1A5A1C" w14:textId="564C9983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nipolar depression, 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FBA6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09F50F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6F1D445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4C83FE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1494270" w14:textId="3F8CCEE4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686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DD9FF2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29942085</w:t>
            </w:r>
          </w:p>
        </w:tc>
      </w:tr>
      <w:tr w:rsidR="00E05064" w:rsidRPr="00E05064" w14:paraId="29E55F9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0D3B60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rs1592757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4FA8D65" w14:textId="7FFB34DC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nsomnia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F42A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37C7D7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30804566</w:t>
            </w:r>
          </w:p>
        </w:tc>
      </w:tr>
      <w:tr w:rsidR="00E05064" w:rsidRPr="00E05064" w14:paraId="47D2020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F913A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rs141547796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1825E31" w14:textId="0C2BBE41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moking status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470B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545F4E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30643251</w:t>
            </w:r>
          </w:p>
        </w:tc>
      </w:tr>
      <w:tr w:rsidR="00E05064" w:rsidRPr="00E05064" w14:paraId="1DBA431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EA405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57CAC33" w14:textId="3C1A712D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moking initiation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7157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E304B0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30643251</w:t>
            </w:r>
          </w:p>
        </w:tc>
      </w:tr>
      <w:tr w:rsidR="00E05064" w:rsidRPr="00E05064" w14:paraId="0DF116A7" w14:textId="77777777" w:rsidTr="0048165A">
        <w:trPr>
          <w:trHeight w:val="188"/>
        </w:trPr>
        <w:tc>
          <w:tcPr>
            <w:tcW w:w="1980" w:type="dxa"/>
            <w:shd w:val="clear" w:color="auto" w:fill="auto"/>
            <w:vAlign w:val="center"/>
            <w:hideMark/>
          </w:tcPr>
          <w:p w14:paraId="0DACF8E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FD5F2E3" w14:textId="5B5A1D7E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 at first sexual intercourse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D3CC0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147E38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34211149</w:t>
            </w:r>
          </w:p>
        </w:tc>
      </w:tr>
      <w:tr w:rsidR="00E05064" w:rsidRPr="00E05064" w14:paraId="1378BDB9" w14:textId="77777777" w:rsidTr="0048165A">
        <w:trPr>
          <w:trHeight w:val="406"/>
        </w:trPr>
        <w:tc>
          <w:tcPr>
            <w:tcW w:w="1980" w:type="dxa"/>
            <w:shd w:val="clear" w:color="auto" w:fill="auto"/>
            <w:vAlign w:val="center"/>
            <w:hideMark/>
          </w:tcPr>
          <w:p w14:paraId="74FEBF4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rs74760947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BFC48D3" w14:textId="11ADB4A8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Cannabis use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82BE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AD75F8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30610198</w:t>
            </w:r>
          </w:p>
        </w:tc>
      </w:tr>
      <w:tr w:rsidR="00E05064" w:rsidRPr="00E05064" w14:paraId="62E364DA" w14:textId="77777777" w:rsidTr="0048165A">
        <w:trPr>
          <w:trHeight w:val="169"/>
        </w:trPr>
        <w:tc>
          <w:tcPr>
            <w:tcW w:w="1980" w:type="dxa"/>
            <w:shd w:val="clear" w:color="auto" w:fill="auto"/>
            <w:vAlign w:val="center"/>
            <w:hideMark/>
          </w:tcPr>
          <w:p w14:paraId="1A13297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C2A8A1A" w14:textId="02748063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0F96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B6D15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5CD470C9" w14:textId="77777777" w:rsidTr="0048165A">
        <w:trPr>
          <w:trHeight w:val="283"/>
        </w:trPr>
        <w:tc>
          <w:tcPr>
            <w:tcW w:w="1980" w:type="dxa"/>
            <w:shd w:val="clear" w:color="auto" w:fill="auto"/>
            <w:vAlign w:val="center"/>
            <w:hideMark/>
          </w:tcPr>
          <w:p w14:paraId="48A0F5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rs713240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1EBCF50" w14:textId="58321CB7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schizophrenia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D20D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1614D0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6B7CF8D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CF7C32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rs12265655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806C434" w14:textId="158A0C46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ental or behavioural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A1BD3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5E55F1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32534018</w:t>
            </w:r>
          </w:p>
        </w:tc>
      </w:tr>
      <w:tr w:rsidR="00E05064" w:rsidRPr="00E05064" w14:paraId="2F6C133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46294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rs4275621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4F4BC05" w14:textId="2B7A17C6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moking status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DE35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A6713B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30643251</w:t>
            </w:r>
          </w:p>
        </w:tc>
      </w:tr>
      <w:tr w:rsidR="00E05064" w:rsidRPr="00E05064" w14:paraId="05ECD84C" w14:textId="77777777" w:rsidTr="0048165A">
        <w:trPr>
          <w:trHeight w:val="3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B8C8BF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rs11245604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E1B050" w14:textId="372F02E1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erum alanine aminotransferase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5A80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F7C12D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34594039</w:t>
            </w:r>
          </w:p>
        </w:tc>
      </w:tr>
      <w:tr w:rsidR="00E05064" w:rsidRPr="00E05064" w14:paraId="5CA1526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A3282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rs10400419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CAE622" w14:textId="68FC5532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otal cortical area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B794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C99355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32198502</w:t>
            </w:r>
          </w:p>
        </w:tc>
      </w:tr>
      <w:tr w:rsidR="00E05064" w:rsidRPr="00E05064" w14:paraId="29AEAB8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3E331E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DFE47C1" w14:textId="1F8531CE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xial length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392F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CFA4ED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24144296</w:t>
            </w:r>
          </w:p>
        </w:tc>
      </w:tr>
      <w:tr w:rsidR="00E05064" w:rsidRPr="00E05064" w14:paraId="18F07A3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CF625D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rs1427829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A1688DC" w14:textId="19E29D7D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D655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476B45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245A5A25" w14:textId="77777777" w:rsidTr="0048165A">
        <w:trPr>
          <w:trHeight w:val="222"/>
        </w:trPr>
        <w:tc>
          <w:tcPr>
            <w:tcW w:w="1980" w:type="dxa"/>
            <w:shd w:val="clear" w:color="auto" w:fill="auto"/>
            <w:vAlign w:val="center"/>
            <w:hideMark/>
          </w:tcPr>
          <w:p w14:paraId="3CA5BB6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rs8039398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D12F340" w14:textId="7F946839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Cannabis use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AA4C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25F7D6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30610198</w:t>
            </w:r>
          </w:p>
        </w:tc>
      </w:tr>
      <w:tr w:rsidR="00E05064" w:rsidRPr="00E05064" w14:paraId="69D84861" w14:textId="77777777" w:rsidTr="0048165A">
        <w:trPr>
          <w:trHeight w:val="552"/>
        </w:trPr>
        <w:tc>
          <w:tcPr>
            <w:tcW w:w="1980" w:type="dxa"/>
            <w:shd w:val="clear" w:color="auto" w:fill="auto"/>
            <w:vAlign w:val="center"/>
            <w:hideMark/>
          </w:tcPr>
          <w:p w14:paraId="3940F7B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C6CE448" w14:textId="6FC3A8B6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7E50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0EC071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05C1C2B2" w14:textId="77777777" w:rsidTr="0048165A">
        <w:trPr>
          <w:trHeight w:val="283"/>
        </w:trPr>
        <w:tc>
          <w:tcPr>
            <w:tcW w:w="1980" w:type="dxa"/>
            <w:shd w:val="clear" w:color="auto" w:fill="auto"/>
            <w:vAlign w:val="center"/>
            <w:hideMark/>
          </w:tcPr>
          <w:p w14:paraId="295DA15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rs8058677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8030988" w14:textId="68BC0016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915D1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EAD9F3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78E80395" w14:textId="77777777" w:rsidTr="0048165A">
        <w:trPr>
          <w:trHeight w:val="244"/>
        </w:trPr>
        <w:tc>
          <w:tcPr>
            <w:tcW w:w="1980" w:type="dxa"/>
            <w:shd w:val="clear" w:color="auto" w:fill="auto"/>
            <w:vAlign w:val="center"/>
            <w:hideMark/>
          </w:tcPr>
          <w:p w14:paraId="7556E59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rs212178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1B334F7" w14:textId="606B8849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ttention deficit hyperactivity disorder, 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3B07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F966D3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4C05313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7DE65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D6F87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7B4B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DADB4F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5C6E30D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E3CF22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rs9834970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321A0D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Schizophrenia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47BF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EB4E2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32739090" w14:textId="77777777" w:rsidTr="0048165A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14:paraId="0A5545F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469A0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364FD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5A267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4180F38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67DAD4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E6DECF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Lifestyle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793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B42ECB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32317632</w:t>
            </w:r>
          </w:p>
        </w:tc>
      </w:tr>
      <w:tr w:rsidR="00E05064" w:rsidRPr="00E05064" w14:paraId="46299EC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B0AD52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rs2302417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9A067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Pulse pressure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A7D3E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6794A7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30578418</w:t>
            </w:r>
          </w:p>
        </w:tc>
      </w:tr>
      <w:tr w:rsidR="00E05064" w:rsidRPr="00E05064" w14:paraId="25B0433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5BC137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B430B9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Body mass index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20F1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8D2451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31669095</w:t>
            </w:r>
          </w:p>
        </w:tc>
      </w:tr>
      <w:tr w:rsidR="00E05064" w:rsidRPr="00E05064" w14:paraId="32622F0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6105F7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rs2388334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D2C209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Risk-taking behavior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A32B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A880C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30643258</w:t>
            </w:r>
          </w:p>
        </w:tc>
      </w:tr>
      <w:tr w:rsidR="00E05064" w:rsidRPr="00E05064" w14:paraId="1AF7CDB3" w14:textId="77777777" w:rsidTr="0048165A">
        <w:trPr>
          <w:trHeight w:val="552"/>
        </w:trPr>
        <w:tc>
          <w:tcPr>
            <w:tcW w:w="1980" w:type="dxa"/>
            <w:shd w:val="clear" w:color="auto" w:fill="auto"/>
            <w:vAlign w:val="center"/>
            <w:hideMark/>
          </w:tcPr>
          <w:p w14:paraId="7BB2473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16269D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8214D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465A85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30804558</w:t>
            </w:r>
          </w:p>
        </w:tc>
      </w:tr>
      <w:tr w:rsidR="00E05064" w:rsidRPr="00E05064" w14:paraId="18B1C38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F9B196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C2B5CC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93845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2.00E-30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448675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29844566</w:t>
            </w:r>
          </w:p>
        </w:tc>
      </w:tr>
      <w:tr w:rsidR="00E05064" w:rsidRPr="00E05064" w14:paraId="24C24DD5" w14:textId="77777777" w:rsidTr="0048165A">
        <w:trPr>
          <w:trHeight w:val="757"/>
        </w:trPr>
        <w:tc>
          <w:tcPr>
            <w:tcW w:w="1980" w:type="dxa"/>
            <w:shd w:val="clear" w:color="auto" w:fill="auto"/>
            <w:vAlign w:val="center"/>
            <w:hideMark/>
          </w:tcPr>
          <w:p w14:paraId="76A813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8F1913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D54A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58685A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10DA0CF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D30A90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rs113779084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ED0C0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7A2F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F88095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27225129</w:t>
            </w:r>
          </w:p>
        </w:tc>
      </w:tr>
      <w:tr w:rsidR="0048165A" w:rsidRPr="00E05064" w14:paraId="7A496B7A" w14:textId="77777777" w:rsidTr="0048165A">
        <w:trPr>
          <w:trHeight w:val="194"/>
        </w:trPr>
        <w:tc>
          <w:tcPr>
            <w:tcW w:w="7650" w:type="dxa"/>
            <w:gridSpan w:val="2"/>
            <w:shd w:val="clear" w:color="auto" w:fill="auto"/>
            <w:vAlign w:val="center"/>
            <w:hideMark/>
          </w:tcPr>
          <w:p w14:paraId="334AB001" w14:textId="62A4A464" w:rsidR="0048165A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Major depressive disorder</w:t>
            </w:r>
            <w:r w:rsidRPr="00E05064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4EE6C3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4F79CDC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7CB1DBA7" w14:textId="77777777" w:rsidTr="0048165A">
        <w:trPr>
          <w:trHeight w:val="865"/>
        </w:trPr>
        <w:tc>
          <w:tcPr>
            <w:tcW w:w="1980" w:type="dxa"/>
            <w:shd w:val="clear" w:color="auto" w:fill="auto"/>
            <w:vAlign w:val="center"/>
            <w:hideMark/>
          </w:tcPr>
          <w:p w14:paraId="6DAD131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rs12129573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3C154C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F56C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50FDD8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0B5C36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E4499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C6174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Schizophrenia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86A5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09574F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29483656</w:t>
            </w:r>
          </w:p>
        </w:tc>
      </w:tr>
      <w:tr w:rsidR="00E05064" w:rsidRPr="00E05064" w14:paraId="69AC0FC4" w14:textId="77777777" w:rsidTr="0048165A">
        <w:trPr>
          <w:trHeight w:val="150"/>
        </w:trPr>
        <w:tc>
          <w:tcPr>
            <w:tcW w:w="1980" w:type="dxa"/>
            <w:shd w:val="clear" w:color="auto" w:fill="auto"/>
            <w:vAlign w:val="center"/>
            <w:hideMark/>
          </w:tcPr>
          <w:p w14:paraId="5816612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rs159963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D99B12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Neutrophil percentage of granulocytes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DF53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A24325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27863252</w:t>
            </w:r>
          </w:p>
        </w:tc>
      </w:tr>
      <w:tr w:rsidR="00E05064" w:rsidRPr="00E05064" w14:paraId="6565198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8E5BC1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06D17F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Eosinophil count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E45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6.00E-28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3EE3B4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38F48BF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290A70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265B69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Respiratory system disease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1A143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869AF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39DDA83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8A9779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rs1226412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5DA9E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CF3A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F2BAEC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3A314B1C" w14:textId="77777777" w:rsidTr="0048165A">
        <w:trPr>
          <w:trHeight w:val="977"/>
        </w:trPr>
        <w:tc>
          <w:tcPr>
            <w:tcW w:w="1980" w:type="dxa"/>
            <w:shd w:val="clear" w:color="auto" w:fill="auto"/>
            <w:vAlign w:val="center"/>
            <w:hideMark/>
          </w:tcPr>
          <w:p w14:paraId="078C2E1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7D0DA7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A8E6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714F61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3365950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01B55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rs11682175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3BD30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Irritability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90D4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24EC84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29500382</w:t>
            </w:r>
          </w:p>
        </w:tc>
      </w:tr>
      <w:tr w:rsidR="00E05064" w:rsidRPr="00E05064" w14:paraId="59BD1A4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B12C31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9D4621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Schizophrenia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3E06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C8587F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26198764</w:t>
            </w:r>
          </w:p>
        </w:tc>
      </w:tr>
      <w:tr w:rsidR="00E05064" w:rsidRPr="00E05064" w14:paraId="07C2895A" w14:textId="77777777" w:rsidTr="0048165A">
        <w:trPr>
          <w:trHeight w:val="210"/>
        </w:trPr>
        <w:tc>
          <w:tcPr>
            <w:tcW w:w="1980" w:type="dxa"/>
            <w:shd w:val="clear" w:color="auto" w:fill="auto"/>
            <w:vAlign w:val="center"/>
            <w:hideMark/>
          </w:tcPr>
          <w:p w14:paraId="46A67EE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C5EF44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Schizophrenia, 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D2C0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71E7D8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179673E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D1BE4F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22C869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4300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A23B9A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6638E34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1E9CA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11B982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Sleep duration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9F6A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56747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30804565</w:t>
            </w:r>
          </w:p>
        </w:tc>
      </w:tr>
      <w:tr w:rsidR="00E05064" w:rsidRPr="00E05064" w14:paraId="21C0146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F740C3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rs7430565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2057B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6CA31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DBAC90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3E07D7DD" w14:textId="77777777" w:rsidTr="0048165A">
        <w:trPr>
          <w:trHeight w:val="1656"/>
        </w:trPr>
        <w:tc>
          <w:tcPr>
            <w:tcW w:w="1980" w:type="dxa"/>
            <w:shd w:val="clear" w:color="auto" w:fill="auto"/>
            <w:vAlign w:val="center"/>
            <w:hideMark/>
          </w:tcPr>
          <w:p w14:paraId="60DB5F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rs34215985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F05D6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C484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DADC26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49E7BF1D" w14:textId="77777777" w:rsidTr="0048165A">
        <w:trPr>
          <w:trHeight w:val="850"/>
        </w:trPr>
        <w:tc>
          <w:tcPr>
            <w:tcW w:w="1980" w:type="dxa"/>
            <w:shd w:val="clear" w:color="auto" w:fill="auto"/>
            <w:vAlign w:val="center"/>
            <w:hideMark/>
          </w:tcPr>
          <w:p w14:paraId="4DF1093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 xml:space="preserve"> rs116755193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2FC155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CC976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2DA407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2D3A3C8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A9BA9F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rs11135349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0D4D1F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8752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1044E3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2503EB7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E319E2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rs4869056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08D09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2D02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A17903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4A5071B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26C0B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rs10950398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07784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Blood protein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D42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6.00E-27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6FE06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30072576</w:t>
            </w:r>
          </w:p>
        </w:tc>
      </w:tr>
      <w:tr w:rsidR="00E05064" w:rsidRPr="00E05064" w14:paraId="4BB90FEC" w14:textId="77777777" w:rsidTr="0048165A">
        <w:trPr>
          <w:trHeight w:val="895"/>
        </w:trPr>
        <w:tc>
          <w:tcPr>
            <w:tcW w:w="1980" w:type="dxa"/>
            <w:shd w:val="clear" w:color="auto" w:fill="auto"/>
            <w:vAlign w:val="center"/>
            <w:hideMark/>
          </w:tcPr>
          <w:p w14:paraId="0B27CB5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rs61867293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0B1334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927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F2DD10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4AB6826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5A4BFD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rs1806153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C60F65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D77A3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B79622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45497DA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6B4766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42F9CA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9A35F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416445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29255261</w:t>
            </w:r>
          </w:p>
        </w:tc>
      </w:tr>
      <w:tr w:rsidR="00E05064" w:rsidRPr="00E05064" w14:paraId="7D66C220" w14:textId="77777777" w:rsidTr="0048165A">
        <w:trPr>
          <w:trHeight w:val="965"/>
        </w:trPr>
        <w:tc>
          <w:tcPr>
            <w:tcW w:w="1980" w:type="dxa"/>
            <w:shd w:val="clear" w:color="auto" w:fill="auto"/>
            <w:vAlign w:val="center"/>
            <w:hideMark/>
          </w:tcPr>
          <w:p w14:paraId="2F6534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8A74F7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1AF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6DF3E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45301A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A324CD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BBDB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Wellbeing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E4A5E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1BE15B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30643256</w:t>
            </w:r>
          </w:p>
        </w:tc>
      </w:tr>
      <w:tr w:rsidR="00E05064" w:rsidRPr="00E05064" w14:paraId="384E47D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F73B2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rs4074723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4A0EB6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7292B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2739CA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7957E37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E26659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rs4143229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213EF9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BC50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72389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40BED5B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BBDE31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rs12552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EBD85E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C6D0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13E5E9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51A0703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4199CA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59C98D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FB9C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1A7136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29326435</w:t>
            </w:r>
          </w:p>
        </w:tc>
      </w:tr>
      <w:tr w:rsidR="00E05064" w:rsidRPr="00E05064" w14:paraId="26184C49" w14:textId="77777777" w:rsidTr="0048165A">
        <w:trPr>
          <w:trHeight w:val="934"/>
        </w:trPr>
        <w:tc>
          <w:tcPr>
            <w:tcW w:w="1980" w:type="dxa"/>
            <w:shd w:val="clear" w:color="auto" w:fill="auto"/>
            <w:vAlign w:val="center"/>
            <w:hideMark/>
          </w:tcPr>
          <w:p w14:paraId="12FEF7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5E695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B4A0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D54B7B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4807011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D33427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289C70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A5B57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2300A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0650942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FC0904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6C39A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D97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0C8116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29700475</w:t>
            </w:r>
          </w:p>
        </w:tc>
      </w:tr>
      <w:tr w:rsidR="00E05064" w:rsidRPr="00E05064" w14:paraId="46F02FC7" w14:textId="77777777" w:rsidTr="0048165A">
        <w:trPr>
          <w:trHeight w:val="1032"/>
        </w:trPr>
        <w:tc>
          <w:tcPr>
            <w:tcW w:w="1980" w:type="dxa"/>
            <w:shd w:val="clear" w:color="auto" w:fill="auto"/>
            <w:vAlign w:val="center"/>
            <w:hideMark/>
          </w:tcPr>
          <w:p w14:paraId="5C50800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rs915057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74D2B1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A1B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58914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521C2B5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765B2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rs10149470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376C32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8FD4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588F49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626D42F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DB82E7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DDBF82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CBD75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911296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29326435</w:t>
            </w:r>
          </w:p>
        </w:tc>
      </w:tr>
      <w:tr w:rsidR="00E05064" w:rsidRPr="00E05064" w14:paraId="13E499E3" w14:textId="77777777" w:rsidTr="0048165A">
        <w:trPr>
          <w:trHeight w:val="961"/>
        </w:trPr>
        <w:tc>
          <w:tcPr>
            <w:tcW w:w="1980" w:type="dxa"/>
            <w:shd w:val="clear" w:color="auto" w:fill="auto"/>
            <w:vAlign w:val="center"/>
            <w:hideMark/>
          </w:tcPr>
          <w:p w14:paraId="14AF81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C10C80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D5F6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D52FDF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2520127F" w14:textId="77777777" w:rsidTr="0048165A">
        <w:trPr>
          <w:trHeight w:val="58"/>
        </w:trPr>
        <w:tc>
          <w:tcPr>
            <w:tcW w:w="1980" w:type="dxa"/>
            <w:shd w:val="clear" w:color="auto" w:fill="auto"/>
            <w:vAlign w:val="center"/>
            <w:hideMark/>
          </w:tcPr>
          <w:p w14:paraId="43F047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3FB54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CEEC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5C0163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29186694</w:t>
            </w:r>
          </w:p>
        </w:tc>
      </w:tr>
      <w:tr w:rsidR="00E05064" w:rsidRPr="00E05064" w14:paraId="613BB51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A724A8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rs8063603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DA3212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C6AE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DEED1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20BFB09C" w14:textId="77777777" w:rsidTr="0048165A">
        <w:trPr>
          <w:trHeight w:val="567"/>
        </w:trPr>
        <w:tc>
          <w:tcPr>
            <w:tcW w:w="1980" w:type="dxa"/>
            <w:shd w:val="clear" w:color="auto" w:fill="auto"/>
            <w:vAlign w:val="center"/>
            <w:hideMark/>
          </w:tcPr>
          <w:p w14:paraId="4A9F5D3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rs7200826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EC7FEB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83965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2C262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2D82EBB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4E7045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D9F971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41A7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727D0D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30643256</w:t>
            </w:r>
          </w:p>
        </w:tc>
      </w:tr>
      <w:tr w:rsidR="00E05064" w:rsidRPr="00E05064" w14:paraId="6426FD9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299CD1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15E67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Wellbeing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0883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E35E1D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30643256</w:t>
            </w:r>
          </w:p>
        </w:tc>
      </w:tr>
      <w:tr w:rsidR="00E05064" w:rsidRPr="00E05064" w14:paraId="383BDE2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6DB013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CB5F4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2B9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45B93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29700475</w:t>
            </w:r>
          </w:p>
        </w:tc>
      </w:tr>
      <w:tr w:rsidR="00E05064" w:rsidRPr="00E05064" w14:paraId="1AAC93F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BC68D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rs11643192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B3819A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3DB41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43404E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1846614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9B45AB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7091A5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Chronotype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438B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B41D99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30804565</w:t>
            </w:r>
          </w:p>
        </w:tc>
      </w:tr>
      <w:tr w:rsidR="00E05064" w:rsidRPr="00E05064" w14:paraId="2375A83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F0DF92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rs62099069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61CB87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CAE6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B1A853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2AFBBC2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3C2E48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rs11663393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6C6D34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A363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B25FA2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125B467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66E37B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rs12958048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D5BC0D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0F64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3F3FDC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295D5176" w14:textId="77777777" w:rsidTr="0048165A">
        <w:trPr>
          <w:trHeight w:val="1050"/>
        </w:trPr>
        <w:tc>
          <w:tcPr>
            <w:tcW w:w="1980" w:type="dxa"/>
            <w:shd w:val="clear" w:color="auto" w:fill="auto"/>
            <w:vAlign w:val="center"/>
            <w:hideMark/>
          </w:tcPr>
          <w:p w14:paraId="52AAD2D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E666D5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EC05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BA6642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5A812BA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C0AEA2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9C6465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Heel bone mineral density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565D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6A030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30598549</w:t>
            </w:r>
          </w:p>
        </w:tc>
      </w:tr>
      <w:tr w:rsidR="00E05064" w:rsidRPr="00E05064" w14:paraId="52A9C4D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87419F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9157F2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BB2A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F4AC66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29942085</w:t>
            </w:r>
          </w:p>
        </w:tc>
      </w:tr>
      <w:tr w:rsidR="00E05064" w:rsidRPr="00E05064" w14:paraId="5C687EF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5F1562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rs5758265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820AA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Schizophrenia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F7A4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962552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00CFB29C" w14:textId="77777777" w:rsidTr="0048165A">
        <w:trPr>
          <w:trHeight w:val="798"/>
        </w:trPr>
        <w:tc>
          <w:tcPr>
            <w:tcW w:w="1980" w:type="dxa"/>
            <w:shd w:val="clear" w:color="auto" w:fill="auto"/>
            <w:vAlign w:val="center"/>
            <w:hideMark/>
          </w:tcPr>
          <w:p w14:paraId="2FDBE1D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1739E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schizophrenia,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A7F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B4FD5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48165A" w:rsidRPr="00E05064" w14:paraId="433A2E36" w14:textId="77777777" w:rsidTr="0048165A">
        <w:trPr>
          <w:trHeight w:val="108"/>
        </w:trPr>
        <w:tc>
          <w:tcPr>
            <w:tcW w:w="7650" w:type="dxa"/>
            <w:gridSpan w:val="2"/>
            <w:shd w:val="clear" w:color="auto" w:fill="auto"/>
            <w:vAlign w:val="center"/>
            <w:hideMark/>
          </w:tcPr>
          <w:p w14:paraId="16A8CBC0" w14:textId="5F5303BF" w:rsidR="0048165A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Obsessive Compulsive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D5525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2D868D4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28569ABC" w14:textId="77777777" w:rsidTr="0048165A">
        <w:trPr>
          <w:trHeight w:val="212"/>
        </w:trPr>
        <w:tc>
          <w:tcPr>
            <w:tcW w:w="1980" w:type="dxa"/>
            <w:shd w:val="clear" w:color="auto" w:fill="auto"/>
            <w:vAlign w:val="center"/>
            <w:hideMark/>
          </w:tcPr>
          <w:p w14:paraId="2A0B930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rs12568997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9135F7D" w14:textId="423FF578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bsessive-compulsive disorder, 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42F4E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EB95DF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33686288</w:t>
            </w:r>
          </w:p>
        </w:tc>
      </w:tr>
      <w:tr w:rsidR="00E05064" w:rsidRPr="00E05064" w14:paraId="78A6EE51" w14:textId="77777777" w:rsidTr="0048165A">
        <w:trPr>
          <w:trHeight w:val="174"/>
        </w:trPr>
        <w:tc>
          <w:tcPr>
            <w:tcW w:w="1980" w:type="dxa"/>
            <w:shd w:val="clear" w:color="auto" w:fill="auto"/>
            <w:vAlign w:val="center"/>
            <w:hideMark/>
          </w:tcPr>
          <w:p w14:paraId="1D7AD53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rs12504244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C52A4A8" w14:textId="0DFEE968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norexia nervosa, obsessive-compulsive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3764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35E6D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30087453</w:t>
            </w:r>
          </w:p>
        </w:tc>
      </w:tr>
      <w:tr w:rsidR="0048165A" w:rsidRPr="00E05064" w14:paraId="5F251039" w14:textId="77777777" w:rsidTr="0048165A">
        <w:trPr>
          <w:trHeight w:val="58"/>
        </w:trPr>
        <w:tc>
          <w:tcPr>
            <w:tcW w:w="7650" w:type="dxa"/>
            <w:gridSpan w:val="2"/>
            <w:shd w:val="clear" w:color="auto" w:fill="auto"/>
            <w:vAlign w:val="center"/>
            <w:hideMark/>
          </w:tcPr>
          <w:p w14:paraId="38DAEBB0" w14:textId="11229FA7" w:rsidR="0048165A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Post-traumatic stress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08F1C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1CF0CA5" w14:textId="77777777" w:rsidR="0048165A" w:rsidRPr="00E05064" w:rsidRDefault="0048165A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498BFBA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BEC455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rs36127550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22C9390" w14:textId="0E2C4F4C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aist-hip ratio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25D24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D01CFC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1DA1BEC5" w14:textId="77777777" w:rsidTr="0048165A">
        <w:trPr>
          <w:trHeight w:val="288"/>
        </w:trPr>
        <w:tc>
          <w:tcPr>
            <w:tcW w:w="1980" w:type="dxa"/>
            <w:shd w:val="clear" w:color="auto" w:fill="auto"/>
            <w:vAlign w:val="center"/>
            <w:hideMark/>
          </w:tcPr>
          <w:p w14:paraId="1A41F5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rs1136201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F7CEC62" w14:textId="51683C5B" w:rsidR="00E05064" w:rsidRPr="00E05064" w:rsidRDefault="0048165A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  <w:r w:rsidR="00E05064"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lomerular filtration rate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5698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8.00E-29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72F537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31451708</w:t>
            </w:r>
          </w:p>
        </w:tc>
      </w:tr>
      <w:tr w:rsidR="00E05064" w:rsidRPr="00E05064" w14:paraId="436513C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1204A6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Schizophrenia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D4470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B50AE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C6FADA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5064" w:rsidRPr="00E05064" w14:paraId="7B860D4E" w14:textId="77777777" w:rsidTr="0048165A">
        <w:trPr>
          <w:trHeight w:val="552"/>
        </w:trPr>
        <w:tc>
          <w:tcPr>
            <w:tcW w:w="1980" w:type="dxa"/>
            <w:shd w:val="clear" w:color="auto" w:fill="auto"/>
            <w:vAlign w:val="center"/>
            <w:hideMark/>
          </w:tcPr>
          <w:p w14:paraId="17B41FF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rs12129573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43B37C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86A9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F7F23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7C83B48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0B9706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51B18F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A3A0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B157D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29700475</w:t>
            </w:r>
          </w:p>
        </w:tc>
      </w:tr>
      <w:tr w:rsidR="00E05064" w:rsidRPr="00E05064" w14:paraId="68657ECB" w14:textId="77777777" w:rsidTr="0048165A">
        <w:trPr>
          <w:trHeight w:val="556"/>
        </w:trPr>
        <w:tc>
          <w:tcPr>
            <w:tcW w:w="1980" w:type="dxa"/>
            <w:shd w:val="clear" w:color="auto" w:fill="auto"/>
            <w:vAlign w:val="center"/>
            <w:hideMark/>
          </w:tcPr>
          <w:p w14:paraId="63B0E48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rs140505938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43BC7E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130A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565406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291DF384" w14:textId="77777777" w:rsidTr="0048165A">
        <w:trPr>
          <w:trHeight w:val="850"/>
        </w:trPr>
        <w:tc>
          <w:tcPr>
            <w:tcW w:w="1980" w:type="dxa"/>
            <w:shd w:val="clear" w:color="auto" w:fill="auto"/>
            <w:vAlign w:val="center"/>
            <w:hideMark/>
          </w:tcPr>
          <w:p w14:paraId="18BE32D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rs6694545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3B1876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4225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FC6CFC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3ECDFE0" w14:textId="77777777" w:rsidTr="0048165A">
        <w:trPr>
          <w:trHeight w:val="306"/>
        </w:trPr>
        <w:tc>
          <w:tcPr>
            <w:tcW w:w="1980" w:type="dxa"/>
            <w:shd w:val="clear" w:color="auto" w:fill="auto"/>
            <w:vAlign w:val="center"/>
            <w:hideMark/>
          </w:tcPr>
          <w:p w14:paraId="7D13C9D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rs12991836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B335AD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305E7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6A5DB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13FA5770" w14:textId="77777777" w:rsidTr="0048165A">
        <w:trPr>
          <w:trHeight w:val="314"/>
        </w:trPr>
        <w:tc>
          <w:tcPr>
            <w:tcW w:w="1980" w:type="dxa"/>
            <w:shd w:val="clear" w:color="auto" w:fill="auto"/>
            <w:vAlign w:val="center"/>
            <w:hideMark/>
          </w:tcPr>
          <w:p w14:paraId="3155368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rs1451488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D1A45B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25C4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CB940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0FF4584E" w14:textId="77777777" w:rsidTr="0048165A">
        <w:trPr>
          <w:trHeight w:val="322"/>
        </w:trPr>
        <w:tc>
          <w:tcPr>
            <w:tcW w:w="1980" w:type="dxa"/>
            <w:shd w:val="clear" w:color="auto" w:fill="auto"/>
            <w:vAlign w:val="center"/>
            <w:hideMark/>
          </w:tcPr>
          <w:p w14:paraId="05F9327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rs2949006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410C8D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64F0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E43893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3354513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BEC60D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4BA39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Red blood cell distribution width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EE9D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2EE844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32888493</w:t>
            </w:r>
          </w:p>
        </w:tc>
      </w:tr>
      <w:tr w:rsidR="00E05064" w:rsidRPr="00E05064" w14:paraId="77812D1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4BD374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rs6434928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FF49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327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C826B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72A39B3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1ABAEA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rs7596038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25770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8293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5A2690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29255261</w:t>
            </w:r>
          </w:p>
        </w:tc>
      </w:tr>
      <w:tr w:rsidR="00E05064" w:rsidRPr="00E05064" w14:paraId="48C336B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986620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rs1080500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36B60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AB8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869AA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0DBB009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4177AC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rs35346733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3CDEBC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AEFB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32AD85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57EE5B57" w14:textId="77777777" w:rsidTr="0048165A">
        <w:trPr>
          <w:trHeight w:val="849"/>
        </w:trPr>
        <w:tc>
          <w:tcPr>
            <w:tcW w:w="1980" w:type="dxa"/>
            <w:shd w:val="clear" w:color="auto" w:fill="auto"/>
            <w:vAlign w:val="center"/>
            <w:hideMark/>
          </w:tcPr>
          <w:p w14:paraId="5A12590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CEF2A6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A93B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84206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2AA24C2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E32EAC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2669E4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Chronotype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2E18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23132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30696823</w:t>
            </w:r>
          </w:p>
        </w:tc>
      </w:tr>
      <w:tr w:rsidR="00E05064" w:rsidRPr="00E05064" w14:paraId="15C4EDD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F4F781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rs7432375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6BEC5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Feeling nervous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0589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B43DEB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29500382</w:t>
            </w:r>
          </w:p>
        </w:tc>
      </w:tr>
      <w:tr w:rsidR="00E05064" w:rsidRPr="00E05064" w14:paraId="5BF63A5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EE57AF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4AB4D7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C7B21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08BA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29255261</w:t>
            </w:r>
          </w:p>
        </w:tc>
      </w:tr>
      <w:tr w:rsidR="00E05064" w:rsidRPr="00E05064" w14:paraId="7E630893" w14:textId="77777777" w:rsidTr="0048165A">
        <w:trPr>
          <w:trHeight w:val="333"/>
        </w:trPr>
        <w:tc>
          <w:tcPr>
            <w:tcW w:w="1980" w:type="dxa"/>
            <w:shd w:val="clear" w:color="auto" w:fill="auto"/>
            <w:vAlign w:val="center"/>
            <w:hideMark/>
          </w:tcPr>
          <w:p w14:paraId="10298F2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5647E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62CB2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817A6B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3483609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84CF0A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AB91D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A3C6E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812CE5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6B3E6FF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F1E1B9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rs75968099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11423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0DF3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9F7AF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5134AA6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55A1C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rs9881798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D0F44E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Neuroticism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426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ECBF2F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29942085</w:t>
            </w:r>
          </w:p>
        </w:tc>
      </w:tr>
      <w:tr w:rsidR="00E05064" w:rsidRPr="00E05064" w14:paraId="01A044B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C7AD00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rs10520163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E8B210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F52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18FB85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542351C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C78E92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rs13107325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595B6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Risk-taking behaviour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A0D7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33E6A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30643258</w:t>
            </w:r>
          </w:p>
        </w:tc>
      </w:tr>
      <w:tr w:rsidR="00E05064" w:rsidRPr="00E05064" w14:paraId="74A896E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A052E5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3CF7A6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Abnormality of refraction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871A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84BF2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32231278</w:t>
            </w:r>
          </w:p>
        </w:tc>
      </w:tr>
      <w:tr w:rsidR="00E05064" w:rsidRPr="00E05064" w14:paraId="24379D5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2B1280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158885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BMI-adjusted waist-hip ratio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3C44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03ECC7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31669095</w:t>
            </w:r>
          </w:p>
        </w:tc>
      </w:tr>
      <w:tr w:rsidR="00E05064" w:rsidRPr="00E05064" w14:paraId="4A54882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49B185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D00F1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Hemoglobin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325BE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1.00E-38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EFCFBC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32888493</w:t>
            </w:r>
          </w:p>
        </w:tc>
      </w:tr>
      <w:tr w:rsidR="00E05064" w:rsidRPr="00E05064" w14:paraId="57604274" w14:textId="77777777" w:rsidTr="0048165A">
        <w:trPr>
          <w:trHeight w:val="322"/>
        </w:trPr>
        <w:tc>
          <w:tcPr>
            <w:tcW w:w="1980" w:type="dxa"/>
            <w:shd w:val="clear" w:color="auto" w:fill="auto"/>
            <w:vAlign w:val="center"/>
            <w:hideMark/>
          </w:tcPr>
          <w:p w14:paraId="27F7AE6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3EACA1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Systolic blood pressure, alcohol drinking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877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9EB6A7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29912962</w:t>
            </w:r>
          </w:p>
        </w:tc>
      </w:tr>
      <w:tr w:rsidR="00E05064" w:rsidRPr="00E05064" w14:paraId="74FC1454" w14:textId="77777777" w:rsidTr="0048165A">
        <w:trPr>
          <w:trHeight w:val="330"/>
        </w:trPr>
        <w:tc>
          <w:tcPr>
            <w:tcW w:w="1980" w:type="dxa"/>
            <w:shd w:val="clear" w:color="auto" w:fill="auto"/>
            <w:vAlign w:val="center"/>
            <w:hideMark/>
          </w:tcPr>
          <w:p w14:paraId="22E2334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D6348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Physical activity measurement, body mass index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959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9EA1A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28448500</w:t>
            </w:r>
          </w:p>
        </w:tc>
      </w:tr>
      <w:tr w:rsidR="00E05064" w:rsidRPr="00E05064" w14:paraId="3358978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5A4D9B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042385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Osteoarthritis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87E8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49A025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30664745</w:t>
            </w:r>
          </w:p>
        </w:tc>
      </w:tr>
      <w:tr w:rsidR="00E05064" w:rsidRPr="00E05064" w14:paraId="17F2C9F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8B9DA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CF8A80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Diastolic blood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29EC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5.00E-33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EA340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27841878</w:t>
            </w:r>
          </w:p>
        </w:tc>
      </w:tr>
      <w:tr w:rsidR="00E05064" w:rsidRPr="00E05064" w14:paraId="6A469D1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839BC2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9F4E8D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Smoking behavior, body mass index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50F1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70CBC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28443625</w:t>
            </w:r>
          </w:p>
        </w:tc>
      </w:tr>
      <w:tr w:rsidR="00E05064" w:rsidRPr="00E05064" w14:paraId="0CC66E15" w14:textId="77777777" w:rsidTr="0048165A">
        <w:trPr>
          <w:trHeight w:val="223"/>
        </w:trPr>
        <w:tc>
          <w:tcPr>
            <w:tcW w:w="1980" w:type="dxa"/>
            <w:shd w:val="clear" w:color="auto" w:fill="auto"/>
            <w:vAlign w:val="center"/>
            <w:hideMark/>
          </w:tcPr>
          <w:p w14:paraId="320612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0AA9A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Mean arterial pressure, alcohol drinking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1ADA8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33D969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29912962</w:t>
            </w:r>
          </w:p>
        </w:tc>
      </w:tr>
      <w:tr w:rsidR="00E05064" w:rsidRPr="00E05064" w14:paraId="582F68E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379C59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19E00E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Body mass index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58FF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4.00E-47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5C0956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30239722</w:t>
            </w:r>
          </w:p>
        </w:tc>
      </w:tr>
      <w:tr w:rsidR="00E05064" w:rsidRPr="00E05064" w14:paraId="16EF0C7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DD753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B9DE4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Metabolic syndrome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0B66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B1CC1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31589552</w:t>
            </w:r>
          </w:p>
        </w:tc>
      </w:tr>
      <w:tr w:rsidR="00E05064" w:rsidRPr="00E05064" w14:paraId="32D6A7B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BBEB62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E5DFBF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Body fat percentage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97DC7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AF1A1B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30593698</w:t>
            </w:r>
          </w:p>
        </w:tc>
      </w:tr>
      <w:tr w:rsidR="00E05064" w:rsidRPr="00E05064" w14:paraId="6C4104A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FEC68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B6934F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Sleep duration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3064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0B5DF3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30846698</w:t>
            </w:r>
          </w:p>
        </w:tc>
      </w:tr>
      <w:tr w:rsidR="00E05064" w:rsidRPr="00E05064" w14:paraId="426B512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55BE23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10336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Body height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45D56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91980B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4DC20552" w14:textId="77777777" w:rsidTr="0048165A">
        <w:trPr>
          <w:trHeight w:val="273"/>
        </w:trPr>
        <w:tc>
          <w:tcPr>
            <w:tcW w:w="1980" w:type="dxa"/>
            <w:shd w:val="clear" w:color="auto" w:fill="auto"/>
            <w:vAlign w:val="center"/>
            <w:hideMark/>
          </w:tcPr>
          <w:p w14:paraId="2A1453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8DCE04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Cortical thickness, neuroimaging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942E1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8.00E-38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BB8708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32665545</w:t>
            </w:r>
          </w:p>
        </w:tc>
      </w:tr>
      <w:tr w:rsidR="00E05064" w:rsidRPr="00E05064" w14:paraId="1179F5C6" w14:textId="77777777" w:rsidTr="0048165A">
        <w:trPr>
          <w:trHeight w:val="552"/>
        </w:trPr>
        <w:tc>
          <w:tcPr>
            <w:tcW w:w="1980" w:type="dxa"/>
            <w:shd w:val="clear" w:color="auto" w:fill="auto"/>
            <w:vAlign w:val="center"/>
            <w:hideMark/>
          </w:tcPr>
          <w:p w14:paraId="2752F48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47CB64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Cortical surface area measurement, neuroimaging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A126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5.00E-20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3507A8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32665545</w:t>
            </w:r>
          </w:p>
        </w:tc>
      </w:tr>
      <w:tr w:rsidR="00E05064" w:rsidRPr="00E05064" w14:paraId="53AE92F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ED6672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23FFB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Red blood cell density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C40B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3A8F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32888493</w:t>
            </w:r>
          </w:p>
        </w:tc>
      </w:tr>
      <w:tr w:rsidR="00E05064" w:rsidRPr="00E05064" w14:paraId="6AD9F9F2" w14:textId="77777777" w:rsidTr="0048165A">
        <w:trPr>
          <w:trHeight w:val="122"/>
        </w:trPr>
        <w:tc>
          <w:tcPr>
            <w:tcW w:w="1980" w:type="dxa"/>
            <w:shd w:val="clear" w:color="auto" w:fill="auto"/>
            <w:vAlign w:val="center"/>
            <w:hideMark/>
          </w:tcPr>
          <w:p w14:paraId="6B48DA9B" w14:textId="77777777" w:rsidR="00E05064" w:rsidRPr="00E05064" w:rsidRDefault="00E05064" w:rsidP="0048165A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4F75415" w14:textId="77777777" w:rsidR="00E05064" w:rsidRPr="00E05064" w:rsidRDefault="00E05064" w:rsidP="0048165A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Agents acting on the renin-angiotensin system use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1997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E4A7E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31015401</w:t>
            </w:r>
          </w:p>
        </w:tc>
      </w:tr>
      <w:tr w:rsidR="00E05064" w:rsidRPr="00E05064" w14:paraId="131B360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756A88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28D42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35615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AE3E02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3627AEC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5F54A3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E2C1FD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Cognitive function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ED72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32178E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637F00E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B69BE8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2BDFEA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Waist-hip ratio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02C4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C1097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3512956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A5330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47C801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Eczema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B3E7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CA806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3777773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4FA0D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7F0173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Systolic blood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B847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1.00E-36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8A044A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0CF29BC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D2649A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0E3A9F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Mathematical ability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C219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BA1E5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5EA8D86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24E7F0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86CEF3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Erythrocyte count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20D9A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6.00E-24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549E37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03EE711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E829E6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4042EC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Vital capacity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3AC8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97EE39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30595370</w:t>
            </w:r>
          </w:p>
        </w:tc>
      </w:tr>
      <w:tr w:rsidR="00E05064" w:rsidRPr="00E05064" w14:paraId="6C7A25A2" w14:textId="77777777" w:rsidTr="0048165A">
        <w:trPr>
          <w:trHeight w:val="367"/>
        </w:trPr>
        <w:tc>
          <w:tcPr>
            <w:tcW w:w="1980" w:type="dxa"/>
            <w:shd w:val="clear" w:color="auto" w:fill="auto"/>
            <w:vAlign w:val="center"/>
            <w:hideMark/>
          </w:tcPr>
          <w:p w14:paraId="6D74AF7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07CE9C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Low density lipoprotein cholesterol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09CD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52E4E2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32154731</w:t>
            </w:r>
          </w:p>
        </w:tc>
      </w:tr>
      <w:tr w:rsidR="00E05064" w:rsidRPr="00E05064" w14:paraId="38007E5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502996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FC417C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Hematocrit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D1F8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2.00E-40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23074E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32888493</w:t>
            </w:r>
          </w:p>
        </w:tc>
      </w:tr>
      <w:tr w:rsidR="00E05064" w:rsidRPr="00E05064" w14:paraId="4B8E20F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5FC3FC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92688A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Triglyceride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55820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96B11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32203549</w:t>
            </w:r>
          </w:p>
        </w:tc>
      </w:tr>
      <w:tr w:rsidR="00E05064" w:rsidRPr="00E05064" w14:paraId="4256030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693D1D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FE6EA3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Nucleus accumbens volume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4458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DB339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31636452</w:t>
            </w:r>
          </w:p>
        </w:tc>
      </w:tr>
      <w:tr w:rsidR="00E05064" w:rsidRPr="00E05064" w14:paraId="1CEDBB96" w14:textId="77777777" w:rsidTr="0048165A">
        <w:trPr>
          <w:trHeight w:val="248"/>
        </w:trPr>
        <w:tc>
          <w:tcPr>
            <w:tcW w:w="1980" w:type="dxa"/>
            <w:shd w:val="clear" w:color="auto" w:fill="auto"/>
            <w:vAlign w:val="center"/>
            <w:hideMark/>
          </w:tcPr>
          <w:p w14:paraId="78BE72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D4B594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Liver fat measurement, liver disease biomarker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C730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1.00E-133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C5878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32247823</w:t>
            </w:r>
          </w:p>
        </w:tc>
      </w:tr>
      <w:tr w:rsidR="00E05064" w:rsidRPr="00E05064" w14:paraId="0401488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742260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FB9F8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Alcohol use disorder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0705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093752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32451486</w:t>
            </w:r>
          </w:p>
        </w:tc>
      </w:tr>
      <w:tr w:rsidR="00E05064" w:rsidRPr="00E05064" w14:paraId="744EDFC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0495A0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910CF8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Mean arterial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F7802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5FD5FB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27618448</w:t>
            </w:r>
          </w:p>
        </w:tc>
      </w:tr>
      <w:tr w:rsidR="00E05064" w:rsidRPr="00E05064" w14:paraId="43EF5EA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0EABFE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8D03A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cholesterol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22B6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58B3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29507422</w:t>
            </w:r>
          </w:p>
        </w:tc>
      </w:tr>
      <w:tr w:rsidR="00E05064" w:rsidRPr="00E05064" w14:paraId="436579E3" w14:textId="77777777" w:rsidTr="0048165A">
        <w:trPr>
          <w:trHeight w:val="284"/>
        </w:trPr>
        <w:tc>
          <w:tcPr>
            <w:tcW w:w="1980" w:type="dxa"/>
            <w:shd w:val="clear" w:color="auto" w:fill="auto"/>
            <w:vAlign w:val="center"/>
            <w:hideMark/>
          </w:tcPr>
          <w:p w14:paraId="510F3D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0C89B3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Cardiovascular disease biomarker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6BA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64BC23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26908625</w:t>
            </w:r>
          </w:p>
        </w:tc>
      </w:tr>
      <w:tr w:rsidR="00E05064" w:rsidRPr="00E05064" w14:paraId="70C2C1F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701DA2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D19BD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Apolipoprotein A 1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DAF2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5.00E-82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3B5CE9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32203549</w:t>
            </w:r>
          </w:p>
        </w:tc>
      </w:tr>
      <w:tr w:rsidR="00E05064" w:rsidRPr="00E05064" w14:paraId="6D073B1D" w14:textId="77777777" w:rsidTr="0048165A">
        <w:trPr>
          <w:trHeight w:val="3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A97A4B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9658F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High density lipoprotein cholesterol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E0ECC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FE771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32203549</w:t>
            </w:r>
          </w:p>
        </w:tc>
      </w:tr>
      <w:tr w:rsidR="00E05064" w:rsidRPr="00E05064" w14:paraId="624E7F2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973CB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A40E9B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Lifestyle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2FC5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5A6FD4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32317632</w:t>
            </w:r>
          </w:p>
        </w:tc>
      </w:tr>
      <w:tr w:rsidR="00E05064" w:rsidRPr="00E05064" w14:paraId="7A6B9EF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871D60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22C03D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Brain volume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B0A6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FEB8C2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31676860</w:t>
            </w:r>
          </w:p>
        </w:tc>
      </w:tr>
      <w:tr w:rsidR="00E05064" w:rsidRPr="00E05064" w14:paraId="4940ED0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DBF10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5FA073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Refractive error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F42AD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91B596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32352494</w:t>
            </w:r>
          </w:p>
        </w:tc>
      </w:tr>
      <w:tr w:rsidR="00E05064" w:rsidRPr="00E05064" w14:paraId="5977D65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AD2ED8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8EE49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Hypertension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DF35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2ED6CE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31879980</w:t>
            </w:r>
          </w:p>
        </w:tc>
      </w:tr>
      <w:tr w:rsidR="00E05064" w:rsidRPr="00E05064" w14:paraId="3198966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567EF6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F5803A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920C1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3E5CA8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29942086</w:t>
            </w:r>
          </w:p>
        </w:tc>
      </w:tr>
      <w:tr w:rsidR="00E05064" w:rsidRPr="00E05064" w14:paraId="5637CC3E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5CDFD8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A84DC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Type II diabetes mellitus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7380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CD4E0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32541925</w:t>
            </w:r>
          </w:p>
        </w:tc>
      </w:tr>
      <w:tr w:rsidR="00E05064" w:rsidRPr="00E05064" w14:paraId="2A68A019" w14:textId="77777777" w:rsidTr="0048165A">
        <w:trPr>
          <w:trHeight w:val="304"/>
        </w:trPr>
        <w:tc>
          <w:tcPr>
            <w:tcW w:w="1980" w:type="dxa"/>
            <w:shd w:val="clear" w:color="auto" w:fill="auto"/>
            <w:vAlign w:val="center"/>
            <w:hideMark/>
          </w:tcPr>
          <w:p w14:paraId="35A354F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5FF7DE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Diastolic blood pressure, alcohol drinking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D7ED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0474D2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29912962</w:t>
            </w:r>
          </w:p>
        </w:tc>
      </w:tr>
      <w:tr w:rsidR="00E05064" w:rsidRPr="00E05064" w14:paraId="10E7A0D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AD2B66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0AB4BC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7E9E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72491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30643258</w:t>
            </w:r>
          </w:p>
        </w:tc>
      </w:tr>
      <w:tr w:rsidR="00E05064" w:rsidRPr="00E05064" w14:paraId="00C197C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11194A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A81520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Balding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35356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A4DABB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30573740</w:t>
            </w:r>
          </w:p>
        </w:tc>
      </w:tr>
      <w:tr w:rsidR="00E05064" w:rsidRPr="00E05064" w14:paraId="3A9ACC1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DE7556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EC504A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Grip strength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512A2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FCB702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29691431</w:t>
            </w:r>
          </w:p>
        </w:tc>
      </w:tr>
      <w:tr w:rsidR="00E05064" w:rsidRPr="00E05064" w14:paraId="19E3F39E" w14:textId="77777777" w:rsidTr="0048165A">
        <w:trPr>
          <w:trHeight w:val="386"/>
        </w:trPr>
        <w:tc>
          <w:tcPr>
            <w:tcW w:w="1980" w:type="dxa"/>
            <w:shd w:val="clear" w:color="auto" w:fill="auto"/>
            <w:vAlign w:val="center"/>
            <w:hideMark/>
          </w:tcPr>
          <w:p w14:paraId="5F95015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2618F7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Neuroimaging measurement, brain volume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CABEA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5.00E-73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400B31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32665545</w:t>
            </w:r>
          </w:p>
        </w:tc>
      </w:tr>
      <w:tr w:rsidR="00E05064" w:rsidRPr="00E05064" w14:paraId="032240FD" w14:textId="77777777" w:rsidTr="0048165A">
        <w:trPr>
          <w:trHeight w:val="238"/>
        </w:trPr>
        <w:tc>
          <w:tcPr>
            <w:tcW w:w="1980" w:type="dxa"/>
            <w:shd w:val="clear" w:color="auto" w:fill="auto"/>
            <w:vAlign w:val="center"/>
            <w:hideMark/>
          </w:tcPr>
          <w:p w14:paraId="5905C1F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CEE610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Brain measurement, neuroimaging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DAD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3.00E-124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7CD898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32665545</w:t>
            </w:r>
          </w:p>
        </w:tc>
      </w:tr>
      <w:tr w:rsidR="00E05064" w:rsidRPr="00E05064" w14:paraId="7D6C1EC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423D2D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D5BA2D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Neuroimaging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43B0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ED932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30649180</w:t>
            </w:r>
          </w:p>
        </w:tc>
      </w:tr>
      <w:tr w:rsidR="00E05064" w:rsidRPr="00E05064" w14:paraId="69B306BB" w14:textId="77777777" w:rsidTr="0048165A">
        <w:trPr>
          <w:trHeight w:val="563"/>
        </w:trPr>
        <w:tc>
          <w:tcPr>
            <w:tcW w:w="1980" w:type="dxa"/>
            <w:shd w:val="clear" w:color="auto" w:fill="auto"/>
            <w:vAlign w:val="center"/>
            <w:hideMark/>
          </w:tcPr>
          <w:p w14:paraId="37E65BF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B63D7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Alcohol use disorder measurement, longitudinal alcohol consumption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698E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2.00E-30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534126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30940813</w:t>
            </w:r>
          </w:p>
        </w:tc>
      </w:tr>
      <w:tr w:rsidR="00E05064" w:rsidRPr="00E05064" w14:paraId="3B993C92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41623F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06E10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BMI-adjusted waist circumference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74FAF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5.00E-20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7CCEC7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31669095</w:t>
            </w:r>
          </w:p>
        </w:tc>
      </w:tr>
      <w:tr w:rsidR="00E05064" w:rsidRPr="00E05064" w14:paraId="0EEED74B" w14:textId="77777777" w:rsidTr="0048165A">
        <w:trPr>
          <w:trHeight w:val="821"/>
        </w:trPr>
        <w:tc>
          <w:tcPr>
            <w:tcW w:w="1980" w:type="dxa"/>
            <w:shd w:val="clear" w:color="auto" w:fill="auto"/>
            <w:vAlign w:val="center"/>
            <w:hideMark/>
          </w:tcPr>
          <w:p w14:paraId="00B5799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rs111294930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D076E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1F59E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C83D9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EF989D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BC6162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rs7701440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94C17E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DD50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216A5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27046643</w:t>
            </w:r>
          </w:p>
        </w:tc>
      </w:tr>
      <w:tr w:rsidR="00E05064" w:rsidRPr="00E05064" w14:paraId="38635BD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62A993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rs1339227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B4564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3895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E59DC4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578D95E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6C62F3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rs12704290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C0E96C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BB19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999423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5946CF0E" w14:textId="77777777" w:rsidTr="0048165A">
        <w:trPr>
          <w:trHeight w:val="320"/>
        </w:trPr>
        <w:tc>
          <w:tcPr>
            <w:tcW w:w="1980" w:type="dxa"/>
            <w:shd w:val="clear" w:color="auto" w:fill="auto"/>
            <w:vAlign w:val="center"/>
            <w:hideMark/>
          </w:tcPr>
          <w:p w14:paraId="6DBC0CD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2466D9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E7756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48FBC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58D74C7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C82367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A710A2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0B6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9915E3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604C2561" w14:textId="77777777" w:rsidTr="0048165A">
        <w:trPr>
          <w:trHeight w:val="856"/>
        </w:trPr>
        <w:tc>
          <w:tcPr>
            <w:tcW w:w="1980" w:type="dxa"/>
            <w:shd w:val="clear" w:color="auto" w:fill="auto"/>
            <w:vAlign w:val="center"/>
            <w:hideMark/>
          </w:tcPr>
          <w:p w14:paraId="569DB3A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B028EA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8376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DE11E1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6C73542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442EFF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rs3735025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6FC24D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DB3E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8B8B8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0A4DF3A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F709E9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rs7801375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E8187E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48BDA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3A19E9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6D10A4E7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B891D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rs11783093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64208F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Smoking behavior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EF28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1.00E-16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B8AF61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31689377</w:t>
            </w:r>
          </w:p>
        </w:tc>
      </w:tr>
      <w:tr w:rsidR="00E05064" w:rsidRPr="00E05064" w14:paraId="7E6BBA5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29321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16A1E4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Smoking behavior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8E50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7.00E-22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917502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30643258</w:t>
            </w:r>
          </w:p>
        </w:tc>
      </w:tr>
      <w:tr w:rsidR="00E05064" w:rsidRPr="00E05064" w14:paraId="67D528CC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5D7ABD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DE7241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Smoking initiation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0D59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1.00E-31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EF853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30643251</w:t>
            </w:r>
          </w:p>
        </w:tc>
      </w:tr>
      <w:tr w:rsidR="00E05064" w:rsidRPr="00E05064" w14:paraId="7F07CDC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78B1A4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rs12416331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7D40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Pulse pressure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2945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6.00E-42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868FEE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30578418</w:t>
            </w:r>
          </w:p>
        </w:tc>
      </w:tr>
      <w:tr w:rsidR="00E05064" w:rsidRPr="00E05064" w14:paraId="6839079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96EB17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69B48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Mean arterial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48BC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6B3510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30487518</w:t>
            </w:r>
          </w:p>
        </w:tc>
      </w:tr>
      <w:tr w:rsidR="00E05064" w:rsidRPr="00E05064" w14:paraId="4A98808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EE4D13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rs7893279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B3C29D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1EE45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29D9E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0536E10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786A0C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rs2514218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2D2591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Unipolar depression,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1AC8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D34FF6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31926635</w:t>
            </w:r>
          </w:p>
        </w:tc>
      </w:tr>
      <w:tr w:rsidR="00E05064" w:rsidRPr="00E05064" w14:paraId="71ABB1E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563450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C5CBB1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26A7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3B8D6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32606422</w:t>
            </w:r>
          </w:p>
        </w:tc>
      </w:tr>
      <w:tr w:rsidR="00E05064" w:rsidRPr="00E05064" w14:paraId="2643EFFA" w14:textId="77777777" w:rsidTr="0048165A">
        <w:trPr>
          <w:trHeight w:val="218"/>
        </w:trPr>
        <w:tc>
          <w:tcPr>
            <w:tcW w:w="1980" w:type="dxa"/>
            <w:shd w:val="clear" w:color="auto" w:fill="auto"/>
            <w:vAlign w:val="center"/>
            <w:hideMark/>
          </w:tcPr>
          <w:p w14:paraId="62D3F7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8C8FA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1C6A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6EA1D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3EAC56C1" w14:textId="77777777" w:rsidTr="0048165A">
        <w:trPr>
          <w:trHeight w:val="286"/>
        </w:trPr>
        <w:tc>
          <w:tcPr>
            <w:tcW w:w="1980" w:type="dxa"/>
            <w:shd w:val="clear" w:color="auto" w:fill="auto"/>
            <w:vAlign w:val="center"/>
            <w:hideMark/>
          </w:tcPr>
          <w:p w14:paraId="175A24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8281B4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ABCC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E0D73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548CA134" w14:textId="77777777" w:rsidTr="0048165A">
        <w:trPr>
          <w:trHeight w:val="992"/>
        </w:trPr>
        <w:tc>
          <w:tcPr>
            <w:tcW w:w="1980" w:type="dxa"/>
            <w:shd w:val="clear" w:color="auto" w:fill="auto"/>
            <w:vAlign w:val="center"/>
            <w:hideMark/>
          </w:tcPr>
          <w:p w14:paraId="74890FC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rs35774874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92FA4E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5262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3266F6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078255EF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211191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rs2007044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4FD437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12864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6.00E-14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8B5F4E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130EFA51" w14:textId="77777777" w:rsidTr="0048165A">
        <w:trPr>
          <w:trHeight w:val="268"/>
        </w:trPr>
        <w:tc>
          <w:tcPr>
            <w:tcW w:w="1980" w:type="dxa"/>
            <w:shd w:val="clear" w:color="auto" w:fill="auto"/>
            <w:vAlign w:val="center"/>
            <w:hideMark/>
          </w:tcPr>
          <w:p w14:paraId="2E2774E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ABBF1B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35F89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C8E884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3725A629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0A5A5D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rs2851447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DD79CE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ABF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8.00E-12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88A27C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3B4435F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A643FB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rs2332700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2EC707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39F8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72B17F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145671C1" w14:textId="77777777" w:rsidTr="0048165A">
        <w:trPr>
          <w:trHeight w:val="908"/>
        </w:trPr>
        <w:tc>
          <w:tcPr>
            <w:tcW w:w="1980" w:type="dxa"/>
            <w:shd w:val="clear" w:color="auto" w:fill="auto"/>
            <w:vAlign w:val="center"/>
            <w:hideMark/>
          </w:tcPr>
          <w:p w14:paraId="42D7955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388ABB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Anorexia nervosa, obsessive-compulsive disorder, attention deficit hyperactivity disorder, Tourette syndrome, unipolar depression, autism spectrum disorder, bipolar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30F43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A1575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31835028</w:t>
            </w:r>
          </w:p>
        </w:tc>
      </w:tr>
      <w:tr w:rsidR="00E05064" w:rsidRPr="00E05064" w14:paraId="4EF1EF7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356B8E0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rs17514846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0FF595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Coronary artery disease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12608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8.00E-27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F0CF3C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29212778</w:t>
            </w:r>
          </w:p>
        </w:tc>
      </w:tr>
      <w:tr w:rsidR="00E05064" w:rsidRPr="00E05064" w14:paraId="49764073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27D7D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342AC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Systolic blood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D9B62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E2EEE3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30487518</w:t>
            </w:r>
          </w:p>
        </w:tc>
      </w:tr>
      <w:tr w:rsidR="00E05064" w:rsidRPr="00E05064" w14:paraId="22618960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8934EA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3D0C1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Hypertension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5F41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7234D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30487518</w:t>
            </w:r>
          </w:p>
        </w:tc>
      </w:tr>
      <w:tr w:rsidR="00E05064" w:rsidRPr="00E05064" w14:paraId="0197595A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2DFF222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458B60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Mean arterial pressure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CF74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5B8120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27618448</w:t>
            </w:r>
          </w:p>
        </w:tc>
      </w:tr>
      <w:tr w:rsidR="00E05064" w:rsidRPr="00E05064" w14:paraId="7E41BE6D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64B92E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C4EC2F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Parental longevity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9B55E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63BC6A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29227965</w:t>
            </w:r>
          </w:p>
        </w:tc>
      </w:tr>
      <w:tr w:rsidR="00E05064" w:rsidRPr="00E05064" w14:paraId="446F75D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B3344C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rs42945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E320D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Testosterone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FFD6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F59005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32042192</w:t>
            </w:r>
          </w:p>
        </w:tc>
      </w:tr>
      <w:tr w:rsidR="00E05064" w:rsidRPr="00E05064" w14:paraId="57263C6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0309217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rs7191183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05569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C152E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E9722F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09EC384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70E7CB8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rs4925114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777D5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Body mass index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5F36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B68AE1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28892062</w:t>
            </w:r>
          </w:p>
        </w:tc>
      </w:tr>
      <w:tr w:rsidR="00E05064" w:rsidRPr="00E05064" w14:paraId="6AAB4C0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6378F9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C8BD27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15234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4F80A2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29844566</w:t>
            </w:r>
          </w:p>
        </w:tc>
      </w:tr>
      <w:tr w:rsidR="00E05064" w:rsidRPr="00E05064" w14:paraId="6EEF1E8B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4890366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rs56775891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F83FE6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C3D8A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7.00E-18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55CA9E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  <w:tr w:rsidR="00E05064" w:rsidRPr="00E05064" w14:paraId="17380448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66739E9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rs28758902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C984731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Irritability 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02D6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10B3D3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29500382</w:t>
            </w:r>
          </w:p>
        </w:tc>
      </w:tr>
      <w:tr w:rsidR="00E05064" w:rsidRPr="00E05064" w14:paraId="0A030E85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5B08F27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14A441B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BMI-adjusted waist-hip ratio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236BD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EEDF5F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31669095</w:t>
            </w:r>
          </w:p>
        </w:tc>
      </w:tr>
      <w:tr w:rsidR="00E05064" w:rsidRPr="00E05064" w14:paraId="157DD3D6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3250BC2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E4E70EA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4EB7E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0F2965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305034A7" w14:textId="77777777" w:rsidTr="0048165A">
        <w:trPr>
          <w:trHeight w:val="298"/>
        </w:trPr>
        <w:tc>
          <w:tcPr>
            <w:tcW w:w="1980" w:type="dxa"/>
            <w:shd w:val="clear" w:color="auto" w:fill="auto"/>
            <w:vAlign w:val="center"/>
            <w:hideMark/>
          </w:tcPr>
          <w:p w14:paraId="17346F85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rs72986630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1A6EC53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C510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5.00E-09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204E19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152790F1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1000C4BC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888208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Autism spectrum disorder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540E9D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5.00E-08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8C192B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28540026</w:t>
            </w:r>
          </w:p>
        </w:tc>
      </w:tr>
      <w:tr w:rsidR="00E05064" w:rsidRPr="00E05064" w14:paraId="23D7BD74" w14:textId="77777777" w:rsidTr="0048165A">
        <w:trPr>
          <w:trHeight w:val="236"/>
        </w:trPr>
        <w:tc>
          <w:tcPr>
            <w:tcW w:w="1980" w:type="dxa"/>
            <w:shd w:val="clear" w:color="auto" w:fill="auto"/>
            <w:vAlign w:val="center"/>
            <w:hideMark/>
          </w:tcPr>
          <w:p w14:paraId="29F02214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rs6065094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C58196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Intelligence, 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370D7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9.00E-11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C9CBBA6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31374203</w:t>
            </w:r>
          </w:p>
        </w:tc>
      </w:tr>
      <w:tr w:rsidR="00E05064" w:rsidRPr="00E05064" w14:paraId="79E33AA4" w14:textId="77777777" w:rsidTr="0048165A">
        <w:trPr>
          <w:trHeight w:val="276"/>
        </w:trPr>
        <w:tc>
          <w:tcPr>
            <w:tcW w:w="1980" w:type="dxa"/>
            <w:shd w:val="clear" w:color="auto" w:fill="auto"/>
            <w:vAlign w:val="center"/>
            <w:hideMark/>
          </w:tcPr>
          <w:p w14:paraId="268BBF38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rs5757730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338409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Self reported educational attainment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D2C0F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26FE64E" w14:textId="77777777" w:rsidR="00E05064" w:rsidRPr="00E05064" w:rsidRDefault="00E05064" w:rsidP="00E05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0506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30038396</w:t>
            </w:r>
          </w:p>
        </w:tc>
      </w:tr>
    </w:tbl>
    <w:p w14:paraId="3929D800" w14:textId="4726FAFC" w:rsidR="00577886" w:rsidRDefault="00577886" w:rsidP="00C63D21">
      <w:pPr>
        <w:widowControl/>
        <w:ind w:leftChars="-338" w:left="-708" w:hanging="2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Pr="00C63D21">
        <w:rPr>
          <w:rFonts w:ascii="Times New Roman" w:hAnsi="Times New Roman" w:cs="Times New Roman"/>
          <w:color w:val="FF0000"/>
        </w:rPr>
        <w:t xml:space="preserve"> The SNPs for bipolar disorder, major depressive disorder, schizophrenia were associated with secondary traits at </w:t>
      </w:r>
      <w:r w:rsidRPr="00C63D21">
        <w:rPr>
          <w:rFonts w:ascii="Times New Roman" w:hAnsi="Times New Roman" w:cs="Times New Roman"/>
          <w:i/>
          <w:iCs/>
          <w:color w:val="FF0000"/>
        </w:rPr>
        <w:t>P</w:t>
      </w:r>
      <w:r w:rsidRPr="00C63D21">
        <w:rPr>
          <w:rFonts w:ascii="Times New Roman" w:hAnsi="Times New Roman" w:cs="Times New Roman"/>
          <w:color w:val="FF0000"/>
        </w:rPr>
        <w:t>&lt;5×10</w:t>
      </w:r>
      <w:r w:rsidRPr="00C63D21">
        <w:rPr>
          <w:rFonts w:ascii="Times New Roman" w:hAnsi="Times New Roman" w:cs="Times New Roman"/>
          <w:color w:val="FF0000"/>
          <w:vertAlign w:val="superscript"/>
        </w:rPr>
        <w:t>-8</w:t>
      </w:r>
      <w:r w:rsidRPr="00C63D21">
        <w:rPr>
          <w:rFonts w:ascii="Times New Roman" w:hAnsi="Times New Roman" w:cs="Times New Roman"/>
          <w:color w:val="FF0000"/>
        </w:rPr>
        <w:t xml:space="preserve"> by searching GWAS Catalog; the SNPs for attention-deficit/hyperactivity disorder, autism spectrum disorder, obsessive compulsive disorder and post-traumatic stress disorder were </w:t>
      </w:r>
      <w:r w:rsidR="00C63D21" w:rsidRPr="00C63D21">
        <w:rPr>
          <w:rFonts w:ascii="Times New Roman" w:hAnsi="Times New Roman" w:cs="Times New Roman"/>
          <w:color w:val="FF0000"/>
        </w:rPr>
        <w:t xml:space="preserve">at </w:t>
      </w:r>
      <w:r w:rsidR="00C63D21" w:rsidRPr="00C63D21">
        <w:rPr>
          <w:rFonts w:ascii="Times New Roman" w:hAnsi="Times New Roman" w:cs="Times New Roman"/>
          <w:i/>
          <w:iCs/>
          <w:color w:val="FF0000"/>
        </w:rPr>
        <w:t>P</w:t>
      </w:r>
      <w:r w:rsidR="00C63D21" w:rsidRPr="00C63D21">
        <w:rPr>
          <w:rFonts w:ascii="Times New Roman" w:hAnsi="Times New Roman" w:cs="Times New Roman"/>
          <w:color w:val="FF0000"/>
        </w:rPr>
        <w:t>&lt;5×10</w:t>
      </w:r>
      <w:r w:rsidR="00C63D21" w:rsidRPr="00C63D21">
        <w:rPr>
          <w:rFonts w:ascii="Times New Roman" w:hAnsi="Times New Roman" w:cs="Times New Roman"/>
          <w:color w:val="FF0000"/>
          <w:vertAlign w:val="superscript"/>
        </w:rPr>
        <w:t>-6</w:t>
      </w:r>
      <w:r w:rsidR="00C63D21" w:rsidRPr="00C63D21">
        <w:rPr>
          <w:rFonts w:ascii="Times New Roman" w:hAnsi="Times New Roman" w:cs="Times New Roman"/>
          <w:color w:val="FF0000"/>
        </w:rPr>
        <w:t xml:space="preserve"> by searching GWAS Catalog</w:t>
      </w:r>
      <w:r w:rsidR="00C63D21">
        <w:rPr>
          <w:rFonts w:ascii="Times New Roman" w:hAnsi="Times New Roman" w:cs="Times New Roman"/>
        </w:rPr>
        <w:t>.</w:t>
      </w:r>
    </w:p>
    <w:p w14:paraId="7031CFDB" w14:textId="5A70EC65" w:rsidR="005B4666" w:rsidRDefault="006C1F70">
      <w:pPr>
        <w:widowControl/>
        <w:ind w:leftChars="-337" w:hangingChars="337" w:hanging="708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Chr, chromosome; EA, effect allele; SNP, single nucleotide polymorphism.</w:t>
      </w:r>
    </w:p>
    <w:p w14:paraId="41FFEDE8" w14:textId="77777777" w:rsidR="005B4666" w:rsidRDefault="005B4666">
      <w:pPr>
        <w:widowControl/>
        <w:jc w:val="left"/>
        <w:textAlignment w:val="center"/>
        <w:rPr>
          <w:rFonts w:ascii="Times New Roman" w:hAnsi="Times New Roman" w:cs="Times New Roman"/>
        </w:rPr>
        <w:sectPr w:rsidR="005B4666">
          <w:pgSz w:w="11906" w:h="16838"/>
          <w:pgMar w:top="1529" w:right="707" w:bottom="1440" w:left="1800" w:header="851" w:footer="992" w:gutter="0"/>
          <w:cols w:space="425"/>
          <w:docGrid w:type="lines" w:linePitch="312"/>
        </w:sectPr>
      </w:pPr>
    </w:p>
    <w:tbl>
      <w:tblPr>
        <w:tblW w:w="15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332"/>
        <w:gridCol w:w="720"/>
        <w:gridCol w:w="1692"/>
        <w:gridCol w:w="3945"/>
        <w:gridCol w:w="1239"/>
        <w:gridCol w:w="1572"/>
        <w:gridCol w:w="1080"/>
        <w:gridCol w:w="828"/>
        <w:gridCol w:w="1128"/>
      </w:tblGrid>
      <w:tr w:rsidR="005B4666" w14:paraId="25FAD812" w14:textId="77777777">
        <w:trPr>
          <w:trHeight w:val="300"/>
        </w:trPr>
        <w:tc>
          <w:tcPr>
            <w:tcW w:w="150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6C6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lang w:bidi="ar"/>
              </w:rPr>
              <w:lastRenderedPageBreak/>
              <w:t>Supplementary Table 4. Characteristics of the associations of instrumental variables for three sleep-associated traits</w:t>
            </w:r>
          </w:p>
        </w:tc>
      </w:tr>
      <w:tr w:rsidR="005B4666" w14:paraId="6A191CF7" w14:textId="77777777">
        <w:trPr>
          <w:trHeight w:val="27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3FF159" w14:textId="77777777" w:rsidR="005B4666" w:rsidRDefault="006C1F7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Traits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AAFC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SNP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589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485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Position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539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Closest gene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EDC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Effect allele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37E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Other allele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34F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β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8AC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106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color w:val="000000"/>
                <w:sz w:val="22"/>
              </w:rPr>
            </w:pPr>
            <w:r w:rsidRPr="00B60BB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B60B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-value</w:t>
            </w:r>
          </w:p>
        </w:tc>
      </w:tr>
      <w:tr w:rsidR="005B4666" w14:paraId="6F8562C3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929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ABF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rs909757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8B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1D3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4850823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A4C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AJAP1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DF0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9DA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B92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0.020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95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41E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1.03E-08</w:t>
            </w:r>
          </w:p>
        </w:tc>
      </w:tr>
      <w:tr w:rsidR="005B4666" w14:paraId="256B8F3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AB4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013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rs17448682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F4F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70A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15966713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131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DDI2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675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FEF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2A6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0A1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E7C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2.82E-16</w:t>
            </w:r>
          </w:p>
        </w:tc>
      </w:tr>
      <w:tr w:rsidR="005B4666" w14:paraId="5164030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24B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B1CD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rs10917513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F65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29F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20006887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C4C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HTR6,TMCO4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0B2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B7B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B1B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DD6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A49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3.15E-15</w:t>
            </w:r>
          </w:p>
        </w:tc>
      </w:tr>
      <w:tr w:rsidR="005B4666" w14:paraId="6B1D1F2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42F5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88DE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rs11208844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959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B30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66851147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010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PDE4B,SGIP1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7C8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13E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6A1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E47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7BA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5.38E-09</w:t>
            </w:r>
          </w:p>
        </w:tc>
      </w:tr>
      <w:tr w:rsidR="005B4666" w14:paraId="35CA158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092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EEA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rs12040629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2BB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48C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77705365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16D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PIGK,AK5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AAF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F8F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615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219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CD2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4.71E-45</w:t>
            </w:r>
          </w:p>
        </w:tc>
      </w:tr>
      <w:tr w:rsidR="005B4666" w14:paraId="3536A38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790D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C4A9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rs11588913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57A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A0F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79963816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476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ELTD1,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228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ACF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D08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24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27C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3.03E-10</w:t>
            </w:r>
          </w:p>
        </w:tc>
      </w:tr>
      <w:tr w:rsidR="005B4666" w14:paraId="3EA6102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BB35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B761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rs481214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DD1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B6A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93469865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554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FAM69A,MTF2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80F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FD6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1DD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B91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D5A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2.05E-08</w:t>
            </w:r>
          </w:p>
        </w:tc>
      </w:tr>
      <w:tr w:rsidR="005B4666" w14:paraId="39EF62B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776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551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rs11165655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373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8DC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96959104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FBA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PTBP2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FA0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193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341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ED53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574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4.78E-13</w:t>
            </w:r>
          </w:p>
        </w:tc>
      </w:tr>
      <w:tr w:rsidR="005B4666" w14:paraId="4AA786D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B232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088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rs17575798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22D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122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110086451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DC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GPR61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6F9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FF9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2D3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60B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1DC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3.66E-14</w:t>
            </w:r>
          </w:p>
        </w:tc>
      </w:tr>
      <w:tr w:rsidR="005B4666" w14:paraId="092F00E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D4C5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7463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rs6690292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E12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27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113188419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FF2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CAPZA1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126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9E8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DDE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C2D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848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1.54E-08</w:t>
            </w:r>
          </w:p>
        </w:tc>
      </w:tr>
      <w:tr w:rsidR="005B4666" w14:paraId="73A7C9E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278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18E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rs11102807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352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C1B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115061584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AC77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TRIM33,BCAS2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446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CB8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4A8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1A1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2CE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8.09E-09</w:t>
            </w:r>
          </w:p>
        </w:tc>
      </w:tr>
      <w:tr w:rsidR="005B4666" w14:paraId="67ACB85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8C0C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7D4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rs9436119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AAB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902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150467753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F0EA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TARS2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2DF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519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1DF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57B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C86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5.70E-30</w:t>
            </w:r>
          </w:p>
        </w:tc>
      </w:tr>
      <w:tr w:rsidR="005B4666" w14:paraId="033F836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7DD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F5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rs115073088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875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30B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174215858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1CB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RABGAP1L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04B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E6C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1EE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-0.076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150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4D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4.31E-12</w:t>
            </w:r>
          </w:p>
        </w:tc>
      </w:tr>
      <w:tr w:rsidR="005B4666" w14:paraId="07EB955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02F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CC7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rs6429233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99C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905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241137033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222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RGS7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A61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C67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856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9E3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130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1.20E-08</w:t>
            </w:r>
          </w:p>
        </w:tc>
      </w:tr>
      <w:tr w:rsidR="005B4666" w14:paraId="6150A54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C4E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8949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rs1144566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88D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BB6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182569626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73B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12F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809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D08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0.231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D74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56C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2.00E-95</w:t>
            </w:r>
          </w:p>
        </w:tc>
      </w:tr>
      <w:tr w:rsidR="005B4666" w14:paraId="74CBEA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06A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C0F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rs13011556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70B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094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4651923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82F1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ALLC,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268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CDD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99F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87A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128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1.14E-13</w:t>
            </w:r>
          </w:p>
        </w:tc>
      </w:tr>
      <w:tr w:rsidR="005B4666" w14:paraId="2F450A6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28DF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C44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rs17396357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01B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992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48252311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7031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FBXO11,FOXN2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E25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B30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20A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FBF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6DE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2.28E-08</w:t>
            </w:r>
          </w:p>
        </w:tc>
      </w:tr>
      <w:tr w:rsidR="005B4666" w14:paraId="40DE18D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C1C7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C799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rs4672458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15B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EB4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53736362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5FB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ASB3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0E3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0D7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EED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B37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EBB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1.66E-10</w:t>
            </w:r>
          </w:p>
        </w:tc>
      </w:tr>
      <w:tr w:rsidR="005B4666" w14:paraId="5F834FB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CA6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7DE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rs13414393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0B0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4F1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54275162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F9B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PSME4,ACYP2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A48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05B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09A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83F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F2B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6.16E-09</w:t>
            </w:r>
          </w:p>
        </w:tc>
      </w:tr>
      <w:tr w:rsidR="005B4666" w14:paraId="7DF6B8C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39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B07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rs10175975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F22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87D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59429807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1571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FANCL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746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9D5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29D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D32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F56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1.11E-09</w:t>
            </w:r>
          </w:p>
        </w:tc>
      </w:tr>
      <w:tr w:rsidR="005B4666" w14:paraId="587FABE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C61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1402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rs359248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5DC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366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60477461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F96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BCL11A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057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5EF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077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5EE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7C7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2.23E-16</w:t>
            </w:r>
          </w:p>
        </w:tc>
      </w:tr>
      <w:tr w:rsidR="005B4666" w14:paraId="5D21288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3380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84B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rs12464387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249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9F1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75445544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EC3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TACR1,EVA1A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CD7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6FD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2E3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344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EC0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1.06E-09</w:t>
            </w:r>
          </w:p>
        </w:tc>
      </w:tr>
      <w:tr w:rsidR="005B4666" w14:paraId="46026C1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D5B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D51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rs6727752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F59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9C1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76361783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378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GCFC2,,LRRTM4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007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E54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81B3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961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A3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2.27E-10</w:t>
            </w:r>
          </w:p>
        </w:tc>
      </w:tr>
      <w:tr w:rsidR="005B4666" w14:paraId="4D9C5D27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A8A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D796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rs10520176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744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370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77217310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0BB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LRRTM4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DF4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30A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549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0.038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D1D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B5E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4.54E-24</w:t>
            </w:r>
          </w:p>
        </w:tc>
      </w:tr>
      <w:tr w:rsidR="005B4666" w14:paraId="2E59EB4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E8B7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A30F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rs76064513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49B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A36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125438641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16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CNTP5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7C9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1FBA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0C3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988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89C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3.09E-08</w:t>
            </w:r>
          </w:p>
        </w:tc>
      </w:tr>
      <w:tr w:rsidR="005B4666" w14:paraId="1899A965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466A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2D64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rs77248969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44C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E30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136490731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E42A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R3HDM1,UBXN4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F98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2B0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7EA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-0.033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CFE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03A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4.91E-09</w:t>
            </w:r>
          </w:p>
        </w:tc>
      </w:tr>
      <w:tr w:rsidR="005B4666" w14:paraId="616CC47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447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BDC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rs28380327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36A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8FD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144232491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570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ARHGAP15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A1C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7A9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645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687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517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5.24E-25</w:t>
            </w:r>
          </w:p>
        </w:tc>
      </w:tr>
      <w:tr w:rsidR="005B4666" w14:paraId="5944F91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AE1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923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rs2166559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EE6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03C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149551658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0245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EPC2,KIF5C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F41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FA2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2AB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4A9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A61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1.56E-09</w:t>
            </w:r>
          </w:p>
        </w:tc>
      </w:tr>
      <w:tr w:rsidR="005B4666" w14:paraId="0D21884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56B2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BC78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rs747003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247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09D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161916409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52F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RBMS1,TANK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848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2E4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272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052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E05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2.78E-08</w:t>
            </w:r>
          </w:p>
        </w:tc>
      </w:tr>
      <w:tr w:rsidR="005B4666" w14:paraId="3B7BB9B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5C12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F68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rs4666682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9025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AB5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186203743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501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ZNF804A,FSIP2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410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32A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8D1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859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DB4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3.68E-09</w:t>
            </w:r>
          </w:p>
        </w:tc>
      </w:tr>
      <w:tr w:rsidR="005B4666" w14:paraId="11BECD7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0491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1E11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rs11677484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C7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3CC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191578172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631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B1,GLS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DA6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EDB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291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B63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AD4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1.18E-09</w:t>
            </w:r>
          </w:p>
        </w:tc>
      </w:tr>
      <w:tr w:rsidR="005B4666" w14:paraId="1123AAF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CF2A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588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rs184033703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5F60F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17B36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206956138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96D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INO80D,NDUFS1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5CD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FCD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5B6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6F9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559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1.31E-13</w:t>
            </w:r>
          </w:p>
        </w:tc>
      </w:tr>
      <w:tr w:rsidR="005B4666" w14:paraId="551B94B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3C5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B9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rs80271258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DC8F4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70658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239311505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359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TRAF3IP1,ASB1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AF9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2FB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AC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-0.089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EC9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D98C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4.16E-43</w:t>
            </w:r>
          </w:p>
        </w:tc>
      </w:tr>
      <w:tr w:rsidR="005B4666" w14:paraId="4CA9231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5ED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9B5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rs62182135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92AE2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31252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240267305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C22F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HDAC4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61B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E7D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2AF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B85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99E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1.13E-12</w:t>
            </w:r>
          </w:p>
        </w:tc>
      </w:tr>
      <w:tr w:rsidR="005B4666" w14:paraId="0B9C624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31B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B5E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rs6794796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047E8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7789D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14383632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FD3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LSM3,SLC6A6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D19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87B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0BF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722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588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3.07E-10</w:t>
            </w:r>
          </w:p>
        </w:tc>
      </w:tr>
      <w:tr w:rsidR="005B4666" w14:paraId="78C4ECA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3DEA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11C0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rs9817910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0D52A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295C5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18246870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73C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LOC339862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5F5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91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E2F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258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1C7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1.78E-10</w:t>
            </w:r>
          </w:p>
        </w:tc>
      </w:tr>
      <w:tr w:rsidR="005B4666" w14:paraId="518EEC3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8F60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244B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rs73050286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D36E8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04444E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23224684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32D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UBE2E2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C19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27E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D46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249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98F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3.52E-11</w:t>
            </w:r>
          </w:p>
        </w:tc>
      </w:tr>
      <w:tr w:rsidR="005B4666" w14:paraId="0FB8771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7CE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D349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rs2362775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567CB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FB2A6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24924421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5CA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THRB,RARB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241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BCB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783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A65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777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6.03E-09</w:t>
            </w:r>
          </w:p>
        </w:tc>
      </w:tr>
      <w:tr w:rsidR="005B4666" w14:paraId="6735C72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DE7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194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rs114848860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4CCA3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6F5C4F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36859494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137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DCLK3,TRANK1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DB8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363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264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-0.077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0C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078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1.19E-13</w:t>
            </w:r>
          </w:p>
        </w:tc>
      </w:tr>
      <w:tr w:rsidR="005B4666" w14:paraId="37C1593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5F5B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133F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rs12636669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428E0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5058F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50003323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10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RBM6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164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A06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203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BAE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3DA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5.26E-19</w:t>
            </w:r>
          </w:p>
        </w:tc>
      </w:tr>
      <w:tr w:rsidR="005B4666" w14:paraId="6B46812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834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667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rs7429614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06526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94927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77205438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481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ROBO2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7C0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F24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C16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A08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DEF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2.45E-19</w:t>
            </w:r>
          </w:p>
        </w:tc>
      </w:tr>
      <w:tr w:rsidR="005B4666" w14:paraId="088C3EA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515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402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rs112201801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D735F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3ED28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82591379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0221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GBE1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7E4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46B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CC6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-0.085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D3F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797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9.87E-11</w:t>
            </w:r>
          </w:p>
        </w:tc>
      </w:tr>
      <w:tr w:rsidR="005B4666" w14:paraId="451209D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D54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47F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rs1449403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9B8B7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42708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85591467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3E7A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CADM2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AA7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2E9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802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554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476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6.42E-13</w:t>
            </w:r>
          </w:p>
        </w:tc>
      </w:tr>
      <w:tr w:rsidR="005B4666" w14:paraId="6EACBAE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0E8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718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rs1398346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751AF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99274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110271943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511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LOC151760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8AB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3B1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D7C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F97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141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4.35E-08</w:t>
            </w:r>
          </w:p>
        </w:tc>
      </w:tr>
      <w:tr w:rsidR="005B4666" w14:paraId="5909BEB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B135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218A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rs72950188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29422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DB601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116103275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2BD6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LSAMP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911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8AA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59B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A4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33F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1.67E-10</w:t>
            </w:r>
          </w:p>
        </w:tc>
      </w:tr>
      <w:tr w:rsidR="005B4666" w14:paraId="13239AC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753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FB1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rs13065394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B6870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67B1C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132971327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CC2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TMEM108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1A4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F0B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E39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88C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1C7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4.14E-11</w:t>
            </w:r>
          </w:p>
        </w:tc>
      </w:tr>
      <w:tr w:rsidR="005B4666" w14:paraId="41B1B5C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61F8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490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rs1599374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CF28B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5AF07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160891727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6FC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B3GALNT1,NMD3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9AD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164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512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A8E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B74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3.09E-15</w:t>
            </w:r>
          </w:p>
        </w:tc>
      </w:tr>
      <w:tr w:rsidR="005B4666" w14:paraId="5B6C50C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6AA1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833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rs3850174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B2A52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776D7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172364093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F37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NCEH1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2A8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47E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658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883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8B4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2.88E-15</w:t>
            </w:r>
          </w:p>
        </w:tc>
      </w:tr>
      <w:tr w:rsidR="005B4666" w14:paraId="4CDD4EF0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46A6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3493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rs9836621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2C7B4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812FE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182096311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768B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SOX2,ATP11B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A00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FEE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A45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-0.028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2B3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F3B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1.84E-13</w:t>
            </w:r>
          </w:p>
        </w:tc>
      </w:tr>
      <w:tr w:rsidR="005B4666" w14:paraId="50C4964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A2C1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B80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rs1468945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AA7CE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87C48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185990392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B31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DGKG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700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C92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A78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742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DB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5.81E-16</w:t>
            </w:r>
          </w:p>
        </w:tc>
      </w:tr>
      <w:tr w:rsidR="005B4666" w14:paraId="0F323607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5E5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0D6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rs4690085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54871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CFEA5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2697300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E6CE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FAM193A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52E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CB7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035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-0.019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E89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D9E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2.02E-08</w:t>
            </w:r>
          </w:p>
        </w:tc>
      </w:tr>
      <w:tr w:rsidR="005B4666" w14:paraId="59010E7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59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89E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rs4698678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294FD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E7BE8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18260776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5CE8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LCORL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22B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168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498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96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C49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1.25E-11</w:t>
            </w:r>
          </w:p>
        </w:tc>
      </w:tr>
      <w:tr w:rsidR="005B4666" w14:paraId="395AAFB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58E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67A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rs1502249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40F0C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6164C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27495379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3C4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STIM2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491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05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E89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362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771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2.72E-08</w:t>
            </w:r>
          </w:p>
        </w:tc>
      </w:tr>
      <w:tr w:rsidR="005B4666" w14:paraId="465EA08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2F1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87F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rs6838677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AC69E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67181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66520667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2D5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EPHA5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94E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204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B6C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1B1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BA5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2.68E-08</w:t>
            </w:r>
          </w:p>
        </w:tc>
      </w:tr>
      <w:tr w:rsidR="005B4666" w14:paraId="01FE63A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04E7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F81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rs4860734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E5FE8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62748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67096904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758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EPHA5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638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2B7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127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172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83D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2.66E-08</w:t>
            </w:r>
          </w:p>
        </w:tc>
      </w:tr>
      <w:tr w:rsidR="005B4666" w14:paraId="3890A98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19B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40F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rs6816922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0816A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5936D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80206272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8D4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PAQR3,A11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683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4FE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158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BEC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1D9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4.26E-08</w:t>
            </w:r>
          </w:p>
        </w:tc>
      </w:tr>
      <w:tr w:rsidR="005B4666" w14:paraId="3D8F02F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4B78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25A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rs6846730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10855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D803E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83279041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A1EF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HNRNPD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2BB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0B8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C26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E96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D10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2.54E-14</w:t>
            </w:r>
          </w:p>
        </w:tc>
      </w:tr>
      <w:tr w:rsidR="005B4666" w14:paraId="58CAC01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0C7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F34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rs2850979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C0443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06EE2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102094764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BB3D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PPP3CA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E75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E48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D39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828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343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3.21E-09</w:t>
            </w:r>
          </w:p>
        </w:tc>
      </w:tr>
      <w:tr w:rsidR="005B4666" w14:paraId="7DD0B65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7F7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95F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rs7700110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32C2D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6A5E5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114439894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2298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CAMK2D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F74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E2A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491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2F4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247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4.11E-09</w:t>
            </w:r>
          </w:p>
        </w:tc>
      </w:tr>
      <w:tr w:rsidR="005B4666" w14:paraId="4603DF1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0B23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133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rs17455138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445D3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B834F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130903511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392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C4orf33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D3A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CFE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E6FA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EC4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3BA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1.04E-10</w:t>
            </w:r>
          </w:p>
        </w:tc>
      </w:tr>
      <w:tr w:rsidR="005B4666" w14:paraId="684105A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3043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5CA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rs9991917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01FCF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52C17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132512118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A0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B6C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7B9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77A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D8A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226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1.12E-08</w:t>
            </w:r>
          </w:p>
        </w:tc>
      </w:tr>
      <w:tr w:rsidR="005B4666" w14:paraId="6136D1F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332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0BB7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rs4241964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9459E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491FE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137053959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98A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349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507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1AE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EEB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66C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8.74E-16</w:t>
            </w:r>
          </w:p>
        </w:tc>
      </w:tr>
      <w:tr w:rsidR="005B4666" w14:paraId="6DD2E8D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3121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97F6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rs938836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1A639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6BA6B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139939653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8AF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CCRN4L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C2D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FCB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F5C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426C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176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1.01E-09</w:t>
            </w:r>
          </w:p>
        </w:tc>
      </w:tr>
      <w:tr w:rsidR="005B4666" w14:paraId="23F03B5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B6D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D488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rs72729847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03E8E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0A2CC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147296930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384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SLC10A7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0A8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046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A0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204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4F6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1.35E-10</w:t>
            </w:r>
          </w:p>
        </w:tc>
      </w:tr>
      <w:tr w:rsidR="005B4666" w14:paraId="3AC2C0E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18B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EEF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rs9997394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94BDD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4370E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163704083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FA7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FSTL5,F1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53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329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4EF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427F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DDF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1.05E-09</w:t>
            </w:r>
          </w:p>
        </w:tc>
      </w:tr>
      <w:tr w:rsidR="005B4666" w14:paraId="5D6C9A6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076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D585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rs7701529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833A8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6931F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63861475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EEA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RGS7BP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C26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5AB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B51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63A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A39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5.10E-12</w:t>
            </w:r>
          </w:p>
        </w:tc>
      </w:tr>
      <w:tr w:rsidR="005B4666" w14:paraId="3E54F51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B42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4113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rs7721608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46040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15B3F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76581258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718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PDE8B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79E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BEE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A67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56D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5C3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2.01E-09</w:t>
            </w:r>
          </w:p>
        </w:tc>
      </w:tr>
      <w:tr w:rsidR="005B4666" w14:paraId="1ECF864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A7A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8F5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rs4269995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26733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1FF22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87701223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AB4B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TMEM161B,MEF2C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2A5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4FE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26F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0EE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3A2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6.44E-20</w:t>
            </w:r>
          </w:p>
        </w:tc>
      </w:tr>
      <w:tr w:rsidR="005B4666" w14:paraId="37DD8F5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F5E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B205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rs1559253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05336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90CE6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106657015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C22A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EF5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A79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B3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16F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939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602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5.48E-09</w:t>
            </w:r>
          </w:p>
        </w:tc>
      </w:tr>
      <w:tr w:rsidR="005B4666" w14:paraId="22D2BBD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05FC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671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rs13172141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7DE39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903AA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122990902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6A7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CSNK1G3,ZNF608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C38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A4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0FC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5F2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F89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1.82E-09</w:t>
            </w:r>
          </w:p>
        </w:tc>
      </w:tr>
      <w:tr w:rsidR="005B4666" w14:paraId="4FAACE1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E01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3BB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rs67988891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3000D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9D15F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152204741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17B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NMUR2,GRIA1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FA3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290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5C13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166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8F1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1.63E-18</w:t>
            </w:r>
          </w:p>
        </w:tc>
      </w:tr>
      <w:tr w:rsidR="005B4666" w14:paraId="26E32A5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1B6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AE98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rs2901796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9D236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64E87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163330708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6C5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MAT2B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115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685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AD7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D27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BD4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6.06E-10</w:t>
            </w:r>
          </w:p>
        </w:tc>
      </w:tr>
      <w:tr w:rsidR="005B4666" w14:paraId="50B135E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B9B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826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rs12518401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5B216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1D403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173539588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44E1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HMP19,MSX2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5EF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3D8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2FA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EB7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9DF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1.58E-10</w:t>
            </w:r>
          </w:p>
        </w:tc>
      </w:tr>
      <w:tr w:rsidR="005B4666" w14:paraId="19B023C2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D94A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C3A7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rs465670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8C77E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E065A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176877624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8B3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PRR7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63F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CBC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93E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AAA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044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2.74E-10</w:t>
            </w:r>
          </w:p>
        </w:tc>
      </w:tr>
      <w:tr w:rsidR="005B4666" w14:paraId="6D8BF91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88C5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BB3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rs9394154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FD980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BE85E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11574374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500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TMEM170B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E33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784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46B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D8F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763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8.35E-10</w:t>
            </w:r>
          </w:p>
        </w:tc>
      </w:tr>
      <w:tr w:rsidR="005B4666" w14:paraId="56D5EE58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0EA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8E3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rs9381812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7E8FC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5EABD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13183998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457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PHACTR1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BE9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C29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9EC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-0.050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C6D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AA0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1.15E-33</w:t>
            </w:r>
          </w:p>
        </w:tc>
      </w:tr>
      <w:tr w:rsidR="005B4666" w14:paraId="6490EE9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584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5913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rs1811899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80701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58703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14878060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664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CD83,JARID2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746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EFA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2FA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038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E64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1.32E-09</w:t>
            </w:r>
          </w:p>
        </w:tc>
      </w:tr>
      <w:tr w:rsidR="005B4666" w14:paraId="7C97527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D20F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794D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rs9465253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6559B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2F8D0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19102247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163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RNF144B,ID4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609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994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4C3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673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AF4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3.00E-09</w:t>
            </w:r>
          </w:p>
        </w:tc>
      </w:tr>
      <w:tr w:rsidR="005B4666" w14:paraId="0A5D29F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3AEC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57C7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rs486416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D5799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A74A5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31856070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B97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EHMT2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1A6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0A9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FDB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91F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123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1.39E-09</w:t>
            </w:r>
          </w:p>
        </w:tc>
      </w:tr>
      <w:tr w:rsidR="005B4666" w14:paraId="037CE78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0CC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C01F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rs12206814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F545B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7F57A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41517457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2EF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FOXP4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353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00C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71F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47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720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1.17E-08</w:t>
            </w:r>
          </w:p>
        </w:tc>
      </w:tr>
      <w:tr w:rsidR="005B4666" w14:paraId="3FF3849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A18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661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rs2396004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7BA88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FC99A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43355851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09E3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ZNF318,ABCC10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2CD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CC9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C79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DBC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36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3.04E-09</w:t>
            </w:r>
          </w:p>
        </w:tc>
      </w:tr>
      <w:tr w:rsidR="005B4666" w14:paraId="44EACC2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3139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437B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rs1931814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594A0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7AE33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62589167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C61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KHDRBS2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4B5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362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82EA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30B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EC0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2.99E-13</w:t>
            </w:r>
          </w:p>
        </w:tc>
      </w:tr>
      <w:tr w:rsidR="005B4666" w14:paraId="18382B7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718D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1933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rs2881955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28FF4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D6AC2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72479263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707C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OGFRL1,RIMS1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2D6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632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0EA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69E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37A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5.23E-11</w:t>
            </w:r>
          </w:p>
        </w:tc>
      </w:tr>
      <w:tr w:rsidR="005B4666" w14:paraId="0E3E186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7B3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2458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rs12195792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C2270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5F3EF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98705295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019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MMS22L,POU3F2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C0F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869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699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E23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2A9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4.80E-15</w:t>
            </w:r>
          </w:p>
        </w:tc>
      </w:tr>
      <w:tr w:rsidR="005B4666" w14:paraId="12EAF75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9CAC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42A9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rs11154718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8228E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69495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99592404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06E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FBXL4,FAXC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7EAF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DCA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09A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B93C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10F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1.40E-09</w:t>
            </w:r>
          </w:p>
        </w:tc>
      </w:tr>
      <w:tr w:rsidR="005B4666" w14:paraId="0F20274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067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FD15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rs4535583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4E625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20D51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115699280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ABF1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FRK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03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CEA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109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A37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D6F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3.68E-08</w:t>
            </w:r>
          </w:p>
        </w:tc>
      </w:tr>
      <w:tr w:rsidR="005B4666" w14:paraId="7FE13F5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F22E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A27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rs2050185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05373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24DCD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147936781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877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SAMD5,SASH1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866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EB6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295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10C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B62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6.62E-09</w:t>
            </w:r>
          </w:p>
        </w:tc>
      </w:tr>
      <w:tr w:rsidR="005B4666" w14:paraId="68F3461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7F04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8CD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rs9479402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3D355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3346B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153135339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D59C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VIP,FBXO5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961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D9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FAC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-0.219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62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BE5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4.05E-33</w:t>
            </w:r>
          </w:p>
        </w:tc>
      </w:tr>
      <w:tr w:rsidR="005B4666" w14:paraId="327E1CE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4CC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DE1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rs9347926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8FD32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A350A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165195547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A3BA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C6orf118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F9B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13D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B9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1D1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0C4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1.28E-13</w:t>
            </w:r>
          </w:p>
        </w:tc>
      </w:tr>
      <w:tr w:rsidR="005B4666" w14:paraId="6009D3A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817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573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rs4027217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00977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C0674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14093914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628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ETV1,DGKB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A4C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BD4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4BE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383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7EC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4.46E-08</w:t>
            </w:r>
          </w:p>
        </w:tc>
      </w:tr>
      <w:tr w:rsidR="005B4666" w14:paraId="7B9A3E9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878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1AB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rs10237162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DADF0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AA947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24085405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F58C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STK31,,NPY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E7E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F64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A18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FDF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703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1.86E-18</w:t>
            </w:r>
          </w:p>
        </w:tc>
      </w:tr>
      <w:tr w:rsidR="005B4666" w14:paraId="271694F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F32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2830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rs10951325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39DDD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FF63D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32265545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5B2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PDE1C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E73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0D5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F5D5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BED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70C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7.80E-20</w:t>
            </w:r>
          </w:p>
        </w:tc>
      </w:tr>
      <w:tr w:rsidR="005B4666" w14:paraId="58B68A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C95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69ED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rs6967481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97F80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138D5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50642701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2678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DDC,GRB10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A51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582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8C5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A5D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1E2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8.39E-21</w:t>
            </w:r>
          </w:p>
        </w:tc>
      </w:tr>
      <w:tr w:rsidR="005B4666" w14:paraId="1B9EFAF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E85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C498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rs4236237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5E3CC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4E6B9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69936477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377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AUTS2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0E5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0B24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3FB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CCF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9E1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1.04E-10</w:t>
            </w:r>
          </w:p>
        </w:tc>
      </w:tr>
      <w:tr w:rsidR="005B4666" w14:paraId="6021564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DD9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676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rs2944831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E8AC8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3096C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71779635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45B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CALN1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1D0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C94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0CF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55C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E73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8.50E-11</w:t>
            </w:r>
          </w:p>
        </w:tc>
      </w:tr>
      <w:tr w:rsidR="005B4666" w14:paraId="370A4ED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801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FEE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rs3807651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5B652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43A2D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77823771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A01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MAGI2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9C9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322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10B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0B6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307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8.77E-09</w:t>
            </w:r>
          </w:p>
        </w:tc>
      </w:tr>
      <w:tr w:rsidR="005B4666" w14:paraId="7F66F5A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E41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A1D3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rs10254050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5FFFE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E925D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96468077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DC3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SHFM1,DLX6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F01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6AF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3B7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AE0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D5C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3.58E-29</w:t>
            </w:r>
          </w:p>
        </w:tc>
      </w:tr>
      <w:tr w:rsidR="005B4666" w14:paraId="7202505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BF64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46C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rs17302081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C96DE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8AEA0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115673079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1BD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TFEC,TES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07A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9AB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1C5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5DD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70B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8.21E-09</w:t>
            </w:r>
          </w:p>
        </w:tc>
      </w:tr>
      <w:tr w:rsidR="005B4666" w14:paraId="0A6F52BD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02C2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A062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rs6968240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0B761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BE1B5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121942674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C6B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FEZF1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2B1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B16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84C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9FD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B28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2.64E-10</w:t>
            </w:r>
          </w:p>
        </w:tc>
      </w:tr>
      <w:tr w:rsidR="005B4666" w14:paraId="4C4CD0F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5C2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238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rs62465218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360C0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797DE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132294312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FFA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PLX4,CHCHD3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697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131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735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D9F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C74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9.74E-09</w:t>
            </w:r>
          </w:p>
        </w:tc>
      </w:tr>
      <w:tr w:rsidR="005B4666" w14:paraId="712CC69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88C9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530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rs6958557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8238D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CB9E8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133585794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E1F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EXOC4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6C5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54B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4C0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7FA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5A0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4.04E-12</w:t>
            </w:r>
          </w:p>
        </w:tc>
      </w:tr>
      <w:tr w:rsidR="005B4666" w14:paraId="0F109307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BA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6D2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rs62479736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B04AA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2B900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3654320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217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CSMD1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97A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F3A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08D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C4F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F62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4.10E-10</w:t>
            </w:r>
          </w:p>
        </w:tc>
      </w:tr>
      <w:tr w:rsidR="005B4666" w14:paraId="133921C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525C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5DEB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rs35524253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9CD8A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30934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4823608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DDF8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CSMD1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44F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025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C70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644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BC6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3.19E-18</w:t>
            </w:r>
          </w:p>
        </w:tc>
      </w:tr>
      <w:tr w:rsidR="005B4666" w14:paraId="6364EC1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1DF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EF0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rs2979139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EB92F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722CE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8268313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0861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SGK223,CLDN23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C5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49D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84B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4F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D94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3.92E-14</w:t>
            </w:r>
          </w:p>
        </w:tc>
      </w:tr>
      <w:tr w:rsidR="005B4666" w14:paraId="693E568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354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F3AE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rs2322605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044DC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2856D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27164449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802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TRIM35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0E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DA1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4A8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EB0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C67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2.43E-09</w:t>
            </w:r>
          </w:p>
        </w:tc>
      </w:tr>
      <w:tr w:rsidR="005B4666" w14:paraId="7FE9BE1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B44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F797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rs71523448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A3F85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7BE6B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31817493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F00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WRN,NRG1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FF4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2F1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17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71B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1B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1.62E-13</w:t>
            </w:r>
          </w:p>
        </w:tc>
      </w:tr>
      <w:tr w:rsidR="005B4666" w14:paraId="2AFAFA6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F67F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3DA9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rs6993892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D5188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1C1A0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33729200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ECC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DUSP26,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62A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91B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D2C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F4B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085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5.24E-20</w:t>
            </w:r>
          </w:p>
        </w:tc>
      </w:tr>
      <w:tr w:rsidR="005B4666" w14:paraId="7BC164A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5C3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E1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rs7845620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002F9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2F9C4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53129069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A847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ST18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99A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B30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F1C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348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872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8.09E-19</w:t>
            </w:r>
          </w:p>
        </w:tc>
      </w:tr>
      <w:tr w:rsidR="005B4666" w14:paraId="7AAB6E8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ED3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838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rs10109566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EB70F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59DAB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59800446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9A6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TOX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589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7C0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06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ED8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BEA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8.65E-09</w:t>
            </w:r>
          </w:p>
        </w:tc>
      </w:tr>
      <w:tr w:rsidR="005B4666" w14:paraId="46450DE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CD3E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A96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rs34054660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1D7AB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F965F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65015659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9AA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YTHDF3,BHLHE22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9B8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0BC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D4F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68F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720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4.48E-08</w:t>
            </w:r>
          </w:p>
        </w:tc>
      </w:tr>
      <w:tr w:rsidR="005B4666" w14:paraId="0B92FD2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267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20F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rs187028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CB468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5E2F5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73459513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C00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KCNB2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B5A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08C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5BA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B7A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B27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2.15E-10</w:t>
            </w:r>
          </w:p>
        </w:tc>
      </w:tr>
      <w:tr w:rsidR="005B4666" w14:paraId="1105618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689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A8B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rs16939162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22C4C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E5239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76653156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37B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HNF4G,ZFHX4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E4B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5BE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E44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AC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A14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1.23E-14</w:t>
            </w:r>
          </w:p>
        </w:tc>
      </w:tr>
      <w:tr w:rsidR="005B4666" w14:paraId="1D957BC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ACB5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685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rs6988733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BACDB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71B8E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91535686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0035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CALB1,TMEM64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DC1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7E2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D30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273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40A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2.79E-08</w:t>
            </w:r>
          </w:p>
        </w:tc>
      </w:tr>
      <w:tr w:rsidR="005B4666" w14:paraId="409918C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AF9E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206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rs1871729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A2B2E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B570E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136223702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A125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ZFAT,KHDRBS3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F1A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15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97D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6F0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06E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7.76E-09</w:t>
            </w:r>
          </w:p>
        </w:tc>
      </w:tr>
      <w:tr w:rsidR="005B4666" w14:paraId="34FDD7E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9637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85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rs6477309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E7F0F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13734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8450638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AD5F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PTPRD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051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87D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EC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67C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9E7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4.64E-15</w:t>
            </w:r>
          </w:p>
        </w:tc>
      </w:tr>
      <w:tr w:rsidR="005B4666" w14:paraId="542A2AE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112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E510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rs2844016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86523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0D642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24582747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6C61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IZUMO3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934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485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B27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3BA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F02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2.41E-09</w:t>
            </w:r>
          </w:p>
        </w:tc>
      </w:tr>
      <w:tr w:rsidR="005B4666" w14:paraId="060A678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CFBE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946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rs308521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C3DDB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1DEF4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37367094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248C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ZCCHC7,GRHPR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F7C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C6B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5FE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AA7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82D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3.67E-17</w:t>
            </w:r>
          </w:p>
        </w:tc>
      </w:tr>
      <w:tr w:rsidR="005B4666" w14:paraId="6FBA63B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163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27CE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rs4878734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0F21B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8CEA9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38010085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10B9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SHB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633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AAC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D0D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358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53E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4.69E-08</w:t>
            </w:r>
          </w:p>
        </w:tc>
      </w:tr>
      <w:tr w:rsidR="005B4666" w14:paraId="1BD1274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194A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03F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rs6560218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910F3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021C5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74245426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5B0C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TRPM3,TMEM2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CDD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76B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2E8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73D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7E2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1.39E-08</w:t>
            </w:r>
          </w:p>
        </w:tc>
      </w:tr>
      <w:tr w:rsidR="005B4666" w14:paraId="6AE61B8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D7E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B03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rs12378543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CC96A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BD583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83196097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F23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TLE4,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F60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6D8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D85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4D6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E46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4.77E-09</w:t>
            </w:r>
          </w:p>
        </w:tc>
      </w:tr>
      <w:tr w:rsidR="005B4666" w14:paraId="24944D5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A46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2572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rs555784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765F3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2F97F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85318704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600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SPATA31D1,,RASEF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C6D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169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C3A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93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C20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3.18E-10</w:t>
            </w:r>
          </w:p>
        </w:tc>
      </w:tr>
      <w:tr w:rsidR="005B4666" w14:paraId="3BDF796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6F04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6A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rs3138490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37050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C81AB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92219000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56A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SEMA4D,GADD45G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AF9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328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1D4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FFD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AE1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6.98E-10</w:t>
            </w:r>
          </w:p>
        </w:tc>
      </w:tr>
      <w:tr w:rsidR="005B4666" w14:paraId="3CDD823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0D4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AD2A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rs10759208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0FDD6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ADB3F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109806199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E45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ZNF462,RAD23B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B3F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FA2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BD8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70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FB6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4.42E-10</w:t>
            </w:r>
          </w:p>
        </w:tc>
      </w:tr>
      <w:tr w:rsidR="005B4666" w14:paraId="37ED6A93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960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95C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rs10818834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1B62A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A52DA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126317324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589D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DENND1A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577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FF8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12E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0.030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DBB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2B8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4.73E-12</w:t>
            </w:r>
          </w:p>
        </w:tc>
      </w:tr>
      <w:tr w:rsidR="005B4666" w14:paraId="7FAF07E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E5E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E3A9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rs10988239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89AAC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69C04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131943440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52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IER5L,C9orf106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E77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450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0F2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253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B12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3.26E-11</w:t>
            </w:r>
          </w:p>
        </w:tc>
      </w:tr>
      <w:tr w:rsidR="005B4666" w14:paraId="5139BFA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F8A3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6B46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rs28458909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73AB7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8591C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140257189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5625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EXD3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9A9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61E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58D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-0.070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8F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C8B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9.52E-34</w:t>
            </w:r>
          </w:p>
        </w:tc>
      </w:tr>
      <w:tr w:rsidR="005B4666" w14:paraId="3DA4CF3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A5C6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6F8F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rs497338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F9DBA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6C207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804315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08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DIP2C,LARP4B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AB1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073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117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0EE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9A8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1.91E-10</w:t>
            </w:r>
          </w:p>
        </w:tc>
      </w:tr>
      <w:tr w:rsidR="005B4666" w14:paraId="2442A8A0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D908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F2D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rs66617308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D0099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0BE9B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56699338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152B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PCDH15,MTRNR2L5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E21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746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AB7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0.018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1B8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CA7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4.40E-08</w:t>
            </w:r>
          </w:p>
        </w:tc>
      </w:tr>
      <w:tr w:rsidR="005B4666" w14:paraId="53A31BD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BD4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E70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rs9416744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AAE74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786C0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60567937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560C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BICC1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F4F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B74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D50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E02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4C7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7.38E-17</w:t>
            </w:r>
          </w:p>
        </w:tc>
      </w:tr>
      <w:tr w:rsidR="005B4666" w14:paraId="3F1F8D5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02D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691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rs12249410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94537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52EEF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64301941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5974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ZNF365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93E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77D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9F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C20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BC3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2.54E-09</w:t>
            </w:r>
          </w:p>
        </w:tc>
      </w:tr>
      <w:tr w:rsidR="005B4666" w14:paraId="3628C0C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E9A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EB9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rs17712705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179C4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D26F5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69623271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6FF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DJC12,SIRT1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28A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6C3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E0A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ABE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098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3.47E-09</w:t>
            </w:r>
          </w:p>
        </w:tc>
      </w:tr>
      <w:tr w:rsidR="005B4666" w14:paraId="00F0BD8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766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7EA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rs10762434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5FE7BC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E0A36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73044413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9227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UNC5B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B57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B1B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E0F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628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B5D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2.20E-08</w:t>
            </w:r>
          </w:p>
        </w:tc>
      </w:tr>
      <w:tr w:rsidR="005B4666" w14:paraId="31005FB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3349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645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rs61875203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4CC12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99C9B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93888810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CF4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CPEB3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736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A63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B8D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5BB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784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1.97E-09</w:t>
            </w:r>
          </w:p>
        </w:tc>
      </w:tr>
      <w:tr w:rsidR="005B4666" w14:paraId="550F489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48B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14A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rs11200159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AE262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F9B38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123553392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91F7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ATE1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978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326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860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461E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48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4.15E-09</w:t>
            </w:r>
          </w:p>
        </w:tc>
      </w:tr>
      <w:tr w:rsidR="005B4666" w14:paraId="76CF116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10B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5640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rs9664044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0C503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6E33B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126710791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380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CTBP2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19F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BE2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E12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4A6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4CB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2.00E-09</w:t>
            </w:r>
          </w:p>
        </w:tc>
      </w:tr>
      <w:tr w:rsidR="005B4666" w14:paraId="5095088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BF7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A75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rs10830107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58484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DA0D7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129304075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2A6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DOCK1,NPS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5BA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70D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94B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56A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49B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4.58E-09</w:t>
            </w:r>
          </w:p>
        </w:tc>
      </w:tr>
      <w:tr w:rsidR="005B4666" w14:paraId="307E25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5A6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356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rs76518095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5EE81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FBF3C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131149976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335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GMT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978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3A8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181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BF8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A66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7.82E-09</w:t>
            </w:r>
          </w:p>
        </w:tc>
      </w:tr>
      <w:tr w:rsidR="005B4666" w14:paraId="0DB5A6B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3D47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B5C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rs12771973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89062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BEE5F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133749294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8BA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PPP2R2D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EFA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170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620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37F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9A4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2.16E-08</w:t>
            </w:r>
          </w:p>
        </w:tc>
      </w:tr>
      <w:tr w:rsidR="005B4666" w14:paraId="1D0F83D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A82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C43B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rs10742179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8D8F2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B8B6D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27650524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A0A8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LIN7C,BDNF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2AE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E4C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4F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7A4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8E5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3.38E-15</w:t>
            </w:r>
          </w:p>
        </w:tc>
      </w:tr>
      <w:tr w:rsidR="005B4666" w14:paraId="1C18012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200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8B7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rs621421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6AB6E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F71BD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30405914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4378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ARL14EP,MPPED2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460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6FE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39A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9AC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FAD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2.17E-14</w:t>
            </w:r>
          </w:p>
        </w:tc>
      </w:tr>
      <w:tr w:rsidR="005B4666" w14:paraId="3A76F50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1B0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09B3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rs11032362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4F8A4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77FAC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33759092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CF8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CD59,FBXO3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75D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A15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A4C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093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B2E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1.15E-27</w:t>
            </w:r>
          </w:p>
        </w:tc>
      </w:tr>
      <w:tr w:rsidR="005B4666" w14:paraId="4F8036E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2B3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A26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rs7111582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6A714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875E5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43893222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A40D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HSD17B12,ALKBH3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726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4D4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8CC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7C3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5C7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4.11E-14</w:t>
            </w:r>
          </w:p>
        </w:tc>
      </w:tr>
      <w:tr w:rsidR="005B4666" w14:paraId="12AB291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6DE9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6E45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rs12808544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826CA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8FA32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58373221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F0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ZFP91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136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36D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D25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974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054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3.08E-15</w:t>
            </w:r>
          </w:p>
        </w:tc>
      </w:tr>
      <w:tr w:rsidR="005B4666" w14:paraId="38D7EDC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301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809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rs662094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37CC7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ACDB5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66342691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82D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CTSF,CCDC87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C6E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EC3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71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C58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E7E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5.45E-13</w:t>
            </w:r>
          </w:p>
        </w:tc>
      </w:tr>
      <w:tr w:rsidR="005B4666" w14:paraId="3C171FA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AFA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A844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rs1278402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80D07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CA1BB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82972097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5A4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ANKRD42,CCDC90B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B1F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8A7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4F43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A34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988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2.40E-09</w:t>
            </w:r>
          </w:p>
        </w:tc>
      </w:tr>
      <w:tr w:rsidR="005B4666" w14:paraId="5AC3758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5BA6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C19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rs1508608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15135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93F0A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92893825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447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SLC36A4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99E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707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D81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F62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F3C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8.36E-13</w:t>
            </w:r>
          </w:p>
        </w:tc>
      </w:tr>
      <w:tr w:rsidR="005B4666" w14:paraId="53CCEAC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113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338C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rs4121878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66DAB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E1EBA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95120372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98C6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SESN3,FAM76B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D24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0CD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F44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0.022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4C9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395F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8.41E-09</w:t>
            </w:r>
          </w:p>
        </w:tc>
      </w:tr>
      <w:tr w:rsidR="005B4666" w14:paraId="4CE0A16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81A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B04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rs17577073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B38EF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81A85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99152801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444C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CNTN5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EAC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980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3C0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984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905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2.02E-10</w:t>
            </w:r>
          </w:p>
        </w:tc>
      </w:tr>
      <w:tr w:rsidR="005B4666" w14:paraId="7839750E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C984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9B3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rs2514214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A6F7D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7E4E7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113395329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50B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DRD2,TMPRSS5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E9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976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2E7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43E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0A7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1.98E-09</w:t>
            </w:r>
          </w:p>
        </w:tc>
      </w:tr>
      <w:tr w:rsidR="005B4666" w14:paraId="18EF4DF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C9DE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1D4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rs4936290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4F0D9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C982A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114009255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6BD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ZBTB16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E86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683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AD7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B00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2D7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1.31E-10</w:t>
            </w:r>
          </w:p>
        </w:tc>
      </w:tr>
      <w:tr w:rsidR="005B4666" w14:paraId="061AA43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E96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81F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rs3867239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53E95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2AAE7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122093090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4677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BLID,UBASH3B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154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77A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4E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FAB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CEF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1.94E-11</w:t>
            </w:r>
          </w:p>
        </w:tc>
      </w:tr>
      <w:tr w:rsidR="005B4666" w14:paraId="7A274C6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A5D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430C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rs74357745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7F2D8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03B1C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122811822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8B9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C11orf63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8D2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92D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3C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1CB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B16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3.88E-10</w:t>
            </w:r>
          </w:p>
        </w:tc>
      </w:tr>
      <w:tr w:rsidR="005B4666" w14:paraId="3695371B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BD7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FC43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rs7943634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97ADC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F1801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126734319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B7D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KIRREL3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13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EE2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0A3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B9F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08E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8.55E-10</w:t>
            </w:r>
          </w:p>
        </w:tc>
      </w:tr>
      <w:tr w:rsidR="005B4666" w14:paraId="27CA183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FC7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8BD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rs1799464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DBDA6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55C9F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16286082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256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DERA,SLC15A5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264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1F4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002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3EC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998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2.86E-08</w:t>
            </w:r>
          </w:p>
        </w:tc>
      </w:tr>
      <w:tr w:rsidR="005B4666" w14:paraId="11D8A8D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B1E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4D6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rs12298405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30B2E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4B8E7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17015267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49F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LMO3,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413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F85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DD4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E45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A94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1.68E-10</w:t>
            </w:r>
          </w:p>
        </w:tc>
      </w:tr>
      <w:tr w:rsidR="005B4666" w14:paraId="0C3C6A8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2BC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471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rs11611435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D26C4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8FE27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24089322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EC0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SOX5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CF1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9A5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BDE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82C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70D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6.62E-11</w:t>
            </w:r>
          </w:p>
        </w:tc>
      </w:tr>
      <w:tr w:rsidR="005B4666" w14:paraId="520052A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0337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2588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rs1843888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1C0C8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1A2E8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38737310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7B8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ALG10B,CPNE8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1B1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CC5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E50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499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4FB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2.36E-43</w:t>
            </w:r>
          </w:p>
        </w:tc>
      </w:tr>
      <w:tr w:rsidR="005B4666" w14:paraId="3B3B583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EBE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705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rs247929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C9B11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9C11E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46294908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7B4A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ARID2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9DC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5D4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36E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E39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973C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4.93E-17</w:t>
            </w:r>
          </w:p>
        </w:tc>
      </w:tr>
      <w:tr w:rsidR="005B4666" w14:paraId="5112DFF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4BF7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18D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rs7299922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4A929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E7B5B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54702519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383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NFE2,COPZ1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60F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E4C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B21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57D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C52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5.38E-11</w:t>
            </w:r>
          </w:p>
        </w:tc>
      </w:tr>
      <w:tr w:rsidR="005B4666" w14:paraId="29C030A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BB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D72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rs10877962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6115D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8FF9A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63520912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A45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PPM1H,AVPR1A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92F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689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EF0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10E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EB3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3.70E-18</w:t>
            </w:r>
          </w:p>
        </w:tc>
      </w:tr>
      <w:tr w:rsidR="005B4666" w14:paraId="2C9128A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7DF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065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rs7959983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779BE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A461D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90452978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E05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ATP2B1,CCER1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0AA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8AC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B2A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537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BA1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4.54E-16</w:t>
            </w:r>
          </w:p>
        </w:tc>
      </w:tr>
      <w:tr w:rsidR="005B4666" w14:paraId="710DCC6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0D89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12D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rs7304278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04FCF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6A00A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106989915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6E9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POLR3B,RFX4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96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4F0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173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712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02A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1.53E-14</w:t>
            </w:r>
          </w:p>
        </w:tc>
      </w:tr>
      <w:tr w:rsidR="005B4666" w14:paraId="065F407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86B8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122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rs7298532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B560E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52B59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112510404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E17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592C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D8B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177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51A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5EC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1.42E-10</w:t>
            </w:r>
          </w:p>
        </w:tc>
      </w:tr>
      <w:tr w:rsidR="005B4666" w14:paraId="0B3A662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8F6B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D8A0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rs80097534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84BCD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4DEBA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121029604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58A2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POP5,CABP1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2E8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C64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9DE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78C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3BE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2.78E-09</w:t>
            </w:r>
          </w:p>
        </w:tc>
      </w:tr>
      <w:tr w:rsidR="005B4666" w14:paraId="6113608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DD7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4167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rs9597241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3D98A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165A4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56281271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2D35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2F0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258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D44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595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A14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9.39E-14</w:t>
            </w:r>
          </w:p>
        </w:tc>
      </w:tr>
      <w:tr w:rsidR="005B4666" w14:paraId="6F678F7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C00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885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rs9571526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CED55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DAE91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66590868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D98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PCDH9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93B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2BA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F86F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973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45B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5.14E-09</w:t>
            </w:r>
          </w:p>
        </w:tc>
      </w:tr>
      <w:tr w:rsidR="005B4666" w14:paraId="3921F7B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8C49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9C8D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rs2593487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B9C12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34F7F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69903058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8F0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KLHL1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DCC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04A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68A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E20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95A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2.03E-12</w:t>
            </w:r>
          </w:p>
        </w:tc>
      </w:tr>
      <w:tr w:rsidR="005B4666" w14:paraId="30EB776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9C5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FA5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rs495593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D1D9C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9D257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72919800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28B6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DACH1,MZT1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B24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F5D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359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39F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357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3.67E-09</w:t>
            </w:r>
          </w:p>
        </w:tc>
      </w:tr>
      <w:tr w:rsidR="005B4666" w14:paraId="182BB91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19F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A81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rs9573980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15D59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B0FEF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77590741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136A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FBXL3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A42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B5A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15C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EF2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BB5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5.03E-36</w:t>
            </w:r>
          </w:p>
        </w:tc>
      </w:tr>
      <w:tr w:rsidR="005B4666" w14:paraId="08F3669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947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CD66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rs1886205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E9359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BA6A8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94062095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49F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GPC6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C58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DDF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5E0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12D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C24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6.25E-14</w:t>
            </w:r>
          </w:p>
        </w:tc>
      </w:tr>
      <w:tr w:rsidR="005B4666" w14:paraId="77D1F1D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435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D1B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rs9558942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9D603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823B2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107700218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376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ARGLU1,FAM155A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600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FFD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24F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-0.019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D23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7FF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4.43E-08</w:t>
            </w:r>
          </w:p>
        </w:tc>
      </w:tr>
      <w:tr w:rsidR="005B4666" w14:paraId="1734675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7E09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F8A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rs3815983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5C3AF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4F41D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109779906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DB7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MYO16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D9C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7F8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83D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C58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587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4.17E-10</w:t>
            </w:r>
          </w:p>
        </w:tc>
      </w:tr>
      <w:tr w:rsidR="005B4666" w14:paraId="1D74436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C80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DC1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rs61990287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66916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E4559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42069889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528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LRFN5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FCB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FE8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A31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810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69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6.04E-09</w:t>
            </w:r>
          </w:p>
        </w:tc>
      </w:tr>
      <w:tr w:rsidR="005B4666" w14:paraId="1D8B571C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B992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FE80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rs7143933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B5337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84AE7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62460219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6726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SPC1,SYT16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F01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4AF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40D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D8A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ADF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6.52E-09</w:t>
            </w:r>
          </w:p>
        </w:tc>
      </w:tr>
      <w:tr w:rsidR="005B4666" w14:paraId="4413FAC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9A23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0F80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rs2978382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686C3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50CC9C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64769074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4E5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ESR2,MTHFD1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176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20D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A6A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E4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0FE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6.47E-09</w:t>
            </w:r>
          </w:p>
        </w:tc>
      </w:tr>
      <w:tr w:rsidR="005B4666" w14:paraId="672E5CF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7FA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2D3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rs4903203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D7DC3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283D1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74660508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7E2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LIN52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39B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6B9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BA9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162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D7D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1.67E-10</w:t>
            </w:r>
          </w:p>
        </w:tc>
      </w:tr>
      <w:tr w:rsidR="005B4666" w14:paraId="1B4D678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108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F875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rs4550384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E722F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343C5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85350142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B7F7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FLRT2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6CC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DBD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637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AFC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9D5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1.65E-09</w:t>
            </w:r>
          </w:p>
        </w:tc>
      </w:tr>
      <w:tr w:rsidR="005B4666" w14:paraId="57B2144F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970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FCC8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rs11845599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157F1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B8F2A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101016824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239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BEGAIN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F4E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0C6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EFD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-0.027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63F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A03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5.22E-13</w:t>
            </w:r>
          </w:p>
        </w:tc>
      </w:tr>
      <w:tr w:rsidR="005B4666" w14:paraId="2DED904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1FE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BD1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rs59986227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92842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E40E4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48009263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492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SEMA6D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CC1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59F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30A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7DF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EE5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1.39E-11</w:t>
            </w:r>
          </w:p>
        </w:tc>
      </w:tr>
      <w:tr w:rsidR="005B4666" w14:paraId="7D8A9D0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1F2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904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rs12442008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4AA41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86AC5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53725112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FAF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ONECUT1,WDR72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9A6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C45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23F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625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CD9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5.10E-11</w:t>
            </w:r>
          </w:p>
        </w:tc>
      </w:tr>
      <w:tr w:rsidR="005B4666" w14:paraId="7ABF2D5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6AE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E246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rs12442674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D73B9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16D8B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96907819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4D52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NR2F2,SPATA8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2DA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2AD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691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745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615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8.00E-09</w:t>
            </w:r>
          </w:p>
        </w:tc>
      </w:tr>
      <w:tr w:rsidR="005B4666" w14:paraId="536B0FE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C1D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B6E6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rs1873958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D76F9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E0A53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101147726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FBD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ASB7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91A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122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B6F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663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8BB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2.39E-15</w:t>
            </w:r>
          </w:p>
        </w:tc>
      </w:tr>
      <w:tr w:rsidR="005B4666" w14:paraId="10EDDDD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DD97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BE40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rs12445235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878C7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24028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8195278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2AEE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RBFOX1,TMEM114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D43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39B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D94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E94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9A6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1.37E-08</w:t>
            </w:r>
          </w:p>
        </w:tc>
      </w:tr>
      <w:tr w:rsidR="005B4666" w14:paraId="7A0E58E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57E4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9D0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rs2304467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BAD5C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A826A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8988777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0D6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USP7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203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7C2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500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484C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6BC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6.78E-09</w:t>
            </w:r>
          </w:p>
        </w:tc>
      </w:tr>
      <w:tr w:rsidR="005B4666" w14:paraId="47A3BEE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4900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5F9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rs11641239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FD488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D4E6D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23124193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7D67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USP31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B54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87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FD9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973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148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4.65E-09</w:t>
            </w:r>
          </w:p>
        </w:tc>
      </w:tr>
      <w:tr w:rsidR="005B4666" w14:paraId="3684494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FDE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8856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rs7203707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A3007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55775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24518569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F77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CACNG3,RBBP6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6D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309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2E0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AA5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190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5.00E-10</w:t>
            </w:r>
          </w:p>
        </w:tc>
      </w:tr>
      <w:tr w:rsidR="005B4666" w14:paraId="30E5120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AE21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0248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rs4785296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474F2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B35BE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49467234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D8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C16orf78,ZNF423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4E4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657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0FB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4AE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133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1.37E-09</w:t>
            </w:r>
          </w:p>
        </w:tc>
      </w:tr>
      <w:tr w:rsidR="005B4666" w14:paraId="31510CC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05CD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7AC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rs2550298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1D33D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5B03F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56367969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314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GO1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D8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B13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241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4DE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2D4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5.67E-26</w:t>
            </w:r>
          </w:p>
        </w:tc>
      </w:tr>
      <w:tr w:rsidR="005B4666" w14:paraId="2EAFC1B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3E2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1526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rs8044054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C40C0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0DEF4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60628436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1AAB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E4D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FA6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8F2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B8A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CB8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7.05E-17</w:t>
            </w:r>
          </w:p>
        </w:tc>
      </w:tr>
      <w:tr w:rsidR="005B4666" w14:paraId="1D4BBF4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7B6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823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rs72790386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3EF73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9F0CA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68136932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5B01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NFATC3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271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346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A63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51D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DB6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2.07E-08</w:t>
            </w:r>
          </w:p>
        </w:tc>
      </w:tr>
      <w:tr w:rsidR="005B4666" w14:paraId="07E125C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586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29F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rs1061032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26BDE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4FE8C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8064083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244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VAMP2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482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D67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8AA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F85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27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1.69E-23</w:t>
            </w:r>
          </w:p>
        </w:tc>
      </w:tr>
      <w:tr w:rsidR="005B4666" w14:paraId="7BF0438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283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9DC4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rs12950382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F428D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CECD6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30603994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A4BA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RHBDL3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4DC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703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B85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81D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ADB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4.70E-08</w:t>
            </w:r>
          </w:p>
        </w:tc>
      </w:tr>
      <w:tr w:rsidR="005B4666" w14:paraId="198CECD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C748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F46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rs4365329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5FF10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ADDD1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31625887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70B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ASIC2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8BE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395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568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-0.019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6F0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D33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2.68E-08</w:t>
            </w:r>
          </w:p>
        </w:tc>
      </w:tr>
      <w:tr w:rsidR="005B4666" w14:paraId="5CD856C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606C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F26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rs2011528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0E788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31966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33980566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2AC7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AP2B1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FA8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8AA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B52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E86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D8C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3.17E-11</w:t>
            </w:r>
          </w:p>
        </w:tc>
      </w:tr>
      <w:tr w:rsidR="005B4666" w14:paraId="6BFCA38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5A00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90B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rs3760381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2B65C7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EC659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43047083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2846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C1QL1,DCAKD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E84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304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416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2AD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692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3.84E-10</w:t>
            </w:r>
          </w:p>
        </w:tc>
      </w:tr>
      <w:tr w:rsidR="005B4666" w14:paraId="1896F06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975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F40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D70D7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2CD41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46103760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251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COPZ2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603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B18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1A5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C24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104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4.86E-13</w:t>
            </w:r>
          </w:p>
        </w:tc>
      </w:tr>
      <w:tr w:rsidR="005B4666" w14:paraId="539F91E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17E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020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rs55846845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B7EB8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D3B91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50092201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17F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CA10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C96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E8A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F31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DB2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088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4.71E-11</w:t>
            </w:r>
          </w:p>
        </w:tc>
      </w:tr>
      <w:tr w:rsidR="005B4666" w14:paraId="0E0D6D2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CC2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8214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rs72829706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E29A3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42BA2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54173733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CF8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PCTP,ANKFN1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39B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055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AF1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0.056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AC3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0.009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D70C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1.24E-10</w:t>
            </w:r>
          </w:p>
        </w:tc>
      </w:tr>
      <w:tr w:rsidR="005B4666" w14:paraId="51134344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1FE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A27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rs8072058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F7A50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83294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55734198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36EE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MSI2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31D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86E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61A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-0.028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0FB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C19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8.59E-09</w:t>
            </w:r>
          </w:p>
        </w:tc>
      </w:tr>
      <w:tr w:rsidR="005B4666" w14:paraId="6BEFF46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873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611B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rs412000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F36A4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41383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56709058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5F9E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TEX14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028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F52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A5B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6E8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213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1.67E-09</w:t>
            </w:r>
          </w:p>
        </w:tc>
      </w:tr>
      <w:tr w:rsidR="005B4666" w14:paraId="55CDB6E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093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9F0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rs72841368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A8399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B5589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61391114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3E4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TANC2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6DD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DC3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288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07C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155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2.44E-11</w:t>
            </w:r>
          </w:p>
        </w:tc>
      </w:tr>
      <w:tr w:rsidR="005B4666" w14:paraId="0ABE40A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F8D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8D9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rs2916148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56AA8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D8172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65482109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C98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PITPNC1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BA0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D27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E3B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A5E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5B0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3.07E-14</w:t>
            </w:r>
          </w:p>
        </w:tc>
      </w:tr>
      <w:tr w:rsidR="005B4666" w14:paraId="0D9933C3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244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A29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rs11545787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D2229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86B99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17398278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B17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D5E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979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F6E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-0.050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1CE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D47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4.20E-30</w:t>
            </w:r>
          </w:p>
        </w:tc>
      </w:tr>
      <w:tr w:rsidR="005B4666" w14:paraId="3CE7B14E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365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DB3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rs2580160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26327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6B6F1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1816036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116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ADCYAP1,METTL4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15F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ABE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E4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9C7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DE0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3.88E-11</w:t>
            </w:r>
          </w:p>
        </w:tc>
      </w:tr>
      <w:tr w:rsidR="005B4666" w14:paraId="7DE8CB1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9D2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FB2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rs62082402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168E5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5F0C1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5186566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0F8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C18orf42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492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492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7E3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BCB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963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6.90E-19</w:t>
            </w:r>
          </w:p>
        </w:tc>
      </w:tr>
      <w:tr w:rsidR="005B4666" w14:paraId="19AE79F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469D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CBA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rs1013987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BD6CC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03077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22630836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1BBF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HRH4,ZNF521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4CF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749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928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B13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5F3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5.57E-13</w:t>
            </w:r>
          </w:p>
        </w:tc>
      </w:tr>
      <w:tr w:rsidR="005B4666" w14:paraId="278B735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8F9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893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rs4419127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9A5E4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1ECD0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31663654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D8E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NOL4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A72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7B5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9D1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32C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424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8.00E-30</w:t>
            </w:r>
          </w:p>
        </w:tc>
      </w:tr>
      <w:tr w:rsidR="005B4666" w14:paraId="4454AD5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4DF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76D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rs9950528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42A2A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665FF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35762461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D7B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CELF4,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C2A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665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0EB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217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0D1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4.32E-09</w:t>
            </w:r>
          </w:p>
        </w:tc>
      </w:tr>
      <w:tr w:rsidR="005B4666" w14:paraId="4AB242E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9E8B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E08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rs12969848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A3BD5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A49CC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38152835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08C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D8D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7BA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451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907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7A8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1.06E-21</w:t>
            </w:r>
          </w:p>
        </w:tc>
      </w:tr>
      <w:tr w:rsidR="005B4666" w14:paraId="23514F0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CCF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449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rs4800998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6F817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C62C7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53429655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4853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TCF4,TXNL1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804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245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66C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F5D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190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4.63E-14</w:t>
            </w:r>
          </w:p>
        </w:tc>
      </w:tr>
      <w:tr w:rsidR="005B4666" w14:paraId="69B5E33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0A5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23A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rs11152350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C8306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F5029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60240352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255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ZCCHC2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57F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F33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AAE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90A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E92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1.20E-13</w:t>
            </w:r>
          </w:p>
        </w:tc>
      </w:tr>
      <w:tr w:rsidR="005B4666" w14:paraId="5BAC167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A52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7678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rs1025601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3C675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553A4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73056278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9FF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TSHZ1,SMIM21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A09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68D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6E9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8FE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067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2.67E-08</w:t>
            </w:r>
          </w:p>
        </w:tc>
      </w:tr>
      <w:tr w:rsidR="005B4666" w14:paraId="6982F3F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D2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976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rs10402849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D2270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2FAD5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2695661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A3AE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GNG7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358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1E3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DD0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51C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84C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2.98E-09</w:t>
            </w:r>
          </w:p>
        </w:tc>
      </w:tr>
      <w:tr w:rsidR="005B4666" w14:paraId="6711B0D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670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030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rs36055559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E6223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BAF0DF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5799433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7558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DUS3L,NRTN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16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157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FDF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EC2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5FC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7.09E-12</w:t>
            </w:r>
          </w:p>
        </w:tc>
      </w:tr>
      <w:tr w:rsidR="005B4666" w14:paraId="02BBCB4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A19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A4A3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rs7248205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AECBC4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CC14A9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10770305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19E4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ILF3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16E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259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A7B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0EB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13C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9.96E-13</w:t>
            </w:r>
          </w:p>
        </w:tc>
      </w:tr>
      <w:tr w:rsidR="005B4666" w14:paraId="5EC590D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335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5D7C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rs9636202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F50C9E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F2033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18449238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2D59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LSM4,PGPEP1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9A0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F1A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399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3C5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A87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3.67E-11</w:t>
            </w:r>
          </w:p>
        </w:tc>
      </w:tr>
      <w:tr w:rsidR="005B4666" w14:paraId="26789DE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1F88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7E88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rs73026775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6121B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57680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31052954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EF31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ZNF536,TSHZ3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0A0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11F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47D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34F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9DA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2.16E-08</w:t>
            </w:r>
          </w:p>
        </w:tc>
      </w:tr>
      <w:tr w:rsidR="005B4666" w14:paraId="3F84DC6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FB2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13F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rs58876439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7C2741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FAA8E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42600984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E79E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POU2F2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7D1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2E9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D52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107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27F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3.05E-11</w:t>
            </w:r>
          </w:p>
        </w:tc>
      </w:tr>
      <w:tr w:rsidR="005B4666" w14:paraId="105EB73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9129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B38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rs11670534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57F8B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ED4CD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47003906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A7F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PPP5D1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C4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123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D54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2D5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208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5.46E-10</w:t>
            </w:r>
          </w:p>
        </w:tc>
      </w:tr>
      <w:tr w:rsidR="005B4666" w14:paraId="6085F4D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81A2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FAA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rs6131805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38E44C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9AF7F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16222093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7E6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MACROD2,KIF16B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F84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AA5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19C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54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6A6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1.68E-11</w:t>
            </w:r>
          </w:p>
        </w:tc>
      </w:tr>
      <w:tr w:rsidR="005B4666" w14:paraId="61E7460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FF2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D53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rs6131942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E981B8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22226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17348608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54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PCSK2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6DB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239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F0A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7BD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C19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7.42E-16</w:t>
            </w:r>
          </w:p>
        </w:tc>
      </w:tr>
      <w:tr w:rsidR="005B4666" w14:paraId="78D9927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7656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AAE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rs1474754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727166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75200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20077178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9D1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C20orf26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E87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EA8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331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C0F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8A4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1.76E-08</w:t>
            </w:r>
          </w:p>
        </w:tc>
      </w:tr>
      <w:tr w:rsidR="005B4666" w14:paraId="352AA7F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5CE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85A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rs6047481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9F795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6FE8115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21539564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AB5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NKX22,PAX1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05B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139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6D1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0.025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E9B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C51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3.40E-09</w:t>
            </w:r>
          </w:p>
        </w:tc>
      </w:tr>
      <w:tr w:rsidR="005B4666" w14:paraId="4544C1B5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B86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Chronotype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565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rs1737893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934F82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5E249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31051699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F749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C20orf112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807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709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843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-0.025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85B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D06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9.49E-11</w:t>
            </w:r>
          </w:p>
        </w:tc>
      </w:tr>
      <w:tr w:rsidR="005B4666" w14:paraId="570C1C6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807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2F1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rs57236847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74F44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CD239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44668401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BF8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SLC12A5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574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DF1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D1D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D95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0CA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4.38E-09</w:t>
            </w:r>
          </w:p>
        </w:tc>
      </w:tr>
      <w:tr w:rsidR="005B4666" w14:paraId="4C5905E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A4EE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178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rs695459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A68FAD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E2AE13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28848278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DAA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TTC28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D2B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7CC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151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-0.022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49A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5D2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1.17E-08</w:t>
            </w:r>
          </w:p>
        </w:tc>
      </w:tr>
      <w:tr w:rsidR="005B4666" w14:paraId="7C09BF4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4A9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B85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rs28459838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E5407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E76C5A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35846168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47E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MCM5,RASD2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8253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7C9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C5B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7C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003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1.30E-09</w:t>
            </w:r>
          </w:p>
        </w:tc>
      </w:tr>
      <w:tr w:rsidR="005B4666" w14:paraId="204E51D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2CB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Chronotype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93B6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rs139911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59A15B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901B50" w14:textId="77777777" w:rsidR="005B4666" w:rsidRDefault="006C1F7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40704052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C49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TNRC6B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7EB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7D1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7AE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E38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BF4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1.39E-18</w:t>
            </w:r>
          </w:p>
        </w:tc>
      </w:tr>
      <w:tr w:rsidR="005B4666" w14:paraId="0823F27E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7AD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F71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rs10800992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BE7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7C8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190900576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12F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RP11-463J7.2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87C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1E4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EF0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3CF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F30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3.84E-12</w:t>
            </w:r>
          </w:p>
        </w:tc>
      </w:tr>
      <w:tr w:rsidR="005B4666" w14:paraId="02562BB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A78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C98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rs11119409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D00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DA4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210293333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82E8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SYT14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DAC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566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085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F7E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633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1.19E-08</w:t>
            </w:r>
          </w:p>
        </w:tc>
      </w:tr>
      <w:tr w:rsidR="005B4666" w14:paraId="739C453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7508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88D4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rs11588755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1C0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F0B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57819204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4B6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DAB1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09B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CA0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106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4E1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C14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5.14E-09</w:t>
            </w:r>
          </w:p>
        </w:tc>
      </w:tr>
      <w:tr w:rsidR="005B4666" w14:paraId="2B8E473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7CC3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1F1E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rs12030482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942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346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96961268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69C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EEF1A1P11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5C6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A28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D0F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039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EED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8.16E-09</w:t>
            </w:r>
          </w:p>
        </w:tc>
      </w:tr>
      <w:tr w:rsidR="005B4666" w14:paraId="2972C0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F2F7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CFFA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rs1289939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8D3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639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117944435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A9C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MAN1A2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786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7AC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B9A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4E5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EBF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35CBC9F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2158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167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rs1937447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F1D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66B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66358242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40A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PDE4B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76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58B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29A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C75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78D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2.08E-08</w:t>
            </w:r>
          </w:p>
        </w:tc>
      </w:tr>
      <w:tr w:rsidR="005B4666" w14:paraId="788BCAA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44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15E5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rs2089358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DFA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DCB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37194103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3BC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552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8D1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857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048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B48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2.75E-10</w:t>
            </w:r>
          </w:p>
        </w:tc>
      </w:tr>
      <w:tr w:rsidR="005B4666" w14:paraId="3711CA2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A0AE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166E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rs623025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6B3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20B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201765094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2FD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IPO9-AS1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9EA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877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34B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BE7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E3B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3.16E-08</w:t>
            </w:r>
          </w:p>
        </w:tc>
      </w:tr>
      <w:tr w:rsidR="005B4666" w14:paraId="2B6D70D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4FD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1E9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rs6702604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70F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C83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107190062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AE7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CCD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12E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877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FA4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877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1.30E-09</w:t>
            </w:r>
          </w:p>
        </w:tc>
      </w:tr>
      <w:tr w:rsidR="005B4666" w14:paraId="4981D9E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E03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3BA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rs10928256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2AF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EF2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146458738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1EB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141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105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FCB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D3B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C2F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1.61E-08</w:t>
            </w:r>
          </w:p>
        </w:tc>
      </w:tr>
      <w:tr w:rsidR="005B4666" w14:paraId="3CED270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23C7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6027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rs116466468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843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F84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159137557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94C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CCDC148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88E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855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D34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D4D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A24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2.11E-10</w:t>
            </w:r>
          </w:p>
        </w:tc>
      </w:tr>
      <w:tr w:rsidR="005B4666" w14:paraId="156F8EE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017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BEA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rs11679943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29E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027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77724624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9E37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LRRTM4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956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725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D9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D10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779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3.16E-09</w:t>
            </w:r>
          </w:p>
        </w:tc>
      </w:tr>
      <w:tr w:rsidR="005B4666" w14:paraId="1E5C566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933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7F6A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rs12991815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E2D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170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68071990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14B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AC010987.6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895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BD4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BB4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F9F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F75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3.02E-11</w:t>
            </w:r>
          </w:p>
        </w:tc>
      </w:tr>
      <w:tr w:rsidR="005B4666" w14:paraId="6C99C25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C6C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895D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rs1519102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84D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0EB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66677816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77AD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MEIS1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162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8D5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F64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22F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546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72B2AA4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0776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1FD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rs1530938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B18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7BA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236900633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008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AGAP1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5AC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9B1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C0B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49E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C4F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8.82E-10</w:t>
            </w:r>
          </w:p>
        </w:tc>
      </w:tr>
      <w:tr w:rsidR="005B4666" w14:paraId="2A62188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A67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B90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rs55772859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A2D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C45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208042581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E52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8F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FE7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FD4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9B3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C3C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4.82E-11</w:t>
            </w:r>
          </w:p>
        </w:tc>
      </w:tr>
      <w:tr w:rsidR="005B4666" w14:paraId="13248F3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43AB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DCE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rs56097173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BA8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A15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44262449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ED4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DBF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AEC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465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92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757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2.69E-10</w:t>
            </w:r>
          </w:p>
        </w:tc>
      </w:tr>
      <w:tr w:rsidR="005B4666" w14:paraId="35E9958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5D51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BC2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rs62213452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51D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35B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210380152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8C2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2C2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0B8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86E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E2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F17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2.39E-08</w:t>
            </w:r>
          </w:p>
        </w:tc>
      </w:tr>
      <w:tr w:rsidR="005B4666" w14:paraId="5547514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994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87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rs6545798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AE9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B63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60521311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26AA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254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19E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300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003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0C3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1.19E-11</w:t>
            </w:r>
          </w:p>
        </w:tc>
      </w:tr>
      <w:tr w:rsidR="005B4666" w14:paraId="758EE0C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66A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31C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rs6756610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BEE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40C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147480394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2A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6D7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E5A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883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0.037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BAF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B50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1.14E-09</w:t>
            </w:r>
          </w:p>
        </w:tc>
      </w:tr>
      <w:tr w:rsidR="005B4666" w14:paraId="116FBDAC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3034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05B9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rs75452188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638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FAE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67134426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4C3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AC007403.2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3D1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C01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C76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0.052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C0B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BD1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1.58E-08</w:t>
            </w:r>
          </w:p>
        </w:tc>
      </w:tr>
      <w:tr w:rsidR="005B4666" w14:paraId="34EA665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C188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67B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rs7571486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A1F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C8E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176473295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8E3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2A6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413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889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567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208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01DE2B6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5EF7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FFDA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rs7599697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382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B12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239231477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63F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TRAF3IP1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530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DC7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E0B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D3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79C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4EC5305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4605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1CE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rs823247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5C8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702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2850540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D0B8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FAA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84C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C7D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97B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040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5.25E-10</w:t>
            </w:r>
          </w:p>
        </w:tc>
      </w:tr>
      <w:tr w:rsidR="005B4666" w14:paraId="214DD9B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C02B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2395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rs10865954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FBF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762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49211989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686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KLHDC8B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42D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E8F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7CF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AD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5F4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1.92E-11</w:t>
            </w:r>
          </w:p>
        </w:tc>
      </w:tr>
      <w:tr w:rsidR="005B4666" w14:paraId="708DAA5F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5908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759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rs1567084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37C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59C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71435955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88B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FOXP1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388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CAD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8B7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6DFA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F61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2.14E-08</w:t>
            </w:r>
          </w:p>
        </w:tc>
      </w:tr>
      <w:tr w:rsidR="005B4666" w14:paraId="7B9D1F9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DE40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2324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rs17025198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F44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E0E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88001713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DB3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HTR1F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CF5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3A4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8D3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73A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EBC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2.19E-08</w:t>
            </w:r>
          </w:p>
        </w:tc>
      </w:tr>
      <w:tr w:rsidR="005B4666" w14:paraId="334D3B5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1BB9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6AB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rs2216427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C32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CA4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180785697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78C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SOX2-OT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4E7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CE5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D7D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DFA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473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7FE1E41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B81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F463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rs2364921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5C6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68B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158522463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6CC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MFSD1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4A7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265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25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3E5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7F7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2.13E-08</w:t>
            </w:r>
          </w:p>
        </w:tc>
      </w:tr>
      <w:tr w:rsidR="005B4666" w14:paraId="4661C03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86C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06C8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rs35110063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FDE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7A4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43066558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DC4B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KRBOX1:FAM198A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FBB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816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199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3BA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068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8.82E-11</w:t>
            </w:r>
          </w:p>
        </w:tc>
      </w:tr>
      <w:tr w:rsidR="005B4666" w14:paraId="4F64908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7D0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410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rs3774751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C92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D5F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50209053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2C1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SEMA3F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58B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857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92D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60B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A60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7.32E-12</w:t>
            </w:r>
          </w:p>
        </w:tc>
      </w:tr>
      <w:tr w:rsidR="005B4666" w14:paraId="61FF231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A5D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617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rs62264767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465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903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117642005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A9E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LOC107986022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E72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1E2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A27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704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EB4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1.63E-14</w:t>
            </w:r>
          </w:p>
        </w:tc>
      </w:tr>
      <w:tr w:rsidR="005B4666" w14:paraId="16BC426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1F8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51A1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rs6808140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757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1AD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10581380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AE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ATP2B2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8B1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421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738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136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791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5.35E-11</w:t>
            </w:r>
          </w:p>
        </w:tc>
      </w:tr>
      <w:tr w:rsidR="005B4666" w14:paraId="02C7C08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4B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EC4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rs694786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4BC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C26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173112907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B75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NLGN1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7B3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A5A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74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E10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B17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1.97E-13</w:t>
            </w:r>
          </w:p>
        </w:tc>
      </w:tr>
      <w:tr w:rsidR="005B4666" w14:paraId="29DBC0C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2B3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E12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rs7615602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307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017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18718055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387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43C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344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486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112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0A9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2.59E-09</w:t>
            </w:r>
          </w:p>
        </w:tc>
      </w:tr>
      <w:tr w:rsidR="005B4666" w14:paraId="5253747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E557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1E6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rs7625896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73E4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CA6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44062561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DD0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D4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BAC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5D0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50D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DF9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5.28E-09</w:t>
            </w:r>
          </w:p>
        </w:tc>
      </w:tr>
      <w:tr w:rsidR="005B4666" w14:paraId="44FF655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910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DA67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rs11722569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9E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5B7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112822731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571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LOC105377369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E80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1D4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5D0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375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518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2.91E-08</w:t>
            </w:r>
          </w:p>
        </w:tc>
      </w:tr>
      <w:tr w:rsidR="005B4666" w14:paraId="17B85F3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F3D3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CC1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rs13138995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CCB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D85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148987430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31C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ARHGAP10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FE3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573B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606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1473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67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1.97E-08</w:t>
            </w:r>
          </w:p>
        </w:tc>
      </w:tr>
      <w:tr w:rsidR="005B4666" w14:paraId="78987A6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8665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AF0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rs16990210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535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17E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34720226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E9FF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C83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18A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8BA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CB4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23C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1.97E-08</w:t>
            </w:r>
          </w:p>
        </w:tc>
      </w:tr>
      <w:tr w:rsidR="005B4666" w14:paraId="2A1CD3B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D7E4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2BCD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rs62301574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5E4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184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22050165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805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4E7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428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90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A45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2F0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1.37E-08</w:t>
            </w:r>
          </w:p>
        </w:tc>
      </w:tr>
      <w:tr w:rsidR="005B4666" w14:paraId="16F66F8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22AB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E24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rs72657797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436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04F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90820809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B3B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MMRN1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125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84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799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06D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5E7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1.52E-12</w:t>
            </w:r>
          </w:p>
        </w:tc>
      </w:tr>
      <w:tr w:rsidR="005B4666" w14:paraId="74D5100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154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85C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rs16903122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EA9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64E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87693561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DD6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TMEM161B-AS1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5EE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8A5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CAB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BB7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BBD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9.04E-16</w:t>
            </w:r>
          </w:p>
        </w:tc>
      </w:tr>
      <w:tr w:rsidR="005B4666" w14:paraId="14B558F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6173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59E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rs17083297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5E8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6A6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92995477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3F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FAM172A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17C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50F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338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52E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3CD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E-09</w:t>
            </w:r>
          </w:p>
        </w:tc>
      </w:tr>
      <w:tr w:rsidR="005B4666" w14:paraId="5B32E66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260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E1D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rs17223714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6ED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A1A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50492629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052A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RNU6-1296P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069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AE6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746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7D3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434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2.44E-10</w:t>
            </w:r>
          </w:p>
        </w:tc>
      </w:tr>
      <w:tr w:rsidR="005B4666" w14:paraId="25A26EF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F17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0E7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rs17367725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9D1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843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107112116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B9E2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RN7SKP122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EC6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FC2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3E8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8F8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659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9.29E-09</w:t>
            </w:r>
          </w:p>
        </w:tc>
      </w:tr>
      <w:tr w:rsidR="005B4666" w14:paraId="4A56D518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7B99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6FD9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rs2431108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B64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4B3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103947968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808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RP11-6N13.1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BAC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4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9CA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-0.053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21F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246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7.83E-17</w:t>
            </w:r>
          </w:p>
        </w:tc>
      </w:tr>
      <w:tr w:rsidR="005B4666" w14:paraId="2ED64DA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9CF9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D8D7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rs37445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94E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689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106899684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3E00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EF5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77C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AB8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B5F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B42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D98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4.88E-09</w:t>
            </w:r>
          </w:p>
        </w:tc>
      </w:tr>
      <w:tr w:rsidR="005B4666" w14:paraId="439B943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EC6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DA8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rs55972276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F49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D1D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135653737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F3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TRPC7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CF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9C6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B0F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829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6B2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4.19E-17</w:t>
            </w:r>
          </w:p>
        </w:tc>
      </w:tr>
      <w:tr w:rsidR="005B4666" w14:paraId="4F116AF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161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04B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rs6601080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25E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E3C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179511043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FCF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6EF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B64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DA7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EEE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D37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2.21E-08</w:t>
            </w:r>
          </w:p>
        </w:tc>
      </w:tr>
      <w:tr w:rsidR="005B4666" w14:paraId="18A28F8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15CD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4BA5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rs6888135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E7C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8E2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141254063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8C99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PCDH1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B3E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AF7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6C1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CBE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5ED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1.21E-10</w:t>
            </w:r>
          </w:p>
        </w:tc>
      </w:tr>
      <w:tr w:rsidR="005B4666" w14:paraId="15D07D79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7EA0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A082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rs701394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792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9BD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80296487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62B7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RASGRF2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F29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AE0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57B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34C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384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6.83E-09</w:t>
            </w:r>
          </w:p>
        </w:tc>
      </w:tr>
      <w:tr w:rsidR="005B4666" w14:paraId="5AE1C95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A4E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3FE3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rs8180457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B73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E67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107209814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B3A8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FBXL17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1C6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689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C0A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A6E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E20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1.12E-11</w:t>
            </w:r>
          </w:p>
        </w:tc>
      </w:tr>
      <w:tr w:rsidR="005B4666" w14:paraId="089BDAF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667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F92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rs10944696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63A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70E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94498850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4CF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SNORA18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4B1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5C2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581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0403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CCC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7.99E-09</w:t>
            </w:r>
          </w:p>
        </w:tc>
      </w:tr>
      <w:tr w:rsidR="005B4666" w14:paraId="7C77083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BAF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62B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rs10947690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4DE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3A5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37631768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9647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MDGA1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046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227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EBD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87A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129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4.04E-12</w:t>
            </w:r>
          </w:p>
        </w:tc>
      </w:tr>
      <w:tr w:rsidR="005B4666" w14:paraId="5EA5072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2C26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7D71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rs10947987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324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6AE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41754370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586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PRICKLE4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BDA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23F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615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D32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18B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4.08E-08</w:t>
            </w:r>
          </w:p>
        </w:tc>
      </w:tr>
      <w:tr w:rsidR="005B4666" w14:paraId="566E797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039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5ACF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rs11756035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924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F63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18843810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428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MIR548A1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CFB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92E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D03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9D9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0D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1.29E-08</w:t>
            </w:r>
          </w:p>
        </w:tc>
      </w:tr>
      <w:tr w:rsidR="005B4666" w14:paraId="40BC20F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6C5C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E9E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rs2388840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0CB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77B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99598756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E13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BDH2P1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CAD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B73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B28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514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A8F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1.37E-09</w:t>
            </w:r>
          </w:p>
        </w:tc>
      </w:tr>
      <w:tr w:rsidR="005B4666" w14:paraId="363DAF6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A30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C067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rs3131638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1EF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DD4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31475127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514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MICB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52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F9C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F9B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E33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819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7.88E-10</w:t>
            </w:r>
          </w:p>
        </w:tc>
      </w:tr>
      <w:tr w:rsidR="005B4666" w14:paraId="370BC56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EED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884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rs314281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6DE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D06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105400605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DF5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LIN28B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341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CCF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11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41B9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244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6.03E-13</w:t>
            </w:r>
          </w:p>
        </w:tc>
      </w:tr>
      <w:tr w:rsidR="005B4666" w14:paraId="412D2AF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0601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47A7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rs4709655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A6A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464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163280204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EA11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PACRG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5C4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B37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A91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5A7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12B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3.09E-09</w:t>
            </w:r>
          </w:p>
        </w:tc>
      </w:tr>
      <w:tr w:rsidR="005B4666" w14:paraId="03BBA57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674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C3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rs728017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2C6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DBF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124292594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769D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NKAIN2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4D4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03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567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398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812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9.51E-09</w:t>
            </w:r>
          </w:p>
        </w:tc>
      </w:tr>
      <w:tr w:rsidR="005B4666" w14:paraId="3371D3E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80A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38C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rs9373590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977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7FB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101212001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F03F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ASCC3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93A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524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632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3C3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FF6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2.18E-11</w:t>
            </w:r>
          </w:p>
        </w:tc>
      </w:tr>
      <w:tr w:rsidR="005B4666" w14:paraId="2FD7C93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B92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842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rs9394502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4C0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D7E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38452503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C9C0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BTBD9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A32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0D1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067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88B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32D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7.76E-18</w:t>
            </w:r>
          </w:p>
        </w:tc>
      </w:tr>
      <w:tr w:rsidR="005B4666" w14:paraId="76882E3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EB3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DAB8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rs12666306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A79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AFF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115082406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62A1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8EAC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39F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9F8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2C8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CAB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2.24E-12</w:t>
            </w:r>
          </w:p>
        </w:tc>
      </w:tr>
      <w:tr w:rsidR="005B4666" w14:paraId="2AB9BE0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1E4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A5C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rs17520265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B54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417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119674508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3D94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471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2B2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DE8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-0.091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B92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64F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2.87E-08</w:t>
            </w:r>
          </w:p>
        </w:tc>
      </w:tr>
      <w:tr w:rsidR="005B4666" w14:paraId="0C72F68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C445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6E5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rs190073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D1B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337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10985188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A43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LOC107986767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701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C43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38A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1A1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DB7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2.86E-08</w:t>
            </w:r>
          </w:p>
        </w:tc>
      </w:tr>
      <w:tr w:rsidR="005B4666" w14:paraId="1E3C961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8B6B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584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rs2598293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1F1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91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133989882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C64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SLC35B4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ACE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32C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FA75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413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077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2.48E-09</w:t>
            </w:r>
          </w:p>
        </w:tc>
      </w:tr>
      <w:tr w:rsidR="005B4666" w14:paraId="6569A88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6CC2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279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rs521484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E35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4E2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49894349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2E6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VWC2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500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248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2BD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C2C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42C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1.53E-08</w:t>
            </w:r>
          </w:p>
        </w:tc>
      </w:tr>
      <w:tr w:rsidR="005B4666" w14:paraId="540A4FF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37F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0523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rs670501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F5A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215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108625185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CBD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4C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684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4B8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0.053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3D9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812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7.40E-13</w:t>
            </w:r>
          </w:p>
        </w:tc>
      </w:tr>
      <w:tr w:rsidR="005B4666" w14:paraId="4F02E73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A17D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233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rs6967168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D7B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D67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132672192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3C47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CHCHD3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3F9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68D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8C4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92D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02A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1.39E-10</w:t>
            </w:r>
          </w:p>
        </w:tc>
      </w:tr>
      <w:tr w:rsidR="005B4666" w14:paraId="46C4E306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C37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003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rs6978112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CF4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922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1966841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8549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MAD1L1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1B0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18B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1EE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9D1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23D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2.11E-08</w:t>
            </w:r>
          </w:p>
        </w:tc>
      </w:tr>
      <w:tr w:rsidR="005B4666" w14:paraId="02DB992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63A7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DC6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rs73671843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677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A0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3520024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0EF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SDK1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A96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5FE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E4E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DE1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7E7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5.49E-10</w:t>
            </w:r>
          </w:p>
        </w:tc>
      </w:tr>
      <w:tr w:rsidR="005B4666" w14:paraId="3F5DAC7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FF2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D61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rs75932578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381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D67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106844694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774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COG5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F1A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27F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561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10E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68C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4.15E-08</w:t>
            </w:r>
          </w:p>
        </w:tc>
      </w:tr>
      <w:tr w:rsidR="005B4666" w14:paraId="78F5D57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E542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E5C5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rs8180817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954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BD2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114047542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6BC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FOXP2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E45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C11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8D7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-0.049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544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498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1.83E-16</w:t>
            </w:r>
          </w:p>
        </w:tc>
      </w:tr>
      <w:tr w:rsidR="005B4666" w14:paraId="386823D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C14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D51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rs10955647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E9C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9E7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114154187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156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CSMD3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DED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416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8D3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E58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DF2C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1.84E-08</w:t>
            </w:r>
          </w:p>
        </w:tc>
      </w:tr>
      <w:tr w:rsidR="005B4666" w14:paraId="45825738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3137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B6D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rs17643634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829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46D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91650818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F229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TMEM64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DB5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E51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453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-0.060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43A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C9B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1.34E-13</w:t>
            </w:r>
          </w:p>
        </w:tc>
      </w:tr>
      <w:tr w:rsidR="005B4666" w14:paraId="5DC6E38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8DD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5C9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rs2737240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3D4E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AEE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116657235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4875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TRPS1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00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CB7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B0D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E90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09A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3.37E-08</w:t>
            </w:r>
          </w:p>
        </w:tc>
      </w:tr>
      <w:tr w:rsidR="005B4666" w14:paraId="4EE90E2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29E2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92FA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rs28552587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607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831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103356226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FBED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UBR5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9E3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932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521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7EC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493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E-08</w:t>
            </w:r>
          </w:p>
        </w:tc>
      </w:tr>
      <w:tr w:rsidR="005B4666" w14:paraId="52C410B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067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8D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rs28611339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DE3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8DE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10170037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3FB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MSRA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BB4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6A9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B81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B2C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E9C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8.46E-11</w:t>
            </w:r>
          </w:p>
        </w:tc>
      </w:tr>
      <w:tr w:rsidR="005B4666" w14:paraId="6A45992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30F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D6B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rs4588900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131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05E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73890425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351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0B6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850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84C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18B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E5F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1.57E-08</w:t>
            </w:r>
          </w:p>
        </w:tc>
      </w:tr>
      <w:tr w:rsidR="005B4666" w14:paraId="53AA73F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927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AAD4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rs671985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5B3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D2F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60914783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AED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063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742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8F2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74E4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2C7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2.79E-10</w:t>
            </w:r>
          </w:p>
        </w:tc>
      </w:tr>
      <w:tr w:rsidR="005B4666" w14:paraId="0D11B91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01F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791B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rs871994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DCF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B80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35190619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A00A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UNC5D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FB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AF8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E1F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F4B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333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5.50E-09</w:t>
            </w:r>
          </w:p>
        </w:tc>
      </w:tr>
      <w:tr w:rsidR="005B4666" w14:paraId="777DD2C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5E8C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073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rs874168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A91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D95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30849450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FB9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PURG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EB0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C6B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1B0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8B4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952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7.95E-09</w:t>
            </w:r>
          </w:p>
        </w:tc>
      </w:tr>
      <w:tr w:rsidR="005B4666" w14:paraId="7368CE4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B3E6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6053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rs10756571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28B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FD2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14534505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D69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3CB4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979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054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5E4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A1B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E-08</w:t>
            </w:r>
          </w:p>
        </w:tc>
      </w:tr>
      <w:tr w:rsidR="005B4666" w14:paraId="4A0CCA9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E27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2AC5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rs10758593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B47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879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4292083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2828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GLIS3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0D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23D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5F8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19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080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4.90E-09</w:t>
            </w:r>
          </w:p>
        </w:tc>
      </w:tr>
      <w:tr w:rsidR="005B4666" w14:paraId="42FB20C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4E4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41C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rs10761240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B17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FD0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96361922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1474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PHF2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871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B99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770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A95A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CF7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2.12E-12</w:t>
            </w:r>
          </w:p>
        </w:tc>
      </w:tr>
      <w:tr w:rsidR="005B4666" w14:paraId="4739C17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6548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9D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rs118166957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A25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5E3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8858043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209A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PTPRD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8B9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9F8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4AF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A22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46B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1.95E-16</w:t>
            </w:r>
          </w:p>
        </w:tc>
      </w:tr>
      <w:tr w:rsidR="005B4666" w14:paraId="4550CA7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F89E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A446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rs1927902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EE2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5AC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120518991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5F0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AA6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5BF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136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398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8DC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1.15E-14</w:t>
            </w:r>
          </w:p>
        </w:tc>
      </w:tr>
      <w:tr w:rsidR="005B4666" w14:paraId="1E27D62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3101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2C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rs2792990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F79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309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125621610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EE0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RC3H2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089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AC1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33B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3C2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DB3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1.15E-10</w:t>
            </w:r>
          </w:p>
        </w:tc>
      </w:tr>
      <w:tr w:rsidR="005B4666" w14:paraId="38EA2C6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F7A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3DB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rs6597649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81E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5A8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133786652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125E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FIBCD1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918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B7F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9FE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41D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11D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3.05E-08</w:t>
            </w:r>
          </w:p>
        </w:tc>
      </w:tr>
      <w:tr w:rsidR="005B4666" w14:paraId="5AFBA7E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6954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9BC8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rs7044885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26A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CBE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81739348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2E5A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RP11-165H23.1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1AB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110A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8A3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CCA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ED9F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5.67E-12</w:t>
            </w:r>
          </w:p>
        </w:tc>
      </w:tr>
      <w:tr w:rsidR="005B4666" w14:paraId="654FF82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508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66A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rs72773790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5C6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8B3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139109080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0562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QSOX2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5B2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8D8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587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685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EB9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3.71E-09</w:t>
            </w:r>
          </w:p>
        </w:tc>
      </w:tr>
      <w:tr w:rsidR="005B4666" w14:paraId="414475A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044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8AD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rs10825503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EB0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308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57177470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C02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PCDH15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9F8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25E8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0C0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575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2AF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1.43E-08</w:t>
            </w:r>
          </w:p>
        </w:tc>
      </w:tr>
      <w:tr w:rsidR="005B4666" w14:paraId="0FFD503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3716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3149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rs11001276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92B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C82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76825638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4A7C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DUPD1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676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AF5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5DF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C17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467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2.52E-08</w:t>
            </w:r>
          </w:p>
        </w:tc>
      </w:tr>
      <w:tr w:rsidR="005B4666" w14:paraId="03D8A54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C39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93B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rs224029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658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68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64519299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B92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ALDH7A1P4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855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AC0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DA9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-0.039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B1E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0B4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2.51E-10</w:t>
            </w:r>
          </w:p>
        </w:tc>
      </w:tr>
      <w:tr w:rsidR="005B4666" w14:paraId="410944F1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88EE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ED0B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rs7475916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8E6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177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77771194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ABB2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C10orf11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9F2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328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342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3A7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086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6.70E-09</w:t>
            </w:r>
          </w:p>
        </w:tc>
      </w:tr>
      <w:tr w:rsidR="005B4666" w14:paraId="3A2B22E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6B97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654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rs10898940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BB5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B9A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73455292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9A0B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RAB6A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733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F01E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980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00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A65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8.09E-09</w:t>
            </w:r>
          </w:p>
        </w:tc>
      </w:tr>
      <w:tr w:rsidR="005B4666" w14:paraId="0AC4B13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73C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CD8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rs11605348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350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BA5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47606483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D283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NDUFS3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C97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E3A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8A4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185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7F1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7.01E-13</w:t>
            </w:r>
          </w:p>
        </w:tc>
      </w:tr>
      <w:tr w:rsidR="005B4666" w14:paraId="15B205D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073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D2A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rs12790660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C36B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C30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57667222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B6C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OR5AZ1P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D9C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2CE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A46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8B6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53FE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4.49E-10</w:t>
            </w:r>
          </w:p>
        </w:tc>
      </w:tr>
      <w:tr w:rsidR="005B4666" w14:paraId="490026B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60E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65D9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rs214934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0D0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41C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17193475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61E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PIK3C2A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A25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99C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FDC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956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26B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3.16E-09</w:t>
            </w:r>
          </w:p>
        </w:tc>
      </w:tr>
      <w:tr w:rsidR="005B4666" w14:paraId="42669CA1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A06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697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rs2221119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A85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FBB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88598444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040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GRM5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2A3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CC7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52F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6AB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A43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.00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E-09</w:t>
            </w:r>
          </w:p>
        </w:tc>
      </w:tr>
      <w:tr w:rsidR="005B4666" w14:paraId="52500F2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3B1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E422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rs4592425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C45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48A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62697813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3B5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RN7SL259P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173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7CC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72C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61E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D14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4.31E-10</w:t>
            </w:r>
          </w:p>
        </w:tc>
      </w:tr>
      <w:tr w:rsidR="005B4666" w14:paraId="50E0919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192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DAD0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rs524859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2F1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527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66041079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690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RAB1B,LOC107984340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B2C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056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536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371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846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1.48E-12</w:t>
            </w:r>
          </w:p>
        </w:tc>
      </w:tr>
      <w:tr w:rsidR="005B4666" w14:paraId="76850A1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F0B7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820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rs56133505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795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57A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72348039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8D6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PDE2A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3F0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95E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492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798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42C5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5.59E-12</w:t>
            </w:r>
          </w:p>
        </w:tc>
      </w:tr>
      <w:tr w:rsidR="005B4666" w14:paraId="5B7F2B0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23A4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288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rs566673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497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1DF2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66401373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9C7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RBM14-RBM4:RBM4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85A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1DA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BA0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6CE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733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1.18E-10</w:t>
            </w:r>
          </w:p>
        </w:tc>
      </w:tr>
      <w:tr w:rsidR="005B4666" w14:paraId="083B45C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2FDB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C429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rs667730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2ED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38C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83277325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4BC5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DLG2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924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926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52E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6F6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669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2.26E-08</w:t>
            </w:r>
          </w:p>
        </w:tc>
      </w:tr>
      <w:tr w:rsidR="005B4666" w14:paraId="71F2540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04DF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AD2F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rs72899452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50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890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45415577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9CD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696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D8B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F9C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A8D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C63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.00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E-09</w:t>
            </w:r>
          </w:p>
        </w:tc>
      </w:tr>
      <w:tr w:rsidR="005B4666" w14:paraId="793B196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ECE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176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rs12310246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661A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DD1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84700945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8BEC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B10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54A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A4D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880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5C3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4.74E-11</w:t>
            </w:r>
          </w:p>
        </w:tc>
      </w:tr>
      <w:tr w:rsidR="005B4666" w14:paraId="0FC1049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BC02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718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rs2286729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6A2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604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6873818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C3EA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MLF2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C0E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853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355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16D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82C8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5.37E-11</w:t>
            </w:r>
          </w:p>
        </w:tc>
      </w:tr>
      <w:tr w:rsidR="005B4666" w14:paraId="6D24B7C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A14F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3D2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rs28582096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5BE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6EC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123856998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E1B7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hsa-mir-8072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0853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25D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A1E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585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465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1.74E-13</w:t>
            </w:r>
          </w:p>
        </w:tc>
      </w:tr>
      <w:tr w:rsidR="005B4666" w14:paraId="6E9CFD5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B46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33E9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rs4767645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4848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D74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118385788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01D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KSR2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2F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F7B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541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AF9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9E4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6.47E-10</w:t>
            </w:r>
          </w:p>
        </w:tc>
      </w:tr>
      <w:tr w:rsidR="005B4666" w14:paraId="1F78573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DB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E6E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rs61921611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B4C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872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66367726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F887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HMGA2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369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191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358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E6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10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7.84E-12</w:t>
            </w:r>
          </w:p>
        </w:tc>
      </w:tr>
      <w:tr w:rsidR="005B4666" w14:paraId="7420C20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700F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D0D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rs6606731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B69B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38D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109982578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C400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UBE3B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050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9FF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C0D6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9F3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B23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1.51E-08</w:t>
            </w:r>
          </w:p>
        </w:tc>
      </w:tr>
      <w:tr w:rsidR="005B4666" w14:paraId="34B6FC8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029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EDFB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rs1031654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8C94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E1D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54382035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DC11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LINC00558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64F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B67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C66D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109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E19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3.88E-12</w:t>
            </w:r>
          </w:p>
        </w:tc>
      </w:tr>
      <w:tr w:rsidR="005B4666" w14:paraId="72FD6A2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C93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203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rs11149313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F46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348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85294881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F5D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LINC00333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C8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09A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411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762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099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2.38E-09</w:t>
            </w:r>
          </w:p>
        </w:tc>
      </w:tr>
      <w:tr w:rsidR="005B4666" w14:paraId="6985AAD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D7A5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B02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rs2389631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CBF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4C2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96932868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7980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HS6ST3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118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CD7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63B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937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C3A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2.03E-10</w:t>
            </w:r>
          </w:p>
        </w:tc>
      </w:tr>
      <w:tr w:rsidR="005B4666" w14:paraId="0210811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8A2A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577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rs6562066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0D8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3CE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60532796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FD0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DIAPH3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F7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E04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9B8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67C3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8EFB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1.38E-10</w:t>
            </w:r>
          </w:p>
        </w:tc>
      </w:tr>
      <w:tr w:rsidR="005B4666" w14:paraId="0CCDC1D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437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B564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rs7992992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AAF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B43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54721699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35FD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LINC00458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058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201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FA4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51A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183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1.15E-08</w:t>
            </w:r>
          </w:p>
        </w:tc>
      </w:tr>
      <w:tr w:rsidR="005B4666" w14:paraId="22876A2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17A4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D63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rs9527083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ACC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3DD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53991125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3A9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F03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A89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91FA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-0.076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0402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12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1.61E-32</w:t>
            </w:r>
          </w:p>
        </w:tc>
      </w:tr>
      <w:tr w:rsidR="005B4666" w14:paraId="7CA906A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12A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BF8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rs9540729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422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0DA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66947124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C3DB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PCDH9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7AF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5F8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511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D52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F6A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1.40E-09</w:t>
            </w:r>
          </w:p>
        </w:tc>
      </w:tr>
      <w:tr w:rsidR="005B4666" w14:paraId="2B53F9AA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36D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5972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rs9563886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559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9B6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61720066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4F6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MIR3169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2D6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2D0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7E0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-0.034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5E3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E44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3.08E-08</w:t>
            </w:r>
          </w:p>
        </w:tc>
      </w:tr>
      <w:tr w:rsidR="005B4666" w14:paraId="4E4E340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DA8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CDE5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rs12912299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ACC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738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38897857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71F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RASGRP1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AFA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FE7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03F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8B9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FDFE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4.42E-13</w:t>
            </w:r>
          </w:p>
        </w:tc>
      </w:tr>
      <w:tr w:rsidR="005B4666" w14:paraId="7862A0F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FD6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E14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rs12917449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0F6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A14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74331659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5663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PML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FE3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94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28A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6B9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79A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2.97E-08</w:t>
            </w:r>
          </w:p>
        </w:tc>
      </w:tr>
      <w:tr w:rsidR="005B4666" w14:paraId="25181F9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7201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6065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rs715338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D18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8C1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57215867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224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TCF12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A98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ED2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B2C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970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0E2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7.85E-12</w:t>
            </w:r>
          </w:p>
        </w:tc>
      </w:tr>
      <w:tr w:rsidR="005B4666" w14:paraId="27D3D47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1951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2538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rs7168238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B1B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2B7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66709386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47C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MAP2K1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7AEF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FEA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460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A08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0.011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7BE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1.8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E-08</w:t>
            </w:r>
          </w:p>
        </w:tc>
      </w:tr>
      <w:tr w:rsidR="005B4666" w14:paraId="17AB885C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AB2D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BEB9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rs7402939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A32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9DA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99183876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A385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10B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4E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0B55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8B8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351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5.19E-09</w:t>
            </w:r>
          </w:p>
        </w:tc>
      </w:tr>
      <w:tr w:rsidR="005B4666" w14:paraId="43327FE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AE3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6BEE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rs3184470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6B2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9517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715164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6C8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WDR90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D60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440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8FA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DBE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2F5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9.73E-10</w:t>
            </w:r>
          </w:p>
        </w:tc>
      </w:tr>
      <w:tr w:rsidR="005B4666" w14:paraId="5BCBDAF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1B9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0E0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rs34214423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587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C85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52303107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3FF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CASC22,LOC105371261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AE5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185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D63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E68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4C23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3.18E-09</w:t>
            </w:r>
          </w:p>
        </w:tc>
      </w:tr>
      <w:tr w:rsidR="005B4666" w14:paraId="4360222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B78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3CA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rs35322724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AEA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6F1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77137324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3411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MON1B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57C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6369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8C4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AC8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FC6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3.75E-16</w:t>
            </w:r>
          </w:p>
        </w:tc>
      </w:tr>
      <w:tr w:rsidR="005B4666" w14:paraId="5AE7185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BD17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EC5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rs3902952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062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98D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61647589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6B3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CDH8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635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8AB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88B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8B8D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85A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2.55E-10</w:t>
            </w:r>
          </w:p>
        </w:tc>
      </w:tr>
      <w:tr w:rsidR="005B4666" w14:paraId="1BBACAC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E57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791D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rs4238755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3BF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0A1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52746089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E98B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61C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470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ECC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6DE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004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2.30E-10</w:t>
            </w:r>
          </w:p>
        </w:tc>
      </w:tr>
      <w:tr w:rsidR="005B4666" w14:paraId="614E0DD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283B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315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rs4788203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DBE0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FA0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29978827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9806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TMEM219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012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9BB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ABF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338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9D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6.32E-09</w:t>
            </w:r>
          </w:p>
        </w:tc>
      </w:tr>
      <w:tr w:rsidR="005B4666" w14:paraId="3FD3CAA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4ED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AF6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rs830716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B328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DEA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12323509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C28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SNX29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8F3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4B0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0D4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960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47E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8.68E-12</w:t>
            </w:r>
          </w:p>
        </w:tc>
      </w:tr>
      <w:tr w:rsidR="005B4666" w14:paraId="511890B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249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B3B8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rs9931543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725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FA9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56128782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8F1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RP11-461O7.1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DFF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134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931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546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A47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1.11E-12</w:t>
            </w:r>
          </w:p>
        </w:tc>
      </w:tr>
      <w:tr w:rsidR="005B4666" w14:paraId="31B482F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3EA0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722C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rs11650304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E2A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5F9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46035001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FE8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PRR15L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07D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8B3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DE1E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0CC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D21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1.23E-08</w:t>
            </w:r>
          </w:p>
        </w:tc>
      </w:tr>
      <w:tr w:rsidR="005B4666" w14:paraId="6E9C70A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10AD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963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rs34490907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287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57E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26933741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5462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SPAG5-AS1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191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75B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455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F2D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5BE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1.76E-08</w:t>
            </w:r>
          </w:p>
        </w:tc>
      </w:tr>
      <w:tr w:rsidR="005B4666" w14:paraId="033D03F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B718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EB8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rs4643373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FE25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B59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47123423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210A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IGF2BP1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4B8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988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364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C8F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DE6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1.58E-10</w:t>
            </w:r>
          </w:p>
        </w:tc>
      </w:tr>
      <w:tr w:rsidR="005B4666" w14:paraId="4B42D4E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D25D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19B8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rs62068188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83C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92B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2400876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F994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METTL16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7B3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FE6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FE0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377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585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1.18E-09</w:t>
            </w:r>
          </w:p>
        </w:tc>
      </w:tr>
      <w:tr w:rsidR="005B4666" w14:paraId="54BE2C1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CD6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BC6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rs7214267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ECF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8B3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43157709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7664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NMT1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BDF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EE6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F78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EB9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E909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5.09E-13</w:t>
            </w:r>
          </w:p>
        </w:tc>
      </w:tr>
      <w:tr w:rsidR="005B4666" w14:paraId="6447E5A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B83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DD67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rs8076183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A88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A13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61024696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3163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91C4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F45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AAF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2E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8A2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2.75E-10</w:t>
            </w:r>
          </w:p>
        </w:tc>
      </w:tr>
      <w:tr w:rsidR="005B4666" w14:paraId="0DFFFCB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326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4FB4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rs9889282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823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EA1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50259142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F403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FBA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0F9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35E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22E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8AC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4.70E-12</w:t>
            </w:r>
          </w:p>
        </w:tc>
      </w:tr>
      <w:tr w:rsidR="005B4666" w14:paraId="3278718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F87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F2B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rs60565673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6E0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4D2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52906830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4481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TCF4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E68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DA8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C19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437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2F5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1.59E-12</w:t>
            </w:r>
          </w:p>
        </w:tc>
      </w:tr>
      <w:tr w:rsidR="005B4666" w14:paraId="7BFC6C1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910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D0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rs12983032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AD8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29B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5073447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23BD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KDM4B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DF7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F63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5C7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4AB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1D2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1.07E-11</w:t>
            </w:r>
          </w:p>
        </w:tc>
      </w:tr>
      <w:tr w:rsidR="005B4666" w14:paraId="711B6CC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BE3D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039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rs6510033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706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3F05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30710785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822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514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477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664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-0.037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4C8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B2A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4.66E-08</w:t>
            </w:r>
          </w:p>
        </w:tc>
      </w:tr>
      <w:tr w:rsidR="005B4666" w14:paraId="56013CA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A059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6055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rs908668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8BC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262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56134038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11C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ZNF784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06D6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162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E0B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0.050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728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7EE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1.41E-11</w:t>
            </w:r>
          </w:p>
        </w:tc>
      </w:tr>
      <w:tr w:rsidR="005B4666" w14:paraId="74E092C6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0F1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Insomnia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CF29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rs2867690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272E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ED3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41972028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B397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SCAR15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844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24E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182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0.042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04B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197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3.7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E-08</w:t>
            </w:r>
          </w:p>
        </w:tc>
      </w:tr>
      <w:tr w:rsidR="005B4666" w14:paraId="645CA6B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BAD7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9971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rs6019663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68C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A6C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47774512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667D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STAU1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B10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CA2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501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44B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465A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6.47E-10</w:t>
            </w:r>
          </w:p>
        </w:tc>
      </w:tr>
      <w:tr w:rsidR="005B4666" w14:paraId="02F9729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4754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4D5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rs742760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C4C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07D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50985290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4F8C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RP4-723E3.1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7B3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FB4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CD7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DDE9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184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2.48E-08</w:t>
            </w:r>
          </w:p>
        </w:tc>
      </w:tr>
      <w:tr w:rsidR="005B4666" w14:paraId="1C507CF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DF1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3FC5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rs76145129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4EF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37D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62670427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FA34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LINC00176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6E2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948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E3F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-0.050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3A8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0.009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F1AB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2.73E-08</w:t>
            </w:r>
          </w:p>
        </w:tc>
      </w:tr>
      <w:tr w:rsidR="005B4666" w14:paraId="637B163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759E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Insomnia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035D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rs2838787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EC49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97B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46539725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FD3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ADARB1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F44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417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FEC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-0.036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29A7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BA3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7.65E-09</w:t>
            </w:r>
          </w:p>
        </w:tc>
      </w:tr>
      <w:tr w:rsidR="005B4666" w14:paraId="1023A16F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FA1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1D3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rs12567114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758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D2D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98527951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3191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DPYD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67E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819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5C0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0.890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5A17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0.152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03D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4.30E-09</w:t>
            </w:r>
          </w:p>
        </w:tc>
      </w:tr>
      <w:tr w:rsidR="005B4666" w14:paraId="1631713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4E2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4B83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rs269054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BC1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02D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57864304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A9AC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DAB1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01C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54FA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CA2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0.819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733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681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2.10E-09</w:t>
            </w:r>
          </w:p>
        </w:tc>
      </w:tr>
      <w:tr w:rsidR="005B4666" w14:paraId="4ACF1CC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24E8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ABC2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rs61796569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0DF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5D0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66476437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7A1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PDE4B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505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EE4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ECD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0.927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8F6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38B9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1.50E-09</w:t>
            </w:r>
          </w:p>
        </w:tc>
      </w:tr>
      <w:tr w:rsidR="005B4666" w14:paraId="796A127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F36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698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rs915416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3CA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E7F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34731984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627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CSMD2, C1orf94, GJB5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352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0B7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A16C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1.156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7BF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D419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9.90E-15</w:t>
            </w:r>
          </w:p>
        </w:tc>
      </w:tr>
      <w:tr w:rsidR="005B4666" w14:paraId="1CF8967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2A2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C9D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rs10173260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AD3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2412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210377845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99B1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027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7EB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41F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0.770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4B0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1EF5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2.90E-08</w:t>
            </w:r>
          </w:p>
        </w:tc>
      </w:tr>
      <w:tr w:rsidR="005B4666" w14:paraId="08252A9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1C2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BBB7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rs11885663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39A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B911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166944004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906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SCN1A, GALNT3, TTC21B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6C7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502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AA9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0.973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00F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1B9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8.60E-10</w:t>
            </w:r>
          </w:p>
        </w:tc>
      </w:tr>
      <w:tr w:rsidR="005B4666" w14:paraId="2D0BEC7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060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DEF1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rs12611523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AFB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317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139195328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E43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SPOPL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324C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738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FD1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0.758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734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21D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3.10E-08</w:t>
            </w:r>
          </w:p>
        </w:tc>
      </w:tr>
      <w:tr w:rsidR="005B4666" w14:paraId="0F09F5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800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C3F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rs374153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9B9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A1B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40382712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685B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SLC8A1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47A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B48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FA66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1.057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0820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0.186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85B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9.10E-09</w:t>
            </w:r>
          </w:p>
        </w:tc>
      </w:tr>
      <w:tr w:rsidR="005B4666" w14:paraId="3DC5BA2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E4B2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618A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rs4128364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C46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C11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147612734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C3BE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PABPCP2, LOC100133235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2E9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5CD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443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0.876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0E4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9E1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1.40E-09</w:t>
            </w:r>
          </w:p>
        </w:tc>
      </w:tr>
      <w:tr w:rsidR="005B4666" w14:paraId="553462B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2F6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6F77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rs4538155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0CA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6BEF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157040773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9F3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NR4A2, GPD2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753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57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B9D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0.779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842F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D81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3.60E-08</w:t>
            </w:r>
          </w:p>
        </w:tc>
      </w:tr>
      <w:tr w:rsidR="005B4666" w14:paraId="1C68431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B2D7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C10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rs62120041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4DE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ED9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9185564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F49D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MBOAT2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0FF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CDF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982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1.567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D186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0.274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DAD9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9.60E-09</w:t>
            </w:r>
          </w:p>
        </w:tc>
      </w:tr>
      <w:tr w:rsidR="005B4666" w14:paraId="35E4A15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33BD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ADF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rs72804080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92C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9A8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59358659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65B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LINC01122, LOC101927285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22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49E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6BF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D62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0.192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1A7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2.90E-08</w:t>
            </w:r>
          </w:p>
        </w:tc>
      </w:tr>
      <w:tr w:rsidR="005B4666" w14:paraId="6DCE9B9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D47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4BE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rs75539574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3B84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1A5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58871658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CEF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VRK2, LINC01122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9264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F10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1E4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2.175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6541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0.244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3AA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6.90E-19</w:t>
            </w:r>
          </w:p>
        </w:tc>
      </w:tr>
      <w:tr w:rsidR="005B4666" w14:paraId="2F1300D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2FF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C609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rs7556815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262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1C2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114085785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F7A6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PAX8, LOC100130100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8D2E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F0A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D7C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2.443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FCF3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C85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1.30E-49</w:t>
            </w:r>
          </w:p>
        </w:tc>
      </w:tr>
      <w:tr w:rsidR="005B4666" w14:paraId="506B6E5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4FD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FEB3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rs112230981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F41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F84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55879269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95F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ERC2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58D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BCF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1180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1.892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3D4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0.314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6C97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2.20E-09</w:t>
            </w:r>
          </w:p>
        </w:tc>
      </w:tr>
      <w:tr w:rsidR="005B4666" w14:paraId="08E4959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3C09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120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rs13088093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4232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52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135838598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58FC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PPP2R3A, PCCB, STAG1, MSL2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96E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5A1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07D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0.976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52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08B8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7.00E-12</w:t>
            </w:r>
          </w:p>
        </w:tc>
      </w:tr>
      <w:tr w:rsidR="005B4666" w14:paraId="2708593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B0D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9A26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rs17732997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85ED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AA5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70470834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8CCC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FOXP1, LOC100128160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48D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577E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6D7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0.776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ED4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A71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1.20E-08</w:t>
            </w:r>
          </w:p>
        </w:tc>
      </w:tr>
      <w:tr w:rsidR="005B4666" w14:paraId="452CB21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2D62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F59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rs7644809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B6A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48C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107564459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D3CC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BBX, LOC285205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178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632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169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0.784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93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9C8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1.60E-08</w:t>
            </w:r>
          </w:p>
        </w:tc>
      </w:tr>
      <w:tr w:rsidR="005B4666" w14:paraId="7027C6B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9A2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BC52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rs13109404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7A5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DCB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102896591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D53F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BANK1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C24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7A0E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527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1.872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2475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0.264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874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1.40E-12</w:t>
            </w:r>
          </w:p>
        </w:tc>
      </w:tr>
      <w:tr w:rsidR="005B4666" w14:paraId="2731090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EDCB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6B6C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rs17427571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F60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E7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82254908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C2DB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PRKG2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1C6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6D5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9A3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0.830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BDC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D84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1.30E-08</w:t>
            </w:r>
          </w:p>
        </w:tc>
      </w:tr>
      <w:tr w:rsidR="005B4666" w14:paraId="2C938FBF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331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Sleep duration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BCFB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rs2192528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C13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780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18327896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9A0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LCORL, LOC645174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836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CE1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593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0.802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70F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8B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2.70E-09</w:t>
            </w:r>
          </w:p>
        </w:tc>
      </w:tr>
      <w:tr w:rsidR="005B4666" w14:paraId="61274290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E6B7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E000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rs35531607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435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586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92533225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D965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CCSER1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21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38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832E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0.770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6CAE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3A0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1.50E-08</w:t>
            </w:r>
          </w:p>
        </w:tc>
      </w:tr>
      <w:tr w:rsidR="005B4666" w14:paraId="07E0EE2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178A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DD56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rs11567976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01E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CA8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137654218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B1CB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CDC25C, EGR1, ETF1, GFRA3, HSPA9, NME5, CDC23, KIF20A, BRD8, FAM53C, REEP2, KDM3B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984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E06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01C8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0.768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25C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7FA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2.10E-08</w:t>
            </w:r>
          </w:p>
        </w:tc>
      </w:tr>
      <w:tr w:rsidR="005B4666" w14:paraId="4AB8CACF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DA4F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4E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rs151014368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A62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125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176751059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609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LMAN2, FGFR4, SLC34A1, RGS14, PRELID1, NSD1, MXD3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366E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E71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631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0.966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A34A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0.169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32E0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9.10E-09</w:t>
            </w:r>
          </w:p>
        </w:tc>
      </w:tr>
      <w:tr w:rsidR="005B4666" w14:paraId="1916CE3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937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FBF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rs365663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792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55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1428883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CB26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SLC6A3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57D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7ED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020F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0.878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E9F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7482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1.00E-10</w:t>
            </w:r>
          </w:p>
        </w:tc>
      </w:tr>
      <w:tr w:rsidR="005B4666" w14:paraId="4B9497B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1DE9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5DD3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rs460692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458F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5578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3126584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C2D3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LINC01377, LOC100132531, LOC285577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04A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382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E5E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1.263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24C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0.200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EFFB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3.60E-10</w:t>
            </w:r>
          </w:p>
        </w:tc>
      </w:tr>
      <w:tr w:rsidR="005B4666" w14:paraId="63C62B7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6D4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6D5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rs56372231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2AD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29F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102321905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990C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PAM, PPIP5K2, GIN1, C5ORF30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5090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905D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327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1.017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220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7F38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2.20E-12</w:t>
            </w:r>
          </w:p>
        </w:tc>
      </w:tr>
      <w:tr w:rsidR="005B4666" w14:paraId="448777F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D25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55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rs113113059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934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DC7D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43160375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827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CUL9, MEA1, PPP2R5D, SMAD5-AS2, SRF, CUL7, DNPH1, MRPL2, TTBK1, RRP36, KLC4, KLHDC3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6BD8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218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75C2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766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6C66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8.40E-09</w:t>
            </w:r>
          </w:p>
        </w:tc>
      </w:tr>
      <w:tr w:rsidR="005B4666" w14:paraId="49C01BC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1872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A05B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rs2231265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AC3B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3AC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89790201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C2C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PNRC1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AA2C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322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723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0.897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F12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BAD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2.70E-08</w:t>
            </w:r>
          </w:p>
        </w:tc>
      </w:tr>
      <w:tr w:rsidR="005B4666" w14:paraId="389746B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749A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0B4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rs34556183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D4F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5A2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28584775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818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ZBED9,SCAND3, LOC646160,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D35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F58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965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1.015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ECFA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FF2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2.30E-11</w:t>
            </w:r>
          </w:p>
        </w:tc>
      </w:tr>
      <w:tr w:rsidR="005B4666" w14:paraId="19C6AA9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073A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1CF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rs80193650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1B3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472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33464363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E7C3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ZBTB9, KIFC1, PHF1, SYNGAP1, CUTA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F90A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D7E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C55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1.010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E703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0.184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396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4.10E-08</w:t>
            </w:r>
          </w:p>
        </w:tc>
      </w:tr>
      <w:tr w:rsidR="005B4666" w14:paraId="14B8497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AA72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ACC7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rs9345234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3010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AE61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93162639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A19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LOC100129847, LOC100128159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8D4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E10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B596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0.781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0CC1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2266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1.80E-08</w:t>
            </w:r>
          </w:p>
        </w:tc>
      </w:tr>
      <w:tr w:rsidR="005B4666" w14:paraId="2DE5551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6FA1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48C4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rs9382445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791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AD30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54937974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DE7C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FAM83B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218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2C67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42E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0.872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4EC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CF9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4.80E-10</w:t>
            </w:r>
          </w:p>
        </w:tc>
      </w:tr>
      <w:tr w:rsidR="005B4666" w14:paraId="409552C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F3EA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490C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rs2079070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3B8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8B1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114126432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5035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FOXP2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E74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3C5E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BD1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1.053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DCA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75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7.50E-12</w:t>
            </w:r>
          </w:p>
        </w:tc>
      </w:tr>
      <w:tr w:rsidR="005B4666" w14:paraId="3C41B6F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4D99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CF6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rs34731055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D51F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EA2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2106928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3FC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MAD1L1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F52E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D2E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D47D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9902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0.177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BA6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3.70E-11</w:t>
            </w:r>
          </w:p>
        </w:tc>
      </w:tr>
      <w:tr w:rsidR="005B4666" w14:paraId="6A3A727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47C7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8BD0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rs7806045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955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2DDA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132610266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D7C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CHCHD3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F3B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383C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2185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0.887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BC4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C8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1.40E-08</w:t>
            </w:r>
          </w:p>
        </w:tc>
      </w:tr>
      <w:tr w:rsidR="005B4666" w14:paraId="6EFB392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5738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ED6E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rs330088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6CD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7B90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9149746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29E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PPP1R3B, LOC100129150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F0E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61C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C1F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2AD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C74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2.70E-10</w:t>
            </w:r>
          </w:p>
        </w:tc>
      </w:tr>
      <w:tr w:rsidR="005B4666" w14:paraId="6FB9C0A6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BCE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7904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rs73219758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6457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49C8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14279446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507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SGCZ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68F5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5C07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66AF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0.984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2E4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0.150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1B06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5.60E-11</w:t>
            </w:r>
          </w:p>
        </w:tc>
      </w:tr>
      <w:tr w:rsidR="005B4666" w14:paraId="7EE6D28E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0A0F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BAC3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rs10973207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9E8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C39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37100525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D034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EBLN3, ZCCHC7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26E2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918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843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1.226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C75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0.187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674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6.00E-11</w:t>
            </w:r>
          </w:p>
        </w:tc>
      </w:tr>
      <w:tr w:rsidR="005B4666" w14:paraId="2562BEB5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89D5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Sleep duration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8703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rs1776776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5B9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D6D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140497072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FE38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ARRDC1, MRPL41, EHMT1, ARRDC1-AS1, DPH7, ZMYND19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8AC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4F6E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0EC1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1.198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DDE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0.205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BF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4.90E-09</w:t>
            </w:r>
          </w:p>
        </w:tc>
      </w:tr>
      <w:tr w:rsidR="005B4666" w14:paraId="4AC3438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AE4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3221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rs10761674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FF1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D9BF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64618340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63E5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EGR2, ADO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3163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8A1D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659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0.740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ACE7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0239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4.20E-08</w:t>
            </w:r>
          </w:p>
        </w:tc>
      </w:tr>
      <w:tr w:rsidR="005B4666" w14:paraId="3BB188B5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392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391B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rs12246842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B2CF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905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21830580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59C9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MLLT10, DJC1, SKIDA1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7C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B91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076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0.804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671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901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3.90E-09</w:t>
            </w:r>
          </w:p>
        </w:tc>
      </w:tr>
      <w:tr w:rsidR="005B4666" w14:paraId="3D36FE0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651C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C512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rs7915425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31E4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DC8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125016501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CA1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BUB3, LOC100131719, GPR26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9A9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219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4E0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1.144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DD5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0.179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2F67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2.00E-10</w:t>
            </w:r>
          </w:p>
        </w:tc>
      </w:tr>
      <w:tr w:rsidR="005B4666" w14:paraId="289A1B9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C9D4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B5A6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rs1057703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7190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8E21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122830251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6421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BSX, C11orf63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1DC3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B34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1B2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1.164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2ABD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0.192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827C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1.10E-09</w:t>
            </w:r>
          </w:p>
        </w:tc>
      </w:tr>
      <w:tr w:rsidR="005B4666" w14:paraId="6F8FEFA2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128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43C3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rs11602180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7D3B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2E2D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48162453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603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PTPRJ, OR4X2, OR4B1, OR4S1, OR4X1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7604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493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C1F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1.095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19C9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0.184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1CBB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2.30E-09</w:t>
            </w:r>
          </w:p>
        </w:tc>
      </w:tr>
      <w:tr w:rsidR="005B4666" w14:paraId="46E495F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90B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455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rs1263056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F56D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2B7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116576415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3F0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BUD13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FC10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D6D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DE1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0.768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3442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3B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2.00E-08</w:t>
            </w:r>
          </w:p>
        </w:tc>
      </w:tr>
      <w:tr w:rsidR="005B4666" w14:paraId="3D9996C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AC2A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A864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rs1517572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DB3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7271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28829882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3868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METT5D1, OR2BH1P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DD05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DD8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FD92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0.879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A418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181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1.50E-10</w:t>
            </w:r>
          </w:p>
        </w:tc>
      </w:tr>
      <w:tr w:rsidR="005B4666" w14:paraId="048124D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B02A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2764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rs1553132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023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208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88297740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3B30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GRM5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6FD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4D7B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4E45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0.870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9D6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DF30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2.50E-08</w:t>
            </w:r>
          </w:p>
        </w:tc>
      </w:tr>
      <w:tr w:rsidR="005B4666" w14:paraId="6FC072D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F290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5614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rs1939455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1F7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CE1A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101520886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9256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TRPC6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C853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F233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6AA4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1.226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E5F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0.214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21F1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1.20E-08</w:t>
            </w:r>
          </w:p>
        </w:tc>
      </w:tr>
      <w:tr w:rsidR="005B4666" w14:paraId="051DF74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1F9F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E84F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rs4592416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FDF9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127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43800474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BFBC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HSD17B12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7CD2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6174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8BF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0.881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4023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53D4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9.30E-11</w:t>
            </w:r>
          </w:p>
        </w:tc>
      </w:tr>
      <w:tr w:rsidR="005B4666" w14:paraId="204C8029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481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772D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rs7115226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CAB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76B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113408518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1739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DRD2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D641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6A61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DCBD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1.594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1E6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0.261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1613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1.70E-09</w:t>
            </w:r>
          </w:p>
        </w:tc>
      </w:tr>
      <w:tr w:rsidR="005B4666" w14:paraId="057BF66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D697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368B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rs7951019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4618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E9B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118358027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77D6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KMT2A,ARCN1, IFT46, TMEM25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21FB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6DCB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D0A6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2.213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5E4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0.391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F271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1.20E-08</w:t>
            </w:r>
          </w:p>
        </w:tc>
      </w:tr>
      <w:tr w:rsidR="005B4666" w14:paraId="667E805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96F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D677B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rs34354917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797F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D1CF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38764559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C375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ALG10B, CPNE8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322A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611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0AC4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0.825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CF1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CD5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3.90E-08</w:t>
            </w:r>
          </w:p>
        </w:tc>
      </w:tr>
      <w:tr w:rsidR="005B4666" w14:paraId="4C44CDB7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FA13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8999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rs4767550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A05A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8E8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117951150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640A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KSR2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C23C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4AD6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E3A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0.858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C6BB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CFF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6.30E-10</w:t>
            </w:r>
          </w:p>
        </w:tc>
      </w:tr>
      <w:tr w:rsidR="005B4666" w14:paraId="50D4E172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4CB3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589E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rs10483350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812E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8D8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29816155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4425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MIR548AI, LOC100128215, PRKD1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0DA0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9AF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A93E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1.042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900D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0.172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26F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1.50E-09</w:t>
            </w:r>
          </w:p>
        </w:tc>
      </w:tr>
      <w:tr w:rsidR="005B4666" w14:paraId="1175AD1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9B1A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101F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rs11621908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5910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9EF7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78495761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4A9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ADCK1, FRDAP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0FA7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4B5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C003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1.446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092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0.250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A8AA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5.60E-09</w:t>
            </w:r>
          </w:p>
        </w:tc>
      </w:tr>
      <w:tr w:rsidR="005B4666" w14:paraId="044AEA2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1A5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4F39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rs55658675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B0F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F982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65554638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DE50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MAX, FNTB, GPX2, CHURC1, RAB15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7AF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7702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6F0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0.788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1B29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CA7B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2.00E-08</w:t>
            </w:r>
          </w:p>
        </w:tc>
      </w:tr>
      <w:tr w:rsidR="005B4666" w14:paraId="1E25EC0D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4B4E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BDAC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rs61985058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3EE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A8D3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60233841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87E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RTN1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C0A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3D86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1DC9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1.116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903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0.194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5FD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1.30E-08</w:t>
            </w:r>
          </w:p>
        </w:tc>
      </w:tr>
      <w:tr w:rsidR="005B4666" w14:paraId="5F3466F1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D750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E8FB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rs6575005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D20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3A1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26954078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728F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NOVA1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AEBB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2761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8643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A27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AC5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4.40E-09</w:t>
            </w:r>
          </w:p>
        </w:tc>
      </w:tr>
      <w:tr w:rsidR="005B4666" w14:paraId="77F6AD64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E1280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8A85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rs8038326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FFF5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329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47989799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B94C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SEMA6D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86F6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7018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B2C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0.955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F330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52AC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2.80E-10</w:t>
            </w:r>
          </w:p>
        </w:tc>
      </w:tr>
      <w:tr w:rsidR="005B4666" w14:paraId="6413821F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6CFC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3E2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rs11643715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782D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25B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23909538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FF37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PRKCB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BE6C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7CA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8892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0.834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9A7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A225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3.20E-08</w:t>
            </w:r>
          </w:p>
        </w:tc>
      </w:tr>
      <w:tr w:rsidR="005B4666" w14:paraId="74A4EDBA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3D36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1DEB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rs3095508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A43E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C2047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6550400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F2D72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RBFOX1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26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AB20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B7A8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0.921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930C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2813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3.10E-11</w:t>
            </w:r>
          </w:p>
        </w:tc>
      </w:tr>
      <w:tr w:rsidR="005B4666" w14:paraId="5BE899A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1005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6E88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rs8050478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3D5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D4BD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56120461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2748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GO1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C62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ADA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F2BD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0.960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2928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D203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1.70E-12</w:t>
            </w:r>
          </w:p>
        </w:tc>
      </w:tr>
      <w:tr w:rsidR="005B4666" w14:paraId="2417040E" w14:textId="77777777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C12DC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Sleep duration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C3E5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rs9940646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F6C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C00F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53800629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D3EB9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FTO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C0DE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D664D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A719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1.017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46A9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0.137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B3B83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1.20E-13</w:t>
            </w:r>
          </w:p>
        </w:tc>
      </w:tr>
      <w:tr w:rsidR="005B4666" w14:paraId="06F2016B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3636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949D8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rs205024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2E51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BAC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11227352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2E696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SHISA6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D5B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8BE4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884F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0.830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26D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0.140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3F31A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3.90E-09</w:t>
            </w:r>
          </w:p>
        </w:tc>
      </w:tr>
      <w:tr w:rsidR="005B4666" w14:paraId="3708B148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D189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57E4D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rs7503199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B05D8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C205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8134275</w:t>
            </w:r>
          </w:p>
        </w:tc>
        <w:tc>
          <w:tcPr>
            <w:tcW w:w="3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065A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PER1, PFAS, SMAD5-AS5, VAMP2, AURKB, ARHGEF15, RANGRF, BORCS6, CTC1, TMEM107, KRBA2, SLC25A35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92B5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0506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8F7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0.885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AD36B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0.154 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D9060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1.00E-08</w:t>
            </w:r>
          </w:p>
        </w:tc>
      </w:tr>
      <w:tr w:rsidR="005B4666" w14:paraId="500D11C8" w14:textId="77777777">
        <w:trPr>
          <w:trHeight w:val="288"/>
        </w:trPr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5DB0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0FE34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rs9903973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4D6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75D2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50571227</w:t>
            </w: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E28D7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CA10, LOC339209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1A15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83DC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709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0.766 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3516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0.136 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6A4C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2.60E-08</w:t>
            </w:r>
          </w:p>
        </w:tc>
      </w:tr>
      <w:tr w:rsidR="005B4666" w14:paraId="7E821CFC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0003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63B85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rs12607679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60D7E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0931C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53059748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86813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TCF4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D5EA4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4AD3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5150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1.208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5954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C7A71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8.30E-15</w:t>
            </w:r>
          </w:p>
        </w:tc>
      </w:tr>
      <w:tr w:rsidR="005B4666" w14:paraId="4914E023" w14:textId="77777777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EEAE1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Sleep duration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592FA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rs10421649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4677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260F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9942262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E3BDF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PIN1, OLFM2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B9B92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C2DC5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4B076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0.798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28D29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0.138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E461F" w14:textId="77777777" w:rsidR="005B4666" w:rsidRDefault="006C1F7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6.90E-09</w:t>
            </w:r>
          </w:p>
        </w:tc>
      </w:tr>
      <w:tr w:rsidR="005B4666" w14:paraId="0D1F5935" w14:textId="77777777">
        <w:trPr>
          <w:trHeight w:val="288"/>
        </w:trPr>
        <w:tc>
          <w:tcPr>
            <w:tcW w:w="15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7867E" w14:textId="77777777" w:rsidR="005B4666" w:rsidRDefault="006C1F7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Abbreviations: Chr, chromosome; SE, standard error; SNP, single nucleotide polymorphism.</w:t>
            </w:r>
          </w:p>
        </w:tc>
      </w:tr>
    </w:tbl>
    <w:p w14:paraId="06ADFA08" w14:textId="77777777" w:rsidR="005B4666" w:rsidRDefault="005B4666"/>
    <w:p w14:paraId="5B5DCC16" w14:textId="77777777" w:rsidR="005B4666" w:rsidRDefault="005B4666"/>
    <w:p w14:paraId="386B5743" w14:textId="77777777" w:rsidR="005B4666" w:rsidRDefault="005B4666"/>
    <w:p w14:paraId="08FF7511" w14:textId="77777777" w:rsidR="005B4666" w:rsidRDefault="005B4666"/>
    <w:p w14:paraId="4B3ACAD7" w14:textId="77777777" w:rsidR="005B4666" w:rsidRDefault="005B4666"/>
    <w:p w14:paraId="298486C1" w14:textId="77777777" w:rsidR="005B4666" w:rsidRDefault="005B4666"/>
    <w:p w14:paraId="5C325C20" w14:textId="77777777" w:rsidR="005B4666" w:rsidRDefault="005B4666"/>
    <w:p w14:paraId="13051271" w14:textId="77777777" w:rsidR="005B4666" w:rsidRDefault="005B4666"/>
    <w:p w14:paraId="44A13239" w14:textId="77777777" w:rsidR="005B4666" w:rsidRDefault="005B4666"/>
    <w:p w14:paraId="77107EE2" w14:textId="77777777" w:rsidR="005B4666" w:rsidRDefault="005B4666"/>
    <w:p w14:paraId="4EE09D8F" w14:textId="77777777" w:rsidR="005B4666" w:rsidRDefault="005B4666"/>
    <w:p w14:paraId="1A0961BA" w14:textId="77777777" w:rsidR="005B4666" w:rsidRDefault="005B4666"/>
    <w:p w14:paraId="74F6C9D3" w14:textId="77777777" w:rsidR="005B4666" w:rsidRDefault="005B4666"/>
    <w:p w14:paraId="3AA998C4" w14:textId="77777777" w:rsidR="005B4666" w:rsidRDefault="005B4666"/>
    <w:p w14:paraId="17566D73" w14:textId="77777777" w:rsidR="005B4666" w:rsidRDefault="005B4666"/>
    <w:p w14:paraId="69B18AE0" w14:textId="77777777" w:rsidR="005B4666" w:rsidRDefault="005B4666">
      <w:pPr>
        <w:ind w:left="120" w:rightChars="-348" w:right="-731" w:hangingChars="50" w:hanging="120"/>
        <w:rPr>
          <w:rFonts w:ascii="Times New Roman" w:hAnsi="Times New Roman" w:cs="Times New Roman"/>
          <w:b/>
          <w:sz w:val="24"/>
        </w:rPr>
      </w:pPr>
    </w:p>
    <w:p w14:paraId="5B2992C2" w14:textId="77777777" w:rsidR="005B4666" w:rsidRDefault="006C1F70">
      <w:pPr>
        <w:ind w:left="120" w:rightChars="-348" w:right="-731" w:hangingChars="50" w:hanging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Supplementary Table 5. Characteristics of instrumental variables for psychiatric disorders used in </w:t>
      </w:r>
      <w:r>
        <w:rPr>
          <w:rFonts w:ascii="Times New Roman" w:hAnsi="Times New Roman" w:cs="Times New Roman" w:hint="eastAsia"/>
          <w:b/>
          <w:sz w:val="24"/>
        </w:rPr>
        <w:t xml:space="preserve">the </w:t>
      </w:r>
      <w:r>
        <w:rPr>
          <w:rFonts w:ascii="Times New Roman" w:hAnsi="Times New Roman" w:cs="Times New Roman"/>
          <w:b/>
          <w:sz w:val="24"/>
        </w:rPr>
        <w:t xml:space="preserve">bidirectional Mendelian </w:t>
      </w:r>
      <w:r>
        <w:rPr>
          <w:rFonts w:ascii="Times New Roman" w:hAnsi="Times New Roman" w:cs="Times New Roman" w:hint="eastAsia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andomization.</w:t>
      </w:r>
    </w:p>
    <w:tbl>
      <w:tblPr>
        <w:tblW w:w="14493" w:type="dxa"/>
        <w:tblInd w:w="-34" w:type="dxa"/>
        <w:tblLook w:val="04A0" w:firstRow="1" w:lastRow="0" w:firstColumn="1" w:lastColumn="0" w:noHBand="0" w:noVBand="1"/>
      </w:tblPr>
      <w:tblGrid>
        <w:gridCol w:w="1418"/>
        <w:gridCol w:w="1365"/>
        <w:gridCol w:w="813"/>
        <w:gridCol w:w="1276"/>
        <w:gridCol w:w="4660"/>
        <w:gridCol w:w="1134"/>
        <w:gridCol w:w="850"/>
        <w:gridCol w:w="851"/>
        <w:gridCol w:w="850"/>
        <w:gridCol w:w="1276"/>
      </w:tblGrid>
      <w:tr w:rsidR="005B4666" w14:paraId="3BE235DD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FFF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Trait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9A3F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SNP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B424A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FFA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6796C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Closest gene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31198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Effect allele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ADF46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Other allele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84E74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A922E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ABB8E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</w:rPr>
              <w:t>P</w:t>
            </w:r>
            <w:r w:rsidRPr="00B60BB4">
              <w:rPr>
                <w:rFonts w:ascii="Times New Roman" w:hAnsi="Times New Roman" w:cs="Times New Roman"/>
                <w:sz w:val="22"/>
              </w:rPr>
              <w:t xml:space="preserve"> value</w:t>
            </w:r>
          </w:p>
        </w:tc>
      </w:tr>
      <w:tr w:rsidR="005B4666" w14:paraId="07FA5E09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03929F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C0CAC6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rs11420276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D3F79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715104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44184192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3E1DE1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ST3GAL3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5E4C4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A0D0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37CEAF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0.107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4F0D2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5B7671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6.45E-13</w:t>
            </w:r>
          </w:p>
        </w:tc>
      </w:tr>
      <w:tr w:rsidR="005B4666" w14:paraId="35AF640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F624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EC133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rs1222063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AB0E4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4FDB6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96602440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9A143A2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AC545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02BD0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BD7F77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0.096 </w:t>
            </w:r>
          </w:p>
        </w:tc>
        <w:tc>
          <w:tcPr>
            <w:tcW w:w="850" w:type="dxa"/>
            <w:shd w:val="clear" w:color="auto" w:fill="auto"/>
            <w:noWrap/>
          </w:tcPr>
          <w:p w14:paraId="273CFA5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0.017 </w:t>
            </w:r>
          </w:p>
        </w:tc>
        <w:tc>
          <w:tcPr>
            <w:tcW w:w="1276" w:type="dxa"/>
            <w:shd w:val="clear" w:color="auto" w:fill="auto"/>
            <w:noWrap/>
          </w:tcPr>
          <w:p w14:paraId="695D270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3.07E-08</w:t>
            </w:r>
          </w:p>
        </w:tc>
      </w:tr>
      <w:tr w:rsidR="005B4666" w14:paraId="05E650E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9D3FA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9ECA3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rs4636402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C0B22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7FDDB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73916016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4694A89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65D453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1333F2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ADB4A4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0.062 </w:t>
            </w:r>
          </w:p>
        </w:tc>
        <w:tc>
          <w:tcPr>
            <w:tcW w:w="850" w:type="dxa"/>
            <w:shd w:val="clear" w:color="auto" w:fill="auto"/>
            <w:noWrap/>
          </w:tcPr>
          <w:p w14:paraId="59BD4B2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4DF9DED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4.53E-06</w:t>
            </w:r>
          </w:p>
        </w:tc>
      </w:tr>
      <w:tr w:rsidR="005B4666" w14:paraId="105A450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BB22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23E43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rs11682489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F71CA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13D4B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145739217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AD44F6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TEX41</w:t>
            </w:r>
          </w:p>
        </w:tc>
        <w:tc>
          <w:tcPr>
            <w:tcW w:w="1134" w:type="dxa"/>
            <w:shd w:val="clear" w:color="auto" w:fill="auto"/>
            <w:noWrap/>
          </w:tcPr>
          <w:p w14:paraId="7DF774A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194391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03E0D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0.066 </w:t>
            </w:r>
          </w:p>
        </w:tc>
        <w:tc>
          <w:tcPr>
            <w:tcW w:w="850" w:type="dxa"/>
            <w:shd w:val="clear" w:color="auto" w:fill="auto"/>
            <w:noWrap/>
          </w:tcPr>
          <w:p w14:paraId="77880E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39A52A7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3.14E-06</w:t>
            </w:r>
          </w:p>
        </w:tc>
      </w:tr>
      <w:tr w:rsidR="005B4666" w14:paraId="051AD6D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173A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1E69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rs13023832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B0AF7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48A5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215219808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FF0C1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SPAG16</w:t>
            </w:r>
          </w:p>
        </w:tc>
        <w:tc>
          <w:tcPr>
            <w:tcW w:w="1134" w:type="dxa"/>
            <w:shd w:val="clear" w:color="auto" w:fill="auto"/>
            <w:noWrap/>
          </w:tcPr>
          <w:p w14:paraId="624607D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3A6BCA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EA164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0.115 </w:t>
            </w:r>
          </w:p>
        </w:tc>
        <w:tc>
          <w:tcPr>
            <w:tcW w:w="850" w:type="dxa"/>
            <w:shd w:val="clear" w:color="auto" w:fill="auto"/>
            <w:noWrap/>
          </w:tcPr>
          <w:p w14:paraId="309F6E2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0.022 </w:t>
            </w:r>
          </w:p>
        </w:tc>
        <w:tc>
          <w:tcPr>
            <w:tcW w:w="1276" w:type="dxa"/>
            <w:shd w:val="clear" w:color="auto" w:fill="auto"/>
            <w:noWrap/>
          </w:tcPr>
          <w:p w14:paraId="6F50AD7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9.33E-08</w:t>
            </w:r>
          </w:p>
        </w:tc>
      </w:tr>
      <w:tr w:rsidR="005B4666" w14:paraId="6BCD961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B1BE3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DB2D5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rs17636214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66D85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865FD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178877989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F188E7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PDE11A</w:t>
            </w:r>
          </w:p>
        </w:tc>
        <w:tc>
          <w:tcPr>
            <w:tcW w:w="1134" w:type="dxa"/>
            <w:shd w:val="clear" w:color="auto" w:fill="auto"/>
            <w:noWrap/>
          </w:tcPr>
          <w:p w14:paraId="1C1DEAE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2CA90C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021778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-0.197 </w:t>
            </w:r>
          </w:p>
        </w:tc>
        <w:tc>
          <w:tcPr>
            <w:tcW w:w="850" w:type="dxa"/>
            <w:shd w:val="clear" w:color="auto" w:fill="auto"/>
            <w:noWrap/>
          </w:tcPr>
          <w:p w14:paraId="4EF3C1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0.041 </w:t>
            </w:r>
          </w:p>
        </w:tc>
        <w:tc>
          <w:tcPr>
            <w:tcW w:w="1276" w:type="dxa"/>
            <w:shd w:val="clear" w:color="auto" w:fill="auto"/>
            <w:noWrap/>
          </w:tcPr>
          <w:p w14:paraId="7840DF9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2.07E-06</w:t>
            </w:r>
          </w:p>
        </w:tc>
      </w:tr>
      <w:tr w:rsidR="005B4666" w14:paraId="2E2A48E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03D7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5F1BA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rs55748262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B53D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F98B5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10982635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963833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ACA89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FCBC4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74220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-0.085 </w:t>
            </w:r>
          </w:p>
        </w:tc>
        <w:tc>
          <w:tcPr>
            <w:tcW w:w="850" w:type="dxa"/>
            <w:shd w:val="clear" w:color="auto" w:fill="auto"/>
            <w:noWrap/>
          </w:tcPr>
          <w:p w14:paraId="0EE330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0.018 </w:t>
            </w:r>
          </w:p>
        </w:tc>
        <w:tc>
          <w:tcPr>
            <w:tcW w:w="1276" w:type="dxa"/>
            <w:shd w:val="clear" w:color="auto" w:fill="auto"/>
            <w:noWrap/>
          </w:tcPr>
          <w:p w14:paraId="3CB606A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2.94E-06</w:t>
            </w:r>
          </w:p>
        </w:tc>
      </w:tr>
      <w:tr w:rsidR="005B4666" w14:paraId="2257A44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3A9E2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D223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rs756354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B3221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2FD14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78840319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A7C737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366CB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1990AF2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5E9CD8B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-0.072 </w:t>
            </w:r>
          </w:p>
        </w:tc>
        <w:tc>
          <w:tcPr>
            <w:tcW w:w="850" w:type="dxa"/>
            <w:shd w:val="clear" w:color="auto" w:fill="auto"/>
            <w:noWrap/>
          </w:tcPr>
          <w:p w14:paraId="4231D07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0C187BF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3.39E-07</w:t>
            </w:r>
          </w:p>
        </w:tc>
      </w:tr>
      <w:tr w:rsidR="005B4666" w14:paraId="5979E71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469F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66707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rs4858241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F4D5D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BDD4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20669071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77B1E48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45638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6092FA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975F72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0.082 </w:t>
            </w:r>
          </w:p>
        </w:tc>
        <w:tc>
          <w:tcPr>
            <w:tcW w:w="850" w:type="dxa"/>
            <w:shd w:val="clear" w:color="auto" w:fill="auto"/>
            <w:noWrap/>
          </w:tcPr>
          <w:p w14:paraId="4D986D9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6BAFFC9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8.17E-09</w:t>
            </w:r>
          </w:p>
        </w:tc>
      </w:tr>
      <w:tr w:rsidR="005B4666" w14:paraId="5E7881F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A2A2F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538AA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rs4894783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5FAA16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0EAE8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171626047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D496C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LOC105374218</w:t>
            </w:r>
          </w:p>
        </w:tc>
        <w:tc>
          <w:tcPr>
            <w:tcW w:w="1134" w:type="dxa"/>
            <w:shd w:val="clear" w:color="auto" w:fill="auto"/>
            <w:noWrap/>
          </w:tcPr>
          <w:p w14:paraId="44D9D15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3415A9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D3E089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-0.066 </w:t>
            </w:r>
          </w:p>
        </w:tc>
        <w:tc>
          <w:tcPr>
            <w:tcW w:w="850" w:type="dxa"/>
            <w:shd w:val="clear" w:color="auto" w:fill="auto"/>
            <w:noWrap/>
          </w:tcPr>
          <w:p w14:paraId="3FDD1EE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20F7D37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2.58E-06</w:t>
            </w:r>
          </w:p>
        </w:tc>
      </w:tr>
      <w:tr w:rsidR="005B4666" w14:paraId="1FC7AF5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1F366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77CEE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rs62259516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4A90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A0CF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82773696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E4A02D7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85BEA8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9409F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F42FB3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0.141 </w:t>
            </w:r>
          </w:p>
        </w:tc>
        <w:tc>
          <w:tcPr>
            <w:tcW w:w="850" w:type="dxa"/>
            <w:shd w:val="clear" w:color="auto" w:fill="auto"/>
            <w:noWrap/>
          </w:tcPr>
          <w:p w14:paraId="07AC63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0.029 </w:t>
            </w:r>
          </w:p>
        </w:tc>
        <w:tc>
          <w:tcPr>
            <w:tcW w:w="1276" w:type="dxa"/>
            <w:shd w:val="clear" w:color="auto" w:fill="auto"/>
            <w:noWrap/>
          </w:tcPr>
          <w:p w14:paraId="7B8105C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8.29E-07</w:t>
            </w:r>
          </w:p>
        </w:tc>
      </w:tr>
      <w:tr w:rsidR="005B4666" w14:paraId="0B0DCEA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9E3C7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81E92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rs62262061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DB8F0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0A1EE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49917686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A4FB82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F590AF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60641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918404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0.079 </w:t>
            </w:r>
          </w:p>
        </w:tc>
        <w:tc>
          <w:tcPr>
            <w:tcW w:w="850" w:type="dxa"/>
            <w:shd w:val="clear" w:color="auto" w:fill="auto"/>
            <w:noWrap/>
          </w:tcPr>
          <w:p w14:paraId="6266AAC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0.016 </w:t>
            </w:r>
          </w:p>
        </w:tc>
        <w:tc>
          <w:tcPr>
            <w:tcW w:w="1276" w:type="dxa"/>
            <w:shd w:val="clear" w:color="auto" w:fill="auto"/>
            <w:noWrap/>
          </w:tcPr>
          <w:p w14:paraId="17B1621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1.07E-06</w:t>
            </w:r>
          </w:p>
        </w:tc>
      </w:tr>
      <w:tr w:rsidR="005B4666" w14:paraId="109D1DE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BC8CA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6D4CF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rs7634587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2E9F8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AC064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107516847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07A40D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BBX </w:t>
            </w:r>
          </w:p>
        </w:tc>
        <w:tc>
          <w:tcPr>
            <w:tcW w:w="1134" w:type="dxa"/>
            <w:shd w:val="clear" w:color="auto" w:fill="auto"/>
            <w:noWrap/>
          </w:tcPr>
          <w:p w14:paraId="6D15560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692756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BADF50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0.065 </w:t>
            </w:r>
          </w:p>
        </w:tc>
        <w:tc>
          <w:tcPr>
            <w:tcW w:w="850" w:type="dxa"/>
            <w:shd w:val="clear" w:color="auto" w:fill="auto"/>
            <w:noWrap/>
          </w:tcPr>
          <w:p w14:paraId="7B9D47B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5BD4DFD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2.20E-06</w:t>
            </w:r>
          </w:p>
        </w:tc>
      </w:tr>
      <w:tr w:rsidR="005B4666" w14:paraId="6D222A6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9090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FC464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rs1272878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2081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106E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2783049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E7BA01B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A263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B59EAD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39438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0.091 </w:t>
            </w:r>
          </w:p>
        </w:tc>
        <w:tc>
          <w:tcPr>
            <w:tcW w:w="850" w:type="dxa"/>
            <w:shd w:val="clear" w:color="auto" w:fill="auto"/>
            <w:noWrap/>
          </w:tcPr>
          <w:p w14:paraId="184423F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0.018 </w:t>
            </w:r>
          </w:p>
        </w:tc>
        <w:tc>
          <w:tcPr>
            <w:tcW w:w="1276" w:type="dxa"/>
            <w:shd w:val="clear" w:color="auto" w:fill="auto"/>
            <w:noWrap/>
          </w:tcPr>
          <w:p w14:paraId="09250AF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2.83E-07</w:t>
            </w:r>
          </w:p>
        </w:tc>
      </w:tr>
      <w:tr w:rsidR="005B4666" w14:paraId="42E7136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C088C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4B32E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rs28411770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EC72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FC123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31151456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8546EBF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2985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5E9EFC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AA12F2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0.086 </w:t>
            </w:r>
          </w:p>
        </w:tc>
        <w:tc>
          <w:tcPr>
            <w:tcW w:w="850" w:type="dxa"/>
            <w:shd w:val="clear" w:color="auto" w:fill="auto"/>
            <w:noWrap/>
          </w:tcPr>
          <w:p w14:paraId="149A3D3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7C2C19C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1.15E-08</w:t>
            </w:r>
          </w:p>
        </w:tc>
      </w:tr>
      <w:tr w:rsidR="005B4666" w14:paraId="4DD8783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E15F4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109A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rs4586908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09E88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2AB0E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153093640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DD06A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LOC105377490</w:t>
            </w:r>
          </w:p>
        </w:tc>
        <w:tc>
          <w:tcPr>
            <w:tcW w:w="1134" w:type="dxa"/>
            <w:shd w:val="clear" w:color="auto" w:fill="auto"/>
            <w:noWrap/>
          </w:tcPr>
          <w:p w14:paraId="1F9E03C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0C02DAC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48FF2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-0.062 </w:t>
            </w:r>
          </w:p>
        </w:tc>
        <w:tc>
          <w:tcPr>
            <w:tcW w:w="850" w:type="dxa"/>
            <w:shd w:val="clear" w:color="auto" w:fill="auto"/>
            <w:noWrap/>
          </w:tcPr>
          <w:p w14:paraId="01462DA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7C51167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4.90E-06</w:t>
            </w:r>
          </w:p>
        </w:tc>
      </w:tr>
      <w:tr w:rsidR="005B4666" w14:paraId="178327F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882A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C5C3A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rs72616363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F0B5D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7BD10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130923603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50F5CB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651B3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6D2106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3CC302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0.239 </w:t>
            </w:r>
          </w:p>
        </w:tc>
        <w:tc>
          <w:tcPr>
            <w:tcW w:w="850" w:type="dxa"/>
            <w:shd w:val="clear" w:color="auto" w:fill="auto"/>
            <w:noWrap/>
          </w:tcPr>
          <w:p w14:paraId="2B61631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0.051 </w:t>
            </w:r>
          </w:p>
        </w:tc>
        <w:tc>
          <w:tcPr>
            <w:tcW w:w="1276" w:type="dxa"/>
            <w:shd w:val="clear" w:color="auto" w:fill="auto"/>
            <w:noWrap/>
          </w:tcPr>
          <w:p w14:paraId="5222AE3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2.74E-06</w:t>
            </w:r>
          </w:p>
        </w:tc>
      </w:tr>
      <w:tr w:rsidR="005B4666" w14:paraId="781B362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9FEA7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F3C87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rs77216804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5ECEF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3650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112227986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BB30511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DD6437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FE690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B485CD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0.104 </w:t>
            </w:r>
          </w:p>
        </w:tc>
        <w:tc>
          <w:tcPr>
            <w:tcW w:w="850" w:type="dxa"/>
            <w:shd w:val="clear" w:color="auto" w:fill="auto"/>
            <w:noWrap/>
          </w:tcPr>
          <w:p w14:paraId="421F705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0.022 </w:t>
            </w:r>
          </w:p>
        </w:tc>
        <w:tc>
          <w:tcPr>
            <w:tcW w:w="1276" w:type="dxa"/>
            <w:shd w:val="clear" w:color="auto" w:fill="auto"/>
            <w:noWrap/>
          </w:tcPr>
          <w:p w14:paraId="4B257C3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1.53E-06</w:t>
            </w:r>
          </w:p>
        </w:tc>
      </w:tr>
      <w:tr w:rsidR="005B4666" w14:paraId="4B5F2D4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FA414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A70E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rs1077612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D2A0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5A92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173003455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4B0AEB2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2AE4F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D9EACC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0B5707F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-0.076 </w:t>
            </w:r>
          </w:p>
        </w:tc>
        <w:tc>
          <w:tcPr>
            <w:tcW w:w="850" w:type="dxa"/>
            <w:shd w:val="clear" w:color="auto" w:fill="auto"/>
            <w:noWrap/>
          </w:tcPr>
          <w:p w14:paraId="24DA498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0.017 </w:t>
            </w:r>
          </w:p>
        </w:tc>
        <w:tc>
          <w:tcPr>
            <w:tcW w:w="1276" w:type="dxa"/>
            <w:shd w:val="clear" w:color="auto" w:fill="auto"/>
            <w:noWrap/>
          </w:tcPr>
          <w:p w14:paraId="6542B67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4.65E-06</w:t>
            </w:r>
          </w:p>
        </w:tc>
      </w:tr>
      <w:tr w:rsidR="005B4666" w14:paraId="0A6C481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58D72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42F59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rs185160613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D5914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342E2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3233586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7DC9A8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21755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F9EDF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CE3812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-0.195 </w:t>
            </w:r>
          </w:p>
        </w:tc>
        <w:tc>
          <w:tcPr>
            <w:tcW w:w="850" w:type="dxa"/>
            <w:shd w:val="clear" w:color="auto" w:fill="auto"/>
            <w:noWrap/>
          </w:tcPr>
          <w:p w14:paraId="3EDEB8E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0.042 </w:t>
            </w:r>
          </w:p>
        </w:tc>
        <w:tc>
          <w:tcPr>
            <w:tcW w:w="1276" w:type="dxa"/>
            <w:shd w:val="clear" w:color="auto" w:fill="auto"/>
            <w:noWrap/>
          </w:tcPr>
          <w:p w14:paraId="0167E94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4.04E-06</w:t>
            </w:r>
          </w:p>
        </w:tc>
      </w:tr>
      <w:tr w:rsidR="005B4666" w14:paraId="558978D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158B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9FD08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rs4839923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0ED57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20A9B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98274701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21CEAF6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A6ED2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89B0BB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F1C8F1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0.065 </w:t>
            </w:r>
          </w:p>
        </w:tc>
        <w:tc>
          <w:tcPr>
            <w:tcW w:w="850" w:type="dxa"/>
            <w:shd w:val="clear" w:color="auto" w:fill="auto"/>
            <w:noWrap/>
          </w:tcPr>
          <w:p w14:paraId="05AA66F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753D8E5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1.90E-06</w:t>
            </w:r>
          </w:p>
        </w:tc>
      </w:tr>
      <w:tr w:rsidR="005B4666" w14:paraId="3740393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ECB72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3C1D9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rs6933023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48782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358C5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70857743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A56A7B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COL19A1 </w:t>
            </w:r>
          </w:p>
        </w:tc>
        <w:tc>
          <w:tcPr>
            <w:tcW w:w="1134" w:type="dxa"/>
            <w:shd w:val="clear" w:color="auto" w:fill="auto"/>
            <w:noWrap/>
          </w:tcPr>
          <w:p w14:paraId="596D392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E374C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A7C3D6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0.069 </w:t>
            </w:r>
          </w:p>
        </w:tc>
        <w:tc>
          <w:tcPr>
            <w:tcW w:w="850" w:type="dxa"/>
            <w:shd w:val="clear" w:color="auto" w:fill="auto"/>
            <w:noWrap/>
          </w:tcPr>
          <w:p w14:paraId="4B4C74A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4F241B8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4.06E-07</w:t>
            </w:r>
          </w:p>
        </w:tc>
      </w:tr>
      <w:tr w:rsidR="005B4666" w14:paraId="62105047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F0D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1106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rs10262192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AE911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1D5A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114091753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36D88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FOXP2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15097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18DE1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0DEE1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0.074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74470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D6448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3.66E-08</w:t>
            </w:r>
          </w:p>
        </w:tc>
      </w:tr>
      <w:tr w:rsidR="005B4666" w14:paraId="14363E52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6E48E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ADHD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92B90C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rs117624174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75CD66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F9A70F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2081425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32ED2A2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MAD1L1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779D6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DEFDF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7C2D73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-0.142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C7EA1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6C77A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3.08E-06</w:t>
            </w:r>
          </w:p>
        </w:tc>
      </w:tr>
      <w:tr w:rsidR="005B4666" w14:paraId="6088995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0199A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7112B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rs180822580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E77E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EFA66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29825324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7D0289E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7B315C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C567D9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D1C89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-0.157 </w:t>
            </w:r>
          </w:p>
        </w:tc>
        <w:tc>
          <w:tcPr>
            <w:tcW w:w="850" w:type="dxa"/>
            <w:shd w:val="clear" w:color="auto" w:fill="auto"/>
            <w:noWrap/>
          </w:tcPr>
          <w:p w14:paraId="5ACA71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0.033 </w:t>
            </w:r>
          </w:p>
        </w:tc>
        <w:tc>
          <w:tcPr>
            <w:tcW w:w="1276" w:type="dxa"/>
            <w:shd w:val="clear" w:color="auto" w:fill="auto"/>
            <w:noWrap/>
          </w:tcPr>
          <w:p w14:paraId="236E7B9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1.29E-06</w:t>
            </w:r>
          </w:p>
        </w:tc>
      </w:tr>
      <w:tr w:rsidR="005B4666" w14:paraId="78B12EA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6F62A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2804B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rs28452470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49EA4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AD5AB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121957582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47D1B49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E8C7C7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E9011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80D6D4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0.074 </w:t>
            </w:r>
          </w:p>
        </w:tc>
        <w:tc>
          <w:tcPr>
            <w:tcW w:w="850" w:type="dxa"/>
            <w:shd w:val="clear" w:color="auto" w:fill="auto"/>
            <w:noWrap/>
          </w:tcPr>
          <w:p w14:paraId="4625543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211D361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1.89E-07</w:t>
            </w:r>
          </w:p>
        </w:tc>
      </w:tr>
      <w:tr w:rsidR="005B4666" w14:paraId="43E68074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589BA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57683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rs1431592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4537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7E8EC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64322977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2385DC7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72944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1B0353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0FF6B11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0.068 </w:t>
            </w:r>
          </w:p>
        </w:tc>
        <w:tc>
          <w:tcPr>
            <w:tcW w:w="850" w:type="dxa"/>
            <w:shd w:val="clear" w:color="auto" w:fill="auto"/>
            <w:noWrap/>
          </w:tcPr>
          <w:p w14:paraId="05F469B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0C8776D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3.63E-06</w:t>
            </w:r>
          </w:p>
        </w:tc>
      </w:tr>
      <w:tr w:rsidR="005B4666" w14:paraId="6C6C698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DAA90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931E9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rs5893200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08CD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C79C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93389399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6BE3505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04EB2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9BD945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GT</w:t>
            </w:r>
          </w:p>
        </w:tc>
        <w:tc>
          <w:tcPr>
            <w:tcW w:w="851" w:type="dxa"/>
            <w:shd w:val="clear" w:color="auto" w:fill="auto"/>
            <w:noWrap/>
          </w:tcPr>
          <w:p w14:paraId="68F022A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0.074 </w:t>
            </w:r>
          </w:p>
        </w:tc>
        <w:tc>
          <w:tcPr>
            <w:tcW w:w="850" w:type="dxa"/>
            <w:shd w:val="clear" w:color="auto" w:fill="auto"/>
            <w:noWrap/>
          </w:tcPr>
          <w:p w14:paraId="5F6EF74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3F10392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1.14E-06</w:t>
            </w:r>
          </w:p>
        </w:tc>
      </w:tr>
      <w:tr w:rsidR="005B4666" w14:paraId="4EC447C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191E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C3936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rs7459616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FAD0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1F8D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786553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F93F1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DLGAP2 </w:t>
            </w:r>
          </w:p>
        </w:tc>
        <w:tc>
          <w:tcPr>
            <w:tcW w:w="1134" w:type="dxa"/>
            <w:shd w:val="clear" w:color="auto" w:fill="auto"/>
            <w:noWrap/>
          </w:tcPr>
          <w:p w14:paraId="49A7444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30F35A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2E83EC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0.065 </w:t>
            </w:r>
          </w:p>
        </w:tc>
        <w:tc>
          <w:tcPr>
            <w:tcW w:w="850" w:type="dxa"/>
            <w:shd w:val="clear" w:color="auto" w:fill="auto"/>
            <w:noWrap/>
          </w:tcPr>
          <w:p w14:paraId="22BD61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564922A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2.07E-06</w:t>
            </w:r>
          </w:p>
        </w:tc>
      </w:tr>
      <w:tr w:rsidR="005B4666" w14:paraId="593EF6B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034E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D811F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rs10965173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36E8E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90F50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2197193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913E5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LOC107987043</w:t>
            </w:r>
          </w:p>
        </w:tc>
        <w:tc>
          <w:tcPr>
            <w:tcW w:w="1134" w:type="dxa"/>
            <w:shd w:val="clear" w:color="auto" w:fill="auto"/>
            <w:noWrap/>
          </w:tcPr>
          <w:p w14:paraId="6B490A0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C13C5B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D9465B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0.079 </w:t>
            </w:r>
          </w:p>
        </w:tc>
        <w:tc>
          <w:tcPr>
            <w:tcW w:w="850" w:type="dxa"/>
            <w:shd w:val="clear" w:color="auto" w:fill="auto"/>
            <w:noWrap/>
          </w:tcPr>
          <w:p w14:paraId="510F7A9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0.017 </w:t>
            </w:r>
          </w:p>
        </w:tc>
        <w:tc>
          <w:tcPr>
            <w:tcW w:w="1276" w:type="dxa"/>
            <w:shd w:val="clear" w:color="auto" w:fill="auto"/>
            <w:noWrap/>
          </w:tcPr>
          <w:p w14:paraId="59DEF3E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2.28E-06</w:t>
            </w:r>
          </w:p>
        </w:tc>
      </w:tr>
      <w:tr w:rsidR="005B4666" w14:paraId="1A2537B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8B03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10251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rs143912172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6D08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D8DE0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78461648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CC9F627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F500B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42988C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87136B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0.138 </w:t>
            </w:r>
          </w:p>
        </w:tc>
        <w:tc>
          <w:tcPr>
            <w:tcW w:w="850" w:type="dxa"/>
            <w:shd w:val="clear" w:color="auto" w:fill="auto"/>
            <w:noWrap/>
          </w:tcPr>
          <w:p w14:paraId="2A4E325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0.029 </w:t>
            </w:r>
          </w:p>
        </w:tc>
        <w:tc>
          <w:tcPr>
            <w:tcW w:w="1276" w:type="dxa"/>
            <w:shd w:val="clear" w:color="auto" w:fill="auto"/>
            <w:noWrap/>
          </w:tcPr>
          <w:p w14:paraId="14EE6F0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1.88E-06</w:t>
            </w:r>
          </w:p>
        </w:tc>
      </w:tr>
      <w:tr w:rsidR="005B4666" w14:paraId="790EA6B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D6D3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6A76D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rs78305268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5D813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3267C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35949778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1C52159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29D598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980762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0423F9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0.212 </w:t>
            </w:r>
          </w:p>
        </w:tc>
        <w:tc>
          <w:tcPr>
            <w:tcW w:w="850" w:type="dxa"/>
            <w:shd w:val="clear" w:color="auto" w:fill="auto"/>
            <w:noWrap/>
          </w:tcPr>
          <w:p w14:paraId="788D5F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0.046 </w:t>
            </w:r>
          </w:p>
        </w:tc>
        <w:tc>
          <w:tcPr>
            <w:tcW w:w="1276" w:type="dxa"/>
            <w:shd w:val="clear" w:color="auto" w:fill="auto"/>
            <w:noWrap/>
          </w:tcPr>
          <w:p w14:paraId="62913E4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3.91E-06</w:t>
            </w:r>
          </w:p>
        </w:tc>
      </w:tr>
      <w:tr w:rsidR="005B4666" w14:paraId="34D4F74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1ECFE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1A18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rs7087891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3622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C6162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8792629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84DD666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D26F24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A2964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10F285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0.070 </w:t>
            </w:r>
          </w:p>
        </w:tc>
        <w:tc>
          <w:tcPr>
            <w:tcW w:w="850" w:type="dxa"/>
            <w:shd w:val="clear" w:color="auto" w:fill="auto"/>
            <w:noWrap/>
          </w:tcPr>
          <w:p w14:paraId="0D8A371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0A713A4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5.22E-07</w:t>
            </w:r>
          </w:p>
        </w:tc>
      </w:tr>
      <w:tr w:rsidR="005B4666" w14:paraId="25238A1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20327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3C015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rs80153782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0CAD8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6A6A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8539223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A8F913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0C1C2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45787F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D083C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-0.092 </w:t>
            </w:r>
          </w:p>
        </w:tc>
        <w:tc>
          <w:tcPr>
            <w:tcW w:w="850" w:type="dxa"/>
            <w:shd w:val="clear" w:color="auto" w:fill="auto"/>
            <w:noWrap/>
          </w:tcPr>
          <w:p w14:paraId="700E097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0.020 </w:t>
            </w:r>
          </w:p>
        </w:tc>
        <w:tc>
          <w:tcPr>
            <w:tcW w:w="1276" w:type="dxa"/>
            <w:shd w:val="clear" w:color="auto" w:fill="auto"/>
            <w:noWrap/>
          </w:tcPr>
          <w:p w14:paraId="658E74C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3.66E-06</w:t>
            </w:r>
          </w:p>
        </w:tc>
      </w:tr>
      <w:tr w:rsidR="005B4666" w14:paraId="65C233B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75F90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DFB6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rs1255536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5D738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25FA4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95318585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8004A44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E2DFAE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500495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570A50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0.071 </w:t>
            </w:r>
          </w:p>
        </w:tc>
        <w:tc>
          <w:tcPr>
            <w:tcW w:w="850" w:type="dxa"/>
            <w:shd w:val="clear" w:color="auto" w:fill="auto"/>
            <w:noWrap/>
          </w:tcPr>
          <w:p w14:paraId="41AC993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157FE00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3.68E-06</w:t>
            </w:r>
          </w:p>
        </w:tc>
      </w:tr>
      <w:tr w:rsidR="005B4666" w14:paraId="1A2D64D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472F7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F52B0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rs1791794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8129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0FB7D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61437088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B0C022E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BC61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3E5D35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2EAD4C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-0.069 </w:t>
            </w:r>
          </w:p>
        </w:tc>
        <w:tc>
          <w:tcPr>
            <w:tcW w:w="850" w:type="dxa"/>
            <w:shd w:val="clear" w:color="auto" w:fill="auto"/>
            <w:noWrap/>
          </w:tcPr>
          <w:p w14:paraId="05F2AEE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4A2C225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2.45E-06</w:t>
            </w:r>
          </w:p>
        </w:tc>
      </w:tr>
      <w:tr w:rsidR="005B4666" w14:paraId="33AF071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8189F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9642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rs28633403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79D2E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9C76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813264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E67E3E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RPLP2 </w:t>
            </w:r>
          </w:p>
        </w:tc>
        <w:tc>
          <w:tcPr>
            <w:tcW w:w="1134" w:type="dxa"/>
            <w:shd w:val="clear" w:color="auto" w:fill="auto"/>
            <w:noWrap/>
          </w:tcPr>
          <w:p w14:paraId="529EB8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E21D76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35102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0.072 </w:t>
            </w:r>
          </w:p>
        </w:tc>
        <w:tc>
          <w:tcPr>
            <w:tcW w:w="850" w:type="dxa"/>
            <w:shd w:val="clear" w:color="auto" w:fill="auto"/>
            <w:noWrap/>
          </w:tcPr>
          <w:p w14:paraId="35C7933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4466B80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4.46E-07</w:t>
            </w:r>
          </w:p>
        </w:tc>
      </w:tr>
      <w:tr w:rsidR="005B4666" w14:paraId="4FA41B44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AEC9D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819BC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rs7930199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4168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4736A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25701663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07B0FB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01D55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06B40D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DA3E7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-0.174 </w:t>
            </w:r>
          </w:p>
        </w:tc>
        <w:tc>
          <w:tcPr>
            <w:tcW w:w="850" w:type="dxa"/>
            <w:shd w:val="clear" w:color="auto" w:fill="auto"/>
            <w:noWrap/>
          </w:tcPr>
          <w:p w14:paraId="54063FA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0.036 </w:t>
            </w:r>
          </w:p>
        </w:tc>
        <w:tc>
          <w:tcPr>
            <w:tcW w:w="1276" w:type="dxa"/>
            <w:shd w:val="clear" w:color="auto" w:fill="auto"/>
            <w:noWrap/>
          </w:tcPr>
          <w:p w14:paraId="0EC5A6F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1.40E-06</w:t>
            </w:r>
          </w:p>
        </w:tc>
      </w:tr>
      <w:tr w:rsidR="005B4666" w14:paraId="57D49B4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B6D3F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EFC4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rs7330802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5B5E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35E45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78837721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08494D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OBI1-AS1</w:t>
            </w:r>
          </w:p>
        </w:tc>
        <w:tc>
          <w:tcPr>
            <w:tcW w:w="1134" w:type="dxa"/>
            <w:shd w:val="clear" w:color="auto" w:fill="auto"/>
            <w:noWrap/>
          </w:tcPr>
          <w:p w14:paraId="095017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0A6AB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509EE7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0.070 </w:t>
            </w:r>
          </w:p>
        </w:tc>
        <w:tc>
          <w:tcPr>
            <w:tcW w:w="850" w:type="dxa"/>
            <w:shd w:val="clear" w:color="auto" w:fill="auto"/>
            <w:noWrap/>
          </w:tcPr>
          <w:p w14:paraId="190F6F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0040FA7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5.07E-07</w:t>
            </w:r>
          </w:p>
        </w:tc>
      </w:tr>
      <w:tr w:rsidR="005B4666" w14:paraId="4063617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554DD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989D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rs9531784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E7DA3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AC1E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85982098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D251F6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LINC00351</w:t>
            </w:r>
          </w:p>
        </w:tc>
        <w:tc>
          <w:tcPr>
            <w:tcW w:w="1134" w:type="dxa"/>
            <w:shd w:val="clear" w:color="auto" w:fill="auto"/>
            <w:noWrap/>
          </w:tcPr>
          <w:p w14:paraId="74331A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77A1CF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2B5FF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0.085 </w:t>
            </w:r>
          </w:p>
        </w:tc>
        <w:tc>
          <w:tcPr>
            <w:tcW w:w="850" w:type="dxa"/>
            <w:shd w:val="clear" w:color="auto" w:fill="auto"/>
            <w:noWrap/>
          </w:tcPr>
          <w:p w14:paraId="2B2A08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0.017 </w:t>
            </w:r>
          </w:p>
        </w:tc>
        <w:tc>
          <w:tcPr>
            <w:tcW w:w="1276" w:type="dxa"/>
            <w:shd w:val="clear" w:color="auto" w:fill="auto"/>
            <w:noWrap/>
          </w:tcPr>
          <w:p w14:paraId="068BE88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1.05E-06</w:t>
            </w:r>
          </w:p>
        </w:tc>
      </w:tr>
      <w:tr w:rsidR="005B4666" w14:paraId="0D4B6C54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A02DA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0495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rs9553291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DA83B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FC8E4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24978452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DEBF311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D8BDF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8FBE6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2D5D4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0.119 </w:t>
            </w:r>
          </w:p>
        </w:tc>
        <w:tc>
          <w:tcPr>
            <w:tcW w:w="850" w:type="dxa"/>
            <w:shd w:val="clear" w:color="auto" w:fill="auto"/>
            <w:noWrap/>
          </w:tcPr>
          <w:p w14:paraId="103E8A9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0.025 </w:t>
            </w:r>
          </w:p>
        </w:tc>
        <w:tc>
          <w:tcPr>
            <w:tcW w:w="1276" w:type="dxa"/>
            <w:shd w:val="clear" w:color="auto" w:fill="auto"/>
            <w:noWrap/>
          </w:tcPr>
          <w:p w14:paraId="4A572C4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1.36E-06</w:t>
            </w:r>
          </w:p>
        </w:tc>
      </w:tr>
      <w:tr w:rsidR="005B4666" w14:paraId="60A8E86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878AA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DE6AE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rs9596789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B8EC8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56B6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53924726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0960DF2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7A1BD5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2EA07A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7336E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-0.157 </w:t>
            </w:r>
          </w:p>
        </w:tc>
        <w:tc>
          <w:tcPr>
            <w:tcW w:w="850" w:type="dxa"/>
            <w:shd w:val="clear" w:color="auto" w:fill="auto"/>
            <w:noWrap/>
          </w:tcPr>
          <w:p w14:paraId="1B2200A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0.034 </w:t>
            </w:r>
          </w:p>
        </w:tc>
        <w:tc>
          <w:tcPr>
            <w:tcW w:w="1276" w:type="dxa"/>
            <w:shd w:val="clear" w:color="auto" w:fill="auto"/>
            <w:noWrap/>
          </w:tcPr>
          <w:p w14:paraId="027F172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4.42E-06</w:t>
            </w:r>
          </w:p>
        </w:tc>
      </w:tr>
      <w:tr w:rsidR="005B4666" w14:paraId="6E14018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E85C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3A74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rs1959848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8CD6A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13003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63045670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1FAE42B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10FF7F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CA8E7B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06CD62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-0.070 </w:t>
            </w:r>
          </w:p>
        </w:tc>
        <w:tc>
          <w:tcPr>
            <w:tcW w:w="850" w:type="dxa"/>
            <w:shd w:val="clear" w:color="auto" w:fill="auto"/>
            <w:noWrap/>
          </w:tcPr>
          <w:p w14:paraId="103AEE0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3FCB1C9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3.69E-07</w:t>
            </w:r>
          </w:p>
        </w:tc>
      </w:tr>
      <w:tr w:rsidR="005B4666" w14:paraId="17F1DFC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8C69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B331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rs60798171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88CDE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50A6A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87775903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175A39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ECFDA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6CC757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CC349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-0.078 </w:t>
            </w:r>
          </w:p>
        </w:tc>
        <w:tc>
          <w:tcPr>
            <w:tcW w:w="850" w:type="dxa"/>
            <w:shd w:val="clear" w:color="auto" w:fill="auto"/>
            <w:noWrap/>
          </w:tcPr>
          <w:p w14:paraId="7AD8090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0.016 </w:t>
            </w:r>
          </w:p>
        </w:tc>
        <w:tc>
          <w:tcPr>
            <w:tcW w:w="1276" w:type="dxa"/>
            <w:shd w:val="clear" w:color="auto" w:fill="auto"/>
            <w:noWrap/>
          </w:tcPr>
          <w:p w14:paraId="4CDEBC7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7.25E-07</w:t>
            </w:r>
          </w:p>
        </w:tc>
      </w:tr>
      <w:tr w:rsidR="005B4666" w14:paraId="168B312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21A88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4A62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rs1428102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AA5D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DD20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18026440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B37432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LOC107984893 </w:t>
            </w:r>
          </w:p>
        </w:tc>
        <w:tc>
          <w:tcPr>
            <w:tcW w:w="1134" w:type="dxa"/>
            <w:shd w:val="clear" w:color="auto" w:fill="auto"/>
            <w:noWrap/>
          </w:tcPr>
          <w:p w14:paraId="7217046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810E53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B3579B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0.065 </w:t>
            </w:r>
          </w:p>
        </w:tc>
        <w:tc>
          <w:tcPr>
            <w:tcW w:w="850" w:type="dxa"/>
            <w:shd w:val="clear" w:color="auto" w:fill="auto"/>
            <w:noWrap/>
          </w:tcPr>
          <w:p w14:paraId="0D8B577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35A859D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2.98E-06</w:t>
            </w:r>
          </w:p>
        </w:tc>
      </w:tr>
      <w:tr w:rsidR="005B4666" w14:paraId="6395B21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E940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5A0D6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rs8058358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C05CD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B58D3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10360376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5F6BE1C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E8172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3CE25D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68E72A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-0.067 </w:t>
            </w:r>
          </w:p>
        </w:tc>
        <w:tc>
          <w:tcPr>
            <w:tcW w:w="850" w:type="dxa"/>
            <w:shd w:val="clear" w:color="auto" w:fill="auto"/>
            <w:noWrap/>
          </w:tcPr>
          <w:p w14:paraId="61D28BC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654A045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2.77E-06</w:t>
            </w:r>
          </w:p>
        </w:tc>
      </w:tr>
      <w:tr w:rsidR="005B4666" w14:paraId="6F214CE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DEA59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83DF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rs17084312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12162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E990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69031589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1648A7F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922004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87285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C84F98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0.179 </w:t>
            </w:r>
          </w:p>
        </w:tc>
        <w:tc>
          <w:tcPr>
            <w:tcW w:w="850" w:type="dxa"/>
            <w:shd w:val="clear" w:color="auto" w:fill="auto"/>
            <w:noWrap/>
          </w:tcPr>
          <w:p w14:paraId="4465458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0.034 </w:t>
            </w:r>
          </w:p>
        </w:tc>
        <w:tc>
          <w:tcPr>
            <w:tcW w:w="1276" w:type="dxa"/>
            <w:shd w:val="clear" w:color="auto" w:fill="auto"/>
            <w:noWrap/>
          </w:tcPr>
          <w:p w14:paraId="7C29EAC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1.60E-07</w:t>
            </w:r>
          </w:p>
        </w:tc>
      </w:tr>
      <w:tr w:rsidR="005B4666" w14:paraId="06DFBE1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902E2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469DB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rs4144756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1CC3A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8ABF8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39305154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0E25A11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A5DE4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44BE6D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EE37DD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0.077 </w:t>
            </w:r>
          </w:p>
        </w:tc>
        <w:tc>
          <w:tcPr>
            <w:tcW w:w="850" w:type="dxa"/>
            <w:shd w:val="clear" w:color="auto" w:fill="auto"/>
            <w:noWrap/>
          </w:tcPr>
          <w:p w14:paraId="485E557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6602721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1.46E-07</w:t>
            </w:r>
          </w:p>
        </w:tc>
      </w:tr>
      <w:tr w:rsidR="005B4666" w14:paraId="4E9758E4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B404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CF2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rs11698378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65BFD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E814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35803101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E31CA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MROH8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1435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F17A6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2CA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-0.085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54D90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0.018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15FCF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1.58E-06</w:t>
            </w:r>
          </w:p>
        </w:tc>
      </w:tr>
      <w:tr w:rsidR="005B4666" w14:paraId="565FDAE2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F39FA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ADHD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E5161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rs2144782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30E03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B994D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21176604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333DAC57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0964D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6E60C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836F8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0.071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59B76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DEAB5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1.33E-06</w:t>
            </w:r>
          </w:p>
        </w:tc>
      </w:tr>
      <w:tr w:rsidR="005B4666" w14:paraId="3241024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5CE5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D8531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rs6063848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F9651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A6F5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51238004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32020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LINC01524, LOC105372666</w:t>
            </w:r>
          </w:p>
        </w:tc>
        <w:tc>
          <w:tcPr>
            <w:tcW w:w="1134" w:type="dxa"/>
            <w:shd w:val="clear" w:color="auto" w:fill="auto"/>
            <w:noWrap/>
          </w:tcPr>
          <w:p w14:paraId="527FDA1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DDF23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466F84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0.077 </w:t>
            </w:r>
          </w:p>
        </w:tc>
        <w:tc>
          <w:tcPr>
            <w:tcW w:w="850" w:type="dxa"/>
            <w:shd w:val="clear" w:color="auto" w:fill="auto"/>
            <w:noWrap/>
          </w:tcPr>
          <w:p w14:paraId="3D4FDAB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0.015 </w:t>
            </w:r>
          </w:p>
        </w:tc>
        <w:tc>
          <w:tcPr>
            <w:tcW w:w="1276" w:type="dxa"/>
            <w:shd w:val="clear" w:color="auto" w:fill="auto"/>
            <w:noWrap/>
          </w:tcPr>
          <w:p w14:paraId="3B86824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3.97E-07</w:t>
            </w:r>
          </w:p>
        </w:tc>
      </w:tr>
      <w:tr w:rsidR="005B4666" w14:paraId="59DC461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0092B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09502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rs2835344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8556BB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126A7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37801345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D8BB51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LOC105369301</w:t>
            </w:r>
          </w:p>
        </w:tc>
        <w:tc>
          <w:tcPr>
            <w:tcW w:w="1134" w:type="dxa"/>
            <w:shd w:val="clear" w:color="auto" w:fill="auto"/>
            <w:noWrap/>
          </w:tcPr>
          <w:p w14:paraId="43AF2D6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26E113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397B01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-0.073 </w:t>
            </w:r>
          </w:p>
        </w:tc>
        <w:tc>
          <w:tcPr>
            <w:tcW w:w="850" w:type="dxa"/>
            <w:shd w:val="clear" w:color="auto" w:fill="auto"/>
            <w:noWrap/>
          </w:tcPr>
          <w:p w14:paraId="2D4C44C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0.016 </w:t>
            </w:r>
          </w:p>
        </w:tc>
        <w:tc>
          <w:tcPr>
            <w:tcW w:w="1276" w:type="dxa"/>
            <w:shd w:val="clear" w:color="auto" w:fill="auto"/>
            <w:noWrap/>
          </w:tcPr>
          <w:p w14:paraId="61F6F32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3.76E-06</w:t>
            </w:r>
          </w:p>
        </w:tc>
      </w:tr>
      <w:tr w:rsidR="005B4666" w14:paraId="56FA7E4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78B48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B325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rs7277470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B03E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4AAA4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42368132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1727EC5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076087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B304A5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6A209B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0.065 </w:t>
            </w:r>
          </w:p>
        </w:tc>
        <w:tc>
          <w:tcPr>
            <w:tcW w:w="850" w:type="dxa"/>
            <w:shd w:val="clear" w:color="auto" w:fill="auto"/>
            <w:noWrap/>
          </w:tcPr>
          <w:p w14:paraId="115C487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1C53D40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2.70E-06</w:t>
            </w:r>
          </w:p>
        </w:tc>
      </w:tr>
      <w:tr w:rsidR="005B4666" w14:paraId="5B7664D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CBC3F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2A71F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rs992936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63CF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26C9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18417022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FFDD31E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991C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7ED556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6F28B1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0.072 </w:t>
            </w:r>
          </w:p>
        </w:tc>
        <w:tc>
          <w:tcPr>
            <w:tcW w:w="850" w:type="dxa"/>
            <w:shd w:val="clear" w:color="auto" w:fill="auto"/>
            <w:noWrap/>
          </w:tcPr>
          <w:p w14:paraId="41CDD08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0FC6DF6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1.78E-07</w:t>
            </w:r>
          </w:p>
        </w:tc>
      </w:tr>
      <w:tr w:rsidR="005B4666" w14:paraId="6E82740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084D5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ADHD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8B373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rs5771783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D290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F4BB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49155329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3C8CAB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161D2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06879D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3171AC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0.064 </w:t>
            </w:r>
          </w:p>
        </w:tc>
        <w:tc>
          <w:tcPr>
            <w:tcW w:w="850" w:type="dxa"/>
            <w:shd w:val="clear" w:color="auto" w:fill="auto"/>
            <w:noWrap/>
          </w:tcPr>
          <w:p w14:paraId="386C015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0.014 </w:t>
            </w:r>
          </w:p>
        </w:tc>
        <w:tc>
          <w:tcPr>
            <w:tcW w:w="1276" w:type="dxa"/>
            <w:shd w:val="clear" w:color="auto" w:fill="auto"/>
            <w:noWrap/>
          </w:tcPr>
          <w:p w14:paraId="227B47E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4.26E-06</w:t>
            </w:r>
          </w:p>
        </w:tc>
      </w:tr>
      <w:tr w:rsidR="005B4666" w14:paraId="5C594C7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AB490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1E5D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rs10780122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EC3EC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326DE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163569501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DAE330C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EE912D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E83FCB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883178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-0.236 </w:t>
            </w:r>
          </w:p>
        </w:tc>
        <w:tc>
          <w:tcPr>
            <w:tcW w:w="850" w:type="dxa"/>
            <w:shd w:val="clear" w:color="auto" w:fill="auto"/>
            <w:noWrap/>
          </w:tcPr>
          <w:p w14:paraId="482B6E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0.046 </w:t>
            </w:r>
          </w:p>
        </w:tc>
        <w:tc>
          <w:tcPr>
            <w:tcW w:w="1276" w:type="dxa"/>
            <w:shd w:val="clear" w:color="auto" w:fill="auto"/>
            <w:noWrap/>
          </w:tcPr>
          <w:p w14:paraId="45294C1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2.83E-07</w:t>
            </w:r>
          </w:p>
        </w:tc>
      </w:tr>
      <w:tr w:rsidR="005B4666" w14:paraId="1FDA7B1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D6AA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6337D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rs1861059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6203E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3BA1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57080169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0A5541D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198A3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7D0729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2CA095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0.161 </w:t>
            </w:r>
          </w:p>
        </w:tc>
        <w:tc>
          <w:tcPr>
            <w:tcW w:w="850" w:type="dxa"/>
            <w:shd w:val="clear" w:color="auto" w:fill="auto"/>
            <w:noWrap/>
          </w:tcPr>
          <w:p w14:paraId="3BD6193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0.033 </w:t>
            </w:r>
          </w:p>
        </w:tc>
        <w:tc>
          <w:tcPr>
            <w:tcW w:w="1276" w:type="dxa"/>
            <w:shd w:val="clear" w:color="auto" w:fill="auto"/>
            <w:noWrap/>
          </w:tcPr>
          <w:p w14:paraId="1F912F9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1.19E-06</w:t>
            </w:r>
          </w:p>
        </w:tc>
      </w:tr>
      <w:tr w:rsidR="005B4666" w14:paraId="7B22CC1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B0B15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48F3E5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rs2235392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57D8F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2A4BA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11764061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8A4FEB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ADTRP</w:t>
            </w:r>
          </w:p>
        </w:tc>
        <w:tc>
          <w:tcPr>
            <w:tcW w:w="1134" w:type="dxa"/>
            <w:shd w:val="clear" w:color="auto" w:fill="auto"/>
            <w:noWrap/>
          </w:tcPr>
          <w:p w14:paraId="0CCB888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74217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D99305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-0.123 </w:t>
            </w:r>
          </w:p>
        </w:tc>
        <w:tc>
          <w:tcPr>
            <w:tcW w:w="850" w:type="dxa"/>
            <w:shd w:val="clear" w:color="auto" w:fill="auto"/>
            <w:noWrap/>
          </w:tcPr>
          <w:p w14:paraId="38DFDA5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0.026 </w:t>
            </w:r>
          </w:p>
        </w:tc>
        <w:tc>
          <w:tcPr>
            <w:tcW w:w="1276" w:type="dxa"/>
            <w:shd w:val="clear" w:color="auto" w:fill="auto"/>
            <w:noWrap/>
          </w:tcPr>
          <w:p w14:paraId="7EC8DF1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2.16E-06</w:t>
            </w:r>
          </w:p>
        </w:tc>
      </w:tr>
      <w:tr w:rsidR="005B4666" w14:paraId="145987B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FBA5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FEA86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rs12534801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8FDE7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579A5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133053154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1C893C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EXOC4</w:t>
            </w:r>
          </w:p>
        </w:tc>
        <w:tc>
          <w:tcPr>
            <w:tcW w:w="1134" w:type="dxa"/>
            <w:shd w:val="clear" w:color="auto" w:fill="auto"/>
            <w:noWrap/>
          </w:tcPr>
          <w:p w14:paraId="36DB396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334F55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1B3C4F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-0.142 </w:t>
            </w:r>
          </w:p>
        </w:tc>
        <w:tc>
          <w:tcPr>
            <w:tcW w:w="850" w:type="dxa"/>
            <w:shd w:val="clear" w:color="auto" w:fill="auto"/>
            <w:noWrap/>
          </w:tcPr>
          <w:p w14:paraId="18974B5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0.030 </w:t>
            </w:r>
          </w:p>
        </w:tc>
        <w:tc>
          <w:tcPr>
            <w:tcW w:w="1276" w:type="dxa"/>
            <w:shd w:val="clear" w:color="auto" w:fill="auto"/>
            <w:noWrap/>
          </w:tcPr>
          <w:p w14:paraId="7F30F5F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2.21E-06</w:t>
            </w:r>
          </w:p>
        </w:tc>
      </w:tr>
      <w:tr w:rsidR="005B4666" w14:paraId="292D31B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B714D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A6AA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rs62441548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F0BE1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B989B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4992306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DE51A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MMD2</w:t>
            </w:r>
          </w:p>
        </w:tc>
        <w:tc>
          <w:tcPr>
            <w:tcW w:w="1134" w:type="dxa"/>
            <w:shd w:val="clear" w:color="auto" w:fill="auto"/>
            <w:noWrap/>
          </w:tcPr>
          <w:p w14:paraId="7923811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21D0C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F81EC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0.195 </w:t>
            </w:r>
          </w:p>
        </w:tc>
        <w:tc>
          <w:tcPr>
            <w:tcW w:w="850" w:type="dxa"/>
            <w:shd w:val="clear" w:color="auto" w:fill="auto"/>
            <w:noWrap/>
          </w:tcPr>
          <w:p w14:paraId="06484ED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0.043 </w:t>
            </w:r>
          </w:p>
        </w:tc>
        <w:tc>
          <w:tcPr>
            <w:tcW w:w="1276" w:type="dxa"/>
            <w:shd w:val="clear" w:color="auto" w:fill="auto"/>
            <w:noWrap/>
          </w:tcPr>
          <w:p w14:paraId="1F054B7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4.90E-06</w:t>
            </w:r>
          </w:p>
        </w:tc>
      </w:tr>
      <w:tr w:rsidR="005B4666" w14:paraId="35FC87C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5D9A5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AC464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rs7026354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10D9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63979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119184126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DBB9456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36733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3EF0C3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24B4E19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0.137 </w:t>
            </w:r>
          </w:p>
        </w:tc>
        <w:tc>
          <w:tcPr>
            <w:tcW w:w="850" w:type="dxa"/>
            <w:shd w:val="clear" w:color="auto" w:fill="auto"/>
            <w:noWrap/>
          </w:tcPr>
          <w:p w14:paraId="4A3F33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0.025 </w:t>
            </w:r>
          </w:p>
        </w:tc>
        <w:tc>
          <w:tcPr>
            <w:tcW w:w="1276" w:type="dxa"/>
            <w:shd w:val="clear" w:color="auto" w:fill="auto"/>
            <w:noWrap/>
          </w:tcPr>
          <w:p w14:paraId="75A7809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4.99E-08</w:t>
            </w:r>
          </w:p>
        </w:tc>
      </w:tr>
      <w:tr w:rsidR="005B4666" w14:paraId="2F45B96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F0D6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6D283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rs66847009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AD03E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7C602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3982482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982B0A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PARP11</w:t>
            </w:r>
          </w:p>
        </w:tc>
        <w:tc>
          <w:tcPr>
            <w:tcW w:w="1134" w:type="dxa"/>
            <w:shd w:val="clear" w:color="auto" w:fill="auto"/>
            <w:noWrap/>
          </w:tcPr>
          <w:p w14:paraId="55C0F99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7343C1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9F34D6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-0.207 </w:t>
            </w:r>
          </w:p>
        </w:tc>
        <w:tc>
          <w:tcPr>
            <w:tcW w:w="850" w:type="dxa"/>
            <w:shd w:val="clear" w:color="auto" w:fill="auto"/>
            <w:noWrap/>
          </w:tcPr>
          <w:p w14:paraId="65EE121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0.045 </w:t>
            </w:r>
          </w:p>
        </w:tc>
        <w:tc>
          <w:tcPr>
            <w:tcW w:w="1276" w:type="dxa"/>
            <w:shd w:val="clear" w:color="auto" w:fill="auto"/>
            <w:noWrap/>
          </w:tcPr>
          <w:p w14:paraId="793988E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3.60E-06</w:t>
            </w:r>
          </w:p>
        </w:tc>
      </w:tr>
      <w:tr w:rsidR="005B4666" w14:paraId="732B06D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E6297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D08E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rs112096205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E62C7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449D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70915010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3559AE2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2376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9734DD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77E41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0.224 </w:t>
            </w:r>
          </w:p>
        </w:tc>
        <w:tc>
          <w:tcPr>
            <w:tcW w:w="850" w:type="dxa"/>
            <w:shd w:val="clear" w:color="auto" w:fill="auto"/>
            <w:noWrap/>
          </w:tcPr>
          <w:p w14:paraId="41B1B8C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0.048 </w:t>
            </w:r>
          </w:p>
        </w:tc>
        <w:tc>
          <w:tcPr>
            <w:tcW w:w="1276" w:type="dxa"/>
            <w:shd w:val="clear" w:color="auto" w:fill="auto"/>
            <w:noWrap/>
          </w:tcPr>
          <w:p w14:paraId="5A0B00D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2.41E-06</w:t>
            </w:r>
          </w:p>
        </w:tc>
      </w:tr>
      <w:tr w:rsidR="005B4666" w14:paraId="79AE65B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B1AFA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ABB1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rs198540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CEA25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368E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48643801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A0CE0C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CACNA1G</w:t>
            </w:r>
          </w:p>
        </w:tc>
        <w:tc>
          <w:tcPr>
            <w:tcW w:w="1134" w:type="dxa"/>
            <w:shd w:val="clear" w:color="auto" w:fill="auto"/>
            <w:noWrap/>
          </w:tcPr>
          <w:p w14:paraId="6B18599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03280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C70E08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0.138 </w:t>
            </w:r>
          </w:p>
        </w:tc>
        <w:tc>
          <w:tcPr>
            <w:tcW w:w="850" w:type="dxa"/>
            <w:shd w:val="clear" w:color="auto" w:fill="auto"/>
            <w:noWrap/>
          </w:tcPr>
          <w:p w14:paraId="2161F9E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0.029 </w:t>
            </w:r>
          </w:p>
        </w:tc>
        <w:tc>
          <w:tcPr>
            <w:tcW w:w="1276" w:type="dxa"/>
            <w:shd w:val="clear" w:color="auto" w:fill="auto"/>
            <w:noWrap/>
          </w:tcPr>
          <w:p w14:paraId="46BDC7F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2.42E-06</w:t>
            </w:r>
          </w:p>
        </w:tc>
      </w:tr>
      <w:tr w:rsidR="005B4666" w14:paraId="34A3E24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81F74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F81C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rs7544145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7420A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14BE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150138699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7E65B5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LOC105371433</w:t>
            </w:r>
          </w:p>
        </w:tc>
        <w:tc>
          <w:tcPr>
            <w:tcW w:w="1134" w:type="dxa"/>
            <w:shd w:val="clear" w:color="auto" w:fill="auto"/>
            <w:noWrap/>
          </w:tcPr>
          <w:p w14:paraId="5B4AC3B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E4221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A19D67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0.082</w:t>
            </w:r>
          </w:p>
        </w:tc>
        <w:tc>
          <w:tcPr>
            <w:tcW w:w="850" w:type="dxa"/>
            <w:shd w:val="clear" w:color="auto" w:fill="auto"/>
            <w:noWrap/>
          </w:tcPr>
          <w:p w14:paraId="3C45F33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628F75B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4.83E-08</w:t>
            </w:r>
          </w:p>
        </w:tc>
      </w:tr>
      <w:tr w:rsidR="005B4666" w14:paraId="67B5C9C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2D37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C67EE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rs57195239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FEF93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AAE37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97376407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AE5CA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LMAN2L</w:t>
            </w:r>
          </w:p>
        </w:tc>
        <w:tc>
          <w:tcPr>
            <w:tcW w:w="1134" w:type="dxa"/>
            <w:shd w:val="clear" w:color="auto" w:fill="auto"/>
            <w:noWrap/>
          </w:tcPr>
          <w:p w14:paraId="5C8C56D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</w:tcPr>
          <w:p w14:paraId="0EED018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</w:tcPr>
          <w:p w14:paraId="3560561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-0.071</w:t>
            </w:r>
          </w:p>
        </w:tc>
        <w:tc>
          <w:tcPr>
            <w:tcW w:w="850" w:type="dxa"/>
            <w:shd w:val="clear" w:color="auto" w:fill="auto"/>
            <w:noWrap/>
          </w:tcPr>
          <w:p w14:paraId="4BD34CC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04345BE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3.77E-09</w:t>
            </w:r>
          </w:p>
        </w:tc>
      </w:tr>
      <w:tr w:rsidR="005B4666" w14:paraId="56AA531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0B18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B064F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rs17183814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1D4E0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46A89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166152389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6BFCC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SCN2A</w:t>
            </w:r>
          </w:p>
        </w:tc>
        <w:tc>
          <w:tcPr>
            <w:tcW w:w="1134" w:type="dxa"/>
            <w:shd w:val="clear" w:color="auto" w:fill="auto"/>
            <w:noWrap/>
          </w:tcPr>
          <w:p w14:paraId="070D9F6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0AA29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B0D050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-0.133</w:t>
            </w:r>
          </w:p>
        </w:tc>
        <w:tc>
          <w:tcPr>
            <w:tcW w:w="850" w:type="dxa"/>
            <w:shd w:val="clear" w:color="auto" w:fill="auto"/>
            <w:noWrap/>
          </w:tcPr>
          <w:p w14:paraId="0D87703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0.022</w:t>
            </w:r>
          </w:p>
        </w:tc>
        <w:tc>
          <w:tcPr>
            <w:tcW w:w="1276" w:type="dxa"/>
            <w:shd w:val="clear" w:color="auto" w:fill="auto"/>
            <w:noWrap/>
          </w:tcPr>
          <w:p w14:paraId="1FE95D3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2.02E-09</w:t>
            </w:r>
          </w:p>
        </w:tc>
      </w:tr>
      <w:tr w:rsidR="005B4666" w14:paraId="54CE3E8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4244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53E70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rs3804640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D274E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DC4DD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107793709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3A3DF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CD47</w:t>
            </w:r>
          </w:p>
        </w:tc>
        <w:tc>
          <w:tcPr>
            <w:tcW w:w="1134" w:type="dxa"/>
            <w:shd w:val="clear" w:color="auto" w:fill="auto"/>
            <w:noWrap/>
          </w:tcPr>
          <w:p w14:paraId="00CB484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1A1885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CF9422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0.063</w:t>
            </w:r>
          </w:p>
        </w:tc>
        <w:tc>
          <w:tcPr>
            <w:tcW w:w="850" w:type="dxa"/>
            <w:shd w:val="clear" w:color="auto" w:fill="auto"/>
            <w:noWrap/>
          </w:tcPr>
          <w:p w14:paraId="016CE7B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4A02499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1.99E-08</w:t>
            </w:r>
          </w:p>
        </w:tc>
      </w:tr>
      <w:tr w:rsidR="005B4666" w14:paraId="39A7D70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42E04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A3901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rs11724116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DC6D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6072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162294038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21A62C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294B5F0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B8A66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179910C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-0.085</w:t>
            </w:r>
          </w:p>
        </w:tc>
        <w:tc>
          <w:tcPr>
            <w:tcW w:w="850" w:type="dxa"/>
            <w:shd w:val="clear" w:color="auto" w:fill="auto"/>
            <w:noWrap/>
          </w:tcPr>
          <w:p w14:paraId="6624F8E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336EB87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2.37E-08</w:t>
            </w:r>
          </w:p>
        </w:tc>
      </w:tr>
      <w:tr w:rsidR="005B4666" w14:paraId="74938CA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F0A53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FF3D5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rs10035291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E1374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13791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80796368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71A15D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SSBP2</w:t>
            </w:r>
          </w:p>
        </w:tc>
        <w:tc>
          <w:tcPr>
            <w:tcW w:w="1134" w:type="dxa"/>
            <w:shd w:val="clear" w:color="auto" w:fill="auto"/>
            <w:noWrap/>
          </w:tcPr>
          <w:p w14:paraId="6EC4BD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CB28CD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8D1B11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0.068</w:t>
            </w:r>
          </w:p>
        </w:tc>
        <w:tc>
          <w:tcPr>
            <w:tcW w:w="850" w:type="dxa"/>
            <w:shd w:val="clear" w:color="auto" w:fill="auto"/>
            <w:noWrap/>
          </w:tcPr>
          <w:p w14:paraId="5F84179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698A2AA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2.67E-08</w:t>
            </w:r>
          </w:p>
        </w:tc>
      </w:tr>
      <w:tr w:rsidR="005B4666" w14:paraId="0D6DDD5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88CFA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92BE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rs10455979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93475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244C9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166995260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E9B05F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RPS6KA2</w:t>
            </w:r>
          </w:p>
        </w:tc>
        <w:tc>
          <w:tcPr>
            <w:tcW w:w="1134" w:type="dxa"/>
            <w:shd w:val="clear" w:color="auto" w:fill="auto"/>
            <w:noWrap/>
          </w:tcPr>
          <w:p w14:paraId="6C41792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26D28B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62BE00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-0.062</w:t>
            </w:r>
          </w:p>
        </w:tc>
        <w:tc>
          <w:tcPr>
            <w:tcW w:w="850" w:type="dxa"/>
            <w:shd w:val="clear" w:color="auto" w:fill="auto"/>
            <w:noWrap/>
          </w:tcPr>
          <w:p w14:paraId="0C3D987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320F3B9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4.31E-08</w:t>
            </w:r>
          </w:p>
        </w:tc>
      </w:tr>
      <w:tr w:rsidR="005B4666" w14:paraId="491006B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D0D8A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1533A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rs73188321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6C2A9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ABE72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105048158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2CEE73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689A12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8F7D2B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65AD0B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-0.078</w:t>
            </w:r>
          </w:p>
        </w:tc>
        <w:tc>
          <w:tcPr>
            <w:tcW w:w="850" w:type="dxa"/>
            <w:shd w:val="clear" w:color="auto" w:fill="auto"/>
            <w:noWrap/>
          </w:tcPr>
          <w:p w14:paraId="5506562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6F23BCD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1.06E-09</w:t>
            </w:r>
          </w:p>
        </w:tc>
      </w:tr>
      <w:tr w:rsidR="005B4666" w14:paraId="65F8D90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DEF53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7161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rs10994318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A3DF3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B66DF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62125856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8A5465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ANK3 </w:t>
            </w:r>
          </w:p>
        </w:tc>
        <w:tc>
          <w:tcPr>
            <w:tcW w:w="1134" w:type="dxa"/>
            <w:shd w:val="clear" w:color="auto" w:fill="auto"/>
            <w:noWrap/>
          </w:tcPr>
          <w:p w14:paraId="678763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50140DE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2C66D9D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0.135</w:t>
            </w:r>
          </w:p>
        </w:tc>
        <w:tc>
          <w:tcPr>
            <w:tcW w:w="850" w:type="dxa"/>
            <w:shd w:val="clear" w:color="auto" w:fill="auto"/>
            <w:noWrap/>
          </w:tcPr>
          <w:p w14:paraId="00C110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0.023</w:t>
            </w:r>
          </w:p>
        </w:tc>
        <w:tc>
          <w:tcPr>
            <w:tcW w:w="1276" w:type="dxa"/>
            <w:shd w:val="clear" w:color="auto" w:fill="auto"/>
            <w:noWrap/>
          </w:tcPr>
          <w:p w14:paraId="0999A26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6.76E-09</w:t>
            </w:r>
          </w:p>
        </w:tc>
      </w:tr>
      <w:tr w:rsidR="005B4666" w14:paraId="21477FE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AAFE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EEAC8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rs10896090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5E96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B07CF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65945186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7B617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PACS1</w:t>
            </w:r>
          </w:p>
        </w:tc>
        <w:tc>
          <w:tcPr>
            <w:tcW w:w="1134" w:type="dxa"/>
            <w:shd w:val="clear" w:color="auto" w:fill="auto"/>
            <w:noWrap/>
          </w:tcPr>
          <w:p w14:paraId="6FA3C2D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8773D8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180222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0.08</w:t>
            </w:r>
          </w:p>
        </w:tc>
        <w:tc>
          <w:tcPr>
            <w:tcW w:w="850" w:type="dxa"/>
            <w:shd w:val="clear" w:color="auto" w:fill="auto"/>
            <w:noWrap/>
          </w:tcPr>
          <w:p w14:paraId="7BAB48B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0.014</w:t>
            </w:r>
          </w:p>
        </w:tc>
        <w:tc>
          <w:tcPr>
            <w:tcW w:w="1276" w:type="dxa"/>
            <w:shd w:val="clear" w:color="auto" w:fill="auto"/>
            <w:noWrap/>
          </w:tcPr>
          <w:p w14:paraId="7510D1A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1.90E-08</w:t>
            </w:r>
          </w:p>
        </w:tc>
      </w:tr>
      <w:tr w:rsidR="005B4666" w14:paraId="684A9CB2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01CBF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A3B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rs12575685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B9A6F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4721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70517927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20E6C2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SHANK2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C65C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E4266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A1A5B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60349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CDE15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7.71E-09</w:t>
            </w:r>
          </w:p>
        </w:tc>
      </w:tr>
      <w:tr w:rsidR="005B4666" w14:paraId="4A22F7F7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16A4D8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BD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62E01D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rs10744560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09C3B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7A5195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2387099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13C9253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CACNA1C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A5CBA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82BE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D6FA3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4A6C9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33ED4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3.62E-10</w:t>
            </w:r>
          </w:p>
        </w:tc>
      </w:tr>
      <w:tr w:rsidR="005B4666" w14:paraId="1F2ADDE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8F8E8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5BBC0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rs4447398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49B42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914B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42904904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901E07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STARD9</w:t>
            </w:r>
          </w:p>
        </w:tc>
        <w:tc>
          <w:tcPr>
            <w:tcW w:w="1134" w:type="dxa"/>
            <w:shd w:val="clear" w:color="auto" w:fill="auto"/>
            <w:noWrap/>
          </w:tcPr>
          <w:p w14:paraId="680C66B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ECCF9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8983BA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0.094</w:t>
            </w:r>
          </w:p>
        </w:tc>
        <w:tc>
          <w:tcPr>
            <w:tcW w:w="850" w:type="dxa"/>
            <w:shd w:val="clear" w:color="auto" w:fill="auto"/>
            <w:noWrap/>
          </w:tcPr>
          <w:p w14:paraId="63369F5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0.016</w:t>
            </w:r>
          </w:p>
        </w:tc>
        <w:tc>
          <w:tcPr>
            <w:tcW w:w="1276" w:type="dxa"/>
            <w:shd w:val="clear" w:color="auto" w:fill="auto"/>
            <w:noWrap/>
          </w:tcPr>
          <w:p w14:paraId="418B7C4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9.37E-09</w:t>
            </w:r>
          </w:p>
        </w:tc>
      </w:tr>
      <w:tr w:rsidR="005B4666" w14:paraId="1781D1E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8F85F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1229A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rs139221256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D56B0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77A03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85357857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C4A527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A4B96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</w:t>
            </w:r>
          </w:p>
        </w:tc>
        <w:tc>
          <w:tcPr>
            <w:tcW w:w="850" w:type="dxa"/>
            <w:shd w:val="clear" w:color="auto" w:fill="auto"/>
            <w:noWrap/>
          </w:tcPr>
          <w:p w14:paraId="00EC8BB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</w:tcPr>
          <w:p w14:paraId="0DB854C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</w:t>
            </w:r>
          </w:p>
        </w:tc>
        <w:tc>
          <w:tcPr>
            <w:tcW w:w="850" w:type="dxa"/>
            <w:shd w:val="clear" w:color="auto" w:fill="auto"/>
            <w:noWrap/>
          </w:tcPr>
          <w:p w14:paraId="73992EB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56A1C7F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2.67E-08</w:t>
            </w:r>
          </w:p>
        </w:tc>
      </w:tr>
      <w:tr w:rsidR="005B4666" w14:paraId="0C70B15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5E96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BE02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rs11647445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6F20B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4679D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9926966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5BC64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GRIN2A</w:t>
            </w:r>
          </w:p>
        </w:tc>
        <w:tc>
          <w:tcPr>
            <w:tcW w:w="1134" w:type="dxa"/>
            <w:shd w:val="clear" w:color="auto" w:fill="auto"/>
            <w:noWrap/>
          </w:tcPr>
          <w:p w14:paraId="6770FB9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470259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D5F275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-0.076</w:t>
            </w:r>
          </w:p>
        </w:tc>
        <w:tc>
          <w:tcPr>
            <w:tcW w:w="850" w:type="dxa"/>
            <w:shd w:val="clear" w:color="auto" w:fill="auto"/>
            <w:noWrap/>
          </w:tcPr>
          <w:p w14:paraId="1674F67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2020267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1.08E-10</w:t>
            </w:r>
          </w:p>
        </w:tc>
      </w:tr>
      <w:tr w:rsidR="005B4666" w14:paraId="21630B7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5152F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E7C1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rs112114764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FE6A7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47E01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42201041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86D23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HDAC5</w:t>
            </w:r>
          </w:p>
        </w:tc>
        <w:tc>
          <w:tcPr>
            <w:tcW w:w="1134" w:type="dxa"/>
            <w:shd w:val="clear" w:color="auto" w:fill="auto"/>
            <w:noWrap/>
          </w:tcPr>
          <w:p w14:paraId="0DE89EC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01EDA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2AAE8E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-0.068</w:t>
            </w:r>
          </w:p>
        </w:tc>
        <w:tc>
          <w:tcPr>
            <w:tcW w:w="850" w:type="dxa"/>
            <w:shd w:val="clear" w:color="auto" w:fill="auto"/>
            <w:noWrap/>
          </w:tcPr>
          <w:p w14:paraId="058B2A6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46E6DAC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2.45E-08</w:t>
            </w:r>
          </w:p>
        </w:tc>
      </w:tr>
      <w:tr w:rsidR="005B4666" w14:paraId="04BD01E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BA7BA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27EB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rs11557713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70282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C184B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60243876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60D0F7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ZCCHC2</w:t>
            </w:r>
          </w:p>
        </w:tc>
        <w:tc>
          <w:tcPr>
            <w:tcW w:w="1134" w:type="dxa"/>
            <w:shd w:val="clear" w:color="auto" w:fill="auto"/>
            <w:noWrap/>
          </w:tcPr>
          <w:p w14:paraId="1E16F7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21F47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5123B3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0.067</w:t>
            </w:r>
          </w:p>
        </w:tc>
        <w:tc>
          <w:tcPr>
            <w:tcW w:w="850" w:type="dxa"/>
            <w:shd w:val="clear" w:color="auto" w:fill="auto"/>
            <w:noWrap/>
          </w:tcPr>
          <w:p w14:paraId="1776B29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3FADAC6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3.64E-08</w:t>
            </w:r>
          </w:p>
        </w:tc>
      </w:tr>
      <w:tr w:rsidR="005B4666" w14:paraId="45B1648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FEE41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822DA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rs111444407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1D9EC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612CF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19358207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10685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NCAN</w:t>
            </w:r>
          </w:p>
        </w:tc>
        <w:tc>
          <w:tcPr>
            <w:tcW w:w="1134" w:type="dxa"/>
            <w:shd w:val="clear" w:color="auto" w:fill="auto"/>
            <w:noWrap/>
          </w:tcPr>
          <w:p w14:paraId="1244F8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AFB4ED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160CF88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0.093</w:t>
            </w:r>
          </w:p>
        </w:tc>
        <w:tc>
          <w:tcPr>
            <w:tcW w:w="850" w:type="dxa"/>
            <w:shd w:val="clear" w:color="auto" w:fill="auto"/>
            <w:noWrap/>
          </w:tcPr>
          <w:p w14:paraId="0AA8471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74BB04B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1.33E-09</w:t>
            </w:r>
          </w:p>
        </w:tc>
      </w:tr>
      <w:tr w:rsidR="005B4666" w14:paraId="32D5C13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6B87B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4208B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rs1432639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5525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97203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72813218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2BB4DB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RERE</w:t>
            </w:r>
          </w:p>
        </w:tc>
        <w:tc>
          <w:tcPr>
            <w:tcW w:w="1134" w:type="dxa"/>
            <w:shd w:val="clear" w:color="auto" w:fill="auto"/>
            <w:noWrap/>
          </w:tcPr>
          <w:p w14:paraId="56A17C1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C22359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176E439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0.039</w:t>
            </w:r>
          </w:p>
        </w:tc>
        <w:tc>
          <w:tcPr>
            <w:tcW w:w="850" w:type="dxa"/>
            <w:shd w:val="clear" w:color="auto" w:fill="auto"/>
            <w:noWrap/>
          </w:tcPr>
          <w:p w14:paraId="7C239C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7D3D46E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4.60E-15</w:t>
            </w:r>
          </w:p>
        </w:tc>
      </w:tr>
      <w:tr w:rsidR="005B4666" w14:paraId="1512534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61545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ED316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rs2389016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8DCF5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57B43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80799329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1A96EA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0C060FB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F9602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18DD52C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7DBCA5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49386F4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1.00E-08</w:t>
            </w:r>
          </w:p>
        </w:tc>
      </w:tr>
      <w:tr w:rsidR="005B4666" w14:paraId="1AEEBFE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12C6F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68576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rs4261101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ED407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CEE45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90796053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B1B49B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0E765A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83329F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DDD6CA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-0.03</w:t>
            </w:r>
          </w:p>
        </w:tc>
        <w:tc>
          <w:tcPr>
            <w:tcW w:w="850" w:type="dxa"/>
            <w:shd w:val="clear" w:color="auto" w:fill="auto"/>
            <w:noWrap/>
          </w:tcPr>
          <w:p w14:paraId="529D210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7109AAE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1.00E-08</w:t>
            </w:r>
          </w:p>
        </w:tc>
      </w:tr>
      <w:tr w:rsidR="005B4666" w14:paraId="1FEBE14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43F1B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9D685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rs9402472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B921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3CBAC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99566521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3D68F8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594C239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8FDA4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5A93E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18CE593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0.006</w:t>
            </w:r>
          </w:p>
        </w:tc>
        <w:tc>
          <w:tcPr>
            <w:tcW w:w="1276" w:type="dxa"/>
            <w:shd w:val="clear" w:color="auto" w:fill="auto"/>
            <w:noWrap/>
          </w:tcPr>
          <w:p w14:paraId="3F4046E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2.80E-08</w:t>
            </w:r>
          </w:p>
        </w:tc>
      </w:tr>
      <w:tr w:rsidR="005B4666" w14:paraId="7FD9EB6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2F56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1D60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rs12666117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02479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80A17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109105611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3BEAAD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04ABFF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56DEB9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4F4BA2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6B974FE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26E0243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1.40E-08</w:t>
            </w:r>
          </w:p>
        </w:tc>
      </w:tr>
      <w:tr w:rsidR="005B4666" w14:paraId="7BEE0AC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27D82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9D44F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rs1354115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6A781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8CE59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2983774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C509B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1B6219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D7F2F9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35109A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46ECDB3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07A2644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2.40E-08</w:t>
            </w:r>
          </w:p>
        </w:tc>
      </w:tr>
      <w:tr w:rsidR="005B4666" w14:paraId="509B820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2142D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0E59B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rs10959913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94CE6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BFD25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11544964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6F5039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5096686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52F2C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DCB0D7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21D0FF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0.006</w:t>
            </w:r>
          </w:p>
        </w:tc>
        <w:tc>
          <w:tcPr>
            <w:tcW w:w="1276" w:type="dxa"/>
            <w:shd w:val="clear" w:color="auto" w:fill="auto"/>
            <w:noWrap/>
          </w:tcPr>
          <w:p w14:paraId="69E6A6D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5.10E-09</w:t>
            </w:r>
          </w:p>
        </w:tc>
      </w:tr>
      <w:tr w:rsidR="005B4666" w14:paraId="2820CEB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D87D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5CC0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rs7856424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43B79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E6CA2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119733595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DE66A7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ASTN2</w:t>
            </w:r>
          </w:p>
        </w:tc>
        <w:tc>
          <w:tcPr>
            <w:tcW w:w="1134" w:type="dxa"/>
            <w:shd w:val="clear" w:color="auto" w:fill="auto"/>
            <w:noWrap/>
          </w:tcPr>
          <w:p w14:paraId="3B8F8D2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D27124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EF4B9A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-0.03</w:t>
            </w:r>
          </w:p>
        </w:tc>
        <w:tc>
          <w:tcPr>
            <w:tcW w:w="850" w:type="dxa"/>
            <w:shd w:val="clear" w:color="auto" w:fill="auto"/>
            <w:noWrap/>
          </w:tcPr>
          <w:p w14:paraId="7D824A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0A638CE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8.50E-09</w:t>
            </w:r>
          </w:p>
        </w:tc>
      </w:tr>
      <w:tr w:rsidR="005B4666" w14:paraId="780B10E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A5F0D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14EC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rs4904738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BD064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A69E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42179732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824CD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LRFN5</w:t>
            </w:r>
          </w:p>
        </w:tc>
        <w:tc>
          <w:tcPr>
            <w:tcW w:w="1134" w:type="dxa"/>
            <w:shd w:val="clear" w:color="auto" w:fill="auto"/>
            <w:noWrap/>
          </w:tcPr>
          <w:p w14:paraId="66F6C3D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3C542E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1A3E87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-0.03</w:t>
            </w:r>
          </w:p>
        </w:tc>
        <w:tc>
          <w:tcPr>
            <w:tcW w:w="850" w:type="dxa"/>
            <w:shd w:val="clear" w:color="auto" w:fill="auto"/>
            <w:noWrap/>
          </w:tcPr>
          <w:p w14:paraId="681ADE1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69C6507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2.60E-09</w:t>
            </w:r>
          </w:p>
        </w:tc>
      </w:tr>
      <w:tr w:rsidR="005B4666" w14:paraId="649AC92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9500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30F1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rs8025231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9D891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A14F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37648402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B6991C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2C0974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1CB09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5370C0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-0.03</w:t>
            </w:r>
          </w:p>
        </w:tc>
        <w:tc>
          <w:tcPr>
            <w:tcW w:w="850" w:type="dxa"/>
            <w:shd w:val="clear" w:color="auto" w:fill="auto"/>
            <w:noWrap/>
          </w:tcPr>
          <w:p w14:paraId="0BD5FE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2B9DED0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2.40E-12</w:t>
            </w:r>
          </w:p>
        </w:tc>
      </w:tr>
      <w:tr w:rsidR="005B4666" w14:paraId="5664E8D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2301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0CF1F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rs7198928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ABF5B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FE248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7,666,402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9CD227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RBFOX1</w:t>
            </w:r>
          </w:p>
        </w:tc>
        <w:tc>
          <w:tcPr>
            <w:tcW w:w="1134" w:type="dxa"/>
            <w:shd w:val="clear" w:color="auto" w:fill="auto"/>
            <w:noWrap/>
          </w:tcPr>
          <w:p w14:paraId="1DB028F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A21521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B582B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</w:tcPr>
          <w:p w14:paraId="4086EF5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</w:tcPr>
          <w:p w14:paraId="1398579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1.00E-08</w:t>
            </w:r>
          </w:p>
        </w:tc>
      </w:tr>
      <w:tr w:rsidR="005B4666" w14:paraId="51B8E0E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444CC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MDD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433B1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rs17727765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400E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8374C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27576962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B24E97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CRYBA1 </w:t>
            </w:r>
          </w:p>
        </w:tc>
        <w:tc>
          <w:tcPr>
            <w:tcW w:w="1134" w:type="dxa"/>
            <w:shd w:val="clear" w:color="auto" w:fill="auto"/>
            <w:noWrap/>
          </w:tcPr>
          <w:p w14:paraId="521E3FE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D86814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C1A13A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-0.051</w:t>
            </w:r>
          </w:p>
        </w:tc>
        <w:tc>
          <w:tcPr>
            <w:tcW w:w="850" w:type="dxa"/>
            <w:shd w:val="clear" w:color="auto" w:fill="auto"/>
            <w:noWrap/>
          </w:tcPr>
          <w:p w14:paraId="6F71A4F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0.009</w:t>
            </w:r>
          </w:p>
        </w:tc>
        <w:tc>
          <w:tcPr>
            <w:tcW w:w="1276" w:type="dxa"/>
            <w:shd w:val="clear" w:color="auto" w:fill="auto"/>
            <w:noWrap/>
          </w:tcPr>
          <w:p w14:paraId="75D3999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8.50E-09</w:t>
            </w:r>
          </w:p>
        </w:tc>
      </w:tr>
      <w:tr w:rsidR="005B4666" w14:paraId="44B464E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98885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B308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rs116347760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4FBA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A2EB7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114201251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F2FBEF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MAGI3</w:t>
            </w:r>
          </w:p>
        </w:tc>
        <w:tc>
          <w:tcPr>
            <w:tcW w:w="1134" w:type="dxa"/>
            <w:shd w:val="clear" w:color="auto" w:fill="auto"/>
            <w:noWrap/>
          </w:tcPr>
          <w:p w14:paraId="55BD22C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3EC167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326BB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0.630 </w:t>
            </w:r>
          </w:p>
        </w:tc>
        <w:tc>
          <w:tcPr>
            <w:tcW w:w="850" w:type="dxa"/>
            <w:shd w:val="clear" w:color="auto" w:fill="auto"/>
            <w:noWrap/>
          </w:tcPr>
          <w:p w14:paraId="2000A3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0.134 </w:t>
            </w:r>
          </w:p>
        </w:tc>
        <w:tc>
          <w:tcPr>
            <w:tcW w:w="1276" w:type="dxa"/>
            <w:shd w:val="clear" w:color="auto" w:fill="auto"/>
            <w:noWrap/>
          </w:tcPr>
          <w:p w14:paraId="5396367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2.39E-06</w:t>
            </w:r>
          </w:p>
        </w:tc>
      </w:tr>
      <w:tr w:rsidR="005B4666" w14:paraId="6D4DAC8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8F94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30E33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rs56343802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8A6D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94FF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139823241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423A2EB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62DEB9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AB3A7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93329B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-0.170 </w:t>
            </w:r>
          </w:p>
        </w:tc>
        <w:tc>
          <w:tcPr>
            <w:tcW w:w="850" w:type="dxa"/>
            <w:shd w:val="clear" w:color="auto" w:fill="auto"/>
            <w:noWrap/>
          </w:tcPr>
          <w:p w14:paraId="6AD494A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0.037 </w:t>
            </w:r>
          </w:p>
        </w:tc>
        <w:tc>
          <w:tcPr>
            <w:tcW w:w="1276" w:type="dxa"/>
            <w:shd w:val="clear" w:color="auto" w:fill="auto"/>
            <w:noWrap/>
          </w:tcPr>
          <w:p w14:paraId="785844A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3.97E-06</w:t>
            </w:r>
          </w:p>
        </w:tc>
      </w:tr>
      <w:tr w:rsidR="005B4666" w14:paraId="7971875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E0A15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9B636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rs1030757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41082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E1F68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93697153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BBAEA9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GRID2</w:t>
            </w:r>
          </w:p>
        </w:tc>
        <w:tc>
          <w:tcPr>
            <w:tcW w:w="1134" w:type="dxa"/>
            <w:shd w:val="clear" w:color="auto" w:fill="auto"/>
            <w:noWrap/>
          </w:tcPr>
          <w:p w14:paraId="3CC665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21E333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B9F292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-0.165 </w:t>
            </w:r>
          </w:p>
        </w:tc>
        <w:tc>
          <w:tcPr>
            <w:tcW w:w="850" w:type="dxa"/>
            <w:shd w:val="clear" w:color="auto" w:fill="auto"/>
            <w:noWrap/>
          </w:tcPr>
          <w:p w14:paraId="23FBBB0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0.034 </w:t>
            </w:r>
          </w:p>
        </w:tc>
        <w:tc>
          <w:tcPr>
            <w:tcW w:w="1276" w:type="dxa"/>
            <w:shd w:val="clear" w:color="auto" w:fill="auto"/>
            <w:noWrap/>
          </w:tcPr>
          <w:p w14:paraId="0B41E16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1.09E-06</w:t>
            </w:r>
          </w:p>
        </w:tc>
      </w:tr>
      <w:tr w:rsidR="005B4666" w14:paraId="2BF91B2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62A4D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59E2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rs13141765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4E982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2EEB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6243646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A03D82F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08946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D51962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DF919F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-0.266 </w:t>
            </w:r>
          </w:p>
        </w:tc>
        <w:tc>
          <w:tcPr>
            <w:tcW w:w="850" w:type="dxa"/>
            <w:shd w:val="clear" w:color="auto" w:fill="auto"/>
            <w:noWrap/>
          </w:tcPr>
          <w:p w14:paraId="68654E5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0.056 </w:t>
            </w:r>
          </w:p>
        </w:tc>
        <w:tc>
          <w:tcPr>
            <w:tcW w:w="1276" w:type="dxa"/>
            <w:shd w:val="clear" w:color="auto" w:fill="auto"/>
            <w:noWrap/>
          </w:tcPr>
          <w:p w14:paraId="117AB83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1.86E-06</w:t>
            </w:r>
          </w:p>
        </w:tc>
      </w:tr>
      <w:tr w:rsidR="005B4666" w14:paraId="6BB1042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944BF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33FD0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rs55687617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7FDB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0B05E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56775429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4EF79F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25DD6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1ABA3D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0BA414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-0.270 </w:t>
            </w:r>
          </w:p>
        </w:tc>
        <w:tc>
          <w:tcPr>
            <w:tcW w:w="850" w:type="dxa"/>
            <w:shd w:val="clear" w:color="auto" w:fill="auto"/>
            <w:noWrap/>
          </w:tcPr>
          <w:p w14:paraId="746667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0.058 </w:t>
            </w:r>
          </w:p>
        </w:tc>
        <w:tc>
          <w:tcPr>
            <w:tcW w:w="1276" w:type="dxa"/>
            <w:shd w:val="clear" w:color="auto" w:fill="auto"/>
            <w:noWrap/>
          </w:tcPr>
          <w:p w14:paraId="17B090D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2.67E-06</w:t>
            </w:r>
          </w:p>
        </w:tc>
      </w:tr>
      <w:tr w:rsidR="005B4666" w14:paraId="192F727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F8748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9A3EE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rs4733767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6CB73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BD388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128581578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D2E8FF3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E552F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50279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AEE8AE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0.194 </w:t>
            </w:r>
          </w:p>
        </w:tc>
        <w:tc>
          <w:tcPr>
            <w:tcW w:w="850" w:type="dxa"/>
            <w:shd w:val="clear" w:color="auto" w:fill="auto"/>
            <w:noWrap/>
          </w:tcPr>
          <w:p w14:paraId="2C53D9E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0.039 </w:t>
            </w:r>
          </w:p>
        </w:tc>
        <w:tc>
          <w:tcPr>
            <w:tcW w:w="1276" w:type="dxa"/>
            <w:shd w:val="clear" w:color="auto" w:fill="auto"/>
            <w:noWrap/>
          </w:tcPr>
          <w:p w14:paraId="27DB0A8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7.10E-07</w:t>
            </w:r>
          </w:p>
        </w:tc>
      </w:tr>
      <w:tr w:rsidR="005B4666" w14:paraId="3575A55A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4763D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E58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rs72781967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1854E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7D735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5622426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3BD9EA7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7C37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62352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9DEB2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-0.167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5292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DD64E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2.43E-06</w:t>
            </w:r>
          </w:p>
        </w:tc>
      </w:tr>
      <w:tr w:rsidR="005B4666" w14:paraId="6967D259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D552B9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OCD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75F4A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rs639560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338934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C77AD8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42381240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164871C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PLA2G4D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429F0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DB12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580B4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-0.416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B557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0.088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DB055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2.23E-06</w:t>
            </w:r>
          </w:p>
        </w:tc>
      </w:tr>
      <w:tr w:rsidR="005B4666" w14:paraId="069DDC0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FD815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573F5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rs72783425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25E5E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F21ED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14148431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F962055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632AE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070D6F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3F300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0.340 </w:t>
            </w:r>
          </w:p>
        </w:tc>
        <w:tc>
          <w:tcPr>
            <w:tcW w:w="850" w:type="dxa"/>
            <w:shd w:val="clear" w:color="auto" w:fill="auto"/>
            <w:noWrap/>
          </w:tcPr>
          <w:p w14:paraId="0C6B8D3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0.073 </w:t>
            </w:r>
          </w:p>
        </w:tc>
        <w:tc>
          <w:tcPr>
            <w:tcW w:w="1276" w:type="dxa"/>
            <w:shd w:val="clear" w:color="auto" w:fill="auto"/>
            <w:noWrap/>
          </w:tcPr>
          <w:p w14:paraId="1515F67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3.53E-06</w:t>
            </w:r>
          </w:p>
        </w:tc>
      </w:tr>
      <w:tr w:rsidR="005B4666" w14:paraId="1809B8F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0E980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EA900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rs117310268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A3DD1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64B9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19675267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42A8C26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4F69D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49B52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5C6BD5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0.449 </w:t>
            </w:r>
          </w:p>
        </w:tc>
        <w:tc>
          <w:tcPr>
            <w:tcW w:w="850" w:type="dxa"/>
            <w:shd w:val="clear" w:color="auto" w:fill="auto"/>
            <w:noWrap/>
          </w:tcPr>
          <w:p w14:paraId="645A1F9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0.097 </w:t>
            </w:r>
          </w:p>
        </w:tc>
        <w:tc>
          <w:tcPr>
            <w:tcW w:w="1276" w:type="dxa"/>
            <w:shd w:val="clear" w:color="auto" w:fill="auto"/>
            <w:noWrap/>
          </w:tcPr>
          <w:p w14:paraId="707A1F2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3.31E-06</w:t>
            </w:r>
          </w:p>
        </w:tc>
      </w:tr>
      <w:tr w:rsidR="005B4666" w14:paraId="0BDF447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0AA7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BAD2C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rs77885126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3476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9FE52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58420429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D279688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C6DF8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27A559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A33A04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-0.603 </w:t>
            </w:r>
          </w:p>
        </w:tc>
        <w:tc>
          <w:tcPr>
            <w:tcW w:w="850" w:type="dxa"/>
            <w:shd w:val="clear" w:color="auto" w:fill="auto"/>
            <w:noWrap/>
          </w:tcPr>
          <w:p w14:paraId="6998DD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0.131 </w:t>
            </w:r>
          </w:p>
        </w:tc>
        <w:tc>
          <w:tcPr>
            <w:tcW w:w="1276" w:type="dxa"/>
            <w:shd w:val="clear" w:color="auto" w:fill="auto"/>
            <w:noWrap/>
          </w:tcPr>
          <w:p w14:paraId="2866D3F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4.38E-06</w:t>
            </w:r>
          </w:p>
        </w:tc>
      </w:tr>
      <w:tr w:rsidR="005B4666" w14:paraId="3040702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523B8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C1BF7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rs9952159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DC39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9FCFE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3660801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7F73B9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DLGAP1, LOC107985137</w:t>
            </w:r>
          </w:p>
        </w:tc>
        <w:tc>
          <w:tcPr>
            <w:tcW w:w="1134" w:type="dxa"/>
            <w:shd w:val="clear" w:color="auto" w:fill="auto"/>
            <w:noWrap/>
          </w:tcPr>
          <w:p w14:paraId="22B4E61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10EB037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2F0347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0.182 </w:t>
            </w:r>
          </w:p>
        </w:tc>
        <w:tc>
          <w:tcPr>
            <w:tcW w:w="850" w:type="dxa"/>
            <w:shd w:val="clear" w:color="auto" w:fill="auto"/>
            <w:noWrap/>
          </w:tcPr>
          <w:p w14:paraId="741A4D7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0.040 </w:t>
            </w:r>
          </w:p>
        </w:tc>
        <w:tc>
          <w:tcPr>
            <w:tcW w:w="1276" w:type="dxa"/>
            <w:shd w:val="clear" w:color="auto" w:fill="auto"/>
            <w:noWrap/>
          </w:tcPr>
          <w:p w14:paraId="301BA97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4.21E-06</w:t>
            </w:r>
          </w:p>
        </w:tc>
      </w:tr>
      <w:tr w:rsidR="005B4666" w14:paraId="26ECEDC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1A63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OCD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5B903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rs909701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B9344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18340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44973368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090EA6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27C4C0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457E6D2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E2D861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-0.155 </w:t>
            </w:r>
          </w:p>
        </w:tc>
        <w:tc>
          <w:tcPr>
            <w:tcW w:w="850" w:type="dxa"/>
            <w:shd w:val="clear" w:color="auto" w:fill="auto"/>
            <w:noWrap/>
          </w:tcPr>
          <w:p w14:paraId="537E31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0.034 </w:t>
            </w:r>
          </w:p>
        </w:tc>
        <w:tc>
          <w:tcPr>
            <w:tcW w:w="1276" w:type="dxa"/>
            <w:shd w:val="clear" w:color="auto" w:fill="auto"/>
            <w:noWrap/>
          </w:tcPr>
          <w:p w14:paraId="2B34E2C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4.05E-06</w:t>
            </w:r>
          </w:p>
        </w:tc>
      </w:tr>
      <w:tr w:rsidR="005B4666" w14:paraId="1B83251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6A739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E207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rs2163050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4F658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F6C8A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41826738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07C9BFD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779134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AE5408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7E8EA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0.100 </w:t>
            </w:r>
          </w:p>
        </w:tc>
        <w:tc>
          <w:tcPr>
            <w:tcW w:w="850" w:type="dxa"/>
            <w:shd w:val="clear" w:color="auto" w:fill="auto"/>
            <w:noWrap/>
          </w:tcPr>
          <w:p w14:paraId="0D86CAC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0.021 </w:t>
            </w:r>
          </w:p>
        </w:tc>
        <w:tc>
          <w:tcPr>
            <w:tcW w:w="1276" w:type="dxa"/>
            <w:shd w:val="clear" w:color="auto" w:fill="auto"/>
            <w:noWrap/>
          </w:tcPr>
          <w:p w14:paraId="071DC10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2.12E-06</w:t>
            </w:r>
          </w:p>
        </w:tc>
      </w:tr>
      <w:tr w:rsidR="005B4666" w14:paraId="42D218A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331E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15B19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rs1444764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4BD7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A113E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123929043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E856A5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KALRN</w:t>
            </w:r>
          </w:p>
        </w:tc>
        <w:tc>
          <w:tcPr>
            <w:tcW w:w="1134" w:type="dxa"/>
            <w:shd w:val="clear" w:color="auto" w:fill="auto"/>
            <w:noWrap/>
          </w:tcPr>
          <w:p w14:paraId="5F4E961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4E14A5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31ED14B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0.078 </w:t>
            </w:r>
          </w:p>
        </w:tc>
        <w:tc>
          <w:tcPr>
            <w:tcW w:w="850" w:type="dxa"/>
            <w:shd w:val="clear" w:color="auto" w:fill="auto"/>
            <w:noWrap/>
          </w:tcPr>
          <w:p w14:paraId="6F3F892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0.016 </w:t>
            </w:r>
          </w:p>
        </w:tc>
        <w:tc>
          <w:tcPr>
            <w:tcW w:w="1276" w:type="dxa"/>
            <w:shd w:val="clear" w:color="auto" w:fill="auto"/>
            <w:noWrap/>
          </w:tcPr>
          <w:p w14:paraId="737DF94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1.90E-06</w:t>
            </w:r>
          </w:p>
        </w:tc>
      </w:tr>
      <w:tr w:rsidR="005B4666" w14:paraId="0728537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08872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34A2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rs139591016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5A4E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7B171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99816170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D31F13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EIF4E</w:t>
            </w:r>
          </w:p>
        </w:tc>
        <w:tc>
          <w:tcPr>
            <w:tcW w:w="1134" w:type="dxa"/>
            <w:shd w:val="clear" w:color="auto" w:fill="auto"/>
            <w:noWrap/>
          </w:tcPr>
          <w:p w14:paraId="7FFFFB0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1A4F694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385D7B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-0.249 </w:t>
            </w:r>
          </w:p>
        </w:tc>
        <w:tc>
          <w:tcPr>
            <w:tcW w:w="850" w:type="dxa"/>
            <w:shd w:val="clear" w:color="auto" w:fill="auto"/>
            <w:noWrap/>
          </w:tcPr>
          <w:p w14:paraId="70B1D0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0.053 </w:t>
            </w:r>
          </w:p>
        </w:tc>
        <w:tc>
          <w:tcPr>
            <w:tcW w:w="1276" w:type="dxa"/>
            <w:shd w:val="clear" w:color="auto" w:fill="auto"/>
            <w:noWrap/>
          </w:tcPr>
          <w:p w14:paraId="70A1B84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2.86E-06</w:t>
            </w:r>
          </w:p>
        </w:tc>
      </w:tr>
      <w:tr w:rsidR="005B4666" w14:paraId="06760EC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17C3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B1A88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rs111771848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9A50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13FC6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25997223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5C66251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B69D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6B3336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</w:t>
            </w:r>
          </w:p>
        </w:tc>
        <w:tc>
          <w:tcPr>
            <w:tcW w:w="851" w:type="dxa"/>
            <w:shd w:val="clear" w:color="auto" w:fill="auto"/>
            <w:noWrap/>
          </w:tcPr>
          <w:p w14:paraId="43C85ED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-0.355 </w:t>
            </w:r>
          </w:p>
        </w:tc>
        <w:tc>
          <w:tcPr>
            <w:tcW w:w="850" w:type="dxa"/>
            <w:shd w:val="clear" w:color="auto" w:fill="auto"/>
            <w:noWrap/>
          </w:tcPr>
          <w:p w14:paraId="78EB6F8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0.075 </w:t>
            </w:r>
          </w:p>
        </w:tc>
        <w:tc>
          <w:tcPr>
            <w:tcW w:w="1276" w:type="dxa"/>
            <w:shd w:val="clear" w:color="auto" w:fill="auto"/>
            <w:noWrap/>
          </w:tcPr>
          <w:p w14:paraId="7B22F09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2.18E-06</w:t>
            </w:r>
          </w:p>
        </w:tc>
      </w:tr>
      <w:tr w:rsidR="005B4666" w14:paraId="10E50D3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20D9D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5274E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rs140928208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5CCEA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7121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15586134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91C525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FBXL7</w:t>
            </w:r>
          </w:p>
        </w:tc>
        <w:tc>
          <w:tcPr>
            <w:tcW w:w="1134" w:type="dxa"/>
            <w:shd w:val="clear" w:color="auto" w:fill="auto"/>
            <w:noWrap/>
          </w:tcPr>
          <w:p w14:paraId="1E9014E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87F6D7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B9820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0.447 </w:t>
            </w:r>
          </w:p>
        </w:tc>
        <w:tc>
          <w:tcPr>
            <w:tcW w:w="850" w:type="dxa"/>
            <w:shd w:val="clear" w:color="auto" w:fill="auto"/>
            <w:noWrap/>
          </w:tcPr>
          <w:p w14:paraId="461F56D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0.093 </w:t>
            </w:r>
          </w:p>
        </w:tc>
        <w:tc>
          <w:tcPr>
            <w:tcW w:w="1276" w:type="dxa"/>
            <w:shd w:val="clear" w:color="auto" w:fill="auto"/>
            <w:noWrap/>
          </w:tcPr>
          <w:p w14:paraId="3B53976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1.46E-06</w:t>
            </w:r>
          </w:p>
        </w:tc>
      </w:tr>
      <w:tr w:rsidR="005B4666" w14:paraId="6D9AA64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38979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1BBCC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rs12528870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2587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C404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166197276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3F88A3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PDE10A </w:t>
            </w:r>
          </w:p>
        </w:tc>
        <w:tc>
          <w:tcPr>
            <w:tcW w:w="1134" w:type="dxa"/>
            <w:shd w:val="clear" w:color="auto" w:fill="auto"/>
            <w:noWrap/>
          </w:tcPr>
          <w:p w14:paraId="60DBD2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C3696B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5420B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0.176 </w:t>
            </w:r>
          </w:p>
        </w:tc>
        <w:tc>
          <w:tcPr>
            <w:tcW w:w="850" w:type="dxa"/>
            <w:shd w:val="clear" w:color="auto" w:fill="auto"/>
            <w:noWrap/>
          </w:tcPr>
          <w:p w14:paraId="51BB7A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0.038 </w:t>
            </w:r>
          </w:p>
        </w:tc>
        <w:tc>
          <w:tcPr>
            <w:tcW w:w="1276" w:type="dxa"/>
            <w:shd w:val="clear" w:color="auto" w:fill="auto"/>
            <w:noWrap/>
          </w:tcPr>
          <w:p w14:paraId="2068C00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2.69E-06</w:t>
            </w:r>
          </w:p>
        </w:tc>
      </w:tr>
      <w:tr w:rsidR="005B4666" w14:paraId="066BA67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E9C9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DCBB8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rs34517852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13367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1D0F7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157789333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7E7A784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D1257E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3C2465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F11CE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0.109 </w:t>
            </w:r>
          </w:p>
        </w:tc>
        <w:tc>
          <w:tcPr>
            <w:tcW w:w="850" w:type="dxa"/>
            <w:shd w:val="clear" w:color="auto" w:fill="auto"/>
            <w:noWrap/>
          </w:tcPr>
          <w:p w14:paraId="093D1B7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0.019 </w:t>
            </w:r>
          </w:p>
        </w:tc>
        <w:tc>
          <w:tcPr>
            <w:tcW w:w="1276" w:type="dxa"/>
            <w:shd w:val="clear" w:color="auto" w:fill="auto"/>
            <w:noWrap/>
          </w:tcPr>
          <w:p w14:paraId="0853803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3.16E-09</w:t>
            </w:r>
          </w:p>
        </w:tc>
      </w:tr>
      <w:tr w:rsidR="005B4666" w14:paraId="4739767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DDD1D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C7D7D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rs9364611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AFDF2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1157D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162163506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96326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PRKN </w:t>
            </w:r>
          </w:p>
        </w:tc>
        <w:tc>
          <w:tcPr>
            <w:tcW w:w="1134" w:type="dxa"/>
            <w:shd w:val="clear" w:color="auto" w:fill="auto"/>
            <w:noWrap/>
          </w:tcPr>
          <w:p w14:paraId="3BC3F9D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8551D4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450002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-0.124 </w:t>
            </w:r>
          </w:p>
        </w:tc>
        <w:tc>
          <w:tcPr>
            <w:tcW w:w="850" w:type="dxa"/>
            <w:shd w:val="clear" w:color="auto" w:fill="auto"/>
            <w:noWrap/>
          </w:tcPr>
          <w:p w14:paraId="2C22EB8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0.023 </w:t>
            </w:r>
          </w:p>
        </w:tc>
        <w:tc>
          <w:tcPr>
            <w:tcW w:w="1276" w:type="dxa"/>
            <w:shd w:val="clear" w:color="auto" w:fill="auto"/>
            <w:noWrap/>
          </w:tcPr>
          <w:p w14:paraId="52B3651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4.36E-08</w:t>
            </w:r>
          </w:p>
        </w:tc>
      </w:tr>
      <w:tr w:rsidR="005B4666" w14:paraId="728FD75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82E15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0C8BB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rs12706983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58F1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2298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131337495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33382AF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2932B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98C5B3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894560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-0.090 </w:t>
            </w:r>
          </w:p>
        </w:tc>
        <w:tc>
          <w:tcPr>
            <w:tcW w:w="850" w:type="dxa"/>
            <w:shd w:val="clear" w:color="auto" w:fill="auto"/>
            <w:noWrap/>
          </w:tcPr>
          <w:p w14:paraId="0DB5069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0.019 </w:t>
            </w:r>
          </w:p>
        </w:tc>
        <w:tc>
          <w:tcPr>
            <w:tcW w:w="1276" w:type="dxa"/>
            <w:shd w:val="clear" w:color="auto" w:fill="auto"/>
            <w:noWrap/>
          </w:tcPr>
          <w:p w14:paraId="74C988B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3.01E-06</w:t>
            </w:r>
          </w:p>
        </w:tc>
      </w:tr>
      <w:tr w:rsidR="005B4666" w14:paraId="5D0E466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44D0E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0E7BC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rs7807190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AFE0B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4D32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1851461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A94B7A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552CC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CA4666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9F849A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0.083 </w:t>
            </w:r>
          </w:p>
        </w:tc>
        <w:tc>
          <w:tcPr>
            <w:tcW w:w="850" w:type="dxa"/>
            <w:shd w:val="clear" w:color="auto" w:fill="auto"/>
            <w:noWrap/>
          </w:tcPr>
          <w:p w14:paraId="752EE1F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0.018 </w:t>
            </w:r>
          </w:p>
        </w:tc>
        <w:tc>
          <w:tcPr>
            <w:tcW w:w="1276" w:type="dxa"/>
            <w:shd w:val="clear" w:color="auto" w:fill="auto"/>
            <w:noWrap/>
          </w:tcPr>
          <w:p w14:paraId="229F871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4.04E-06</w:t>
            </w:r>
          </w:p>
        </w:tc>
      </w:tr>
      <w:tr w:rsidR="005B4666" w14:paraId="6877DC8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B007C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2845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rs62583551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03D22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A229D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138660237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82CDB4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KCNT1</w:t>
            </w:r>
          </w:p>
        </w:tc>
        <w:tc>
          <w:tcPr>
            <w:tcW w:w="1134" w:type="dxa"/>
            <w:shd w:val="clear" w:color="auto" w:fill="auto"/>
            <w:noWrap/>
          </w:tcPr>
          <w:p w14:paraId="5BE4098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64E73B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ABAB82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-0.097 </w:t>
            </w:r>
          </w:p>
        </w:tc>
        <w:tc>
          <w:tcPr>
            <w:tcW w:w="850" w:type="dxa"/>
            <w:shd w:val="clear" w:color="auto" w:fill="auto"/>
            <w:noWrap/>
          </w:tcPr>
          <w:p w14:paraId="0837AD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0.020 </w:t>
            </w:r>
          </w:p>
        </w:tc>
        <w:tc>
          <w:tcPr>
            <w:tcW w:w="1276" w:type="dxa"/>
            <w:shd w:val="clear" w:color="auto" w:fill="auto"/>
            <w:noWrap/>
          </w:tcPr>
          <w:p w14:paraId="5B0BA2F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1.22E-06</w:t>
            </w:r>
          </w:p>
        </w:tc>
      </w:tr>
      <w:tr w:rsidR="005B4666" w14:paraId="713397C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534DF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E2649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rs80074987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3A556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EBABE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28323804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32DD7EA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0C10B8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18E49D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581C8F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0.238 </w:t>
            </w:r>
          </w:p>
        </w:tc>
        <w:tc>
          <w:tcPr>
            <w:tcW w:w="850" w:type="dxa"/>
            <w:shd w:val="clear" w:color="auto" w:fill="auto"/>
            <w:noWrap/>
          </w:tcPr>
          <w:p w14:paraId="2F06B04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0.051 </w:t>
            </w:r>
          </w:p>
        </w:tc>
        <w:tc>
          <w:tcPr>
            <w:tcW w:w="1276" w:type="dxa"/>
            <w:shd w:val="clear" w:color="auto" w:fill="auto"/>
            <w:noWrap/>
          </w:tcPr>
          <w:p w14:paraId="2EA453E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2.64E-06</w:t>
            </w:r>
          </w:p>
        </w:tc>
      </w:tr>
      <w:tr w:rsidR="005B4666" w14:paraId="35CD2F1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52F6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BAF57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rs149509653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F66A2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7125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118558425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2BE7402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756E4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71590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15B739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0.090 </w:t>
            </w:r>
          </w:p>
        </w:tc>
        <w:tc>
          <w:tcPr>
            <w:tcW w:w="850" w:type="dxa"/>
            <w:shd w:val="clear" w:color="auto" w:fill="auto"/>
            <w:noWrap/>
          </w:tcPr>
          <w:p w14:paraId="2C6D692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0.019 </w:t>
            </w:r>
          </w:p>
        </w:tc>
        <w:tc>
          <w:tcPr>
            <w:tcW w:w="1276" w:type="dxa"/>
            <w:shd w:val="clear" w:color="auto" w:fill="auto"/>
            <w:noWrap/>
          </w:tcPr>
          <w:p w14:paraId="7C67D11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1.74E-06</w:t>
            </w:r>
          </w:p>
        </w:tc>
      </w:tr>
      <w:tr w:rsidR="005B4666" w14:paraId="1F85D8D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9566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840C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rs77537694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E5E5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946FB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132725161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48DBC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OPCML</w:t>
            </w:r>
          </w:p>
        </w:tc>
        <w:tc>
          <w:tcPr>
            <w:tcW w:w="1134" w:type="dxa"/>
            <w:shd w:val="clear" w:color="auto" w:fill="auto"/>
            <w:noWrap/>
          </w:tcPr>
          <w:p w14:paraId="7C82AD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C4F12B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08E744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0.130 </w:t>
            </w:r>
          </w:p>
        </w:tc>
        <w:tc>
          <w:tcPr>
            <w:tcW w:w="850" w:type="dxa"/>
            <w:shd w:val="clear" w:color="auto" w:fill="auto"/>
            <w:noWrap/>
          </w:tcPr>
          <w:p w14:paraId="340F107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0.028 </w:t>
            </w:r>
          </w:p>
        </w:tc>
        <w:tc>
          <w:tcPr>
            <w:tcW w:w="1276" w:type="dxa"/>
            <w:shd w:val="clear" w:color="auto" w:fill="auto"/>
            <w:noWrap/>
          </w:tcPr>
          <w:p w14:paraId="40F8B00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3.25E-06</w:t>
            </w:r>
          </w:p>
        </w:tc>
      </w:tr>
      <w:tr w:rsidR="005B4666" w14:paraId="2FD3298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DD1B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61E03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rs17041470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E3525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DB45B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102430430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00DB94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WASHC3</w:t>
            </w:r>
          </w:p>
        </w:tc>
        <w:tc>
          <w:tcPr>
            <w:tcW w:w="1134" w:type="dxa"/>
            <w:shd w:val="clear" w:color="auto" w:fill="auto"/>
            <w:noWrap/>
          </w:tcPr>
          <w:p w14:paraId="498A673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DA64AD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F92449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-0.298 </w:t>
            </w:r>
          </w:p>
        </w:tc>
        <w:tc>
          <w:tcPr>
            <w:tcW w:w="850" w:type="dxa"/>
            <w:shd w:val="clear" w:color="auto" w:fill="auto"/>
            <w:noWrap/>
          </w:tcPr>
          <w:p w14:paraId="395D516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0.064 </w:t>
            </w:r>
          </w:p>
        </w:tc>
        <w:tc>
          <w:tcPr>
            <w:tcW w:w="1276" w:type="dxa"/>
            <w:shd w:val="clear" w:color="auto" w:fill="auto"/>
            <w:noWrap/>
          </w:tcPr>
          <w:p w14:paraId="4C09D23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3.66E-06</w:t>
            </w:r>
          </w:p>
        </w:tc>
      </w:tr>
      <w:tr w:rsidR="005B4666" w14:paraId="4E9A333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EC0E4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EDBB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rs4078035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3A211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13AF8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131887167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2413E16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BF7916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39129B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2F9B4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0.173 </w:t>
            </w:r>
          </w:p>
        </w:tc>
        <w:tc>
          <w:tcPr>
            <w:tcW w:w="850" w:type="dxa"/>
            <w:shd w:val="clear" w:color="auto" w:fill="auto"/>
            <w:noWrap/>
          </w:tcPr>
          <w:p w14:paraId="1096673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0.035 </w:t>
            </w:r>
          </w:p>
        </w:tc>
        <w:tc>
          <w:tcPr>
            <w:tcW w:w="1276" w:type="dxa"/>
            <w:shd w:val="clear" w:color="auto" w:fill="auto"/>
            <w:noWrap/>
          </w:tcPr>
          <w:p w14:paraId="7501515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1.10E-06</w:t>
            </w:r>
          </w:p>
        </w:tc>
      </w:tr>
      <w:tr w:rsidR="005B4666" w14:paraId="29CF416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ABE99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2D6EE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rs57753395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0418A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32101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99412436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F9F10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LOC105370330</w:t>
            </w:r>
          </w:p>
        </w:tc>
        <w:tc>
          <w:tcPr>
            <w:tcW w:w="1134" w:type="dxa"/>
            <w:shd w:val="clear" w:color="auto" w:fill="auto"/>
            <w:noWrap/>
          </w:tcPr>
          <w:p w14:paraId="244AC9C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42C18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ABBC44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0.376 </w:t>
            </w:r>
          </w:p>
        </w:tc>
        <w:tc>
          <w:tcPr>
            <w:tcW w:w="850" w:type="dxa"/>
            <w:shd w:val="clear" w:color="auto" w:fill="auto"/>
            <w:noWrap/>
          </w:tcPr>
          <w:p w14:paraId="60665F7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0.071 </w:t>
            </w:r>
          </w:p>
        </w:tc>
        <w:tc>
          <w:tcPr>
            <w:tcW w:w="1276" w:type="dxa"/>
            <w:shd w:val="clear" w:color="auto" w:fill="auto"/>
            <w:noWrap/>
          </w:tcPr>
          <w:p w14:paraId="5269397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9.13E-08</w:t>
            </w:r>
          </w:p>
        </w:tc>
      </w:tr>
      <w:tr w:rsidR="005B4666" w14:paraId="3D93795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0D1A3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B24A0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rs17108326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CEB6E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4C676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72628507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527DB4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RGS6</w:t>
            </w:r>
          </w:p>
        </w:tc>
        <w:tc>
          <w:tcPr>
            <w:tcW w:w="1134" w:type="dxa"/>
            <w:shd w:val="clear" w:color="auto" w:fill="auto"/>
            <w:noWrap/>
          </w:tcPr>
          <w:p w14:paraId="0514B64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6A166B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8EF02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0.106 </w:t>
            </w:r>
          </w:p>
        </w:tc>
        <w:tc>
          <w:tcPr>
            <w:tcW w:w="850" w:type="dxa"/>
            <w:shd w:val="clear" w:color="auto" w:fill="auto"/>
            <w:noWrap/>
          </w:tcPr>
          <w:p w14:paraId="044C52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0.021 </w:t>
            </w:r>
          </w:p>
        </w:tc>
        <w:tc>
          <w:tcPr>
            <w:tcW w:w="1276" w:type="dxa"/>
            <w:shd w:val="clear" w:color="auto" w:fill="auto"/>
            <w:noWrap/>
          </w:tcPr>
          <w:p w14:paraId="7EFCA6A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3.91E-07</w:t>
            </w:r>
          </w:p>
        </w:tc>
      </w:tr>
      <w:tr w:rsidR="005B4666" w14:paraId="2EACEAD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A1E81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50FDF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rs78608260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2BB72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1D7B5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53637559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F120A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ZNF415</w:t>
            </w:r>
          </w:p>
        </w:tc>
        <w:tc>
          <w:tcPr>
            <w:tcW w:w="1134" w:type="dxa"/>
            <w:shd w:val="clear" w:color="auto" w:fill="auto"/>
            <w:noWrap/>
          </w:tcPr>
          <w:p w14:paraId="7217A2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FC8DC0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27ADEB4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-0.321 </w:t>
            </w:r>
          </w:p>
        </w:tc>
        <w:tc>
          <w:tcPr>
            <w:tcW w:w="850" w:type="dxa"/>
            <w:shd w:val="clear" w:color="auto" w:fill="auto"/>
            <w:noWrap/>
          </w:tcPr>
          <w:p w14:paraId="5627205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0.069 </w:t>
            </w:r>
          </w:p>
        </w:tc>
        <w:tc>
          <w:tcPr>
            <w:tcW w:w="1276" w:type="dxa"/>
            <w:shd w:val="clear" w:color="auto" w:fill="auto"/>
            <w:noWrap/>
          </w:tcPr>
          <w:p w14:paraId="3610698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3.71E-06</w:t>
            </w:r>
          </w:p>
        </w:tc>
      </w:tr>
      <w:tr w:rsidR="005B4666" w14:paraId="12EB85F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B9CD3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0276A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rs35334143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8F671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72EF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47530708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6AC8F0" w14:textId="77777777" w:rsidR="005B4666" w:rsidRDefault="005B46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AB6C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706BE8F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6D440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-0.080 </w:t>
            </w:r>
          </w:p>
        </w:tc>
        <w:tc>
          <w:tcPr>
            <w:tcW w:w="850" w:type="dxa"/>
            <w:shd w:val="clear" w:color="auto" w:fill="auto"/>
            <w:noWrap/>
          </w:tcPr>
          <w:p w14:paraId="47C46EB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0.017 </w:t>
            </w:r>
          </w:p>
        </w:tc>
        <w:tc>
          <w:tcPr>
            <w:tcW w:w="1276" w:type="dxa"/>
            <w:shd w:val="clear" w:color="auto" w:fill="auto"/>
            <w:noWrap/>
          </w:tcPr>
          <w:p w14:paraId="55D9785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3.15E-06</w:t>
            </w:r>
          </w:p>
        </w:tc>
      </w:tr>
      <w:tr w:rsidR="005B4666" w14:paraId="3F65C9D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7F2A1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PTSD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7DF0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rs73154700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7F163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8428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31266823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E006B8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OSBP2</w:t>
            </w:r>
          </w:p>
        </w:tc>
        <w:tc>
          <w:tcPr>
            <w:tcW w:w="1134" w:type="dxa"/>
            <w:shd w:val="clear" w:color="auto" w:fill="auto"/>
            <w:noWrap/>
          </w:tcPr>
          <w:p w14:paraId="312A3C3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C53D9F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7DE0B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0.126 </w:t>
            </w:r>
          </w:p>
        </w:tc>
        <w:tc>
          <w:tcPr>
            <w:tcW w:w="850" w:type="dxa"/>
            <w:shd w:val="clear" w:color="auto" w:fill="auto"/>
            <w:noWrap/>
          </w:tcPr>
          <w:p w14:paraId="1C77E2B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0.027 </w:t>
            </w:r>
          </w:p>
        </w:tc>
        <w:tc>
          <w:tcPr>
            <w:tcW w:w="1276" w:type="dxa"/>
            <w:shd w:val="clear" w:color="auto" w:fill="auto"/>
            <w:noWrap/>
          </w:tcPr>
          <w:p w14:paraId="3E402F5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3.45E-06</w:t>
            </w:r>
          </w:p>
        </w:tc>
      </w:tr>
      <w:tr w:rsidR="005B4666" w14:paraId="2C8EC81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FC384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0713F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rs12129719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94E7D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8EA3C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66324512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52DFB7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PDE4B</w:t>
            </w:r>
          </w:p>
        </w:tc>
        <w:tc>
          <w:tcPr>
            <w:tcW w:w="1134" w:type="dxa"/>
            <w:shd w:val="clear" w:color="auto" w:fill="auto"/>
            <w:noWrap/>
          </w:tcPr>
          <w:p w14:paraId="001596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574E6B1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66FED0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-0.054</w:t>
            </w:r>
          </w:p>
        </w:tc>
        <w:tc>
          <w:tcPr>
            <w:tcW w:w="850" w:type="dxa"/>
            <w:shd w:val="clear" w:color="auto" w:fill="auto"/>
            <w:noWrap/>
          </w:tcPr>
          <w:p w14:paraId="3EE54DE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7DEA9CD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3.35E-08</w:t>
            </w:r>
          </w:p>
        </w:tc>
      </w:tr>
      <w:tr w:rsidR="005B4666" w14:paraId="50E87A6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9F870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0CF6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rs6678676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53EBF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90DD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200266503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D9788A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LINC00862, ZNF281</w:t>
            </w:r>
          </w:p>
        </w:tc>
        <w:tc>
          <w:tcPr>
            <w:tcW w:w="1134" w:type="dxa"/>
            <w:shd w:val="clear" w:color="auto" w:fill="auto"/>
            <w:noWrap/>
          </w:tcPr>
          <w:p w14:paraId="796360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469326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02BEBB1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-0.065</w:t>
            </w:r>
          </w:p>
        </w:tc>
        <w:tc>
          <w:tcPr>
            <w:tcW w:w="850" w:type="dxa"/>
            <w:shd w:val="clear" w:color="auto" w:fill="auto"/>
            <w:noWrap/>
          </w:tcPr>
          <w:p w14:paraId="6A1BFA9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4E69EE5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3.22E-08</w:t>
            </w:r>
          </w:p>
        </w:tc>
      </w:tr>
      <w:tr w:rsidR="005B4666" w14:paraId="0E620EF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ABDD1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4D8CE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rs2970610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225F3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AAC84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44097530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6D1E7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ARTN, ATP6V0B, B4GALT2, CCDC24, CDC20, DPH2, ELOVL1, HYI, IPO13, KDM4A, KDM4A-AS1, MED8, MIR6079, MIR6734, MIR6735, MPL, PTPRF, SLC6A9, ST3GAL3, SZT2</w:t>
            </w:r>
          </w:p>
        </w:tc>
        <w:tc>
          <w:tcPr>
            <w:tcW w:w="1134" w:type="dxa"/>
            <w:shd w:val="clear" w:color="auto" w:fill="auto"/>
            <w:noWrap/>
          </w:tcPr>
          <w:p w14:paraId="6DA8B4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C2F61D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0C87F8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0.068</w:t>
            </w:r>
          </w:p>
        </w:tc>
        <w:tc>
          <w:tcPr>
            <w:tcW w:w="850" w:type="dxa"/>
            <w:shd w:val="clear" w:color="auto" w:fill="auto"/>
            <w:noWrap/>
          </w:tcPr>
          <w:p w14:paraId="66D1D1A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1A64216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1.39E-11</w:t>
            </w:r>
          </w:p>
        </w:tc>
      </w:tr>
      <w:tr w:rsidR="005B4666" w14:paraId="3FC82E9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E4C3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1D2D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rs4648845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62F5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675A6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2387101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0456E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PLCH2</w:t>
            </w:r>
          </w:p>
        </w:tc>
        <w:tc>
          <w:tcPr>
            <w:tcW w:w="1134" w:type="dxa"/>
            <w:shd w:val="clear" w:color="auto" w:fill="auto"/>
            <w:noWrap/>
          </w:tcPr>
          <w:p w14:paraId="0F86667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32166D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185DBE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-0.077</w:t>
            </w:r>
          </w:p>
        </w:tc>
        <w:tc>
          <w:tcPr>
            <w:tcW w:w="850" w:type="dxa"/>
            <w:shd w:val="clear" w:color="auto" w:fill="auto"/>
            <w:noWrap/>
          </w:tcPr>
          <w:p w14:paraId="2750E1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64F5ABA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6.74E-12</w:t>
            </w:r>
          </w:p>
        </w:tc>
      </w:tr>
      <w:tr w:rsidR="005B4666" w14:paraId="555AE00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B044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4B4BA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rs28374258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A30D7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48F53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190949551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CF4D89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LOC440704</w:t>
            </w:r>
          </w:p>
        </w:tc>
        <w:tc>
          <w:tcPr>
            <w:tcW w:w="1134" w:type="dxa"/>
            <w:shd w:val="clear" w:color="auto" w:fill="auto"/>
            <w:noWrap/>
          </w:tcPr>
          <w:p w14:paraId="2824D7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85991F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F417E9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-0.074</w:t>
            </w:r>
          </w:p>
        </w:tc>
        <w:tc>
          <w:tcPr>
            <w:tcW w:w="850" w:type="dxa"/>
            <w:shd w:val="clear" w:color="auto" w:fill="auto"/>
            <w:noWrap/>
          </w:tcPr>
          <w:p w14:paraId="5EA1E96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0483F50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6.35E-10</w:t>
            </w:r>
          </w:p>
        </w:tc>
      </w:tr>
      <w:tr w:rsidR="005B4666" w14:paraId="2B3486B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5092D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1EA5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rs72769124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B217C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4785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239210058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3E07A9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05CBE1E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79A615E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3A27D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-0.109</w:t>
            </w:r>
          </w:p>
        </w:tc>
        <w:tc>
          <w:tcPr>
            <w:tcW w:w="850" w:type="dxa"/>
            <w:shd w:val="clear" w:color="auto" w:fill="auto"/>
            <w:noWrap/>
          </w:tcPr>
          <w:p w14:paraId="3BB2C86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0.017</w:t>
            </w:r>
          </w:p>
        </w:tc>
        <w:tc>
          <w:tcPr>
            <w:tcW w:w="1276" w:type="dxa"/>
            <w:shd w:val="clear" w:color="auto" w:fill="auto"/>
            <w:noWrap/>
          </w:tcPr>
          <w:p w14:paraId="54BE7FA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4.73E-10</w:t>
            </w:r>
          </w:p>
        </w:tc>
      </w:tr>
      <w:tr w:rsidR="005B4666" w14:paraId="377D87C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20A17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DE8E8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rs10803138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0D702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9590F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243555219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E64D8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CEP170, LOC731275, MIR4677, SDCCAG8</w:t>
            </w:r>
          </w:p>
        </w:tc>
        <w:tc>
          <w:tcPr>
            <w:tcW w:w="1134" w:type="dxa"/>
            <w:shd w:val="clear" w:color="auto" w:fill="auto"/>
            <w:noWrap/>
          </w:tcPr>
          <w:p w14:paraId="6C394E6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D81596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650714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-0.067</w:t>
            </w:r>
          </w:p>
        </w:tc>
        <w:tc>
          <w:tcPr>
            <w:tcW w:w="850" w:type="dxa"/>
            <w:shd w:val="clear" w:color="auto" w:fill="auto"/>
            <w:noWrap/>
          </w:tcPr>
          <w:p w14:paraId="2715AF8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05FC34A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2.03E-09</w:t>
            </w:r>
          </w:p>
        </w:tc>
      </w:tr>
      <w:tr w:rsidR="005B4666" w14:paraId="4752E04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CE6FE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A6C00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rs14403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2112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D16E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243663893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F866F8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AKT3, SDCCAG8</w:t>
            </w:r>
          </w:p>
        </w:tc>
        <w:tc>
          <w:tcPr>
            <w:tcW w:w="1134" w:type="dxa"/>
            <w:shd w:val="clear" w:color="auto" w:fill="auto"/>
            <w:noWrap/>
          </w:tcPr>
          <w:p w14:paraId="1371EB7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1462B7C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A302F3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0.074</w:t>
            </w:r>
          </w:p>
        </w:tc>
        <w:tc>
          <w:tcPr>
            <w:tcW w:w="850" w:type="dxa"/>
            <w:shd w:val="clear" w:color="auto" w:fill="auto"/>
            <w:noWrap/>
          </w:tcPr>
          <w:p w14:paraId="158F60F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3887A85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1.71E-10</w:t>
            </w:r>
          </w:p>
        </w:tc>
      </w:tr>
      <w:tr w:rsidR="005B4666" w14:paraId="61CB41B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741F7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E7561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rs2660304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DDBB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6DB6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98512127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004BF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DPYD, DPYD-AS2, MIR137, MIR137HG, MIR2682</w:t>
            </w:r>
          </w:p>
        </w:tc>
        <w:tc>
          <w:tcPr>
            <w:tcW w:w="1134" w:type="dxa"/>
            <w:shd w:val="clear" w:color="auto" w:fill="auto"/>
            <w:noWrap/>
          </w:tcPr>
          <w:p w14:paraId="113E9F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A6C247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1BF8A6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-0.109</w:t>
            </w:r>
          </w:p>
        </w:tc>
        <w:tc>
          <w:tcPr>
            <w:tcW w:w="850" w:type="dxa"/>
            <w:shd w:val="clear" w:color="auto" w:fill="auto"/>
            <w:noWrap/>
          </w:tcPr>
          <w:p w14:paraId="7C2E3C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14E64AA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2.18E-18</w:t>
            </w:r>
          </w:p>
        </w:tc>
      </w:tr>
      <w:tr w:rsidR="005B4666" w14:paraId="007922F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A5AB4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A999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rs6680011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6A90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33E96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95840866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98D46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FLJ31662</w:t>
            </w:r>
          </w:p>
        </w:tc>
        <w:tc>
          <w:tcPr>
            <w:tcW w:w="1134" w:type="dxa"/>
            <w:shd w:val="clear" w:color="auto" w:fill="auto"/>
            <w:noWrap/>
          </w:tcPr>
          <w:p w14:paraId="7BD90D1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0D7A16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B574D2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-0.074</w:t>
            </w:r>
          </w:p>
        </w:tc>
        <w:tc>
          <w:tcPr>
            <w:tcW w:w="850" w:type="dxa"/>
            <w:shd w:val="clear" w:color="auto" w:fill="auto"/>
            <w:noWrap/>
          </w:tcPr>
          <w:p w14:paraId="5F3874A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13DF818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2.83E-08</w:t>
            </w:r>
          </w:p>
        </w:tc>
      </w:tr>
      <w:tr w:rsidR="005B4666" w14:paraId="11EFECF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3F081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253FB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rs11165867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09C5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E28D1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97878068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E4C543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DPYD, DPYD-AS1</w:t>
            </w:r>
          </w:p>
        </w:tc>
        <w:tc>
          <w:tcPr>
            <w:tcW w:w="1134" w:type="dxa"/>
            <w:shd w:val="clear" w:color="auto" w:fill="auto"/>
            <w:noWrap/>
          </w:tcPr>
          <w:p w14:paraId="2147DB8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5CBCF68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84AC1F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-0.069</w:t>
            </w:r>
          </w:p>
        </w:tc>
        <w:tc>
          <w:tcPr>
            <w:tcW w:w="850" w:type="dxa"/>
            <w:shd w:val="clear" w:color="auto" w:fill="auto"/>
            <w:noWrap/>
          </w:tcPr>
          <w:p w14:paraId="4700214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6B0AA1D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3.87E-08</w:t>
            </w:r>
          </w:p>
        </w:tc>
      </w:tr>
      <w:tr w:rsidR="005B4666" w14:paraId="53E7184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6329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394F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rs4144797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A8189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C3D0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233562197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A2CB15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C2orf82, GIGYF2, KCNJ13, NGEF</w:t>
            </w:r>
          </w:p>
        </w:tc>
        <w:tc>
          <w:tcPr>
            <w:tcW w:w="1134" w:type="dxa"/>
            <w:shd w:val="clear" w:color="auto" w:fill="auto"/>
            <w:noWrap/>
          </w:tcPr>
          <w:p w14:paraId="1F9D258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AB5D03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C01807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0.082</w:t>
            </w:r>
          </w:p>
        </w:tc>
        <w:tc>
          <w:tcPr>
            <w:tcW w:w="850" w:type="dxa"/>
            <w:shd w:val="clear" w:color="auto" w:fill="auto"/>
            <w:noWrap/>
          </w:tcPr>
          <w:p w14:paraId="40AAD8D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754E322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4.33E-16</w:t>
            </w:r>
          </w:p>
        </w:tc>
      </w:tr>
      <w:tr w:rsidR="005B4666" w14:paraId="68E061B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9A227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B2A346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rs10196799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29648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036F3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185640728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6CE13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ZNF804A</w:t>
            </w:r>
          </w:p>
        </w:tc>
        <w:tc>
          <w:tcPr>
            <w:tcW w:w="1134" w:type="dxa"/>
            <w:shd w:val="clear" w:color="auto" w:fill="auto"/>
            <w:noWrap/>
          </w:tcPr>
          <w:p w14:paraId="2ABBE38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0514ADE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56034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0.056</w:t>
            </w:r>
          </w:p>
        </w:tc>
        <w:tc>
          <w:tcPr>
            <w:tcW w:w="850" w:type="dxa"/>
            <w:shd w:val="clear" w:color="auto" w:fill="auto"/>
            <w:noWrap/>
          </w:tcPr>
          <w:p w14:paraId="56BA05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3978C31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4.51E-09</w:t>
            </w:r>
          </w:p>
        </w:tc>
      </w:tr>
      <w:tr w:rsidR="005B4666" w14:paraId="114735C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1214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B317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rs11685299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97100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4F0C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225391296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5A9EA2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CUL3</w:t>
            </w:r>
          </w:p>
        </w:tc>
        <w:tc>
          <w:tcPr>
            <w:tcW w:w="1134" w:type="dxa"/>
            <w:shd w:val="clear" w:color="auto" w:fill="auto"/>
            <w:noWrap/>
          </w:tcPr>
          <w:p w14:paraId="528905C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DAE95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5DA2A32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</w:tcPr>
          <w:p w14:paraId="435A1C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7311E9E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3.86E-09</w:t>
            </w:r>
          </w:p>
        </w:tc>
      </w:tr>
      <w:tr w:rsidR="005B4666" w14:paraId="6F43325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E725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8462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rs56145559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C569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5A248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73623439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F382E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ALMS1</w:t>
            </w:r>
          </w:p>
        </w:tc>
        <w:tc>
          <w:tcPr>
            <w:tcW w:w="1134" w:type="dxa"/>
            <w:shd w:val="clear" w:color="auto" w:fill="auto"/>
            <w:noWrap/>
          </w:tcPr>
          <w:p w14:paraId="09656DB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132DC3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DBD07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-0.071</w:t>
            </w:r>
          </w:p>
        </w:tc>
        <w:tc>
          <w:tcPr>
            <w:tcW w:w="850" w:type="dxa"/>
            <w:shd w:val="clear" w:color="auto" w:fill="auto"/>
            <w:noWrap/>
          </w:tcPr>
          <w:p w14:paraId="37E23BF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7D2428E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1.01E-09</w:t>
            </w:r>
          </w:p>
        </w:tc>
      </w:tr>
      <w:tr w:rsidR="005B4666" w14:paraId="0C592CD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EFF60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BE0E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rs2077586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4811F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E54DF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73161551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7ED3A3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EMX1</w:t>
            </w:r>
          </w:p>
        </w:tc>
        <w:tc>
          <w:tcPr>
            <w:tcW w:w="1134" w:type="dxa"/>
            <w:shd w:val="clear" w:color="auto" w:fill="auto"/>
            <w:noWrap/>
          </w:tcPr>
          <w:p w14:paraId="52DF84C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3F5D1F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6884940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850" w:type="dxa"/>
            <w:shd w:val="clear" w:color="auto" w:fill="auto"/>
            <w:noWrap/>
          </w:tcPr>
          <w:p w14:paraId="412F72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5456431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2.96E-08</w:t>
            </w:r>
          </w:p>
        </w:tc>
      </w:tr>
      <w:tr w:rsidR="005B4666" w14:paraId="18E3C36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19F94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7C72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rs56807175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39000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C4195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146436223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70DDD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9F473D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20DDA3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TC</w:t>
            </w:r>
          </w:p>
        </w:tc>
        <w:tc>
          <w:tcPr>
            <w:tcW w:w="851" w:type="dxa"/>
            <w:shd w:val="clear" w:color="auto" w:fill="auto"/>
            <w:noWrap/>
          </w:tcPr>
          <w:p w14:paraId="187A917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-0.088</w:t>
            </w:r>
          </w:p>
        </w:tc>
        <w:tc>
          <w:tcPr>
            <w:tcW w:w="850" w:type="dxa"/>
            <w:shd w:val="clear" w:color="auto" w:fill="auto"/>
            <w:noWrap/>
          </w:tcPr>
          <w:p w14:paraId="312BF96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7F0C60A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1.36E-11</w:t>
            </w:r>
          </w:p>
        </w:tc>
      </w:tr>
      <w:tr w:rsidR="005B4666" w14:paraId="30BC036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CC01D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6F4A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rs489939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7CAB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BC3A9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161470592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21FA2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LOC101243545, OTOL1</w:t>
            </w:r>
          </w:p>
        </w:tc>
        <w:tc>
          <w:tcPr>
            <w:tcW w:w="1134" w:type="dxa"/>
            <w:shd w:val="clear" w:color="auto" w:fill="auto"/>
            <w:noWrap/>
          </w:tcPr>
          <w:p w14:paraId="42B42E1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15590FF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14C6F20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0.057</w:t>
            </w:r>
          </w:p>
        </w:tc>
        <w:tc>
          <w:tcPr>
            <w:tcW w:w="850" w:type="dxa"/>
            <w:shd w:val="clear" w:color="auto" w:fill="auto"/>
            <w:noWrap/>
          </w:tcPr>
          <w:p w14:paraId="2F404C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50B0FBE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1.24E-08</w:t>
            </w:r>
          </w:p>
        </w:tc>
      </w:tr>
      <w:tr w:rsidR="005B4666" w14:paraId="30CDBBB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DBCC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30FB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rs34796896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2F13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0680A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180623255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9830E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DNAJC19, FXR1, LOC101928882, SOX2-OT</w:t>
            </w:r>
          </w:p>
        </w:tc>
        <w:tc>
          <w:tcPr>
            <w:tcW w:w="1134" w:type="dxa"/>
            <w:shd w:val="clear" w:color="auto" w:fill="auto"/>
            <w:noWrap/>
          </w:tcPr>
          <w:p w14:paraId="53D2A0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52632CF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41C0752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0.083</w:t>
            </w:r>
          </w:p>
        </w:tc>
        <w:tc>
          <w:tcPr>
            <w:tcW w:w="850" w:type="dxa"/>
            <w:shd w:val="clear" w:color="auto" w:fill="auto"/>
            <w:noWrap/>
          </w:tcPr>
          <w:p w14:paraId="0F5BB50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4C3BE50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3.19E-12</w:t>
            </w:r>
          </w:p>
        </w:tc>
      </w:tr>
      <w:tr w:rsidR="005B4666" w14:paraId="1F2D1FA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A85A7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A2628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rs55672338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AB188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6D8EF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181051857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B65F0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SOX2-OT</w:t>
            </w:r>
          </w:p>
        </w:tc>
        <w:tc>
          <w:tcPr>
            <w:tcW w:w="1134" w:type="dxa"/>
            <w:shd w:val="clear" w:color="auto" w:fill="auto"/>
            <w:noWrap/>
          </w:tcPr>
          <w:p w14:paraId="20BAF3E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F2C397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1EA6565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-0.059</w:t>
            </w:r>
          </w:p>
        </w:tc>
        <w:tc>
          <w:tcPr>
            <w:tcW w:w="850" w:type="dxa"/>
            <w:shd w:val="clear" w:color="auto" w:fill="auto"/>
            <w:noWrap/>
          </w:tcPr>
          <w:p w14:paraId="6E4A161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2B3EB18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1.52E-09</w:t>
            </w:r>
          </w:p>
        </w:tc>
      </w:tr>
      <w:tr w:rsidR="005B4666" w14:paraId="7DDAA9E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23DF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3299F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rs6800435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49C1C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9B740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10804551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6BE81E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LINC00606, SLC6A11</w:t>
            </w:r>
          </w:p>
        </w:tc>
        <w:tc>
          <w:tcPr>
            <w:tcW w:w="1134" w:type="dxa"/>
            <w:shd w:val="clear" w:color="auto" w:fill="auto"/>
            <w:noWrap/>
          </w:tcPr>
          <w:p w14:paraId="058BAEC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5ABCD2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18F75E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-0.082</w:t>
            </w:r>
          </w:p>
        </w:tc>
        <w:tc>
          <w:tcPr>
            <w:tcW w:w="850" w:type="dxa"/>
            <w:shd w:val="clear" w:color="auto" w:fill="auto"/>
            <w:noWrap/>
          </w:tcPr>
          <w:p w14:paraId="64E3A5A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0C56ED4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2.00E-08</w:t>
            </w:r>
          </w:p>
        </w:tc>
      </w:tr>
      <w:tr w:rsidR="005B4666" w14:paraId="5F4C604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B57B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4B1E5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rs7632921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D8C5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2658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71543758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A2956F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FOXP1, MIR1284</w:t>
            </w:r>
          </w:p>
        </w:tc>
        <w:tc>
          <w:tcPr>
            <w:tcW w:w="1134" w:type="dxa"/>
            <w:shd w:val="clear" w:color="auto" w:fill="auto"/>
            <w:noWrap/>
          </w:tcPr>
          <w:p w14:paraId="5EFAE95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5AD5DE9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9C8D4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0.056</w:t>
            </w:r>
          </w:p>
        </w:tc>
        <w:tc>
          <w:tcPr>
            <w:tcW w:w="850" w:type="dxa"/>
            <w:shd w:val="clear" w:color="auto" w:fill="auto"/>
            <w:noWrap/>
          </w:tcPr>
          <w:p w14:paraId="088422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5022BA2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9.52E-09</w:t>
            </w:r>
          </w:p>
        </w:tc>
      </w:tr>
      <w:tr w:rsidR="005B4666" w14:paraId="0F403CD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1581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1B5D3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rs704373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D43C1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11CC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63867355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2DCEA9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ATXN7, C3orf49, PSMD6, PSMD6-AS2, THOC7, THOC7-AS1</w:t>
            </w:r>
          </w:p>
        </w:tc>
        <w:tc>
          <w:tcPr>
            <w:tcW w:w="1134" w:type="dxa"/>
            <w:shd w:val="clear" w:color="auto" w:fill="auto"/>
            <w:noWrap/>
          </w:tcPr>
          <w:p w14:paraId="202046A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114407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9E9633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0.065</w:t>
            </w:r>
          </w:p>
        </w:tc>
        <w:tc>
          <w:tcPr>
            <w:tcW w:w="850" w:type="dxa"/>
            <w:shd w:val="clear" w:color="auto" w:fill="auto"/>
            <w:noWrap/>
          </w:tcPr>
          <w:p w14:paraId="098FACA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7DFC97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1.39E-10</w:t>
            </w:r>
          </w:p>
        </w:tc>
      </w:tr>
      <w:tr w:rsidR="005B4666" w14:paraId="5A61F56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6B95F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6520F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rs62334820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AE5D5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40136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176855221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334F17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GPM6A</w:t>
            </w:r>
          </w:p>
        </w:tc>
        <w:tc>
          <w:tcPr>
            <w:tcW w:w="1134" w:type="dxa"/>
            <w:shd w:val="clear" w:color="auto" w:fill="auto"/>
            <w:noWrap/>
          </w:tcPr>
          <w:p w14:paraId="2120520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FF78A5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68249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-0.081</w:t>
            </w:r>
          </w:p>
        </w:tc>
        <w:tc>
          <w:tcPr>
            <w:tcW w:w="850" w:type="dxa"/>
            <w:shd w:val="clear" w:color="auto" w:fill="auto"/>
            <w:noWrap/>
          </w:tcPr>
          <w:p w14:paraId="4F5CBB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339AF2D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9.60E-12</w:t>
            </w:r>
          </w:p>
        </w:tc>
      </w:tr>
      <w:tr w:rsidR="005B4666" w14:paraId="077867F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1009B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52A70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rs215411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DD70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41602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23423603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3138D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MIR548AJ2</w:t>
            </w:r>
          </w:p>
        </w:tc>
        <w:tc>
          <w:tcPr>
            <w:tcW w:w="1134" w:type="dxa"/>
            <w:shd w:val="clear" w:color="auto" w:fill="auto"/>
            <w:noWrap/>
          </w:tcPr>
          <w:p w14:paraId="003275D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AE07B1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0DE4EF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-0.058</w:t>
            </w:r>
          </w:p>
        </w:tc>
        <w:tc>
          <w:tcPr>
            <w:tcW w:w="850" w:type="dxa"/>
            <w:shd w:val="clear" w:color="auto" w:fill="auto"/>
            <w:noWrap/>
          </w:tcPr>
          <w:p w14:paraId="6B87168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3878A5A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1.40E-08</w:t>
            </w:r>
          </w:p>
        </w:tc>
      </w:tr>
      <w:tr w:rsidR="005B4666" w14:paraId="5D90763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39363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E19A6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rs13169274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ECFA4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4AF4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137855305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F9D2E7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ETF1</w:t>
            </w:r>
          </w:p>
        </w:tc>
        <w:tc>
          <w:tcPr>
            <w:tcW w:w="1134" w:type="dxa"/>
            <w:shd w:val="clear" w:color="auto" w:fill="auto"/>
            <w:noWrap/>
          </w:tcPr>
          <w:p w14:paraId="1C0D54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465FD8A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607B13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</w:t>
            </w:r>
          </w:p>
        </w:tc>
        <w:tc>
          <w:tcPr>
            <w:tcW w:w="850" w:type="dxa"/>
            <w:shd w:val="clear" w:color="auto" w:fill="auto"/>
            <w:noWrap/>
          </w:tcPr>
          <w:p w14:paraId="5026ABC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7698C37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7.06E-10</w:t>
            </w:r>
          </w:p>
        </w:tc>
      </w:tr>
      <w:tr w:rsidR="005B4666" w14:paraId="240A3A5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13F3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79CE9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rs16902086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F703D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5A53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45285752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C2FEEC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HCN1, LOC100506674, MRPS30</w:t>
            </w:r>
          </w:p>
        </w:tc>
        <w:tc>
          <w:tcPr>
            <w:tcW w:w="1134" w:type="dxa"/>
            <w:shd w:val="clear" w:color="auto" w:fill="auto"/>
            <w:noWrap/>
          </w:tcPr>
          <w:p w14:paraId="55E96F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755A59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2BBDFB8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-0.066</w:t>
            </w:r>
          </w:p>
        </w:tc>
        <w:tc>
          <w:tcPr>
            <w:tcW w:w="850" w:type="dxa"/>
            <w:shd w:val="clear" w:color="auto" w:fill="auto"/>
            <w:noWrap/>
          </w:tcPr>
          <w:p w14:paraId="32673F1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3DEC0F0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5.55E-11</w:t>
            </w:r>
          </w:p>
        </w:tc>
      </w:tr>
      <w:tr w:rsidR="005B4666" w14:paraId="013EF6F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6C120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FCD09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rs16867576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DB0B3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4A3F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88746331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97041D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MEF2C-AS1</w:t>
            </w:r>
          </w:p>
        </w:tc>
        <w:tc>
          <w:tcPr>
            <w:tcW w:w="1134" w:type="dxa"/>
            <w:shd w:val="clear" w:color="auto" w:fill="auto"/>
            <w:noWrap/>
          </w:tcPr>
          <w:p w14:paraId="229BB2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A1B8B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DC7682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0.101</w:t>
            </w:r>
          </w:p>
        </w:tc>
        <w:tc>
          <w:tcPr>
            <w:tcW w:w="850" w:type="dxa"/>
            <w:shd w:val="clear" w:color="auto" w:fill="auto"/>
            <w:noWrap/>
          </w:tcPr>
          <w:p w14:paraId="05F2F4B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54A2B67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1.65E-11</w:t>
            </w:r>
          </w:p>
        </w:tc>
      </w:tr>
      <w:tr w:rsidR="005B4666" w14:paraId="023064B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94D4E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B912E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rs217287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1679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4A0BE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84407466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6B668B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ME1, PRSS35, SNAP91</w:t>
            </w:r>
          </w:p>
        </w:tc>
        <w:tc>
          <w:tcPr>
            <w:tcW w:w="1134" w:type="dxa"/>
            <w:shd w:val="clear" w:color="auto" w:fill="auto"/>
            <w:noWrap/>
          </w:tcPr>
          <w:p w14:paraId="6EDC143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0C01473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81702B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</w:tcPr>
          <w:p w14:paraId="15CF33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8E7DDA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9.53E-13</w:t>
            </w:r>
          </w:p>
        </w:tc>
      </w:tr>
      <w:tr w:rsidR="005B4666" w14:paraId="6159630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9531D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A547F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rs760608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C6B72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6E417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114719447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4D35A3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LOC107986638</w:t>
            </w:r>
          </w:p>
        </w:tc>
        <w:tc>
          <w:tcPr>
            <w:tcW w:w="1134" w:type="dxa"/>
            <w:shd w:val="clear" w:color="auto" w:fill="auto"/>
            <w:noWrap/>
          </w:tcPr>
          <w:p w14:paraId="7B37ADF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21AB8D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632331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850" w:type="dxa"/>
            <w:shd w:val="clear" w:color="auto" w:fill="auto"/>
            <w:noWrap/>
          </w:tcPr>
          <w:p w14:paraId="7EDE3C5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2EBE9B5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1.90E-08</w:t>
            </w:r>
          </w:p>
        </w:tc>
      </w:tr>
      <w:tr w:rsidR="005B4666" w14:paraId="356DA29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39770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9961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rs634940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2C16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6AAE6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93077500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4B0F39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37DC9C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7BB30D5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F14B7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-0.063</w:t>
            </w:r>
          </w:p>
        </w:tc>
        <w:tc>
          <w:tcPr>
            <w:tcW w:w="850" w:type="dxa"/>
            <w:shd w:val="clear" w:color="auto" w:fill="auto"/>
            <w:noWrap/>
          </w:tcPr>
          <w:p w14:paraId="78DCEA0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4E0BCAB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1.30E-08</w:t>
            </w:r>
          </w:p>
        </w:tc>
      </w:tr>
      <w:tr w:rsidR="005B4666" w14:paraId="5490E43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02F38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44CA1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rs3130820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08FA7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7C9C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29206683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E7CEC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xMHC</w:t>
            </w:r>
          </w:p>
        </w:tc>
        <w:tc>
          <w:tcPr>
            <w:tcW w:w="1134" w:type="dxa"/>
            <w:shd w:val="clear" w:color="auto" w:fill="auto"/>
            <w:noWrap/>
          </w:tcPr>
          <w:p w14:paraId="49871C2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F4F655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3F0D4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0.248</w:t>
            </w:r>
          </w:p>
        </w:tc>
        <w:tc>
          <w:tcPr>
            <w:tcW w:w="850" w:type="dxa"/>
            <w:shd w:val="clear" w:color="auto" w:fill="auto"/>
            <w:noWrap/>
          </w:tcPr>
          <w:p w14:paraId="4919627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0.018</w:t>
            </w:r>
          </w:p>
        </w:tc>
        <w:tc>
          <w:tcPr>
            <w:tcW w:w="1276" w:type="dxa"/>
            <w:shd w:val="clear" w:color="auto" w:fill="auto"/>
            <w:noWrap/>
          </w:tcPr>
          <w:p w14:paraId="6DE3BB2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2.12E-44</w:t>
            </w:r>
          </w:p>
        </w:tc>
      </w:tr>
      <w:tr w:rsidR="005B4666" w14:paraId="0E1C869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912D9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8DBDA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rs7789569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B0E54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582D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104927586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3D1CD9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KMT2E, KMT2E-AS1, LHFPL3, LHFPL3-AS2, LINC01004, SRPK2</w:t>
            </w:r>
          </w:p>
        </w:tc>
        <w:tc>
          <w:tcPr>
            <w:tcW w:w="1134" w:type="dxa"/>
            <w:shd w:val="clear" w:color="auto" w:fill="auto"/>
            <w:noWrap/>
          </w:tcPr>
          <w:p w14:paraId="42C9D5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4173F4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1AE3D3E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0.065</w:t>
            </w:r>
          </w:p>
        </w:tc>
        <w:tc>
          <w:tcPr>
            <w:tcW w:w="850" w:type="dxa"/>
            <w:shd w:val="clear" w:color="auto" w:fill="auto"/>
            <w:noWrap/>
          </w:tcPr>
          <w:p w14:paraId="3143F19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169931E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7.00E-11</w:t>
            </w:r>
          </w:p>
        </w:tc>
      </w:tr>
      <w:tr w:rsidR="005B4666" w14:paraId="76840F1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65467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4D59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rs12705761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5F859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95FC6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110976264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501E65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IMMP2L, LRRN3</w:t>
            </w:r>
          </w:p>
        </w:tc>
        <w:tc>
          <w:tcPr>
            <w:tcW w:w="1134" w:type="dxa"/>
            <w:shd w:val="clear" w:color="auto" w:fill="auto"/>
            <w:noWrap/>
          </w:tcPr>
          <w:p w14:paraId="74EF9F4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7BD6B2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28C4E92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0.066</w:t>
            </w:r>
          </w:p>
        </w:tc>
        <w:tc>
          <w:tcPr>
            <w:tcW w:w="850" w:type="dxa"/>
            <w:shd w:val="clear" w:color="auto" w:fill="auto"/>
            <w:noWrap/>
          </w:tcPr>
          <w:p w14:paraId="2530335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52D50D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5.11E-11</w:t>
            </w:r>
          </w:p>
        </w:tc>
      </w:tr>
      <w:tr w:rsidR="005B4666" w14:paraId="6B12756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43D94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F305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rs211829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3666F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1878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110048893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1C199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LOC105375451</w:t>
            </w:r>
          </w:p>
        </w:tc>
        <w:tc>
          <w:tcPr>
            <w:tcW w:w="1134" w:type="dxa"/>
            <w:shd w:val="clear" w:color="auto" w:fill="auto"/>
            <w:noWrap/>
          </w:tcPr>
          <w:p w14:paraId="7B1C791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E5ECC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5E332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0.059</w:t>
            </w:r>
          </w:p>
        </w:tc>
        <w:tc>
          <w:tcPr>
            <w:tcW w:w="850" w:type="dxa"/>
            <w:shd w:val="clear" w:color="auto" w:fill="auto"/>
            <w:noWrap/>
          </w:tcPr>
          <w:p w14:paraId="5827999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023CA1A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2.29E-09</w:t>
            </w:r>
          </w:p>
        </w:tc>
      </w:tr>
      <w:tr w:rsidR="005B4666" w14:paraId="394D274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2F0C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04FC1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rs7010876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47081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0F4EF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89264751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6558BC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MMP16</w:t>
            </w:r>
          </w:p>
        </w:tc>
        <w:tc>
          <w:tcPr>
            <w:tcW w:w="1134" w:type="dxa"/>
            <w:shd w:val="clear" w:color="auto" w:fill="auto"/>
            <w:noWrap/>
          </w:tcPr>
          <w:p w14:paraId="0ADF817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B77ADD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9540C1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0.062</w:t>
            </w:r>
          </w:p>
        </w:tc>
        <w:tc>
          <w:tcPr>
            <w:tcW w:w="850" w:type="dxa"/>
            <w:shd w:val="clear" w:color="auto" w:fill="auto"/>
            <w:noWrap/>
          </w:tcPr>
          <w:p w14:paraId="2861583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3981880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6.51E-09</w:t>
            </w:r>
          </w:p>
        </w:tc>
      </w:tr>
      <w:tr w:rsidR="005B4666" w14:paraId="6981B30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E980E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01EB4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rs36043959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AC4E8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4D3FF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111472014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79B1BE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74894EF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52A75D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9C770D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0.068</w:t>
            </w:r>
          </w:p>
        </w:tc>
        <w:tc>
          <w:tcPr>
            <w:tcW w:w="850" w:type="dxa"/>
            <w:shd w:val="clear" w:color="auto" w:fill="auto"/>
            <w:noWrap/>
          </w:tcPr>
          <w:p w14:paraId="7340FEB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1F7869D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4.07E-12</w:t>
            </w:r>
          </w:p>
        </w:tc>
      </w:tr>
      <w:tr w:rsidR="005B4666" w14:paraId="1C549FB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BDDD6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E455D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rs67439964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BD2E1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9EB35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143343398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E52581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LINC00051, TSNARE1</w:t>
            </w:r>
          </w:p>
        </w:tc>
        <w:tc>
          <w:tcPr>
            <w:tcW w:w="1134" w:type="dxa"/>
            <w:shd w:val="clear" w:color="auto" w:fill="auto"/>
            <w:noWrap/>
          </w:tcPr>
          <w:p w14:paraId="080B05A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29E4F5E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FBB03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0.072</w:t>
            </w:r>
          </w:p>
        </w:tc>
        <w:tc>
          <w:tcPr>
            <w:tcW w:w="850" w:type="dxa"/>
            <w:shd w:val="clear" w:color="auto" w:fill="auto"/>
            <w:noWrap/>
          </w:tcPr>
          <w:p w14:paraId="548E8C1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7BA24C4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1.16E-09</w:t>
            </w:r>
          </w:p>
        </w:tc>
      </w:tr>
      <w:tr w:rsidR="005B4666" w14:paraId="7247AA2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805FE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ED4AF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rs1473594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61920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2B64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60696526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FB542F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CA8</w:t>
            </w:r>
          </w:p>
        </w:tc>
        <w:tc>
          <w:tcPr>
            <w:tcW w:w="1134" w:type="dxa"/>
            <w:shd w:val="clear" w:color="auto" w:fill="auto"/>
            <w:noWrap/>
          </w:tcPr>
          <w:p w14:paraId="47D78E2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3375F28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EE6A00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0.064</w:t>
            </w:r>
          </w:p>
        </w:tc>
        <w:tc>
          <w:tcPr>
            <w:tcW w:w="850" w:type="dxa"/>
            <w:shd w:val="clear" w:color="auto" w:fill="auto"/>
            <w:noWrap/>
          </w:tcPr>
          <w:p w14:paraId="0096FF9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3BD8412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3.33E-11</w:t>
            </w:r>
          </w:p>
        </w:tc>
      </w:tr>
      <w:tr w:rsidR="005B4666" w14:paraId="19B2711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57F9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06DC4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rs11993663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3D41B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0E227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10032894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44C9F5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MSRA</w:t>
            </w:r>
          </w:p>
        </w:tc>
        <w:tc>
          <w:tcPr>
            <w:tcW w:w="1134" w:type="dxa"/>
            <w:shd w:val="clear" w:color="auto" w:fill="auto"/>
            <w:noWrap/>
          </w:tcPr>
          <w:p w14:paraId="4A89DFB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2657524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EFC6AD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-0.056</w:t>
            </w:r>
          </w:p>
        </w:tc>
        <w:tc>
          <w:tcPr>
            <w:tcW w:w="850" w:type="dxa"/>
            <w:shd w:val="clear" w:color="auto" w:fill="auto"/>
            <w:noWrap/>
          </w:tcPr>
          <w:p w14:paraId="349BE6B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5BEFCDA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3.40E-08</w:t>
            </w:r>
          </w:p>
        </w:tc>
      </w:tr>
      <w:tr w:rsidR="005B4666" w14:paraId="0EC9D8C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A85F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60140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rs1042992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EC6FA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8485A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26269191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707462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BNIP3L, PPP2R2A</w:t>
            </w:r>
          </w:p>
        </w:tc>
        <w:tc>
          <w:tcPr>
            <w:tcW w:w="1134" w:type="dxa"/>
            <w:shd w:val="clear" w:color="auto" w:fill="auto"/>
            <w:noWrap/>
          </w:tcPr>
          <w:p w14:paraId="1D1B501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3BDD2B5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ED5B64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-0.074</w:t>
            </w:r>
          </w:p>
        </w:tc>
        <w:tc>
          <w:tcPr>
            <w:tcW w:w="850" w:type="dxa"/>
            <w:shd w:val="clear" w:color="auto" w:fill="auto"/>
            <w:noWrap/>
          </w:tcPr>
          <w:p w14:paraId="57BD8DD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1DF6593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3.67E-09</w:t>
            </w:r>
          </w:p>
        </w:tc>
      </w:tr>
      <w:tr w:rsidR="005B4666" w14:paraId="441719AF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8EAB9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5A143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rs10156310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C5E00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30AE9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38209129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6A75B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NSD3</w:t>
            </w:r>
          </w:p>
        </w:tc>
        <w:tc>
          <w:tcPr>
            <w:tcW w:w="1134" w:type="dxa"/>
            <w:shd w:val="clear" w:color="auto" w:fill="auto"/>
            <w:noWrap/>
          </w:tcPr>
          <w:p w14:paraId="7D6987B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488F59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5416D0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0.073</w:t>
            </w:r>
          </w:p>
        </w:tc>
        <w:tc>
          <w:tcPr>
            <w:tcW w:w="850" w:type="dxa"/>
            <w:shd w:val="clear" w:color="auto" w:fill="auto"/>
            <w:noWrap/>
          </w:tcPr>
          <w:p w14:paraId="5A01807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06AA088F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5.56E-10</w:t>
            </w:r>
          </w:p>
        </w:tc>
      </w:tr>
      <w:tr w:rsidR="005B4666" w14:paraId="1A9551E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541303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E32E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rs55669358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848E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646AD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34312412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563517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0E39CF4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AD27AD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57C04B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-0.095</w:t>
            </w:r>
          </w:p>
        </w:tc>
        <w:tc>
          <w:tcPr>
            <w:tcW w:w="850" w:type="dxa"/>
            <w:shd w:val="clear" w:color="auto" w:fill="auto"/>
            <w:noWrap/>
          </w:tcPr>
          <w:p w14:paraId="071C3CF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0.017</w:t>
            </w:r>
          </w:p>
        </w:tc>
        <w:tc>
          <w:tcPr>
            <w:tcW w:w="1276" w:type="dxa"/>
            <w:shd w:val="clear" w:color="auto" w:fill="auto"/>
            <w:noWrap/>
          </w:tcPr>
          <w:p w14:paraId="615BD20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1.37E-08</w:t>
            </w:r>
          </w:p>
        </w:tc>
      </w:tr>
      <w:tr w:rsidR="005B4666" w14:paraId="6DA0B455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72D77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0C8F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rs10985817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E9C8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B04AA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101071090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82C8AE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GABBR2, MIR6854, TBC1D2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D9E6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7A541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F821B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312D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9992C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1.02E-09</w:t>
            </w:r>
          </w:p>
        </w:tc>
      </w:tr>
      <w:tr w:rsidR="005B4666" w14:paraId="778245C1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9330B2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SCZ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63EBA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rs1319017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7F952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C89516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84736303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0B03E53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SPATA31D1, SPATA31D3, SPATA31D4, SPATA31D5P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7CFC7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EE55B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5C452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D6791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EFFB2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7.82E-11</w:t>
            </w:r>
          </w:p>
        </w:tc>
      </w:tr>
      <w:tr w:rsidR="005B4666" w14:paraId="33D3CE4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BAE7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4AA42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rs12293670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87CC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B37E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124612932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B0AD61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ESAM, MSANTD2, NRGN, VSIG2</w:t>
            </w:r>
          </w:p>
        </w:tc>
        <w:tc>
          <w:tcPr>
            <w:tcW w:w="1134" w:type="dxa"/>
            <w:shd w:val="clear" w:color="auto" w:fill="auto"/>
            <w:noWrap/>
          </w:tcPr>
          <w:p w14:paraId="09C5102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8092D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32B89E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0.081</w:t>
            </w:r>
          </w:p>
        </w:tc>
        <w:tc>
          <w:tcPr>
            <w:tcW w:w="850" w:type="dxa"/>
            <w:shd w:val="clear" w:color="auto" w:fill="auto"/>
            <w:noWrap/>
          </w:tcPr>
          <w:p w14:paraId="7855C37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0D37E18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1.70E-15</w:t>
            </w:r>
          </w:p>
        </w:tc>
      </w:tr>
      <w:tr w:rsidR="005B4666" w14:paraId="0A268FC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9DA2F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8256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rs1765142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3FDB4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CC347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30378559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D06AFB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ARL14EP, FSHB, MPPED2</w:t>
            </w:r>
          </w:p>
        </w:tc>
        <w:tc>
          <w:tcPr>
            <w:tcW w:w="1134" w:type="dxa"/>
            <w:shd w:val="clear" w:color="auto" w:fill="auto"/>
            <w:noWrap/>
          </w:tcPr>
          <w:p w14:paraId="64901FE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0824B6A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37F5D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-0.058</w:t>
            </w:r>
          </w:p>
        </w:tc>
        <w:tc>
          <w:tcPr>
            <w:tcW w:w="850" w:type="dxa"/>
            <w:shd w:val="clear" w:color="auto" w:fill="auto"/>
            <w:noWrap/>
          </w:tcPr>
          <w:p w14:paraId="4829A93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014D363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1.13E-08</w:t>
            </w:r>
          </w:p>
        </w:tc>
      </w:tr>
      <w:tr w:rsidR="005B4666" w14:paraId="20FBC0C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66F2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7BA8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rs1899543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F072B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6D07E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24406419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6D42E2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LUZP2</w:t>
            </w:r>
          </w:p>
        </w:tc>
        <w:tc>
          <w:tcPr>
            <w:tcW w:w="1134" w:type="dxa"/>
            <w:shd w:val="clear" w:color="auto" w:fill="auto"/>
            <w:noWrap/>
          </w:tcPr>
          <w:p w14:paraId="54FCAD0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C87756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3AF0A2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-0.058</w:t>
            </w:r>
          </w:p>
        </w:tc>
        <w:tc>
          <w:tcPr>
            <w:tcW w:w="850" w:type="dxa"/>
            <w:shd w:val="clear" w:color="auto" w:fill="auto"/>
            <w:noWrap/>
          </w:tcPr>
          <w:p w14:paraId="1D24E35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0.009</w:t>
            </w:r>
          </w:p>
        </w:tc>
        <w:tc>
          <w:tcPr>
            <w:tcW w:w="1276" w:type="dxa"/>
            <w:shd w:val="clear" w:color="auto" w:fill="auto"/>
            <w:noWrap/>
          </w:tcPr>
          <w:p w14:paraId="2B3164F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1.23E-09</w:t>
            </w:r>
          </w:p>
        </w:tc>
      </w:tr>
      <w:tr w:rsidR="005B4666" w14:paraId="12D978C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1EA8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35B7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rs7951870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CFF6F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41370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46373311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4E983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DGKZ</w:t>
            </w:r>
          </w:p>
        </w:tc>
        <w:tc>
          <w:tcPr>
            <w:tcW w:w="1134" w:type="dxa"/>
            <w:shd w:val="clear" w:color="auto" w:fill="auto"/>
            <w:noWrap/>
          </w:tcPr>
          <w:p w14:paraId="5D61E6A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FDB24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51188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-0.093</w:t>
            </w:r>
          </w:p>
        </w:tc>
        <w:tc>
          <w:tcPr>
            <w:tcW w:w="850" w:type="dxa"/>
            <w:shd w:val="clear" w:color="auto" w:fill="auto"/>
            <w:noWrap/>
          </w:tcPr>
          <w:p w14:paraId="6CBD997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40B5A07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2.99E-13</w:t>
            </w:r>
          </w:p>
        </w:tc>
      </w:tr>
      <w:tr w:rsidR="005B4666" w14:paraId="18A58F46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FA4C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49E9F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rs58950470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A16D5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ED71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65383755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920CC7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PCNX3</w:t>
            </w:r>
          </w:p>
        </w:tc>
        <w:tc>
          <w:tcPr>
            <w:tcW w:w="1134" w:type="dxa"/>
            <w:shd w:val="clear" w:color="auto" w:fill="auto"/>
            <w:noWrap/>
          </w:tcPr>
          <w:p w14:paraId="0A502F3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4130503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581EB6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-0.058</w:t>
            </w:r>
          </w:p>
        </w:tc>
        <w:tc>
          <w:tcPr>
            <w:tcW w:w="850" w:type="dxa"/>
            <w:shd w:val="clear" w:color="auto" w:fill="auto"/>
            <w:noWrap/>
          </w:tcPr>
          <w:p w14:paraId="14319D3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E6876E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2.07E-08</w:t>
            </w:r>
          </w:p>
        </w:tc>
      </w:tr>
      <w:tr w:rsidR="005B4666" w14:paraId="5B45809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763BB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DE63D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rs4936215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A88F4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8CCF9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133852684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8057E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IGSF9B</w:t>
            </w:r>
          </w:p>
        </w:tc>
        <w:tc>
          <w:tcPr>
            <w:tcW w:w="1134" w:type="dxa"/>
            <w:shd w:val="clear" w:color="auto" w:fill="auto"/>
            <w:noWrap/>
          </w:tcPr>
          <w:p w14:paraId="45D0AF0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71D7BB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7C2E84F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0.092</w:t>
            </w:r>
          </w:p>
        </w:tc>
        <w:tc>
          <w:tcPr>
            <w:tcW w:w="850" w:type="dxa"/>
            <w:shd w:val="clear" w:color="auto" w:fill="auto"/>
            <w:noWrap/>
          </w:tcPr>
          <w:p w14:paraId="1FB08D3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53255BF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5.32E-14</w:t>
            </w:r>
          </w:p>
        </w:tc>
      </w:tr>
      <w:tr w:rsidR="005B4666" w14:paraId="7E6391C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63491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F7091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rs893949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23764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7CE5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134296384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C7093F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55EA3AE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15E38F8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604FD5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0.054</w:t>
            </w:r>
          </w:p>
        </w:tc>
        <w:tc>
          <w:tcPr>
            <w:tcW w:w="850" w:type="dxa"/>
            <w:shd w:val="clear" w:color="auto" w:fill="auto"/>
            <w:noWrap/>
          </w:tcPr>
          <w:p w14:paraId="1878A6C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7A34A3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2.98E-08</w:t>
            </w:r>
          </w:p>
        </w:tc>
      </w:tr>
      <w:tr w:rsidR="005B4666" w14:paraId="15C1E1A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DC38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77972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rs2917569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EF47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9CB5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132568255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DE21B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OPCML</w:t>
            </w:r>
          </w:p>
        </w:tc>
        <w:tc>
          <w:tcPr>
            <w:tcW w:w="1134" w:type="dxa"/>
            <w:shd w:val="clear" w:color="auto" w:fill="auto"/>
            <w:noWrap/>
          </w:tcPr>
          <w:p w14:paraId="26360C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29357C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99BFC3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850" w:type="dxa"/>
            <w:shd w:val="clear" w:color="auto" w:fill="auto"/>
            <w:noWrap/>
          </w:tcPr>
          <w:p w14:paraId="20285C7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76F594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3.11E-10</w:t>
            </w:r>
          </w:p>
        </w:tc>
      </w:tr>
      <w:tr w:rsidR="005B4666" w14:paraId="3B3CA48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FA6EC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77A69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rs4240748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3F162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42609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92246786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4813D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C12orf79</w:t>
            </w:r>
          </w:p>
        </w:tc>
        <w:tc>
          <w:tcPr>
            <w:tcW w:w="1134" w:type="dxa"/>
            <w:shd w:val="clear" w:color="auto" w:fill="auto"/>
            <w:noWrap/>
          </w:tcPr>
          <w:p w14:paraId="7D2428C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F3E896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4D2B211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-0.056</w:t>
            </w:r>
          </w:p>
        </w:tc>
        <w:tc>
          <w:tcPr>
            <w:tcW w:w="850" w:type="dxa"/>
            <w:shd w:val="clear" w:color="auto" w:fill="auto"/>
            <w:noWrap/>
          </w:tcPr>
          <w:p w14:paraId="0AA1715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E868F84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2.15E-08</w:t>
            </w:r>
          </w:p>
        </w:tc>
      </w:tr>
      <w:tr w:rsidR="005B4666" w14:paraId="4968AF2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80A65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79FC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rs1120004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CBF00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C4711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23633432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493499A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LOC101928441</w:t>
            </w:r>
          </w:p>
        </w:tc>
        <w:tc>
          <w:tcPr>
            <w:tcW w:w="1134" w:type="dxa"/>
            <w:shd w:val="clear" w:color="auto" w:fill="auto"/>
            <w:noWrap/>
          </w:tcPr>
          <w:p w14:paraId="01F7DBB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1CB49D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580AFCC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0.062</w:t>
            </w:r>
          </w:p>
        </w:tc>
        <w:tc>
          <w:tcPr>
            <w:tcW w:w="850" w:type="dxa"/>
            <w:shd w:val="clear" w:color="auto" w:fill="auto"/>
            <w:noWrap/>
          </w:tcPr>
          <w:p w14:paraId="389182B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4150877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1.42E-08</w:t>
            </w:r>
          </w:p>
        </w:tc>
      </w:tr>
      <w:tr w:rsidR="005B4666" w14:paraId="45FF724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1522D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E7907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rs61937595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9DFBB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CDCD0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57682956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43F7EE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INHBC, LRP1, MIR1228, NDUFA4L2, NXPH4, R3HDM2, SHMT2, STAC3</w:t>
            </w:r>
          </w:p>
        </w:tc>
        <w:tc>
          <w:tcPr>
            <w:tcW w:w="1134" w:type="dxa"/>
            <w:shd w:val="clear" w:color="auto" w:fill="auto"/>
            <w:noWrap/>
          </w:tcPr>
          <w:p w14:paraId="32F52D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02EBEE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0348DE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0.125</w:t>
            </w:r>
          </w:p>
        </w:tc>
        <w:tc>
          <w:tcPr>
            <w:tcW w:w="850" w:type="dxa"/>
            <w:shd w:val="clear" w:color="auto" w:fill="auto"/>
            <w:noWrap/>
          </w:tcPr>
          <w:p w14:paraId="6B33CA0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0.019</w:t>
            </w:r>
          </w:p>
        </w:tc>
        <w:tc>
          <w:tcPr>
            <w:tcW w:w="1276" w:type="dxa"/>
            <w:shd w:val="clear" w:color="auto" w:fill="auto"/>
            <w:noWrap/>
          </w:tcPr>
          <w:p w14:paraId="3CDB595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3.28E-11</w:t>
            </w:r>
          </w:p>
        </w:tc>
      </w:tr>
      <w:tr w:rsidR="005B4666" w14:paraId="6AD5506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D05B3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495BF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rs36104021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5A42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B39A8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103361112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A3B1C3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ASCL1</w:t>
            </w:r>
          </w:p>
        </w:tc>
        <w:tc>
          <w:tcPr>
            <w:tcW w:w="1134" w:type="dxa"/>
            <w:shd w:val="clear" w:color="auto" w:fill="auto"/>
            <w:noWrap/>
          </w:tcPr>
          <w:p w14:paraId="38B5F2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</w:tcPr>
          <w:p w14:paraId="37314CC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95AB2F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</w:tcPr>
          <w:p w14:paraId="278FF38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587DBD5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7.31E-09</w:t>
            </w:r>
          </w:p>
        </w:tc>
      </w:tr>
      <w:tr w:rsidR="005B4666" w14:paraId="0AD3C44A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7B4AA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ECAA0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rs10783624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43F74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72611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39522907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B03AAA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ABCD2, KIF21A</w:t>
            </w:r>
          </w:p>
        </w:tc>
        <w:tc>
          <w:tcPr>
            <w:tcW w:w="1134" w:type="dxa"/>
            <w:shd w:val="clear" w:color="auto" w:fill="auto"/>
            <w:noWrap/>
          </w:tcPr>
          <w:p w14:paraId="56B7FB2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B2BD41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B73B7D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</w:tcPr>
          <w:p w14:paraId="716186E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581422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5.44E-09</w:t>
            </w:r>
          </w:p>
        </w:tc>
      </w:tr>
      <w:tr w:rsidR="005B4666" w14:paraId="148FD670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1DF07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A019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rs9545047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4ECA9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2BFD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79859456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0B2C26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NDFIP2, NDFIP2-AS1, RBM26, RBM26-AS1</w:t>
            </w:r>
          </w:p>
        </w:tc>
        <w:tc>
          <w:tcPr>
            <w:tcW w:w="1134" w:type="dxa"/>
            <w:shd w:val="clear" w:color="auto" w:fill="auto"/>
            <w:noWrap/>
          </w:tcPr>
          <w:p w14:paraId="74D9F6A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68D99A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EF6BB2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0.056</w:t>
            </w:r>
          </w:p>
        </w:tc>
        <w:tc>
          <w:tcPr>
            <w:tcW w:w="850" w:type="dxa"/>
            <w:shd w:val="clear" w:color="auto" w:fill="auto"/>
            <w:noWrap/>
          </w:tcPr>
          <w:p w14:paraId="5A76EBB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1F3D7A7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1.15E-08</w:t>
            </w:r>
          </w:p>
        </w:tc>
      </w:tr>
      <w:tr w:rsidR="005B4666" w14:paraId="72C0765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224A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9C523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rs10083370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0B0D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14BB6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104314182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86774E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LINC00637, PPP1R13B</w:t>
            </w:r>
          </w:p>
        </w:tc>
        <w:tc>
          <w:tcPr>
            <w:tcW w:w="1134" w:type="dxa"/>
            <w:shd w:val="clear" w:color="auto" w:fill="auto"/>
            <w:noWrap/>
          </w:tcPr>
          <w:p w14:paraId="03FCAB3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0F40588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329047A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0.075</w:t>
            </w:r>
          </w:p>
        </w:tc>
        <w:tc>
          <w:tcPr>
            <w:tcW w:w="850" w:type="dxa"/>
            <w:shd w:val="clear" w:color="auto" w:fill="auto"/>
            <w:noWrap/>
          </w:tcPr>
          <w:p w14:paraId="641A602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2E7D41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3.44E-14</w:t>
            </w:r>
          </w:p>
        </w:tc>
      </w:tr>
      <w:tr w:rsidR="005B4666" w14:paraId="6A20ECC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887E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56F88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rs150437760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8A33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EC86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59981768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7EEC029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CCDC175</w:t>
            </w:r>
          </w:p>
        </w:tc>
        <w:tc>
          <w:tcPr>
            <w:tcW w:w="1134" w:type="dxa"/>
            <w:shd w:val="clear" w:color="auto" w:fill="auto"/>
            <w:noWrap/>
          </w:tcPr>
          <w:p w14:paraId="3F2D36E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49FE4C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451799B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0.121</w:t>
            </w:r>
          </w:p>
        </w:tc>
        <w:tc>
          <w:tcPr>
            <w:tcW w:w="850" w:type="dxa"/>
            <w:shd w:val="clear" w:color="auto" w:fill="auto"/>
            <w:noWrap/>
          </w:tcPr>
          <w:p w14:paraId="357157B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0.022</w:t>
            </w:r>
          </w:p>
        </w:tc>
        <w:tc>
          <w:tcPr>
            <w:tcW w:w="1276" w:type="dxa"/>
            <w:shd w:val="clear" w:color="auto" w:fill="auto"/>
            <w:noWrap/>
          </w:tcPr>
          <w:p w14:paraId="583E53C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4.58E-08</w:t>
            </w:r>
          </w:p>
        </w:tc>
      </w:tr>
      <w:tr w:rsidR="005B4666" w14:paraId="1738C9F1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27A4C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E9E32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rs35604463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BD109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3313A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99712032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485C57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BCL11B</w:t>
            </w:r>
          </w:p>
        </w:tc>
        <w:tc>
          <w:tcPr>
            <w:tcW w:w="1134" w:type="dxa"/>
            <w:shd w:val="clear" w:color="auto" w:fill="auto"/>
            <w:noWrap/>
          </w:tcPr>
          <w:p w14:paraId="6AF5FB6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79BA00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6FC13BD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0.056</w:t>
            </w:r>
          </w:p>
        </w:tc>
        <w:tc>
          <w:tcPr>
            <w:tcW w:w="850" w:type="dxa"/>
            <w:shd w:val="clear" w:color="auto" w:fill="auto"/>
            <w:noWrap/>
          </w:tcPr>
          <w:p w14:paraId="632086A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71DBC59B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1.66E-08</w:t>
            </w:r>
          </w:p>
        </w:tc>
      </w:tr>
      <w:tr w:rsidR="005B4666" w14:paraId="191C583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A7D52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A81DC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rs10148671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8ACCD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4E0DF0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29469373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1D996C5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LINC02326</w:t>
            </w:r>
          </w:p>
        </w:tc>
        <w:tc>
          <w:tcPr>
            <w:tcW w:w="1134" w:type="dxa"/>
            <w:shd w:val="clear" w:color="auto" w:fill="auto"/>
            <w:noWrap/>
          </w:tcPr>
          <w:p w14:paraId="3379BB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0084BD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9514FB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-0.063</w:t>
            </w:r>
          </w:p>
        </w:tc>
        <w:tc>
          <w:tcPr>
            <w:tcW w:w="850" w:type="dxa"/>
            <w:shd w:val="clear" w:color="auto" w:fill="auto"/>
            <w:noWrap/>
          </w:tcPr>
          <w:p w14:paraId="7F6C018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D84C23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5.46E-10</w:t>
            </w:r>
          </w:p>
        </w:tc>
      </w:tr>
      <w:tr w:rsidR="005B4666" w14:paraId="386575B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71A0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2A431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rs1191551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5D27A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C7A24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30000405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EA8C7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MIR548AI, PRKD1</w:t>
            </w:r>
          </w:p>
        </w:tc>
        <w:tc>
          <w:tcPr>
            <w:tcW w:w="1134" w:type="dxa"/>
            <w:shd w:val="clear" w:color="auto" w:fill="auto"/>
            <w:noWrap/>
          </w:tcPr>
          <w:p w14:paraId="7C04ABD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5A40C6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21EFC8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0.073</w:t>
            </w:r>
          </w:p>
        </w:tc>
        <w:tc>
          <w:tcPr>
            <w:tcW w:w="850" w:type="dxa"/>
            <w:shd w:val="clear" w:color="auto" w:fill="auto"/>
            <w:noWrap/>
          </w:tcPr>
          <w:p w14:paraId="79CAA35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6DE9AB8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4.12E-10</w:t>
            </w:r>
          </w:p>
        </w:tc>
      </w:tr>
      <w:tr w:rsidR="005B4666" w14:paraId="2BE6B99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61BF1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EC34A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rs12148337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AE164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99B9F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70589272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8805BE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LOC105370878</w:t>
            </w:r>
          </w:p>
        </w:tc>
        <w:tc>
          <w:tcPr>
            <w:tcW w:w="1134" w:type="dxa"/>
            <w:shd w:val="clear" w:color="auto" w:fill="auto"/>
            <w:noWrap/>
          </w:tcPr>
          <w:p w14:paraId="3F535E1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7C4DDE7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25C5EF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-0.082</w:t>
            </w:r>
          </w:p>
        </w:tc>
        <w:tc>
          <w:tcPr>
            <w:tcW w:w="850" w:type="dxa"/>
            <w:shd w:val="clear" w:color="auto" w:fill="auto"/>
            <w:noWrap/>
          </w:tcPr>
          <w:p w14:paraId="3CB3D43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0.014</w:t>
            </w:r>
          </w:p>
        </w:tc>
        <w:tc>
          <w:tcPr>
            <w:tcW w:w="1276" w:type="dxa"/>
            <w:shd w:val="clear" w:color="auto" w:fill="auto"/>
            <w:noWrap/>
          </w:tcPr>
          <w:p w14:paraId="59E11B7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1.16E-08</w:t>
            </w:r>
          </w:p>
        </w:tc>
      </w:tr>
      <w:tr w:rsidR="005B4666" w14:paraId="3D97E41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6B5D4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E745B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rs3743078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694E4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ED9FE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78894759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E1B9EF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CHRNA3, CHRNA5, CHRNB4, HYKK, IREB2, PSMA4</w:t>
            </w:r>
          </w:p>
        </w:tc>
        <w:tc>
          <w:tcPr>
            <w:tcW w:w="1134" w:type="dxa"/>
            <w:shd w:val="clear" w:color="auto" w:fill="auto"/>
            <w:noWrap/>
          </w:tcPr>
          <w:p w14:paraId="44AEE3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0447F68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57C89BD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-0.078</w:t>
            </w:r>
          </w:p>
        </w:tc>
        <w:tc>
          <w:tcPr>
            <w:tcW w:w="850" w:type="dxa"/>
            <w:shd w:val="clear" w:color="auto" w:fill="auto"/>
            <w:noWrap/>
          </w:tcPr>
          <w:p w14:paraId="460F4CF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5407781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3.11E-12</w:t>
            </w:r>
          </w:p>
        </w:tc>
      </w:tr>
      <w:tr w:rsidR="005B4666" w14:paraId="1167E70D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158A3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332B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rs783540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9EA50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DB6A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83254708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9C474C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CPEB1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C1409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D817E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19EF7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041C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CAAD5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8.45E-10</w:t>
            </w:r>
          </w:p>
        </w:tc>
      </w:tr>
      <w:tr w:rsidR="005B4666" w14:paraId="0A0FE73D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A17A36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SCZ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E4A3C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rs12908161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96BB8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48C0AD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85207825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7B89CD1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ADAMTSL3, ALPK3, DNM1P41, EFTUD1P1, GOLGA2P7, GOLGA6L4, GOLGA6L5P, LINC00933, LOC440300, LOC642423, LOC102724034, LOC103171574, NMB, SCAND2P, SEC11A, UBE2Q2L, UBE2Q2P1, WDR73, ZNF592, ZSCAN2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8D375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9175C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6107E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79C97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32C72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9.41E-10</w:t>
            </w:r>
          </w:p>
        </w:tc>
      </w:tr>
      <w:tr w:rsidR="005B4666" w14:paraId="78C0396C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F26B33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B5938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rs12898315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E980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EED70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61854003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FBB7C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LOC107984782</w:t>
            </w:r>
          </w:p>
        </w:tc>
        <w:tc>
          <w:tcPr>
            <w:tcW w:w="1134" w:type="dxa"/>
            <w:shd w:val="clear" w:color="auto" w:fill="auto"/>
            <w:noWrap/>
          </w:tcPr>
          <w:p w14:paraId="16AE032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2CBCDA5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64114B9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-0.057</w:t>
            </w:r>
          </w:p>
        </w:tc>
        <w:tc>
          <w:tcPr>
            <w:tcW w:w="850" w:type="dxa"/>
            <w:shd w:val="clear" w:color="auto" w:fill="auto"/>
            <w:noWrap/>
          </w:tcPr>
          <w:p w14:paraId="068ECA9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2EFE9C55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2.51E-09</w:t>
            </w:r>
          </w:p>
        </w:tc>
      </w:tr>
      <w:tr w:rsidR="005B4666" w14:paraId="0B76D923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67EE8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377D0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rs56282503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C52F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C75C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40566759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0324D9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ANKRD63, PAK6, PLCB2</w:t>
            </w:r>
          </w:p>
        </w:tc>
        <w:tc>
          <w:tcPr>
            <w:tcW w:w="1134" w:type="dxa"/>
            <w:shd w:val="clear" w:color="auto" w:fill="auto"/>
            <w:noWrap/>
          </w:tcPr>
          <w:p w14:paraId="04D875D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7F2CE7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8C5C6F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-0.062</w:t>
            </w:r>
          </w:p>
        </w:tc>
        <w:tc>
          <w:tcPr>
            <w:tcW w:w="850" w:type="dxa"/>
            <w:shd w:val="clear" w:color="auto" w:fill="auto"/>
            <w:noWrap/>
          </w:tcPr>
          <w:p w14:paraId="566ED8C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757E5B06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2.30E-08</w:t>
            </w:r>
          </w:p>
        </w:tc>
      </w:tr>
      <w:tr w:rsidR="005B4666" w14:paraId="500DD0A7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74D32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D65FC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rs281299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254DD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28880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47686081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6FF63FBD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SEMA6D</w:t>
            </w:r>
          </w:p>
        </w:tc>
        <w:tc>
          <w:tcPr>
            <w:tcW w:w="1134" w:type="dxa"/>
            <w:shd w:val="clear" w:color="auto" w:fill="auto"/>
            <w:noWrap/>
          </w:tcPr>
          <w:p w14:paraId="54F82A6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4F7F64E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54E76D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-0.056</w:t>
            </w:r>
          </w:p>
        </w:tc>
        <w:tc>
          <w:tcPr>
            <w:tcW w:w="850" w:type="dxa"/>
            <w:shd w:val="clear" w:color="auto" w:fill="auto"/>
            <w:noWrap/>
          </w:tcPr>
          <w:p w14:paraId="0E32D5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4F3C1C12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2.19E-08</w:t>
            </w:r>
          </w:p>
        </w:tc>
      </w:tr>
      <w:tr w:rsidR="005B4666" w14:paraId="1C7D872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0A890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36F29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rs17465671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061F3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E7707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63712719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21D1907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7FA10BC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</w:tcPr>
          <w:p w14:paraId="604D177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88967E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0.057</w:t>
            </w:r>
          </w:p>
        </w:tc>
        <w:tc>
          <w:tcPr>
            <w:tcW w:w="850" w:type="dxa"/>
            <w:shd w:val="clear" w:color="auto" w:fill="auto"/>
            <w:noWrap/>
          </w:tcPr>
          <w:p w14:paraId="1A64BE13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25DCA39D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4.14E-09</w:t>
            </w:r>
          </w:p>
        </w:tc>
      </w:tr>
      <w:tr w:rsidR="005B4666" w14:paraId="7FABFF3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B73AE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5AEE2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rs1975802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6E55C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DCD14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68285847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255C7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PLA2G15</w:t>
            </w:r>
          </w:p>
        </w:tc>
        <w:tc>
          <w:tcPr>
            <w:tcW w:w="1134" w:type="dxa"/>
            <w:shd w:val="clear" w:color="auto" w:fill="auto"/>
            <w:noWrap/>
          </w:tcPr>
          <w:p w14:paraId="2FC97AA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5F7420E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0520326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-0.069</w:t>
            </w:r>
          </w:p>
        </w:tc>
        <w:tc>
          <w:tcPr>
            <w:tcW w:w="850" w:type="dxa"/>
            <w:shd w:val="clear" w:color="auto" w:fill="auto"/>
            <w:noWrap/>
          </w:tcPr>
          <w:p w14:paraId="3F39D75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2906A9C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3.56E-08</w:t>
            </w:r>
          </w:p>
        </w:tc>
      </w:tr>
      <w:tr w:rsidR="005B4666" w14:paraId="5E31D4E9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6B15F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353EC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rs7499750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4B620A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10522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13749265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F2CA30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0E77C70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241AE57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36E2714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</w:tcPr>
          <w:p w14:paraId="2820A99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0816651E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4.24E-10</w:t>
            </w:r>
          </w:p>
        </w:tc>
      </w:tr>
      <w:tr w:rsidR="005B4666" w14:paraId="7934B228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C1E48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681E5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rs198160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6135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4831D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24240725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AAD8F7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3F649AF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119B044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2FFD0E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0.056</w:t>
            </w:r>
          </w:p>
        </w:tc>
        <w:tc>
          <w:tcPr>
            <w:tcW w:w="850" w:type="dxa"/>
            <w:shd w:val="clear" w:color="auto" w:fill="auto"/>
            <w:noWrap/>
          </w:tcPr>
          <w:p w14:paraId="2AFD7E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59D91CD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4.88E-08</w:t>
            </w:r>
          </w:p>
        </w:tc>
      </w:tr>
      <w:tr w:rsidR="005B4666" w14:paraId="7DA49A8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A3960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FBE666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rs11646127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6A4BC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E95E5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29966277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1D51C0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ALDOA, C16orf92, DOC2A, FAM57B, GDPD3, HIRIP3, INO80E, KCTD13, MAPK3, PPP4C, TAOK2, TBX6, TMEM219, YPEL3</w:t>
            </w:r>
          </w:p>
        </w:tc>
        <w:tc>
          <w:tcPr>
            <w:tcW w:w="1134" w:type="dxa"/>
            <w:shd w:val="clear" w:color="auto" w:fill="auto"/>
            <w:noWrap/>
          </w:tcPr>
          <w:p w14:paraId="37A10C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3856B64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719B2D1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</w:tcPr>
          <w:p w14:paraId="691E864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53123C6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5.52E-13</w:t>
            </w:r>
          </w:p>
        </w:tc>
      </w:tr>
      <w:tr w:rsidR="005B4666" w14:paraId="23EA4FD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A10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EAD343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rs12447542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B76E7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1646E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7744180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4AB5DD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RBFOX1</w:t>
            </w:r>
          </w:p>
        </w:tc>
        <w:tc>
          <w:tcPr>
            <w:tcW w:w="1134" w:type="dxa"/>
            <w:shd w:val="clear" w:color="auto" w:fill="auto"/>
            <w:noWrap/>
          </w:tcPr>
          <w:p w14:paraId="3D3CE5D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644A3AE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0EC37D6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-0.086</w:t>
            </w:r>
          </w:p>
        </w:tc>
        <w:tc>
          <w:tcPr>
            <w:tcW w:w="850" w:type="dxa"/>
            <w:shd w:val="clear" w:color="auto" w:fill="auto"/>
            <w:noWrap/>
          </w:tcPr>
          <w:p w14:paraId="7CAF849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276" w:type="dxa"/>
            <w:shd w:val="clear" w:color="auto" w:fill="auto"/>
            <w:noWrap/>
          </w:tcPr>
          <w:p w14:paraId="747E14A1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1.44E-08</w:t>
            </w:r>
          </w:p>
        </w:tc>
      </w:tr>
      <w:tr w:rsidR="005B4666" w14:paraId="4732FEBD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068FF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CF2B1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rs2161711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B5CC9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7629D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71359066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082F584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CALB2, CHST4, CMTR2, HYDIN, ZNF19, ZNF23</w:t>
            </w:r>
          </w:p>
        </w:tc>
        <w:tc>
          <w:tcPr>
            <w:tcW w:w="1134" w:type="dxa"/>
            <w:shd w:val="clear" w:color="auto" w:fill="auto"/>
            <w:noWrap/>
          </w:tcPr>
          <w:p w14:paraId="1B5945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4ACC067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02090D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850" w:type="dxa"/>
            <w:shd w:val="clear" w:color="auto" w:fill="auto"/>
            <w:noWrap/>
          </w:tcPr>
          <w:p w14:paraId="4C6270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</w:tcPr>
          <w:p w14:paraId="778BBF33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4.22E-08</w:t>
            </w:r>
          </w:p>
        </w:tc>
      </w:tr>
      <w:tr w:rsidR="005B4666" w14:paraId="64523D2E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63723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20EAB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rs7216638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D84BD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E1374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2156453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412EBBA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LOC101927839, SMG6, SRR</w:t>
            </w:r>
          </w:p>
        </w:tc>
        <w:tc>
          <w:tcPr>
            <w:tcW w:w="1134" w:type="dxa"/>
            <w:shd w:val="clear" w:color="auto" w:fill="auto"/>
            <w:noWrap/>
          </w:tcPr>
          <w:p w14:paraId="34E9E9E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0CBE362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782F5E3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0.065</w:t>
            </w:r>
          </w:p>
        </w:tc>
        <w:tc>
          <w:tcPr>
            <w:tcW w:w="850" w:type="dxa"/>
            <w:shd w:val="clear" w:color="auto" w:fill="auto"/>
            <w:noWrap/>
          </w:tcPr>
          <w:p w14:paraId="4C3E2FB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08BA0B5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4.59E-10</w:t>
            </w:r>
          </w:p>
        </w:tc>
      </w:tr>
      <w:tr w:rsidR="005B4666" w14:paraId="205A4F0B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02047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726BF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rs7225476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A51D6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64D7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78561603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36B0D03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RPTOR</w:t>
            </w:r>
          </w:p>
        </w:tc>
        <w:tc>
          <w:tcPr>
            <w:tcW w:w="1134" w:type="dxa"/>
            <w:shd w:val="clear" w:color="auto" w:fill="auto"/>
            <w:noWrap/>
          </w:tcPr>
          <w:p w14:paraId="3831C06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14:paraId="67AFF0A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</w:tcPr>
          <w:p w14:paraId="63AF6B4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-0.052</w:t>
            </w:r>
          </w:p>
        </w:tc>
        <w:tc>
          <w:tcPr>
            <w:tcW w:w="850" w:type="dxa"/>
            <w:shd w:val="clear" w:color="auto" w:fill="auto"/>
            <w:noWrap/>
          </w:tcPr>
          <w:p w14:paraId="5BB3DA1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1DC16C09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4.86E-08</w:t>
            </w:r>
          </w:p>
        </w:tc>
      </w:tr>
      <w:tr w:rsidR="005B4666" w14:paraId="5DF802C2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970E32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086CA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rs7508148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3D305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7536A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50152142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50BD860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BCL2L12, IRF3, NOSIP, PRMT1, PRR12, PRRG2, RRAS, SCAF1</w:t>
            </w:r>
          </w:p>
        </w:tc>
        <w:tc>
          <w:tcPr>
            <w:tcW w:w="1134" w:type="dxa"/>
            <w:shd w:val="clear" w:color="auto" w:fill="auto"/>
            <w:noWrap/>
          </w:tcPr>
          <w:p w14:paraId="11CC3FB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0" w:type="dxa"/>
            <w:shd w:val="clear" w:color="auto" w:fill="auto"/>
            <w:noWrap/>
          </w:tcPr>
          <w:p w14:paraId="63B63D8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</w:tcPr>
          <w:p w14:paraId="616263C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0.077</w:t>
            </w:r>
          </w:p>
        </w:tc>
        <w:tc>
          <w:tcPr>
            <w:tcW w:w="850" w:type="dxa"/>
            <w:shd w:val="clear" w:color="auto" w:fill="auto"/>
            <w:noWrap/>
          </w:tcPr>
          <w:p w14:paraId="169A313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0.012</w:t>
            </w:r>
          </w:p>
        </w:tc>
        <w:tc>
          <w:tcPr>
            <w:tcW w:w="1276" w:type="dxa"/>
            <w:shd w:val="clear" w:color="auto" w:fill="auto"/>
            <w:noWrap/>
          </w:tcPr>
          <w:p w14:paraId="345FE59A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4.06E-11</w:t>
            </w:r>
          </w:p>
        </w:tc>
      </w:tr>
      <w:tr w:rsidR="005B4666" w14:paraId="2664E8AE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8EC71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776A9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rs2905432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40B1B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DAB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19484295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2E45227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ATP13A1, CILP2, GATAD2A, GMIP, HAPLN4, LPAR2, MAU2, NCAN, NDUFA13, PBX4, SUGP1, TM6SF2, TSSK6, YJEFN3, ZNF101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307FF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AA838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8550A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73D28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60B0A0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6.62E-12</w:t>
            </w:r>
          </w:p>
        </w:tc>
      </w:tr>
      <w:tr w:rsidR="005B4666" w14:paraId="3C4C8A5C" w14:textId="77777777" w:rsidTr="00B60B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3F2D0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SCZ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AAF733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rs2053079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7E48AC8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5ACE74F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30987423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6532949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ZNF536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7A7AD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5C7166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B2F2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0B930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14FD77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1.82E-10</w:t>
            </w:r>
          </w:p>
        </w:tc>
      </w:tr>
      <w:tr w:rsidR="005B4666" w14:paraId="227622E5" w14:textId="77777777" w:rsidTr="00B60BB4">
        <w:trPr>
          <w:trHeight w:val="300"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64B3E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558B0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rs6035706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C2EED9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51BEDE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20821005</w:t>
            </w:r>
          </w:p>
        </w:tc>
        <w:tc>
          <w:tcPr>
            <w:tcW w:w="4660" w:type="dxa"/>
            <w:tcBorders>
              <w:left w:val="nil"/>
            </w:tcBorders>
            <w:shd w:val="clear" w:color="auto" w:fill="auto"/>
            <w:noWrap/>
          </w:tcPr>
          <w:p w14:paraId="1D1421CB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</w:tcPr>
          <w:p w14:paraId="286125B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</w:tcPr>
          <w:p w14:paraId="31F197F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</w:tcPr>
          <w:p w14:paraId="1C5F52B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-0.06</w:t>
            </w:r>
          </w:p>
        </w:tc>
        <w:tc>
          <w:tcPr>
            <w:tcW w:w="850" w:type="dxa"/>
            <w:shd w:val="clear" w:color="auto" w:fill="auto"/>
            <w:noWrap/>
          </w:tcPr>
          <w:p w14:paraId="0FF61A7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</w:tcPr>
          <w:p w14:paraId="6F622018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7.24E-09</w:t>
            </w:r>
          </w:p>
        </w:tc>
      </w:tr>
      <w:tr w:rsidR="005B4666" w14:paraId="38A20A68" w14:textId="77777777" w:rsidTr="00B60BB4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256D81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SCZ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E6BE30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rs6002655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1B067C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D4B516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42603814</w:t>
            </w:r>
          </w:p>
        </w:tc>
        <w:tc>
          <w:tcPr>
            <w:tcW w:w="46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1433F884" w14:textId="77777777" w:rsidR="005B4666" w:rsidRDefault="006C1F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TCF20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D1AC9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D7892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B67F8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-0.075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4650E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99997C" w14:textId="77777777" w:rsidR="005B4666" w:rsidRDefault="006C1F70">
            <w:pPr>
              <w:ind w:rightChars="-213" w:right="-44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2.15E-14</w:t>
            </w:r>
          </w:p>
        </w:tc>
      </w:tr>
    </w:tbl>
    <w:p w14:paraId="3B760209" w14:textId="79877E0D" w:rsidR="005B4666" w:rsidRDefault="006C1F70" w:rsidP="00A067B5">
      <w:pPr>
        <w:ind w:rightChars="-238" w:right="-500"/>
        <w:rPr>
          <w:rFonts w:ascii="Times New Roman" w:eastAsia="宋体" w:hAnsi="Times New Roman" w:cs="Times New Roman"/>
          <w:b/>
          <w:color w:val="000000"/>
          <w:kern w:val="0"/>
          <w:sz w:val="22"/>
          <w:lang w:bidi="ar"/>
        </w:rPr>
      </w:pPr>
      <w:r>
        <w:rPr>
          <w:rFonts w:ascii="Times New Roman" w:hAnsi="Times New Roman" w:cs="Times New Roman"/>
          <w:sz w:val="22"/>
        </w:rPr>
        <w:t>Abbreviations:</w:t>
      </w:r>
      <w:r>
        <w:t xml:space="preserve"> </w:t>
      </w:r>
      <w:r>
        <w:rPr>
          <w:rFonts w:ascii="Times New Roman" w:hAnsi="Times New Roman" w:cs="Times New Roman"/>
          <w:sz w:val="22"/>
        </w:rPr>
        <w:t xml:space="preserve">ADHD, attention-deficit/hyperactivity disorder; ASD, autism spectrum disorder; BD, bipolar disorder; Chr, chromosome; MDD, major depressive disorder; </w:t>
      </w:r>
      <w:r w:rsidR="00A067B5" w:rsidRPr="00A067B5">
        <w:rPr>
          <w:rFonts w:ascii="Times New Roman" w:hAnsi="Times New Roman" w:cs="Times New Roman"/>
          <w:color w:val="FF0000"/>
          <w:sz w:val="22"/>
        </w:rPr>
        <w:t xml:space="preserve">OCD, </w:t>
      </w:r>
      <w:bookmarkStart w:id="2" w:name="_Hlk87944692"/>
      <w:r w:rsidR="00A067B5" w:rsidRPr="00A067B5">
        <w:rPr>
          <w:rFonts w:ascii="Times New Roman" w:hAnsi="Times New Roman" w:cs="Times New Roman"/>
          <w:color w:val="FF0000"/>
          <w:sz w:val="24"/>
          <w:szCs w:val="24"/>
        </w:rPr>
        <w:t>obsessive compulsive disorder</w:t>
      </w:r>
      <w:bookmarkEnd w:id="2"/>
      <w:r w:rsidR="00A067B5" w:rsidRPr="00A067B5">
        <w:rPr>
          <w:rFonts w:ascii="Times New Roman" w:hAnsi="Times New Roman" w:cs="Times New Roman"/>
          <w:color w:val="FF0000"/>
          <w:sz w:val="22"/>
        </w:rPr>
        <w:t>;</w:t>
      </w:r>
      <w:r w:rsidR="00A067B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OR, odds ratio; PTSD, post-traumatic stress disorder; SCZ, schizophrenia; SE, standard error; SNP, single nucleotide polymorphism.</w:t>
      </w:r>
    </w:p>
    <w:p w14:paraId="3938ED56" w14:textId="77777777" w:rsidR="005B4666" w:rsidRDefault="005B4666">
      <w:pPr>
        <w:widowControl/>
        <w:jc w:val="left"/>
        <w:textAlignment w:val="bottom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sectPr w:rsidR="005B466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7F5BC74" w14:textId="2E977532" w:rsidR="005B4666" w:rsidRDefault="006C1F70">
      <w:pPr>
        <w:spacing w:line="276" w:lineRule="auto"/>
        <w:ind w:leftChars="-135" w:hangingChars="128" w:hanging="283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 xml:space="preserve">Supplementary Table 6. The number of genetic variants </w:t>
      </w:r>
      <w:r w:rsidR="00D418E0">
        <w:rPr>
          <w:rFonts w:ascii="Times New Roman" w:hAnsi="Times New Roman" w:cs="Times New Roman"/>
          <w:b/>
          <w:color w:val="000000" w:themeColor="text1"/>
          <w:sz w:val="22"/>
        </w:rPr>
        <w:t>used as instrumental variables for slee-related traits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in </w:t>
      </w:r>
      <w:r w:rsidR="00D418E0">
        <w:rPr>
          <w:rFonts w:ascii="Times New Roman" w:hAnsi="Times New Roman" w:cs="Times New Roman"/>
          <w:b/>
          <w:color w:val="000000" w:themeColor="text1"/>
          <w:sz w:val="22"/>
        </w:rPr>
        <w:t xml:space="preserve">then </w:t>
      </w:r>
      <w:r>
        <w:rPr>
          <w:rFonts w:ascii="Times New Roman" w:hAnsi="Times New Roman" w:cs="Times New Roman"/>
          <w:b/>
          <w:color w:val="000000" w:themeColor="text1"/>
          <w:sz w:val="22"/>
        </w:rPr>
        <w:t>present study.</w:t>
      </w:r>
    </w:p>
    <w:tbl>
      <w:tblPr>
        <w:tblW w:w="9924" w:type="dxa"/>
        <w:tblInd w:w="-4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04"/>
        <w:gridCol w:w="1673"/>
        <w:gridCol w:w="567"/>
        <w:gridCol w:w="852"/>
        <w:gridCol w:w="707"/>
        <w:gridCol w:w="567"/>
        <w:gridCol w:w="730"/>
        <w:gridCol w:w="688"/>
        <w:gridCol w:w="754"/>
        <w:gridCol w:w="620"/>
      </w:tblGrid>
      <w:tr w:rsidR="005B4666" w14:paraId="07F64B7A" w14:textId="77777777">
        <w:trPr>
          <w:trHeight w:val="453"/>
        </w:trPr>
        <w:tc>
          <w:tcPr>
            <w:tcW w:w="1560" w:type="dxa"/>
            <w:shd w:val="clear" w:color="auto" w:fill="auto"/>
            <w:noWrap/>
            <w:vAlign w:val="center"/>
          </w:tcPr>
          <w:p w14:paraId="094BA189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Risk factors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3580ADC2" w14:textId="77777777" w:rsidR="005B4666" w:rsidRDefault="006C1F7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Independent SNPs*</w:t>
            </w:r>
          </w:p>
        </w:tc>
        <w:tc>
          <w:tcPr>
            <w:tcW w:w="1673" w:type="dxa"/>
            <w:vMerge w:val="restart"/>
            <w:shd w:val="clear" w:color="auto" w:fill="auto"/>
            <w:noWrap/>
            <w:vAlign w:val="center"/>
          </w:tcPr>
          <w:p w14:paraId="2496ACAB" w14:textId="77777777" w:rsidR="005B4666" w:rsidRDefault="006C1F70">
            <w:pPr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SNPs associated with other traits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36AD0A5" w14:textId="77777777" w:rsidR="005B4666" w:rsidRDefault="006C1F70">
            <w:pPr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IVs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33071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SNPs available in the outcome</w:t>
            </w:r>
          </w:p>
        </w:tc>
      </w:tr>
      <w:tr w:rsidR="005B4666" w14:paraId="6E8351F1" w14:textId="77777777">
        <w:trPr>
          <w:trHeight w:val="44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BA3481" w14:textId="77777777" w:rsidR="005B4666" w:rsidRDefault="005B4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D00A6" w14:textId="77777777" w:rsidR="005B4666" w:rsidRDefault="005B4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E943C" w14:textId="77777777" w:rsidR="005B4666" w:rsidRDefault="005B4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9708E" w14:textId="77777777" w:rsidR="005B4666" w:rsidRDefault="005B4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FB840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ADHD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C3FB9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57932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BD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73699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MDD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3677B3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OCD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B126D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PTSD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EB7F1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SCZ</w:t>
            </w:r>
          </w:p>
        </w:tc>
      </w:tr>
      <w:tr w:rsidR="005B4666" w14:paraId="22AE0D3E" w14:textId="77777777">
        <w:trPr>
          <w:trHeight w:val="404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EEB9000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Chronotype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E0016CE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77CFA1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65117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75B714B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A164880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3E832D1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F22702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DCF6293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057C2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57849A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</w:tr>
      <w:tr w:rsidR="005B4666" w14:paraId="50B9A418" w14:textId="77777777">
        <w:trPr>
          <w:trHeight w:val="517"/>
        </w:trPr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3ED653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Insomnia 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B0D69E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26222C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F9C35B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C85DF0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C89EE7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84A7CF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268A4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931E6B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02CA8C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212C9E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5B4666" w14:paraId="65AF0335" w14:textId="77777777">
        <w:trPr>
          <w:trHeight w:val="492"/>
        </w:trPr>
        <w:tc>
          <w:tcPr>
            <w:tcW w:w="1560" w:type="dxa"/>
            <w:shd w:val="clear" w:color="auto" w:fill="auto"/>
            <w:noWrap/>
            <w:vAlign w:val="center"/>
          </w:tcPr>
          <w:p w14:paraId="7CD90415" w14:textId="77777777" w:rsidR="005B4666" w:rsidRDefault="006C1F7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Sleep duration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C7E91E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EAF9FD6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39D94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410D928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567BBAF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980590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5E1A28BF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C9A1382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2DEB4030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50A42BC" w14:textId="77777777" w:rsidR="005B4666" w:rsidRDefault="006C1F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</w:tr>
    </w:tbl>
    <w:p w14:paraId="061AEB17" w14:textId="77777777" w:rsidR="005B4666" w:rsidRDefault="006C1F70">
      <w:pPr>
        <w:ind w:leftChars="-135" w:left="-283" w:rightChars="-384" w:right="-806" w:firstLine="1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*</w:t>
      </w:r>
      <w:r>
        <w:rPr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Genetic variants for each exposure were selected based on the genome-wide significance (</w:t>
      </w:r>
      <w:r>
        <w:rPr>
          <w:rFonts w:ascii="Times New Roman" w:hAnsi="Times New Roman" w:cs="Times New Roman"/>
          <w:i/>
          <w:color w:val="000000"/>
          <w:sz w:val="22"/>
        </w:rPr>
        <w:t>P</w:t>
      </w:r>
      <w:r>
        <w:rPr>
          <w:rFonts w:ascii="Times New Roman" w:hAnsi="Times New Roman" w:cs="Times New Roman"/>
          <w:color w:val="000000"/>
          <w:sz w:val="22"/>
        </w:rPr>
        <w:t>&lt;5×10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-8</w:t>
      </w:r>
      <w:r>
        <w:rPr>
          <w:rFonts w:ascii="Times New Roman" w:hAnsi="Times New Roman" w:cs="Times New Roman"/>
          <w:color w:val="000000"/>
          <w:sz w:val="22"/>
        </w:rPr>
        <w:t>) and clumping with an r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</w:rPr>
        <w:t xml:space="preserve"> threshold of 0.01 and a distance threshold of 250kb.</w:t>
      </w:r>
    </w:p>
    <w:p w14:paraId="51B974DF" w14:textId="77777777" w:rsidR="005B4666" w:rsidRDefault="006C1F70">
      <w:pPr>
        <w:ind w:leftChars="-135" w:left="-283" w:rightChars="-384" w:right="-806" w:firstLine="1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Abbreviations: ADHD, attention-deficit/hyperactivity disorder; ASD, autism spectrum disorder; BD, bipolar disorder; IVs, instrumental variable; MDD, major depressive disorder; PTSD, post-traumatic stress disorder; SCZ, schizophrenia.</w:t>
      </w:r>
    </w:p>
    <w:p w14:paraId="52C56C99" w14:textId="77777777" w:rsidR="005B4666" w:rsidRDefault="005B4666">
      <w:pPr>
        <w:ind w:leftChars="-135" w:left="-283" w:rightChars="-451" w:right="-947" w:firstLine="1"/>
        <w:jc w:val="left"/>
        <w:rPr>
          <w:rFonts w:ascii="Times New Roman" w:hAnsi="Times New Roman" w:cs="Times New Roman"/>
          <w:color w:val="000000"/>
        </w:rPr>
      </w:pPr>
    </w:p>
    <w:p w14:paraId="7AE3FE66" w14:textId="77777777" w:rsidR="005B4666" w:rsidRDefault="005B4666">
      <w:pPr>
        <w:ind w:leftChars="-135" w:left="-283" w:rightChars="-451" w:right="-947" w:firstLine="1"/>
        <w:jc w:val="left"/>
        <w:rPr>
          <w:rFonts w:ascii="Times New Roman" w:hAnsi="Times New Roman" w:cs="Times New Roman"/>
          <w:color w:val="000000"/>
        </w:rPr>
      </w:pPr>
    </w:p>
    <w:p w14:paraId="17A38093" w14:textId="77777777" w:rsidR="005B4666" w:rsidRDefault="005B4666">
      <w:pPr>
        <w:spacing w:line="276" w:lineRule="auto"/>
        <w:jc w:val="left"/>
        <w:rPr>
          <w:rFonts w:ascii="Times New Roman" w:hAnsi="Times New Roman" w:cs="Times New Roman"/>
          <w:b/>
          <w:color w:val="000000"/>
          <w:sz w:val="22"/>
        </w:rPr>
        <w:sectPr w:rsidR="005B4666"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14:paraId="76884211" w14:textId="0421BAFA" w:rsidR="005B4666" w:rsidRDefault="006C1F70" w:rsidP="004D1153">
      <w:pPr>
        <w:spacing w:line="276" w:lineRule="auto"/>
        <w:ind w:leftChars="-135" w:hangingChars="128" w:hanging="283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 xml:space="preserve">Supplementary Table 7. The number of genetic variants </w:t>
      </w:r>
      <w:r w:rsidR="00D418E0">
        <w:rPr>
          <w:rFonts w:ascii="Times New Roman" w:hAnsi="Times New Roman" w:cs="Times New Roman"/>
          <w:b/>
          <w:color w:val="000000" w:themeColor="text1"/>
          <w:sz w:val="22"/>
        </w:rPr>
        <w:t xml:space="preserve">used as instrumental variables 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for </w:t>
      </w:r>
      <w:r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psychiatric disorders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in </w:t>
      </w:r>
      <w:r w:rsidR="00D418E0">
        <w:rPr>
          <w:rFonts w:ascii="Times New Roman" w:hAnsi="Times New Roman" w:cs="Times New Roman"/>
          <w:b/>
          <w:color w:val="000000" w:themeColor="text1"/>
          <w:sz w:val="22"/>
        </w:rPr>
        <w:t xml:space="preserve">the </w:t>
      </w:r>
      <w:r>
        <w:rPr>
          <w:rFonts w:ascii="Times New Roman" w:hAnsi="Times New Roman" w:cs="Times New Roman"/>
          <w:b/>
          <w:color w:val="000000" w:themeColor="text1"/>
          <w:sz w:val="22"/>
        </w:rPr>
        <w:t>present study.</w:t>
      </w:r>
    </w:p>
    <w:tbl>
      <w:tblPr>
        <w:tblW w:w="9640" w:type="dxa"/>
        <w:tblInd w:w="-2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04"/>
        <w:gridCol w:w="1680"/>
        <w:gridCol w:w="709"/>
        <w:gridCol w:w="1410"/>
        <w:gridCol w:w="1418"/>
        <w:gridCol w:w="1559"/>
      </w:tblGrid>
      <w:tr w:rsidR="005B4666" w14:paraId="06E655CA" w14:textId="77777777">
        <w:trPr>
          <w:trHeight w:val="288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645B8EFE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Risk factors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27899A30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Independent SNPs*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vAlign w:val="center"/>
          </w:tcPr>
          <w:p w14:paraId="64ECFD33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SNPs associated with other traits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2BA7E97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IVs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76ABA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SNPs available in the outcome</w:t>
            </w:r>
          </w:p>
        </w:tc>
      </w:tr>
      <w:tr w:rsidR="005B4666" w14:paraId="1E8CA90F" w14:textId="77777777">
        <w:trPr>
          <w:trHeight w:val="439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D75CF5E" w14:textId="77777777" w:rsidR="005B4666" w:rsidRDefault="005B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3BA130B3" w14:textId="77777777" w:rsidR="005B4666" w:rsidRDefault="005B46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31D61DEB" w14:textId="77777777" w:rsidR="005B4666" w:rsidRDefault="005B46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E468082" w14:textId="77777777" w:rsidR="005B4666" w:rsidRDefault="005B46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CE7A5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Chronotype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F9ED9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Insomnia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DD90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Sleep duration</w:t>
            </w:r>
          </w:p>
        </w:tc>
      </w:tr>
      <w:tr w:rsidR="005B4666" w14:paraId="543CED0A" w14:textId="77777777">
        <w:trPr>
          <w:trHeight w:val="418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3E560E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ADHD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378140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0A437B2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F94629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0569F7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BEEA38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2C36BD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3</w:t>
            </w:r>
          </w:p>
        </w:tc>
      </w:tr>
      <w:tr w:rsidR="005B4666" w14:paraId="78EBFB39" w14:textId="77777777">
        <w:trPr>
          <w:trHeight w:val="419"/>
        </w:trPr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5E868E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ASD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5CBAF9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7D9D93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12F64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7FE96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28D5F4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A4AF74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9</w:t>
            </w:r>
          </w:p>
        </w:tc>
      </w:tr>
      <w:tr w:rsidR="005B4666" w14:paraId="5E263E62" w14:textId="77777777">
        <w:trPr>
          <w:trHeight w:val="438"/>
        </w:trPr>
        <w:tc>
          <w:tcPr>
            <w:tcW w:w="1560" w:type="dxa"/>
            <w:shd w:val="clear" w:color="auto" w:fill="auto"/>
            <w:noWrap/>
            <w:vAlign w:val="center"/>
          </w:tcPr>
          <w:p w14:paraId="1011A887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BD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07B0F66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0A730D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ECA00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BC2F784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9E62CA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409F26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</w:tr>
      <w:tr w:rsidR="005B4666" w14:paraId="28BC7F70" w14:textId="77777777">
        <w:trPr>
          <w:trHeight w:val="417"/>
        </w:trPr>
        <w:tc>
          <w:tcPr>
            <w:tcW w:w="1560" w:type="dxa"/>
            <w:shd w:val="clear" w:color="auto" w:fill="auto"/>
            <w:noWrap/>
            <w:vAlign w:val="center"/>
          </w:tcPr>
          <w:p w14:paraId="7C341DAC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MDD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6635B26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ACB0D2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85768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30E18EF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F4EBB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C47D6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B4666" w14:paraId="408284CD" w14:textId="77777777">
        <w:trPr>
          <w:trHeight w:val="437"/>
        </w:trPr>
        <w:tc>
          <w:tcPr>
            <w:tcW w:w="1560" w:type="dxa"/>
            <w:shd w:val="clear" w:color="auto" w:fill="auto"/>
            <w:noWrap/>
            <w:vAlign w:val="center"/>
          </w:tcPr>
          <w:p w14:paraId="6271A2FC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O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CD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C867956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DE99F47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9021C3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26C0DC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5A7B1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31FB4D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2</w:t>
            </w:r>
          </w:p>
        </w:tc>
      </w:tr>
      <w:tr w:rsidR="005B4666" w14:paraId="2469E49E" w14:textId="77777777">
        <w:trPr>
          <w:trHeight w:val="437"/>
        </w:trPr>
        <w:tc>
          <w:tcPr>
            <w:tcW w:w="1560" w:type="dxa"/>
            <w:shd w:val="clear" w:color="auto" w:fill="auto"/>
            <w:noWrap/>
            <w:vAlign w:val="center"/>
          </w:tcPr>
          <w:p w14:paraId="6A2D7F6B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PTSD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E7E08A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41E03B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828895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0BEA002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0D4B70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13D1F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9</w:t>
            </w:r>
          </w:p>
        </w:tc>
      </w:tr>
      <w:tr w:rsidR="005B4666" w14:paraId="793278B5" w14:textId="77777777">
        <w:trPr>
          <w:trHeight w:val="288"/>
        </w:trPr>
        <w:tc>
          <w:tcPr>
            <w:tcW w:w="1560" w:type="dxa"/>
            <w:shd w:val="clear" w:color="auto" w:fill="auto"/>
            <w:noWrap/>
            <w:vAlign w:val="center"/>
          </w:tcPr>
          <w:p w14:paraId="0D74419E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SCZ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005F110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EFDC229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0E8672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0489E4D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EDD67A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49CC61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</w:tr>
    </w:tbl>
    <w:p w14:paraId="204D9EEF" w14:textId="77777777" w:rsidR="005B4666" w:rsidRDefault="006C1F70">
      <w:pPr>
        <w:ind w:leftChars="-135" w:left="-283" w:rightChars="-47" w:right="-99" w:firstLine="1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*</w:t>
      </w:r>
      <w:r>
        <w:rPr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Genetic variants for each exposure were selected based on the genome-wide significance (</w:t>
      </w:r>
      <w:r>
        <w:rPr>
          <w:rFonts w:ascii="Times New Roman" w:hAnsi="Times New Roman" w:cs="Times New Roman"/>
          <w:i/>
          <w:color w:val="000000"/>
          <w:sz w:val="22"/>
        </w:rPr>
        <w:t>P</w:t>
      </w:r>
      <w:r>
        <w:rPr>
          <w:rFonts w:ascii="Times New Roman" w:hAnsi="Times New Roman" w:cs="Times New Roman"/>
          <w:color w:val="000000"/>
          <w:sz w:val="22"/>
        </w:rPr>
        <w:t>&lt;5×10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-8</w:t>
      </w:r>
      <w:r>
        <w:rPr>
          <w:rFonts w:ascii="Times New Roman" w:hAnsi="Times New Roman" w:cs="Times New Roman"/>
          <w:color w:val="000000"/>
          <w:sz w:val="22"/>
        </w:rPr>
        <w:t>) and clumping with an r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</w:rPr>
        <w:t xml:space="preserve"> threshold of 0.01 and a distance threshold of 250kb.</w:t>
      </w:r>
    </w:p>
    <w:p w14:paraId="5CD6EEF2" w14:textId="141975F0" w:rsidR="005B4666" w:rsidRDefault="006C1F70">
      <w:pPr>
        <w:ind w:leftChars="-135" w:left="-283" w:rightChars="-47" w:right="-99" w:firstLine="1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Abbreviations: ADHD, attention-deficit/hyperactivity disorder; ASD, autism spectrum disorder; BD, bipolar disorder; IVs, instrumental variables; MDD, major depressive disorder; </w:t>
      </w:r>
      <w:r w:rsidR="003B0FDB">
        <w:rPr>
          <w:rFonts w:ascii="Times New Roman" w:hAnsi="Times New Roman" w:cs="Times New Roman"/>
          <w:color w:val="000000"/>
          <w:sz w:val="22"/>
        </w:rPr>
        <w:t xml:space="preserve">OCD, </w:t>
      </w:r>
      <w:r w:rsidR="003B0FDB" w:rsidRPr="003B0FDB">
        <w:rPr>
          <w:rFonts w:ascii="Times New Roman" w:hAnsi="Times New Roman" w:cs="Times New Roman"/>
          <w:color w:val="000000"/>
          <w:sz w:val="22"/>
        </w:rPr>
        <w:t>obsessive compulsive disorder</w:t>
      </w:r>
      <w:r w:rsidR="003B0FDB">
        <w:rPr>
          <w:rFonts w:ascii="Times New Roman" w:hAnsi="Times New Roman" w:cs="Times New Roman"/>
          <w:color w:val="000000"/>
          <w:sz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</w:rPr>
        <w:t>PTSD, post-traumatic stress disorder; SCZ, schizophrenia.</w:t>
      </w:r>
    </w:p>
    <w:p w14:paraId="3C9995A0" w14:textId="77777777" w:rsidR="005B4666" w:rsidRDefault="005B4666">
      <w:pPr>
        <w:widowControl/>
        <w:ind w:leftChars="-338" w:left="-708" w:rightChars="-297" w:right="-624" w:hanging="2"/>
        <w:jc w:val="left"/>
        <w:textAlignment w:val="bottom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sectPr w:rsidR="005B4666">
          <w:pgSz w:w="11906" w:h="16838"/>
          <w:pgMar w:top="1440" w:right="849" w:bottom="1440" w:left="1800" w:header="851" w:footer="992" w:gutter="0"/>
          <w:cols w:space="425"/>
          <w:docGrid w:type="lines" w:linePitch="312"/>
        </w:sectPr>
      </w:pPr>
    </w:p>
    <w:p w14:paraId="6B0E018D" w14:textId="77777777" w:rsidR="005B4666" w:rsidRDefault="006C1F70">
      <w:pPr>
        <w:widowControl/>
        <w:ind w:leftChars="-338" w:left="-708" w:rightChars="-297" w:right="-624" w:hanging="2"/>
        <w:jc w:val="left"/>
        <w:textAlignment w:val="bottom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lastRenderedPageBreak/>
        <w:t>Supplementary Table 8. Associations between genetically predicted insomnia and risk of psychiatric disorders</w:t>
      </w:r>
    </w:p>
    <w:tbl>
      <w:tblPr>
        <w:tblW w:w="5803" w:type="pct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710"/>
        <w:gridCol w:w="1562"/>
        <w:gridCol w:w="1272"/>
        <w:gridCol w:w="1134"/>
      </w:tblGrid>
      <w:tr w:rsidR="005B4666" w14:paraId="626E4CEC" w14:textId="77777777">
        <w:trPr>
          <w:trHeight w:val="288"/>
        </w:trPr>
        <w:tc>
          <w:tcPr>
            <w:tcW w:w="2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E63A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Risk factors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2BB97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No. SNP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35E3A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OR (95%CI)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2D72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value for association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3AA6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value for MR-Egger intercept</w:t>
            </w:r>
          </w:p>
        </w:tc>
      </w:tr>
      <w:tr w:rsidR="005B4666" w14:paraId="55E318C6" w14:textId="77777777">
        <w:trPr>
          <w:trHeight w:val="288"/>
        </w:trPr>
        <w:tc>
          <w:tcPr>
            <w:tcW w:w="257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9E974" w14:textId="77777777" w:rsidR="005B4666" w:rsidRDefault="006C1F7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ADHD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DDA50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CFA5E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DB0AE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D676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77D6A10D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A4EB5" w14:textId="35B259E3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E0426">
              <w:rPr>
                <w:rFonts w:ascii="Times New Roman" w:hAnsi="Times New Roman" w:cs="Times New Roman"/>
                <w:color w:val="000000" w:themeColor="text1"/>
                <w:sz w:val="22"/>
              </w:rPr>
              <w:t>IVW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 xml:space="preserve"> 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A230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DF8D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 (1.22-1.45)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0264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5.03E-11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92112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1ABADE02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D771D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F9C6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0FC6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1.64 (1.04-2.58)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FF07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0.034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887B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0.359 </w:t>
            </w:r>
          </w:p>
        </w:tc>
      </w:tr>
      <w:tr w:rsidR="005B4666" w14:paraId="1251D570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3AF7F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05A8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DBA2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 (1.16-1.40)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AF3D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5.14E-07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91CC8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082BBE02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5E6AD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F758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BBCF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1.33 (1.22-1.45)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D272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8.73E-10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49BD9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0F3A5FB8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514F7" w14:textId="77777777" w:rsidR="005B4666" w:rsidRDefault="006C1F70">
            <w:pPr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(3 outlier corrected)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2111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64C2A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1.35 (1.24-1.45)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B29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9.23E-12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306D7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6790285E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6C1C0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3CD85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0614D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3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(1.22-1.45)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195B9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4.98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E-11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9B061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199B8D29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981A8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FC5E7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144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E76A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(1.2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-1.4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5A5B3" w14:textId="50670FA5" w:rsidR="005B4666" w:rsidRPr="00B60BB4" w:rsidRDefault="002A07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&lt;2.0E-16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295DA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75FDAC0B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23E0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ASD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43B3D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17E88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00C69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8EC4B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28F24C4C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E280C" w14:textId="42B315FA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3062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314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(1.00-1.25)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B984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0.045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EAE52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35C2DA29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5B52E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4A10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2FC3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1.98 (1.08-3.63)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3707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0.027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DBFC7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0.061 </w:t>
            </w:r>
          </w:p>
        </w:tc>
      </w:tr>
      <w:tr w:rsidR="005B4666" w14:paraId="60CCDF41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81876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F17D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397E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(0.92-1.26)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78DA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0.337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2087F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35D50D87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DA8C4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02D1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771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(1.00-1.25)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7B69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0.046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4C2E0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436F309F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4BB26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C891B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14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4A4A8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D7E53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0.045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3FFF4" w14:textId="77777777" w:rsidR="005B4666" w:rsidRPr="00B60BB4" w:rsidRDefault="005B46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B4666" w14:paraId="7E8A51C5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91CB4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EF02B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14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08619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07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0.96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55D2C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0.219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456FF" w14:textId="77777777" w:rsidR="005B4666" w:rsidRPr="00B60BB4" w:rsidRDefault="005B46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B4666" w14:paraId="194C87B2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FEA4E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BD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C7001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19CA5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34E52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0543D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6214C5FC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E81D8" w14:textId="6B5EDEDA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80E9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3950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(1.03-1.21)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860B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0.009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2BE5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03C8BAB1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C2D90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CBF0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A82C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1.41 (0.90-2.21)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9094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0.132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6C17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0.297 </w:t>
            </w:r>
          </w:p>
        </w:tc>
      </w:tr>
      <w:tr w:rsidR="005B4666" w14:paraId="239AFF88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EBE37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4315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6B53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(1.01-1.23)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2150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0.025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DB3E3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588DC5D4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9C5D2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6D2B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150 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EB6F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(1.03-1.21)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EA8B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0.010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BD6D7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0369A208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B3A0B" w14:textId="77777777" w:rsidR="005B4666" w:rsidRDefault="006C1F70">
            <w:pPr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(1 outlier corrected)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EA4A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149 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F0FF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1.11 (1.02-1.20)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3DE7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0.015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9E7AD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760941E4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9B9A4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38CEB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1B9A8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03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C5B45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0.0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09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615A4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10AD3BEC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1B7D8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6C896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0AA4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1.11 (1.05-1.18)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721FF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3.61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E-04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02D79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20B8DCE4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092B7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MDD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96959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B4044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D4EBE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280EE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3DFC0F34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EEAAC" w14:textId="31983287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DAC2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1AB0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 (1.25-1.37)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B3677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6.88E-31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51D91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30CC3687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01B54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52C6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5187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0.64 (1.00-1.63)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7D41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0.051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F2CF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0.851 </w:t>
            </w:r>
          </w:p>
        </w:tc>
      </w:tr>
      <w:tr w:rsidR="005B4666" w14:paraId="5979DA4F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4A133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8F84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A3C1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 (1.25-1.39)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5A2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5.13E-24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CBC20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21FCA6E7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8FBDD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32E17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150 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C1C4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 (1.25-1.37)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55CE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1.87E-22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A0207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7EC59F40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BB605" w14:textId="77777777" w:rsidR="005B4666" w:rsidRDefault="006C1F70">
            <w:pPr>
              <w:ind w:firstLineChars="100" w:firstLine="22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(2 outlier corrected)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2D04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148 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E2F2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1.30 (1.25-1.36)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3DDC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8.10E-24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12497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56656113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B57C0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26A8B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E31D5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1.31 (1.25-1.37)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AA254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7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.36E-31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2445C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38D8D7D6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A0639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D76E6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72640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1.32 (1.27-1.37)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35724" w14:textId="772664F1" w:rsidR="005B4666" w:rsidRPr="00B60BB4" w:rsidRDefault="002A07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&lt;2.0E-16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2DD84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13BBFEFF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D0022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OCD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B1EEC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E2644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ED313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4479B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4AABB49A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22F84" w14:textId="36D73D16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9B3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16D8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(0.93-1.25)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3528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0.332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2866D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4CCFFDE5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49D8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9AB6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1504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 (0.48-2.39)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1A71D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0.864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4A58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0.994 </w:t>
            </w:r>
          </w:p>
        </w:tc>
      </w:tr>
      <w:tr w:rsidR="005B4666" w14:paraId="6D88BA91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C14B4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3276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BE82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(0.91-1.37)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6B19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0.287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7738C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491706A3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A3E7E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C3E51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150 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F7B6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(0.93-1.25)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DC6F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0.333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662BE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469D31DE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67F8C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7D9A7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5B390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1.08 (0.93-1.25)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65143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.332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848C9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419060CB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EEC3D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9AAC9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9DDED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1.08 (0.93-1.26)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39F13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.303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A4471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3F770098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E18FF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PTSD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1D2E5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450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E8578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3022A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601AC471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E90F3" w14:textId="7A4F38E0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B89E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7262A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1.32 (1.23-1.40)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FBD7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1.42E-16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B45A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1E900312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F1251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EA38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3BC9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 (0.90-1.80)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7E60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1.82E-01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11C8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0.840 </w:t>
            </w:r>
          </w:p>
        </w:tc>
      </w:tr>
      <w:tr w:rsidR="005B4666" w14:paraId="14F844B4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27A9F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6D84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36C8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 (1.25-1.50)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6C632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2.82E-11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E0F28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0773C6C8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078B2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30D31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E0A6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1.31 (1.23-1.40)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2306A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7.16E-14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83D48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500A90BC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D8F0A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56F2A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673E7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1.31 (1.23-1.40)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92FFF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.43E-16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323A0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19541643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4D72" w14:textId="77777777" w:rsidR="005B4666" w:rsidRPr="00B60BB4" w:rsidRDefault="006C1F70">
            <w:pPr>
              <w:ind w:firstLineChars="100" w:firstLine="220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ADD64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C0A0A" w14:textId="77777777" w:rsidR="005B4666" w:rsidRPr="00B60BB4" w:rsidRDefault="006C1F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1.33 (1.25-1.42)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9EAC3" w14:textId="45D7DB6A" w:rsidR="005B4666" w:rsidRPr="00B60BB4" w:rsidRDefault="002A07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&lt;2.0E-16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01F78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2D3A9659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6CFBF" w14:textId="77777777" w:rsidR="005B4666" w:rsidRDefault="006C1F70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SCZ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CB033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057E2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8849F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483A2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53B1C3CC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6AC86" w14:textId="4C45D8F1" w:rsidR="005B4666" w:rsidRDefault="004E0426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56281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AFD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(0.99-1.18)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61E01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0.094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9B280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3A2A06BB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14724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32EB5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3AE8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1.06 (0.66-1.71)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BEDB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0.813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AD8C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0.941 </w:t>
            </w:r>
          </w:p>
        </w:tc>
      </w:tr>
      <w:tr w:rsidR="005B4666" w14:paraId="7555E2FA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10A9F" w14:textId="77777777" w:rsidR="005B4666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17C09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02BE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1.07 (0.98-1.16)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207F4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0.127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7E1FF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56B9CD0F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18DDF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CAA5C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0591F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(0.99-1.18)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7E1F7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0.097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48331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61FEE930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CA59F" w14:textId="77777777" w:rsidR="005B4666" w:rsidRDefault="006C1F70">
            <w:pPr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(9 outlier corrected)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A913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0C2C3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 (1.01-1.18)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CBB5B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0.022 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C9076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5B4666" w14:paraId="65A763E6" w14:textId="77777777">
        <w:trPr>
          <w:trHeight w:val="288"/>
        </w:trPr>
        <w:tc>
          <w:tcPr>
            <w:tcW w:w="257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4CCFA" w14:textId="77777777" w:rsidR="005B4666" w:rsidRPr="00B60BB4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36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853EE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50</w:t>
            </w:r>
          </w:p>
        </w:tc>
        <w:tc>
          <w:tcPr>
            <w:tcW w:w="81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8CBBE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1.08 (0.99-1.18)</w:t>
            </w:r>
          </w:p>
        </w:tc>
        <w:tc>
          <w:tcPr>
            <w:tcW w:w="660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D22A5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.094</w:t>
            </w:r>
          </w:p>
        </w:tc>
        <w:tc>
          <w:tcPr>
            <w:tcW w:w="58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FFFD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39538B20" w14:textId="77777777">
        <w:trPr>
          <w:trHeight w:val="288"/>
        </w:trPr>
        <w:tc>
          <w:tcPr>
            <w:tcW w:w="257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06A56" w14:textId="77777777" w:rsidR="005B4666" w:rsidRPr="00B60BB4" w:rsidRDefault="006C1F70">
            <w:pPr>
              <w:ind w:firstLineChars="100" w:firstLine="22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C41C7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455A5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1.08 (1.03-1.13)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6796D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.003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D264F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550D3014" w14:textId="1DAF1C88" w:rsidR="005B4666" w:rsidRDefault="006C1F70">
      <w:pPr>
        <w:ind w:leftChars="-338" w:left="-708" w:rightChars="-297" w:right="-624" w:hanging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Abbreviations: ADHD, attention-deficit/hyperactivity disorder; ASD, autism spectrum disorder; BD, bipolar disorder; CI, confidence interval; </w:t>
      </w:r>
      <w:r w:rsidR="00163F6A" w:rsidRPr="00163F6A">
        <w:rPr>
          <w:rFonts w:ascii="Times New Roman" w:hAnsi="Times New Roman" w:cs="Times New Roman"/>
          <w:color w:val="FF0000"/>
          <w:sz w:val="22"/>
        </w:rPr>
        <w:t>IVW, inverse-variance weighted;</w:t>
      </w:r>
      <w:r w:rsidR="00163F6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MDD, major depressive disorder; OR, odds ratio; OCD, obsessive compulsive disorder; PTSD, post-traumatic stress disorder; </w:t>
      </w:r>
      <w:r w:rsidR="00163F6A" w:rsidRPr="00163F6A">
        <w:rPr>
          <w:rFonts w:ascii="Times New Roman" w:hAnsi="Times New Roman" w:cs="Times New Roman"/>
          <w:color w:val="FF0000"/>
          <w:sz w:val="22"/>
        </w:rPr>
        <w:t xml:space="preserve">RAPS, Robust Adjusted Profile Score; </w:t>
      </w:r>
      <w:r>
        <w:rPr>
          <w:rFonts w:ascii="Times New Roman" w:hAnsi="Times New Roman" w:cs="Times New Roman"/>
          <w:sz w:val="22"/>
        </w:rPr>
        <w:t>SCZ, schizophrenia; SNP, single nucleoside polymorphism; MR-PRESSO test, MR Pleiotropy RESidual Sum and Outlier test.</w:t>
      </w:r>
    </w:p>
    <w:p w14:paraId="75FA46DB" w14:textId="77777777" w:rsidR="005B4666" w:rsidRDefault="005B4666">
      <w:pPr>
        <w:rPr>
          <w:rFonts w:ascii="Times New Roman" w:hAnsi="Times New Roman" w:cs="Times New Roman"/>
          <w:sz w:val="22"/>
        </w:rPr>
      </w:pPr>
    </w:p>
    <w:p w14:paraId="1D7D265D" w14:textId="77777777" w:rsidR="005B4666" w:rsidRDefault="005B4666"/>
    <w:p w14:paraId="6535795A" w14:textId="77777777" w:rsidR="005B4666" w:rsidRDefault="005B4666"/>
    <w:p w14:paraId="4F7D5B0B" w14:textId="77777777" w:rsidR="005B4666" w:rsidRDefault="005B4666"/>
    <w:p w14:paraId="171A9DAC" w14:textId="77777777" w:rsidR="005B4666" w:rsidRDefault="005B4666">
      <w:pPr>
        <w:widowControl/>
        <w:jc w:val="left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22"/>
          <w:lang w:bidi="ar"/>
        </w:rPr>
        <w:sectPr w:rsidR="005B46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31F9FCE" w14:textId="77777777" w:rsidR="005B4666" w:rsidRDefault="006C1F70">
      <w:pPr>
        <w:ind w:leftChars="-337" w:left="-708" w:rightChars="-364" w:right="-764" w:firstLine="1"/>
        <w:jc w:val="left"/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Supplementary Table 9. </w:t>
      </w:r>
      <w:r>
        <w:rPr>
          <w:rFonts w:ascii="Times New Roman" w:eastAsia="宋体" w:hAnsi="Times New Roman" w:cs="Times New Roman"/>
          <w:b/>
          <w:sz w:val="24"/>
          <w:szCs w:val="24"/>
        </w:rPr>
        <w:t>Mendelian randomization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analys</w:t>
      </w:r>
      <w:r>
        <w:rPr>
          <w:rFonts w:ascii="Times New Roman" w:eastAsia="宋体" w:hAnsi="Times New Roman" w:cs="Times New Roman"/>
          <w:b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s of sleep-associated traits </w:t>
      </w:r>
      <w:r>
        <w:rPr>
          <w:rFonts w:ascii="Times New Roman" w:eastAsia="宋体" w:hAnsi="Times New Roman" w:cs="Times New Roman"/>
          <w:b/>
          <w:sz w:val="24"/>
          <w:szCs w:val="24"/>
        </w:rPr>
        <w:t>with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>major depressive disorder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and </w:t>
      </w:r>
      <w:r>
        <w:rPr>
          <w:rFonts w:ascii="Times New Roman" w:eastAsia="宋体" w:hAnsi="Times New Roman" w:cs="Times New Roman"/>
          <w:b/>
          <w:kern w:val="0"/>
          <w:sz w:val="22"/>
          <w:lang w:bidi="ar"/>
        </w:rPr>
        <w:t>post-traumatic stress disorder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using datasets excluding the UK </w:t>
      </w:r>
      <w:r>
        <w:rPr>
          <w:rFonts w:ascii="Times New Roman" w:eastAsia="宋体" w:hAnsi="Times New Roman" w:cs="Times New Roman"/>
          <w:b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iobank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dataset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</w:p>
    <w:tbl>
      <w:tblPr>
        <w:tblW w:w="5869" w:type="pct"/>
        <w:tblInd w:w="-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1400"/>
        <w:gridCol w:w="1554"/>
        <w:gridCol w:w="1129"/>
        <w:gridCol w:w="1129"/>
      </w:tblGrid>
      <w:tr w:rsidR="005B4666" w14:paraId="36F2851B" w14:textId="77777777" w:rsidTr="004D1153">
        <w:trPr>
          <w:trHeight w:val="276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29740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Risk factors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13E00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No. SNP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47858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OR (95%CI)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9827E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value for association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FC9ED" w14:textId="77777777" w:rsidR="005B4666" w:rsidRDefault="006C1F7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value for MR-Egger intercept</w:t>
            </w:r>
          </w:p>
        </w:tc>
      </w:tr>
      <w:tr w:rsidR="005B4666" w14:paraId="25EE3B06" w14:textId="77777777" w:rsidTr="004D1153">
        <w:trPr>
          <w:trHeight w:val="276"/>
        </w:trPr>
        <w:tc>
          <w:tcPr>
            <w:tcW w:w="232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927F7" w14:textId="77777777" w:rsidR="005B4666" w:rsidRDefault="006C1F70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Chronotype</w:t>
            </w:r>
          </w:p>
        </w:tc>
        <w:tc>
          <w:tcPr>
            <w:tcW w:w="71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EE953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9F0A3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1951A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1D1E5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369C6929" w14:textId="77777777" w:rsidTr="004D1153">
        <w:trPr>
          <w:trHeight w:val="276"/>
        </w:trPr>
        <w:tc>
          <w:tcPr>
            <w:tcW w:w="2327" w:type="pct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B202F" w14:textId="77777777" w:rsidR="005B4666" w:rsidRDefault="006C1F70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MDD</w:t>
            </w:r>
          </w:p>
        </w:tc>
        <w:tc>
          <w:tcPr>
            <w:tcW w:w="718" w:type="pct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E7E19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84273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A068D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A21B8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0397B326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B1127" w14:textId="2EA08139" w:rsidR="005B4666" w:rsidRDefault="004E0426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DD50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2D299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0.89 (0.70-1.13)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61C0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0.327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F5B8C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666" w14:paraId="556EA0EA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06F80" w14:textId="77777777" w:rsidR="005B4666" w:rsidRDefault="006C1F70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2724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682C7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0.63 (0.24-1.61)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3F19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0.330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8443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0.453 </w:t>
            </w:r>
          </w:p>
        </w:tc>
      </w:tr>
      <w:tr w:rsidR="005B4666" w14:paraId="4FC7470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01929" w14:textId="77777777" w:rsidR="005B4666" w:rsidRDefault="006C1F70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1FFC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F475F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0.77 (0.56-1.07)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1D09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0.124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B2856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666" w14:paraId="7E6E5B4F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CC4F1" w14:textId="77777777" w:rsidR="005B4666" w:rsidRDefault="006C1F70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C0C8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92248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0.89 (0.70-1.13)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50770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0.331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B2104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666" w14:paraId="495F730F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1E320" w14:textId="77777777" w:rsidR="005B4666" w:rsidRPr="00B60BB4" w:rsidRDefault="006C1F70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34586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F0C09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0.89 (0.70-1.13)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D6D65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327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A710B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4B2DC43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DEBE6" w14:textId="77777777" w:rsidR="005B4666" w:rsidRPr="00B60BB4" w:rsidRDefault="006C1F70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FD483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8661B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0.87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0.69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-1.1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1DC59" w14:textId="77777777" w:rsidR="005B4666" w:rsidRPr="00B60BB4" w:rsidRDefault="006C1F70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249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0133" w14:textId="77777777" w:rsidR="005B4666" w:rsidRDefault="005B466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B4666" w14:paraId="1553E4B3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D3EC8" w14:textId="77777777" w:rsidR="005B4666" w:rsidRDefault="006C1F7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PTSD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E5F77" w14:textId="77777777" w:rsidR="005B4666" w:rsidRDefault="005B466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125C8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3436B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E50F0" w14:textId="77777777" w:rsidR="005B4666" w:rsidRDefault="005B4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66" w14:paraId="7375797F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974E1" w14:textId="5E8A4238" w:rsidR="005B4666" w:rsidRDefault="004E0426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5AB04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E72AC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1.01 (0.83-1.23)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20F7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0.893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93AE6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666" w14:paraId="515B623F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2E535" w14:textId="77777777" w:rsidR="005B4666" w:rsidRDefault="006C1F70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02DFE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16056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1.01 (0.53-1.92)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98EC5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0.980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6F90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0.987 </w:t>
            </w:r>
          </w:p>
        </w:tc>
      </w:tr>
      <w:tr w:rsidR="005B4666" w14:paraId="1D7DD353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4DE48" w14:textId="08D2E688" w:rsidR="005B4666" w:rsidRDefault="006C1F70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0505D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7E25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0.98 (0.73-1.31)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211C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0.881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186D1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666" w14:paraId="4B344F4E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0D0FE" w14:textId="77777777" w:rsidR="005B4666" w:rsidRDefault="006C1F70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EA92B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CAB11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1.01 (0.83-1.23)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B79DA" w14:textId="77777777" w:rsidR="005B4666" w:rsidRDefault="006C1F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0.893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E6F64" w14:textId="77777777" w:rsidR="005B4666" w:rsidRDefault="005B46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0E55E1B2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54095" w14:textId="499A7A21" w:rsidR="006275F2" w:rsidRPr="00B60BB4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B5C70" w14:textId="2866C726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5F306" w14:textId="00A4F2C0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1.01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(0.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83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3)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9322D" w14:textId="7C4F7959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893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6D21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0F88A948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61F0B" w14:textId="5CC812E1" w:rsidR="006275F2" w:rsidRPr="00B60BB4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1B1C1" w14:textId="1BC2C9C4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222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CFAE7" w14:textId="3FABCBD1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1.01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0.82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24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235D3" w14:textId="1DB13907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913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7CB8C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44F70C23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34678" w14:textId="77777777" w:rsidR="006275F2" w:rsidRDefault="006275F2" w:rsidP="006275F2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Sleep duration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328FC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818A7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66E9F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EAD32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756B5559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984AA" w14:textId="77777777" w:rsidR="006275F2" w:rsidRDefault="006275F2" w:rsidP="006275F2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MDD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34174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2D4DB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CCDF8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678F7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22D7611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62B52" w14:textId="791B485D" w:rsidR="006275F2" w:rsidRDefault="004E0426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275F2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8C986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7E04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3483A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0.449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6A366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63A5EE6F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46B73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AE82E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9F88A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0.91 (0.85-0.98)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09914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0.019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D710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0.025 </w:t>
            </w:r>
          </w:p>
        </w:tc>
      </w:tr>
      <w:tr w:rsidR="006275F2" w14:paraId="0EA432D4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910CE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6B209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8DF35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0.99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7C939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0.405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F68C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6F1948A9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EA4E3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8894F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8644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CDE8E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0.442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2955F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5903FC8A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1DF32" w14:textId="77777777" w:rsidR="006275F2" w:rsidRPr="00B60BB4" w:rsidRDefault="006275F2" w:rsidP="00E21BE5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C498C" w14:textId="7C902E83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E452B" w14:textId="61DBCEAE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1.00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05D23" w14:textId="74728918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429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1CB61" w14:textId="77777777" w:rsidR="006275F2" w:rsidRDefault="006275F2" w:rsidP="00E21B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04CBB1F8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C22BA" w14:textId="77777777" w:rsidR="006275F2" w:rsidRPr="00B60BB4" w:rsidRDefault="006275F2" w:rsidP="00E21BE5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CF3A4" w14:textId="599B6A9E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15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BABA7" w14:textId="11757415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1.00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4EDAD" w14:textId="711CF06D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496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ECEAD" w14:textId="77777777" w:rsidR="006275F2" w:rsidRDefault="006275F2" w:rsidP="00E21B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5E602FFD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5627F" w14:textId="77777777" w:rsidR="006275F2" w:rsidRDefault="006275F2" w:rsidP="006275F2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PTSD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07994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4FBA1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639A9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EF0FE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518F9529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DF685" w14:textId="26B418D0" w:rsidR="006275F2" w:rsidRDefault="004E0426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275F2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71E9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D4B44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D4352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0.515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C95E8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275F2" w14:paraId="2FDF6BA6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A225C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4DC70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9BDA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0.98 (0.94-1.02)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DB15E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0.271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A4D2C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0.337</w:t>
            </w:r>
          </w:p>
        </w:tc>
      </w:tr>
      <w:tr w:rsidR="006275F2" w14:paraId="3B39929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190E7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0C056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F9BF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0.99 (0.98-1.01)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EAB1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0.448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68E31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275F2" w14:paraId="697D59E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98BD0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5860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4723F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FA658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0.494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D2E1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275F2" w14:paraId="2CF3F302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CF02" w14:textId="77777777" w:rsidR="006275F2" w:rsidRPr="00B60BB4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56FAC" w14:textId="6465DBA3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9DB33" w14:textId="54D42054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AF277" w14:textId="22A6C9C0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491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4AF40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2871FB4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E5584" w14:textId="77777777" w:rsidR="006275F2" w:rsidRPr="00B60BB4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36EDD" w14:textId="6C1C2522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0D9D1" w14:textId="52F9A424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11658" w14:textId="57CB583A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465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30BA1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7ED6043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EC4E" w14:textId="77777777" w:rsidR="006275F2" w:rsidRDefault="006275F2" w:rsidP="006275F2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Insomnia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EC29B4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08AF2B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34B0C1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6DB56E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0A36AAE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CA837" w14:textId="77777777" w:rsidR="006275F2" w:rsidRDefault="006275F2" w:rsidP="006275F2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MDD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7E3819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3AE322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287734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71D649" w14:textId="77777777" w:rsidR="006275F2" w:rsidRDefault="006275F2" w:rsidP="006275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4CB3C0D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72779" w14:textId="6628B54F" w:rsidR="006275F2" w:rsidRDefault="004E0426" w:rsidP="006275F2">
            <w:pPr>
              <w:ind w:firstLineChars="200" w:firstLine="44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275F2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238B4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63306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1.15 (0.97-1.36)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03AA8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0.127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711D4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7EE089EC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9D53E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67CE5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24112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1.34 (0.57-3.14)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72E40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0.508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61782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0.719</w:t>
            </w:r>
          </w:p>
        </w:tc>
      </w:tr>
      <w:tr w:rsidR="006275F2" w14:paraId="6EC7617B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82FAE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9D87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308AE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1.18 (0.92-1.51)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0C9CF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0.201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AF8CB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310812DE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38E70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C481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49E5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1.15 (0.97-1.36)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A8301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0.123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0624E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7A1218FE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43F4B" w14:textId="77777777" w:rsidR="006275F2" w:rsidRPr="00B60BB4" w:rsidRDefault="006275F2" w:rsidP="00E21BE5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D2731" w14:textId="12CF683E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561E3" w14:textId="1AB8FCC9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1.15 (0.97-1.36)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90833" w14:textId="488DB994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0.115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C51FC" w14:textId="77777777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  <w:tr w:rsidR="006275F2" w14:paraId="61B13736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5D092" w14:textId="77777777" w:rsidR="006275F2" w:rsidRPr="00B60BB4" w:rsidRDefault="006275F2" w:rsidP="00E21BE5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lastRenderedPageBreak/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F341A" w14:textId="3413AC04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E92B9" w14:textId="56EA9476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1.16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(0.9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6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39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FB5C6" w14:textId="1E78B7F4" w:rsidR="006275F2" w:rsidRPr="00B60BB4" w:rsidRDefault="006275F2" w:rsidP="00E21BE5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0.115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D3C5B" w14:textId="77777777" w:rsidR="006275F2" w:rsidRDefault="006275F2" w:rsidP="00E21B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275F2" w14:paraId="2AAABCF6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8A1E5" w14:textId="77777777" w:rsidR="006275F2" w:rsidRDefault="006275F2" w:rsidP="006275F2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PTSD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7A077" w14:textId="77777777" w:rsidR="006275F2" w:rsidRDefault="006275F2" w:rsidP="006275F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3B9A5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59C33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61F46" w14:textId="77777777" w:rsidR="006275F2" w:rsidRDefault="006275F2" w:rsidP="00627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5F2" w14:paraId="4799D6B8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FFF02" w14:textId="42C0780F" w:rsidR="006275F2" w:rsidRDefault="004E0426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275F2">
              <w:rPr>
                <w:rFonts w:ascii="Times New Roman" w:hAnsi="Times New Roman" w:cs="Times New Roman"/>
                <w:color w:val="000000"/>
                <w:sz w:val="22"/>
              </w:rPr>
              <w:t>(random)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6E12B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908C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1.30 (1.08-1.56)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E80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0.005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EF715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275F2" w14:paraId="14CFF0AE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F1CE5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4650A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5278B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1.65 (0.62-4.41)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E386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0.320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77854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0.630 </w:t>
            </w:r>
          </w:p>
        </w:tc>
      </w:tr>
      <w:tr w:rsidR="006275F2" w14:paraId="28979853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1059A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95E0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27D4D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1.31 (1.03-1.66)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DE563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0.027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5EED1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275F2" w14:paraId="7CB160DE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B7E2B" w14:textId="77777777" w:rsidR="006275F2" w:rsidRDefault="006275F2" w:rsidP="006275F2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MR-PRESSO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4258A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10AE0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1.30 (1.08-1.56)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B3B37" w14:textId="77777777" w:rsidR="006275F2" w:rsidRDefault="006275F2" w:rsidP="006275F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0.005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BB952" w14:textId="77777777" w:rsidR="006275F2" w:rsidRDefault="006275F2" w:rsidP="006275F2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B23C2" w14:paraId="0D2690B7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94468" w14:textId="0A600129" w:rsidR="008B23C2" w:rsidRPr="00B60BB4" w:rsidRDefault="008B23C2" w:rsidP="008B23C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2409E" w14:textId="560E88E9" w:rsidR="008B23C2" w:rsidRPr="00B60BB4" w:rsidRDefault="008B23C2" w:rsidP="008B23C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5CA89" w14:textId="73F5BEEC" w:rsidR="008B23C2" w:rsidRPr="00B60BB4" w:rsidRDefault="008B23C2" w:rsidP="008B23C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1.30 (1.08-1.56)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7BB24" w14:textId="606D721C" w:rsidR="008B23C2" w:rsidRPr="00B60BB4" w:rsidRDefault="008B23C2" w:rsidP="008B23C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0.005 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337F6" w14:textId="77777777" w:rsidR="008B23C2" w:rsidRDefault="008B23C2" w:rsidP="008B23C2">
            <w:pPr>
              <w:jc w:val="left"/>
              <w:rPr>
                <w:color w:val="000000"/>
                <w:sz w:val="22"/>
              </w:rPr>
            </w:pPr>
          </w:p>
        </w:tc>
      </w:tr>
      <w:tr w:rsidR="006275F2" w14:paraId="3A227731" w14:textId="77777777" w:rsidTr="004D1153">
        <w:trPr>
          <w:trHeight w:val="276"/>
        </w:trPr>
        <w:tc>
          <w:tcPr>
            <w:tcW w:w="232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2FA61" w14:textId="494289C6" w:rsidR="006275F2" w:rsidRPr="00B60BB4" w:rsidRDefault="006275F2" w:rsidP="006275F2">
            <w:pPr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18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C3620" w14:textId="5A9E11F6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150</w:t>
            </w:r>
          </w:p>
        </w:tc>
        <w:tc>
          <w:tcPr>
            <w:tcW w:w="79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55021" w14:textId="60EF71B8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1.</w:t>
            </w:r>
            <w:r w:rsidR="008B23C2"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31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</w:t>
            </w:r>
            <w:r w:rsidR="008B23C2"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1.10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="008B23C2"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56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FC80D" w14:textId="586DEB31" w:rsidR="006275F2" w:rsidRPr="00B60BB4" w:rsidRDefault="006275F2" w:rsidP="006275F2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</w:t>
            </w:r>
            <w:r w:rsidR="008B23C2"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002</w:t>
            </w:r>
          </w:p>
        </w:tc>
        <w:tc>
          <w:tcPr>
            <w:tcW w:w="57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A47D4" w14:textId="77777777" w:rsidR="006275F2" w:rsidRDefault="006275F2" w:rsidP="006275F2">
            <w:pPr>
              <w:jc w:val="left"/>
              <w:rPr>
                <w:color w:val="000000"/>
                <w:sz w:val="22"/>
              </w:rPr>
            </w:pPr>
          </w:p>
        </w:tc>
      </w:tr>
    </w:tbl>
    <w:p w14:paraId="3BDE1BEF" w14:textId="1875E285" w:rsidR="005B4666" w:rsidRDefault="006C1F70">
      <w:pPr>
        <w:ind w:leftChars="-337" w:left="-707" w:rightChars="-364" w:right="-764" w:hanging="1"/>
        <w:rPr>
          <w:rFonts w:ascii="Times New Roman" w:hAnsi="Times New Roman" w:cs="Times New Roman"/>
          <w:sz w:val="22"/>
        </w:rPr>
        <w:sectPr w:rsidR="005B46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2"/>
        </w:rPr>
        <w:t xml:space="preserve">Abbreviations: CI, confidence interval; </w:t>
      </w:r>
      <w:r w:rsidR="00163F6A" w:rsidRPr="00163F6A">
        <w:rPr>
          <w:rFonts w:ascii="Times New Roman" w:hAnsi="Times New Roman" w:cs="Times New Roman"/>
          <w:color w:val="FF0000"/>
          <w:sz w:val="22"/>
        </w:rPr>
        <w:t>IVW, inverse-variance weighted;</w:t>
      </w:r>
      <w:r w:rsidR="00163F6A"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MDD, major depressive disorder; MR, Mendelian randomization; MR-PRESSO test, MR Pleiotropy RESidual Sum and Outlier test; OR, odds ratio; PTSD, post-traumatic stress disorder</w:t>
      </w:r>
      <w:r w:rsidR="00163F6A">
        <w:rPr>
          <w:rFonts w:ascii="Times New Roman" w:hAnsi="Times New Roman" w:cs="Times New Roman"/>
          <w:sz w:val="22"/>
        </w:rPr>
        <w:t xml:space="preserve">; </w:t>
      </w:r>
      <w:r w:rsidR="00163F6A" w:rsidRPr="00163F6A">
        <w:rPr>
          <w:rFonts w:ascii="Times New Roman" w:hAnsi="Times New Roman" w:cs="Times New Roman"/>
          <w:color w:val="FF0000"/>
          <w:sz w:val="22"/>
        </w:rPr>
        <w:t>RAPS, Robust Adjusted Profile Score</w:t>
      </w:r>
      <w:r>
        <w:rPr>
          <w:rFonts w:ascii="Times New Roman" w:hAnsi="Times New Roman" w:cs="Times New Roman"/>
          <w:sz w:val="22"/>
        </w:rPr>
        <w:t>.</w:t>
      </w:r>
    </w:p>
    <w:p w14:paraId="52E28042" w14:textId="77777777" w:rsidR="005B4666" w:rsidRDefault="006C1F70">
      <w:pPr>
        <w:ind w:leftChars="-338" w:left="-710" w:rightChars="-364" w:right="-7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Supplementary Table 10. Associations between genetically predicted chronotype and </w:t>
      </w:r>
      <w:r>
        <w:rPr>
          <w:rFonts w:ascii="Times New Roman" w:hAnsi="Times New Roman" w:cs="Times New Roman" w:hint="eastAsia"/>
          <w:b/>
          <w:sz w:val="24"/>
        </w:rPr>
        <w:t xml:space="preserve">risk of </w:t>
      </w:r>
      <w:r>
        <w:rPr>
          <w:rFonts w:ascii="Times New Roman" w:hAnsi="Times New Roman" w:cs="Times New Roman"/>
          <w:b/>
          <w:sz w:val="24"/>
        </w:rPr>
        <w:t>psychiatric disorders.</w:t>
      </w:r>
    </w:p>
    <w:tbl>
      <w:tblPr>
        <w:tblW w:w="10067" w:type="dxa"/>
        <w:tblInd w:w="-7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706"/>
        <w:gridCol w:w="1703"/>
        <w:gridCol w:w="1194"/>
        <w:gridCol w:w="1355"/>
      </w:tblGrid>
      <w:tr w:rsidR="005B4666" w14:paraId="433F1771" w14:textId="77777777">
        <w:trPr>
          <w:trHeight w:val="900"/>
        </w:trPr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F350C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Risk factors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2FBBB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No. SNPs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FFDC4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 (95%CI)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710F6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value for association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26F28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value for MR-Egger intercept</w:t>
            </w:r>
          </w:p>
        </w:tc>
      </w:tr>
      <w:tr w:rsidR="005B4666" w14:paraId="6906CB6F" w14:textId="77777777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0F95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ADHD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B68C" w14:textId="77777777" w:rsidR="005B4666" w:rsidRDefault="005B4666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F685" w14:textId="77777777" w:rsidR="005B4666" w:rsidRDefault="005B4666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281B" w14:textId="77777777" w:rsidR="005B4666" w:rsidRDefault="005B4666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5AD7" w14:textId="77777777" w:rsidR="005B4666" w:rsidRDefault="005B4666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666" w14:paraId="2585DA53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5FA7" w14:textId="6CCAA18D" w:rsidR="005B4666" w:rsidRDefault="004E0426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6C1F70">
              <w:rPr>
                <w:rFonts w:cs="Times New Roman" w:hint="eastAsia"/>
                <w:color w:val="000000"/>
                <w:sz w:val="22"/>
              </w:rPr>
              <w:t>(</w:t>
            </w:r>
            <w:r w:rsidR="006C1F70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6C1F70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D6CF3" w14:textId="77777777" w:rsidR="005B4666" w:rsidRDefault="006C1F70" w:rsidP="000F4A21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739A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0.96 (0.88-1.04)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C62B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0.324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336AF" w14:textId="77777777" w:rsidR="005B4666" w:rsidRDefault="005B4666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4666" w14:paraId="64C192D6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7AA5" w14:textId="77777777" w:rsidR="005B4666" w:rsidRDefault="006C1F70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D346" w14:textId="77777777" w:rsidR="005B4666" w:rsidRDefault="006C1F70" w:rsidP="000F4A21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FB46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0.84 (0.66-1.08)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73EA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0.180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966C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0.286</w:t>
            </w:r>
          </w:p>
        </w:tc>
      </w:tr>
      <w:tr w:rsidR="005B4666" w14:paraId="13AA21C2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B0144" w14:textId="77777777" w:rsidR="005B4666" w:rsidRDefault="006C1F70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92A1" w14:textId="77777777" w:rsidR="005B4666" w:rsidRDefault="006C1F70" w:rsidP="000F4A21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E6F5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0.96 (0.86-1.07)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0EE3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0.452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D1B0" w14:textId="77777777" w:rsidR="005B4666" w:rsidRDefault="005B4666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4666" w14:paraId="41FC809A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DAA2" w14:textId="77777777" w:rsidR="005B4666" w:rsidRDefault="006C1F70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3372" w14:textId="77777777" w:rsidR="005B4666" w:rsidRDefault="006C1F70" w:rsidP="000F4A21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77E8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0.96 (0.88-1.04)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B5E7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0.325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48B7" w14:textId="77777777" w:rsidR="005B4666" w:rsidRDefault="005B4666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4666" w14:paraId="77E3D6D8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E71FC" w14:textId="77777777" w:rsidR="005B4666" w:rsidRDefault="006C1F70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(1 outlier corrected)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8274" w14:textId="77777777" w:rsidR="005B4666" w:rsidRDefault="006C1F70" w:rsidP="000F4A21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219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4E92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0.95 (0.87-1.03)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6F3E2" w14:textId="77777777" w:rsidR="005B4666" w:rsidRDefault="006C1F70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0.229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EB76" w14:textId="77777777" w:rsidR="005B4666" w:rsidRDefault="005B4666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078F6A02" w14:textId="77777777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7B06" w14:textId="130D2ACD" w:rsidR="000F4A21" w:rsidRPr="00B60BB4" w:rsidRDefault="000F4A21" w:rsidP="000F4A21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54B8" w14:textId="74ABA0CA" w:rsidR="000F4A21" w:rsidRPr="00B60BB4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220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F1E1" w14:textId="641069F1" w:rsidR="000F4A21" w:rsidRPr="00B60BB4" w:rsidRDefault="000F4A21" w:rsidP="000F4A21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0.96 (0.88-1.04)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392E" w14:textId="46BA7135" w:rsidR="000F4A21" w:rsidRPr="00B60BB4" w:rsidRDefault="000F4A21" w:rsidP="000F4A21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0.324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57AD" w14:textId="77777777" w:rsidR="000F4A21" w:rsidRDefault="000F4A21" w:rsidP="000F4A21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471C3938" w14:textId="77777777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F435" w14:textId="3CC09946" w:rsidR="000F4A21" w:rsidRPr="00B60BB4" w:rsidRDefault="000F4A21" w:rsidP="000F4A21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4091" w14:textId="14CF0AB1" w:rsidR="000F4A21" w:rsidRPr="00B60BB4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220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ADB3" w14:textId="043F12DE" w:rsidR="000F4A21" w:rsidRPr="00B60BB4" w:rsidRDefault="000F4A21" w:rsidP="000F4A21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0.94 (0.87-1.00)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6A09D" w14:textId="6C6A7338" w:rsidR="000F4A21" w:rsidRPr="00B60BB4" w:rsidRDefault="000F4A21" w:rsidP="000F4A21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9926" w14:textId="77777777" w:rsidR="000F4A21" w:rsidRDefault="000F4A21" w:rsidP="000F4A21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0710FDBE" w14:textId="77777777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1985" w14:textId="77777777" w:rsidR="000F4A21" w:rsidRDefault="000F4A21" w:rsidP="000F4A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ASD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09AA" w14:textId="77777777" w:rsidR="000F4A21" w:rsidRDefault="000F4A21" w:rsidP="000F4A21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58C75" w14:textId="77777777" w:rsidR="000F4A21" w:rsidRDefault="000F4A21" w:rsidP="000F4A21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C35" w14:textId="77777777" w:rsidR="000F4A21" w:rsidRDefault="000F4A21" w:rsidP="000F4A21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4FB6" w14:textId="77777777" w:rsidR="000F4A21" w:rsidRDefault="000F4A21" w:rsidP="000F4A21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63833A11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328FB" w14:textId="34A490B7" w:rsidR="000F4A21" w:rsidRDefault="004E0426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0F4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FF8B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79F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0.95 (0.82-1.09)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1BE5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0.466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F801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3AF1EB24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9A1C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E849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F044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1.22 (0.75-1.99)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43FF0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0.419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AEDB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0.287 </w:t>
            </w:r>
          </w:p>
        </w:tc>
      </w:tr>
      <w:tr w:rsidR="000F4A21" w14:paraId="5A68CF7D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86E9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99BF" w14:textId="77777777" w:rsidR="000F4A21" w:rsidRDefault="000F4A21" w:rsidP="000F4A21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0D07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 (0.85-1.25)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9ACF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0.722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EC29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5756EBD2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CCC26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8A32" w14:textId="77777777" w:rsidR="000F4A21" w:rsidRDefault="000F4A21" w:rsidP="000F4A21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221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8971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0.95 (0.82-1.09)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F8666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0.467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C26E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7BB7AF58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0A35" w14:textId="42CB7188" w:rsidR="000F4A21" w:rsidRPr="00B60BB4" w:rsidRDefault="000F4A21" w:rsidP="000F4A21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7A5C" w14:textId="77A074F2" w:rsidR="000F4A21" w:rsidRPr="00B60BB4" w:rsidRDefault="000F4A21" w:rsidP="000F4A21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22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1CC7F" w14:textId="67154E20" w:rsidR="000F4A21" w:rsidRPr="00B60BB4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5 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(0.8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>2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-1.0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235E" w14:textId="12E987B2" w:rsidR="000F4A21" w:rsidRPr="00B60BB4" w:rsidRDefault="003043CA" w:rsidP="000F4A21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0.466</w:t>
            </w:r>
            <w:r w:rsidR="000F4A21"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911B" w14:textId="77777777" w:rsidR="000F4A21" w:rsidRDefault="000F4A21" w:rsidP="000F4A21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381F8C4A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AC52" w14:textId="28DC9588" w:rsidR="000F4A21" w:rsidRPr="00B60BB4" w:rsidRDefault="000F4A21" w:rsidP="000F4A21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9789" w14:textId="39918560" w:rsidR="000F4A21" w:rsidRPr="00B60BB4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22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4321" w14:textId="723BEAB8" w:rsidR="000F4A21" w:rsidRPr="00B60BB4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907A64">
              <w:rPr>
                <w:rFonts w:ascii="Times New Roman" w:hAnsi="Times New Roman" w:cs="Times New Roman"/>
                <w:color w:val="FF0000"/>
                <w:sz w:val="22"/>
              </w:rPr>
              <w:t>7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 xml:space="preserve"> (0.8</w:t>
            </w:r>
            <w:r w:rsidR="00907A64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-1.</w:t>
            </w:r>
            <w:r w:rsidR="00907A64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01317" w14:textId="608E83C7" w:rsidR="000F4A21" w:rsidRPr="00B60BB4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</w:t>
            </w:r>
            <w:r w:rsidR="003043CA" w:rsidRPr="00B60BB4">
              <w:rPr>
                <w:rFonts w:ascii="Times New Roman" w:hAnsi="Times New Roman" w:cs="Times New Roman"/>
                <w:color w:val="FF0000"/>
                <w:sz w:val="22"/>
              </w:rPr>
              <w:t>609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4BD9" w14:textId="77777777" w:rsidR="000F4A21" w:rsidRDefault="000F4A21" w:rsidP="000F4A21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26619FAF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CCDA" w14:textId="77777777" w:rsidR="000F4A21" w:rsidRDefault="000F4A21" w:rsidP="000F4A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A0D0" w14:textId="77777777" w:rsidR="000F4A21" w:rsidRDefault="000F4A21" w:rsidP="000F4A21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0853" w14:textId="77777777" w:rsidR="000F4A21" w:rsidRDefault="000F4A21" w:rsidP="000F4A21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6445" w14:textId="77777777" w:rsidR="000F4A21" w:rsidRDefault="000F4A21" w:rsidP="000F4A21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17852" w14:textId="77777777" w:rsidR="000F4A21" w:rsidRDefault="000F4A21" w:rsidP="000F4A21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A21" w14:paraId="453A316E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B167" w14:textId="1A62529A" w:rsidR="000F4A21" w:rsidRDefault="004E0426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0F4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7212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DD21D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 (0.99-1.20)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7780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0.068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F68F5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3A4A6418" w14:textId="77777777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2C2A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33FB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ED2A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1.25 (0.95-1.64)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B3AF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0.113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5C2F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0.314</w:t>
            </w:r>
          </w:p>
        </w:tc>
      </w:tr>
      <w:tr w:rsidR="000F4A21" w14:paraId="55281682" w14:textId="77777777">
        <w:trPr>
          <w:trHeight w:val="300"/>
        </w:trPr>
        <w:tc>
          <w:tcPr>
            <w:tcW w:w="510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EED192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EABA9D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05D41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1.14 (1.02-1.27)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A5E23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0.018 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E39DC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70095194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7DF45CCE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 global test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299340A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228 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A6E1801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1.09 (0.99-1.20)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C9BDD4B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0.070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285548C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4A21" w14:paraId="24477E34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08B88FD" w14:textId="77777777" w:rsidR="000F4A21" w:rsidRDefault="000F4A21" w:rsidP="000F4A21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(6 outlier corrected)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4130CE0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222 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19E1EBB5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1.12 (1.02-1.22)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B1C3BD3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0.015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52FC28D" w14:textId="77777777" w:rsidR="000F4A21" w:rsidRDefault="000F4A21" w:rsidP="000F4A21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4A953F0A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0126" w14:textId="77777777" w:rsidR="003043CA" w:rsidRPr="00B60BB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F862" w14:textId="3D90E29D" w:rsidR="003043CA" w:rsidRPr="00B60BB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86D7" w14:textId="3955853A" w:rsidR="003043CA" w:rsidRPr="00B60BB4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1.09 (0.99-1.20)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CBA2" w14:textId="06048D26" w:rsidR="003043CA" w:rsidRPr="00B60BB4" w:rsidRDefault="003043CA" w:rsidP="003043CA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0.068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EFE1" w14:textId="77777777" w:rsidR="003043CA" w:rsidRDefault="003043CA" w:rsidP="003043CA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276A0D51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343A" w14:textId="77777777" w:rsidR="003043CA" w:rsidRPr="00B60BB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8DDB" w14:textId="46F08FB0" w:rsidR="003043CA" w:rsidRPr="00B60BB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DCE7" w14:textId="4E340098" w:rsidR="003043CA" w:rsidRPr="00B60BB4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1.11 (1.04-1.19)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7BA8" w14:textId="32B4BE54" w:rsidR="003043CA" w:rsidRPr="00B60BB4" w:rsidRDefault="003043CA" w:rsidP="003043CA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60BB4">
              <w:rPr>
                <w:rFonts w:ascii="Times New Roman" w:hAnsi="Times New Roman" w:cs="Times New Roman" w:hint="eastAsia"/>
                <w:color w:val="FF0000"/>
                <w:sz w:val="22"/>
              </w:rPr>
              <w:t>0.0</w:t>
            </w:r>
            <w:r w:rsidRPr="00B60BB4">
              <w:rPr>
                <w:rFonts w:ascii="Times New Roman" w:hAnsi="Times New Roman" w:cs="Times New Roman"/>
                <w:color w:val="FF0000"/>
                <w:sz w:val="22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D1E4" w14:textId="77777777" w:rsidR="003043CA" w:rsidRDefault="003043CA" w:rsidP="003043CA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7F1E09A6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5C168B4" w14:textId="77777777" w:rsidR="003043CA" w:rsidRDefault="003043CA" w:rsidP="003043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MDD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7DABD19" w14:textId="77777777" w:rsidR="003043CA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2D953DA7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16AF3C7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F16F768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7298CC8C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E652056" w14:textId="452B8DD5" w:rsidR="003043CA" w:rsidRDefault="004E0426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3043C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89666F9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4CF92F3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0.94 (0.89-0.98)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E95BCEF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0.009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17DCFC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5970B517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AEC0D18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CBF43D5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509A34C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0.88 (0.76-1.01)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6E837AC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0.078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5AC98DA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0.362 </w:t>
            </w:r>
          </w:p>
        </w:tc>
      </w:tr>
      <w:tr w:rsidR="003043CA" w14:paraId="6C823DC0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3E021A6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877C58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05E1BF49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0.90 (0.84-0.97)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07414EF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0.003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053DE41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6D51F7ED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B87DC4B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61B18A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228 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588E0F6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0.94 (0.89-0.98)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CF257A8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0.010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819B56D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71372C3C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FA08" w14:textId="77777777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046F" w14:textId="77777777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F603" w14:textId="0C1A21D8" w:rsidR="003043CA" w:rsidRPr="00907A64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0.94 (0.89-0.98)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82D7" w14:textId="173EB156" w:rsidR="003043CA" w:rsidRPr="00907A64" w:rsidRDefault="003043CA" w:rsidP="003043CA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0.009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6352" w14:textId="77777777" w:rsidR="003043CA" w:rsidRDefault="003043CA" w:rsidP="003043CA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2775FDEA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E5C4" w14:textId="77777777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86AB" w14:textId="77777777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0858" w14:textId="4DAF489E" w:rsidR="003043CA" w:rsidRPr="00907A64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0.94 (0.90-0.98)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D09C" w14:textId="00B9B985" w:rsidR="003043CA" w:rsidRPr="00907A64" w:rsidRDefault="003043CA" w:rsidP="003043CA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 w:hint="eastAsia"/>
                <w:color w:val="FF0000"/>
                <w:sz w:val="22"/>
              </w:rPr>
              <w:t>0.0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DFD2B" w14:textId="77777777" w:rsidR="003043CA" w:rsidRDefault="003043CA" w:rsidP="003043CA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3B079192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7CA13D6C" w14:textId="77777777" w:rsidR="003043CA" w:rsidRDefault="003043CA" w:rsidP="003043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OCD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0BE6207" w14:textId="77777777" w:rsidR="003043CA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32C381E2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15A7EB1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7BAF9A2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78B02E08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2C686016" w14:textId="4AE124FF" w:rsidR="003043CA" w:rsidRDefault="004E0426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3043CA">
              <w:rPr>
                <w:rFonts w:cs="Times New Roman" w:hint="eastAsia"/>
                <w:color w:val="000000"/>
                <w:sz w:val="22"/>
              </w:rPr>
              <w:t>(</w:t>
            </w:r>
            <w:r w:rsidR="003043CA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3043CA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B3B01DC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1C334E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0.99 (0.82-1.20)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8D175E9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0.918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6A52604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50D9483E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9E2ED28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1B0E1F0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9D875D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1.57 (0.89-2.77)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02CFDFD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0.124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918A0AF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0.095 </w:t>
            </w:r>
          </w:p>
        </w:tc>
      </w:tr>
      <w:tr w:rsidR="003043CA" w14:paraId="6169D889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AB5573A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9E02AB4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07D3250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1.08 (0.83-1.41)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A40CED1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0.572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34B0E21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5BC022AA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4A4E3BA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4C115E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227 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E716B98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0.99 (0.82-1.20)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039A70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0.918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EC94DF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3280D38B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74FEC738" w14:textId="77777777" w:rsidR="003043CA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(1 outlier corrected)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6D2DAC0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0C2D459D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1.01 (0.84-1.22)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FD44D0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0.931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E9B2FAD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39E1FDA4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3941" w14:textId="77777777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6BFE" w14:textId="515EDF8E" w:rsidR="003043CA" w:rsidRPr="00907A64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F95F" w14:textId="59D660B6" w:rsidR="003043CA" w:rsidRPr="00907A64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(0.82-1.20)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5C00" w14:textId="5CB27E9D" w:rsidR="003043CA" w:rsidRPr="00907A64" w:rsidRDefault="003043CA" w:rsidP="003043CA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1F1B" w14:textId="77777777" w:rsidR="003043CA" w:rsidRDefault="003043CA" w:rsidP="003043CA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01A707CD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4436" w14:textId="77777777" w:rsidR="003043CA" w:rsidRPr="00907A64" w:rsidRDefault="003043CA" w:rsidP="00E21BE5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97F9" w14:textId="4AC73C5F" w:rsidR="003043CA" w:rsidRPr="00907A64" w:rsidRDefault="003043CA" w:rsidP="00E21BE5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E275" w14:textId="16C477B7" w:rsidR="003043CA" w:rsidRPr="00907A64" w:rsidRDefault="003043CA" w:rsidP="00E21BE5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(0.85-1.20)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F626A" w14:textId="2186E5AC" w:rsidR="003043CA" w:rsidRPr="00907A64" w:rsidRDefault="003043CA" w:rsidP="00E21BE5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 w:hint="eastAsia"/>
                <w:color w:val="FF0000"/>
                <w:sz w:val="22"/>
              </w:rPr>
              <w:t>0.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7A62" w14:textId="77777777" w:rsidR="003043CA" w:rsidRDefault="003043CA" w:rsidP="00E21BE5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3711BDC5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3405138" w14:textId="77777777" w:rsidR="003043CA" w:rsidRDefault="003043CA" w:rsidP="003043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PTSD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5787D07" w14:textId="77777777" w:rsidR="003043CA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1A614B6A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196DB21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3614E9D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2EF8F255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EA9F526" w14:textId="6EA1B6C9" w:rsidR="003043CA" w:rsidRDefault="004E0426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IVW </w:t>
            </w:r>
            <w:r w:rsidR="003043CA">
              <w:rPr>
                <w:rFonts w:cs="Times New Roman" w:hint="eastAsia"/>
                <w:color w:val="000000"/>
                <w:sz w:val="22"/>
              </w:rPr>
              <w:t>(</w:t>
            </w:r>
            <w:r w:rsidR="003043CA">
              <w:rPr>
                <w:rFonts w:ascii="Times New Roman" w:hAnsi="Times New Roman" w:cs="Times New Roman"/>
                <w:color w:val="000000"/>
                <w:sz w:val="22"/>
              </w:rPr>
              <w:t>random)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92E90B1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2A71A0A2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0.97 (0.90-1.05)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42C2185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0.520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C0ECDC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7695339F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F7572B5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7BE5CB2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5CF71BCA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 (0.82-1.28)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EF1E96E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0.820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194DAA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0.626 </w:t>
            </w:r>
          </w:p>
        </w:tc>
      </w:tr>
      <w:tr w:rsidR="003043CA" w14:paraId="65D0557C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4EA5DCF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3E1DC290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16BDEB8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0.99 (0.89-1.11)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F014C0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0.895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FCE3B9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1E3FC91D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046C6325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D2447E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03E72B02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0.97 (0.90-1.05)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669A725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0.521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E3E11D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2056EAB3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0132D1D" w14:textId="77777777" w:rsidR="003043CA" w:rsidRDefault="003043CA" w:rsidP="003043CA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(2 outlier corrected)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AB66144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51BE3C3A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0.97 (0.90-1.04)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A1964B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0.403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B38E286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F6AB9" w14:paraId="233A422D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B276" w14:textId="77777777" w:rsidR="005F6AB9" w:rsidRPr="00907A64" w:rsidRDefault="005F6AB9" w:rsidP="005F6AB9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2E97" w14:textId="32B8F839" w:rsidR="005F6AB9" w:rsidRPr="00907A64" w:rsidRDefault="005F6AB9" w:rsidP="005F6AB9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028B" w14:textId="04D3496C" w:rsidR="005F6AB9" w:rsidRPr="00907A64" w:rsidRDefault="005F6AB9" w:rsidP="005F6AB9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0.97 (0.90-1.05)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A3E00" w14:textId="79A59DB0" w:rsidR="005F6AB9" w:rsidRPr="00907A64" w:rsidRDefault="005F6AB9" w:rsidP="005F6AB9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0.520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65FB" w14:textId="77777777" w:rsidR="005F6AB9" w:rsidRDefault="005F6AB9" w:rsidP="005F6AB9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F6AB9" w14:paraId="3B6DC6BD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72B8" w14:textId="77777777" w:rsidR="005F6AB9" w:rsidRPr="00907A64" w:rsidRDefault="005F6AB9" w:rsidP="00E21BE5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C36D" w14:textId="37BA480E" w:rsidR="005F6AB9" w:rsidRPr="00907A64" w:rsidRDefault="005F6AB9" w:rsidP="00E21BE5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0A7C" w14:textId="31D76DDA" w:rsidR="005F6AB9" w:rsidRPr="00907A64" w:rsidRDefault="005F6AB9" w:rsidP="00E21BE5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(0.91-1.06)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0160" w14:textId="00DFFF2E" w:rsidR="005F6AB9" w:rsidRPr="00907A64" w:rsidRDefault="005F6AB9" w:rsidP="005F6AB9">
            <w:pPr>
              <w:widowControl/>
              <w:ind w:firstLineChars="115" w:firstLine="25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 w:hint="eastAsia"/>
                <w:color w:val="FF0000"/>
                <w:sz w:val="22"/>
              </w:rPr>
              <w:t>0.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591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A0E9" w14:textId="77777777" w:rsidR="005F6AB9" w:rsidRDefault="005F6AB9" w:rsidP="00E21BE5">
            <w:pPr>
              <w:widowControl/>
              <w:ind w:firstLineChars="15" w:firstLine="3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76A2038A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1769B76" w14:textId="77777777" w:rsidR="003043CA" w:rsidRDefault="003043CA" w:rsidP="003043C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SCZ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E36CDD0" w14:textId="77777777" w:rsidR="003043CA" w:rsidRDefault="003043CA" w:rsidP="003043CA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17829D80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8E0F193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8A03F1D" w14:textId="77777777" w:rsidR="003043CA" w:rsidRDefault="003043CA" w:rsidP="003043CA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43CA" w14:paraId="7D274DA3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06EB454" w14:textId="669EF445" w:rsidR="003043CA" w:rsidRDefault="004E0426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3043CA">
              <w:rPr>
                <w:rFonts w:cs="Times New Roman" w:hint="eastAsia"/>
                <w:color w:val="000000"/>
                <w:sz w:val="22"/>
              </w:rPr>
              <w:t>(</w:t>
            </w:r>
            <w:r w:rsidR="003043CA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3043CA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208C345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5538163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0.88 (0.80-0.97)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3B9286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14FCAE3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6DDB4B5B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7DA6AFC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414740A8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5883137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1.04 (0.78-1.37)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4D4F00F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0.801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80A4A8F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0.220 </w:t>
            </w:r>
          </w:p>
        </w:tc>
      </w:tr>
      <w:tr w:rsidR="003043CA" w14:paraId="743F04B0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0E6C21F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7FB1CDA4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632AF720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0.89 (0.81-0.99)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2576BDB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0.031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ED1733E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632D5C2E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0A3CBC0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6CC4950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36253D42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0.88 (0.80-0.97)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DABD37C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0.012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3DD12F6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43CA" w14:paraId="51F38DE5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E36315E" w14:textId="77777777" w:rsidR="003043CA" w:rsidRDefault="003043CA" w:rsidP="003043CA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(15 outlier corrected)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6010C920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7F00B2A1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0.89 (0.81-0.96)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8D1BACE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0.006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0F85578" w14:textId="77777777" w:rsidR="003043CA" w:rsidRDefault="003043CA" w:rsidP="003043CA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6AB9" w14:paraId="29122911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ADA9DB9" w14:textId="24BF5DE7" w:rsidR="005F6AB9" w:rsidRPr="00907A64" w:rsidRDefault="005F6AB9" w:rsidP="005F6AB9">
            <w:pPr>
              <w:widowControl/>
              <w:ind w:firstLineChars="65" w:firstLine="14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5FE1B598" w14:textId="0CEFA585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71007DEE" w14:textId="7D3E8EEA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0.88 (0.80-0.97)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AEBFB03" w14:textId="164685E2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0.011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A097D22" w14:textId="77777777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5F6AB9" w14:paraId="3050802E" w14:textId="77777777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E370297" w14:textId="386DBD87" w:rsidR="005F6AB9" w:rsidRPr="00907A64" w:rsidRDefault="005F6AB9" w:rsidP="005F6AB9">
            <w:pPr>
              <w:widowControl/>
              <w:ind w:firstLineChars="65" w:firstLine="14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2F6B3213" w14:textId="650CBC75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228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3E6CC6DD" w14:textId="650DFC66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0.89 (0.84-0.94)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E15DC75" w14:textId="68140756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 w:hint="eastAsia"/>
                <w:color w:val="FF0000"/>
                <w:sz w:val="22"/>
              </w:rPr>
              <w:t>1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.62E-05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7B75BFB" w14:textId="77777777" w:rsidR="005F6AB9" w:rsidRPr="00907A64" w:rsidRDefault="005F6AB9" w:rsidP="005F6AB9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</w:tbl>
    <w:p w14:paraId="2C1739D7" w14:textId="77777777" w:rsidR="00163F6A" w:rsidRDefault="00163F6A" w:rsidP="00163F6A">
      <w:pPr>
        <w:ind w:leftChars="-338" w:left="-708" w:rightChars="-297" w:right="-624" w:hanging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Abbreviations: ADHD, attention-deficit/hyperactivity disorder; ASD, autism spectrum disorder; BD, bipolar disorder; CI, confidence interval; </w:t>
      </w:r>
      <w:r w:rsidRPr="00163F6A">
        <w:rPr>
          <w:rFonts w:ascii="Times New Roman" w:hAnsi="Times New Roman" w:cs="Times New Roman"/>
          <w:color w:val="FF0000"/>
          <w:sz w:val="22"/>
        </w:rPr>
        <w:t>IVW, inverse-variance weighted;</w:t>
      </w:r>
      <w:r>
        <w:rPr>
          <w:rFonts w:ascii="Times New Roman" w:hAnsi="Times New Roman" w:cs="Times New Roman"/>
          <w:sz w:val="22"/>
        </w:rPr>
        <w:t xml:space="preserve"> MDD, major depressive disorder; OR, odds ratio; OCD, obsessive compulsive disorder; PTSD, post-traumatic stress disorder; </w:t>
      </w:r>
      <w:r w:rsidRPr="00163F6A">
        <w:rPr>
          <w:rFonts w:ascii="Times New Roman" w:hAnsi="Times New Roman" w:cs="Times New Roman"/>
          <w:color w:val="FF0000"/>
          <w:sz w:val="22"/>
        </w:rPr>
        <w:t xml:space="preserve">RAPS, Robust Adjusted Profile Score; </w:t>
      </w:r>
      <w:r>
        <w:rPr>
          <w:rFonts w:ascii="Times New Roman" w:hAnsi="Times New Roman" w:cs="Times New Roman"/>
          <w:sz w:val="22"/>
        </w:rPr>
        <w:t>SCZ, schizophrenia; SNP, single nucleoside polymorphism; MR-PRESSO test, MR Pleiotropy RESidual Sum and Outlier test.</w:t>
      </w:r>
    </w:p>
    <w:p w14:paraId="58E201A4" w14:textId="77777777" w:rsidR="005B4666" w:rsidRPr="00163F6A" w:rsidRDefault="005B4666">
      <w:pPr>
        <w:rPr>
          <w:rFonts w:ascii="Times New Roman" w:hAnsi="Times New Roman" w:cs="Times New Roman"/>
          <w:b/>
          <w:sz w:val="22"/>
        </w:rPr>
      </w:pPr>
    </w:p>
    <w:p w14:paraId="7165D248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6A410EF6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5CE7E87B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47CE8CDA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59FE5CB0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0E36AF72" w14:textId="77777777" w:rsidR="005B4666" w:rsidRDefault="005B4666">
      <w:pPr>
        <w:rPr>
          <w:rFonts w:ascii="Times New Roman" w:hAnsi="Times New Roman" w:cs="Times New Roman"/>
          <w:b/>
          <w:sz w:val="22"/>
        </w:rPr>
      </w:pPr>
    </w:p>
    <w:p w14:paraId="62F56448" w14:textId="77777777" w:rsidR="005B4666" w:rsidRDefault="005B4666">
      <w:pPr>
        <w:rPr>
          <w:rFonts w:ascii="Times New Roman" w:hAnsi="Times New Roman" w:cs="Times New Roman"/>
          <w:b/>
          <w:sz w:val="24"/>
        </w:rPr>
        <w:sectPr w:rsidR="005B46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6BC6B1" w14:textId="77777777" w:rsidR="009E1177" w:rsidRDefault="006C1F70" w:rsidP="00907A64">
      <w:pPr>
        <w:ind w:leftChars="-272" w:left="-5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Associations between genetically predicted sleep duration and </w:t>
      </w:r>
      <w:r>
        <w:rPr>
          <w:rFonts w:ascii="Times New Roman" w:hAnsi="Times New Roman" w:cs="Times New Roman" w:hint="eastAsia"/>
          <w:b/>
          <w:sz w:val="24"/>
        </w:rPr>
        <w:t xml:space="preserve">risk of </w:t>
      </w:r>
      <w:r>
        <w:rPr>
          <w:rFonts w:ascii="Times New Roman" w:hAnsi="Times New Roman" w:cs="Times New Roman"/>
          <w:b/>
          <w:sz w:val="24"/>
        </w:rPr>
        <w:t>psychiatric disorders.</w:t>
      </w:r>
    </w:p>
    <w:tbl>
      <w:tblPr>
        <w:tblW w:w="10067" w:type="dxa"/>
        <w:tblInd w:w="-7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706"/>
        <w:gridCol w:w="1703"/>
        <w:gridCol w:w="1194"/>
        <w:gridCol w:w="1355"/>
      </w:tblGrid>
      <w:tr w:rsidR="009E1177" w14:paraId="607547D7" w14:textId="77777777" w:rsidTr="00E21BE5">
        <w:trPr>
          <w:trHeight w:val="900"/>
        </w:trPr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251BC" w14:textId="77777777" w:rsid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Risk factors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6868B" w14:textId="77777777" w:rsid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No. SNPs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455E4" w14:textId="77777777" w:rsid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 (95%CI)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FEC0A" w14:textId="77777777" w:rsid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value for association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EF7CD" w14:textId="77777777" w:rsid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value for MR-Egger intercept</w:t>
            </w:r>
          </w:p>
        </w:tc>
      </w:tr>
      <w:tr w:rsidR="009E1177" w14:paraId="260433AD" w14:textId="77777777" w:rsidTr="00E21BE5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F12E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ADHD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1EAA" w14:textId="77777777" w:rsid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5F5C" w14:textId="77777777" w:rsidR="009E1177" w:rsidRDefault="009E1177" w:rsidP="00E21BE5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3327" w14:textId="77777777" w:rsidR="009E1177" w:rsidRDefault="009E1177" w:rsidP="00E21BE5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13C6" w14:textId="77777777" w:rsidR="009E1177" w:rsidRDefault="009E1177" w:rsidP="00E21BE5">
            <w:pPr>
              <w:widowControl/>
              <w:ind w:firstLineChars="15" w:firstLine="3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1177" w14:paraId="730EEAC3" w14:textId="77777777" w:rsidTr="001644C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4429" w14:textId="5D00F634" w:rsidR="009E1177" w:rsidRDefault="004E0426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9E1177">
              <w:rPr>
                <w:rFonts w:cs="Times New Roman" w:hint="eastAsia"/>
                <w:color w:val="000000"/>
                <w:sz w:val="22"/>
              </w:rPr>
              <w:t>(</w:t>
            </w:r>
            <w:r w:rsidR="009E1177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9E1177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6910E" w14:textId="2556411D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7921A" w14:textId="76356454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CC0AA" w14:textId="13750941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0.902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83610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61F46FD2" w14:textId="77777777" w:rsidTr="001644C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2AB6" w14:textId="77777777" w:rsidR="009E1177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042F0" w14:textId="2C4CE49E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4BB37" w14:textId="07217DF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(0.98-1.03)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F1881" w14:textId="2392322C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0.705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BD983" w14:textId="7A26B3D4" w:rsidR="009E1177" w:rsidRPr="009E1177" w:rsidRDefault="009E1177" w:rsidP="009E1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0.518</w:t>
            </w:r>
          </w:p>
        </w:tc>
      </w:tr>
      <w:tr w:rsidR="009E1177" w14:paraId="222A8373" w14:textId="77777777" w:rsidTr="001644C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C771" w14:textId="77777777" w:rsidR="009E1177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A396E" w14:textId="24D5EC7A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A02B4" w14:textId="7E5C793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6BA1C" w14:textId="5E0EAB4D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0.311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EB4CB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16736947" w14:textId="77777777" w:rsidTr="001644C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192FD" w14:textId="77777777" w:rsidR="009E1177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0E74C" w14:textId="586E29D7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64453" w14:textId="067D20B5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7E558" w14:textId="3C7DDBEE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0.903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6157F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129A7DAF" w14:textId="77777777" w:rsidTr="001644C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8ED9" w14:textId="10FA6C45" w:rsidR="009E1177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(3 outlier corrected)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714AB" w14:textId="7F237361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0A4EF" w14:textId="57FCBC1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(1.00-1.01)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4433C" w14:textId="6268A024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0.761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4298A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46AEE4D2" w14:textId="77777777" w:rsidTr="001644C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6170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AEEBD" w14:textId="08081205" w:rsidR="009E1177" w:rsidRPr="00907A64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59577" w14:textId="3762FEC3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3B0AD" w14:textId="7F3665B6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0.902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AA65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18C5B275" w14:textId="77777777" w:rsidTr="001644C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16FE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7EBC9" w14:textId="58BDF29A" w:rsidR="009E1177" w:rsidRPr="00907A64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D4BDF" w14:textId="6BD45036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(1.00-1.00)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47949" w14:textId="1C08ECC2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0.986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DC61B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1A09AF71" w14:textId="77777777" w:rsidTr="00E21BE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F244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ASD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0AA6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442A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F27F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9D9EA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07F8B02C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35D5" w14:textId="46A799E2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9E1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9CD34" w14:textId="719CEC96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E66E" w14:textId="004DA6CE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20B8B" w14:textId="5CCAA6FA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0.464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1BE92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47EF9589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463F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2DCEA" w14:textId="457ED080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1EAC6" w14:textId="142E3463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1.02 (0.99-1.06)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B22E" w14:textId="4DEDF964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0.193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8591E" w14:textId="3E64F980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0.518</w:t>
            </w:r>
          </w:p>
        </w:tc>
      </w:tr>
      <w:tr w:rsidR="009E1177" w14:paraId="71AD87B3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871B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3E495" w14:textId="0537993B" w:rsidR="009E1177" w:rsidRPr="009E1177" w:rsidRDefault="009E1177" w:rsidP="009E1177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516CC" w14:textId="7259E573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874E3" w14:textId="70BB8BC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0.837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90E12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430F0ABF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BE2F4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E671B" w14:textId="7F9A2AD5" w:rsidR="009E1177" w:rsidRPr="009E1177" w:rsidRDefault="009E1177" w:rsidP="009E1177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6670E" w14:textId="7C945C9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C3B76" w14:textId="49BCDB1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0.467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1DA42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1DB006FE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2A36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C37E0" w14:textId="2CBED923" w:rsidR="009E1177" w:rsidRPr="00907A64" w:rsidRDefault="009E1177" w:rsidP="009E1177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8798B" w14:textId="4B160B7F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BBC4A" w14:textId="123C7307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0.464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320D9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4E49F830" w14:textId="77777777" w:rsidTr="00953CE3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EFCE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467C9" w14:textId="38CCDDC8" w:rsidR="009E1177" w:rsidRPr="00907A64" w:rsidRDefault="009E1177" w:rsidP="009E1177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E5B77" w14:textId="27C3E5EC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7CF14" w14:textId="1AD90392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0.250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0CDB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7D9A41D9" w14:textId="77777777" w:rsidTr="00E21BE5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31FFC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B229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776D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39B11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A86D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2502AA7D" w14:textId="77777777" w:rsidTr="004D6BBB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2363" w14:textId="46165446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9E1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342B0" w14:textId="04B0EB72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23CD9" w14:textId="015D4FE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4FB50" w14:textId="733CC5D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0.029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2BE4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688DABE4" w14:textId="77777777" w:rsidTr="004D6BBB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3D06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8F12F" w14:textId="316BE232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98865" w14:textId="056EC04D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(0.98-1.02)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248F6" w14:textId="5466EE2C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1.000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B6AB" w14:textId="287B1728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="003B44C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9E1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="003B44C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9E1177" w14:paraId="13E2AB44" w14:textId="77777777" w:rsidTr="004D6BBB">
        <w:trPr>
          <w:trHeight w:val="300"/>
        </w:trPr>
        <w:tc>
          <w:tcPr>
            <w:tcW w:w="510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0827B7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auto"/>
            <w:noWrap/>
          </w:tcPr>
          <w:p w14:paraId="39E861CF" w14:textId="293013D3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</w:tcPr>
          <w:p w14:paraId="22FD233C" w14:textId="1478C67C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auto"/>
            <w:noWrap/>
          </w:tcPr>
          <w:p w14:paraId="643D70E3" w14:textId="12F5AFEC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0.026 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20A83B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7B540357" w14:textId="77777777" w:rsidTr="004D6BBB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79D0FC48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 global test</w:t>
            </w:r>
          </w:p>
        </w:tc>
        <w:tc>
          <w:tcPr>
            <w:tcW w:w="706" w:type="dxa"/>
            <w:shd w:val="clear" w:color="auto" w:fill="auto"/>
            <w:noWrap/>
          </w:tcPr>
          <w:p w14:paraId="616B5947" w14:textId="74417C40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6E4CF433" w14:textId="7176E21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19412897" w14:textId="5972C4B1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0.033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3BED73C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09E6BD93" w14:textId="77777777" w:rsidTr="004D6BBB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1112C32" w14:textId="5E97F0D3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706" w:type="dxa"/>
            <w:shd w:val="clear" w:color="auto" w:fill="auto"/>
            <w:noWrap/>
          </w:tcPr>
          <w:p w14:paraId="6AD96349" w14:textId="06D6C80F" w:rsidR="009E1177" w:rsidRPr="009E1177" w:rsidRDefault="009E1177" w:rsidP="009E1177">
            <w:pPr>
              <w:widowControl/>
              <w:ind w:firstLineChars="65" w:firstLine="143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03" w:type="dxa"/>
            <w:shd w:val="clear" w:color="auto" w:fill="auto"/>
            <w:noWrap/>
          </w:tcPr>
          <w:p w14:paraId="30C2E1A7" w14:textId="4F230FC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F57A081" w14:textId="13EDFDA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0.012 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FB550BA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030CBB4D" w14:textId="77777777" w:rsidTr="004D6BBB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673F" w14:textId="77777777" w:rsidR="009E1177" w:rsidRPr="00907A64" w:rsidRDefault="009E1177" w:rsidP="00907A64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CDA97" w14:textId="3B643A3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AB2B1" w14:textId="15341447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(1.00-1.01)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5EFFE" w14:textId="6A4B2CFF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0.029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A5E2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51EB4BBE" w14:textId="77777777" w:rsidTr="004D6BBB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378A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1764F" w14:textId="5C4236D3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4A8FC" w14:textId="09FAAADB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</w:t>
            </w:r>
            <w:r w:rsidR="003B44C3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(1.00-1.01)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3C827" w14:textId="3206F646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0.002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25CB5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775C7ECC" w14:textId="77777777" w:rsidTr="00E21BE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AC59682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MDD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92BD4F1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4194E19D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7A0297E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6647801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793F5C42" w14:textId="77777777" w:rsidTr="00C95F9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2796068" w14:textId="1BF3161E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9E117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706" w:type="dxa"/>
            <w:shd w:val="clear" w:color="auto" w:fill="auto"/>
            <w:noWrap/>
          </w:tcPr>
          <w:p w14:paraId="757438D7" w14:textId="40AB012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06B57FC1" w14:textId="06375ED2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(1.00-1.00)</w:t>
            </w:r>
          </w:p>
        </w:tc>
        <w:tc>
          <w:tcPr>
            <w:tcW w:w="1194" w:type="dxa"/>
            <w:shd w:val="clear" w:color="auto" w:fill="auto"/>
            <w:noWrap/>
          </w:tcPr>
          <w:p w14:paraId="7BF2B519" w14:textId="6B62AA4A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0.880 </w:t>
            </w:r>
          </w:p>
        </w:tc>
        <w:tc>
          <w:tcPr>
            <w:tcW w:w="1355" w:type="dxa"/>
            <w:shd w:val="clear" w:color="auto" w:fill="auto"/>
            <w:noWrap/>
          </w:tcPr>
          <w:p w14:paraId="291A83CF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640BFC9B" w14:textId="77777777" w:rsidTr="00C95F9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0EC35BCC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</w:tcPr>
          <w:p w14:paraId="77A5527C" w14:textId="002EE10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C5A53CA" w14:textId="2E51EA55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504D1FDC" w14:textId="2D1B4468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0.859 </w:t>
            </w:r>
          </w:p>
        </w:tc>
        <w:tc>
          <w:tcPr>
            <w:tcW w:w="1355" w:type="dxa"/>
            <w:shd w:val="clear" w:color="auto" w:fill="auto"/>
            <w:noWrap/>
          </w:tcPr>
          <w:p w14:paraId="39CC0C98" w14:textId="71EBDAD3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0.82</w:t>
            </w:r>
          </w:p>
        </w:tc>
      </w:tr>
      <w:tr w:rsidR="009E1177" w14:paraId="38E96DC9" w14:textId="77777777" w:rsidTr="00C95F9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AE6BAE6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</w:tcPr>
          <w:p w14:paraId="409CD54F" w14:textId="4D8D8634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5BB003AD" w14:textId="5F512A5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(1.00-1.00)</w:t>
            </w:r>
          </w:p>
        </w:tc>
        <w:tc>
          <w:tcPr>
            <w:tcW w:w="1194" w:type="dxa"/>
            <w:shd w:val="clear" w:color="auto" w:fill="auto"/>
            <w:noWrap/>
          </w:tcPr>
          <w:p w14:paraId="0A89E4BC" w14:textId="7E6A8743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0.786 </w:t>
            </w:r>
          </w:p>
        </w:tc>
        <w:tc>
          <w:tcPr>
            <w:tcW w:w="1355" w:type="dxa"/>
            <w:shd w:val="clear" w:color="auto" w:fill="auto"/>
            <w:noWrap/>
          </w:tcPr>
          <w:p w14:paraId="6718AE73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39646150" w14:textId="77777777" w:rsidTr="00C95F9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E258318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</w:tcPr>
          <w:p w14:paraId="30233012" w14:textId="7D1D74E5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50F80239" w14:textId="05F72DF6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(1.00-1.00)</w:t>
            </w:r>
          </w:p>
        </w:tc>
        <w:tc>
          <w:tcPr>
            <w:tcW w:w="1194" w:type="dxa"/>
            <w:shd w:val="clear" w:color="auto" w:fill="auto"/>
            <w:noWrap/>
          </w:tcPr>
          <w:p w14:paraId="557A1CD2" w14:textId="13DFEBE8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0.881 </w:t>
            </w:r>
          </w:p>
        </w:tc>
        <w:tc>
          <w:tcPr>
            <w:tcW w:w="1355" w:type="dxa"/>
            <w:shd w:val="clear" w:color="auto" w:fill="auto"/>
            <w:noWrap/>
          </w:tcPr>
          <w:p w14:paraId="48B09581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1BF734DD" w14:textId="77777777" w:rsidTr="00C95F9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5FFAB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E3982" w14:textId="150D7825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6</w:t>
            </w:r>
            <w:r w:rsidR="00A95CBB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109C3" w14:textId="466BB2D8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(1.00-1.00)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0805E" w14:textId="08468546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>880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959CE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23BAA524" w14:textId="77777777" w:rsidTr="00C95F95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D407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1744" w14:textId="0FB58952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B55F5" w14:textId="40C6CF33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(1.00-1.00)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7212" w14:textId="0FEA9F29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>144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DDCC1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068C4EAA" w14:textId="77777777" w:rsidTr="00E21BE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A5E256D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OCD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8CEAE27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4BFBC2B1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468E6CE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76B32E6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03E7C8A5" w14:textId="77777777" w:rsidTr="00C916B8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4FB29092" w14:textId="5136E0AB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9E1177">
              <w:rPr>
                <w:rFonts w:cs="Times New Roman" w:hint="eastAsia"/>
                <w:color w:val="000000"/>
                <w:sz w:val="22"/>
              </w:rPr>
              <w:t>(</w:t>
            </w:r>
            <w:r w:rsidR="009E1177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9E1177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shd w:val="clear" w:color="auto" w:fill="auto"/>
            <w:noWrap/>
          </w:tcPr>
          <w:p w14:paraId="10610F74" w14:textId="3CD7DF21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769A8385" w14:textId="1A7371DD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20B46FDE" w14:textId="17895DA2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0.576 </w:t>
            </w:r>
          </w:p>
        </w:tc>
        <w:tc>
          <w:tcPr>
            <w:tcW w:w="1355" w:type="dxa"/>
            <w:shd w:val="clear" w:color="auto" w:fill="auto"/>
            <w:noWrap/>
          </w:tcPr>
          <w:p w14:paraId="45345683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59FE4D3C" w14:textId="77777777" w:rsidTr="00C916B8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E090861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</w:tcPr>
          <w:p w14:paraId="6B93520B" w14:textId="3DE7AB03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0DBF63EA" w14:textId="22C48BE0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0.98 (0.94-1.01)</w:t>
            </w:r>
          </w:p>
        </w:tc>
        <w:tc>
          <w:tcPr>
            <w:tcW w:w="1194" w:type="dxa"/>
            <w:shd w:val="clear" w:color="auto" w:fill="auto"/>
            <w:noWrap/>
          </w:tcPr>
          <w:p w14:paraId="0268BB7D" w14:textId="76D03F2C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0.166 </w:t>
            </w:r>
          </w:p>
        </w:tc>
        <w:tc>
          <w:tcPr>
            <w:tcW w:w="1355" w:type="dxa"/>
            <w:shd w:val="clear" w:color="auto" w:fill="auto"/>
            <w:noWrap/>
          </w:tcPr>
          <w:p w14:paraId="06ED55B9" w14:textId="61A17F60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0.201</w:t>
            </w:r>
          </w:p>
        </w:tc>
      </w:tr>
      <w:tr w:rsidR="009E1177" w14:paraId="094E7090" w14:textId="77777777" w:rsidTr="00C916B8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0BE5DC05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</w:tcPr>
          <w:p w14:paraId="0C365F39" w14:textId="233F98C0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CEFB20D" w14:textId="294B6F5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28E53DF" w14:textId="4E77F25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0.893 </w:t>
            </w:r>
          </w:p>
        </w:tc>
        <w:tc>
          <w:tcPr>
            <w:tcW w:w="1355" w:type="dxa"/>
            <w:shd w:val="clear" w:color="auto" w:fill="auto"/>
            <w:noWrap/>
          </w:tcPr>
          <w:p w14:paraId="19345FDD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05BEF856" w14:textId="77777777" w:rsidTr="00C916B8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2140FE89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</w:tcPr>
          <w:p w14:paraId="5571866A" w14:textId="051C686C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7F3E76A2" w14:textId="542DA3E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1A5A14CC" w14:textId="1A47B36D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0.578 </w:t>
            </w:r>
          </w:p>
        </w:tc>
        <w:tc>
          <w:tcPr>
            <w:tcW w:w="1355" w:type="dxa"/>
            <w:shd w:val="clear" w:color="auto" w:fill="auto"/>
            <w:noWrap/>
          </w:tcPr>
          <w:p w14:paraId="0CDC97FA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1E18D0F5" w14:textId="77777777" w:rsidTr="00C916B8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34F1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9EE32" w14:textId="6316B28E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3DC8A" w14:textId="2607B45E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074F3" w14:textId="220BBE8A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0.576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34773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5F2CE16F" w14:textId="77777777" w:rsidTr="00C916B8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1A1A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71BC7" w14:textId="1322DD9B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1944F" w14:textId="109F2FA7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36DA4" w14:textId="75B2EAB0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0.714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22FB4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4DBF49FE" w14:textId="77777777" w:rsidTr="00E21BE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7D13F62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PTSD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11796733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7978C5C6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9482A40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089B3B0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067D5EAE" w14:textId="77777777" w:rsidTr="00156A0E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E86740F" w14:textId="143E9390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9E1177">
              <w:rPr>
                <w:rFonts w:cs="Times New Roman" w:hint="eastAsia"/>
                <w:color w:val="000000"/>
                <w:sz w:val="22"/>
              </w:rPr>
              <w:t>(</w:t>
            </w:r>
            <w:r w:rsidR="009E1177">
              <w:rPr>
                <w:rFonts w:ascii="Times New Roman" w:hAnsi="Times New Roman" w:cs="Times New Roman"/>
                <w:color w:val="000000"/>
                <w:sz w:val="22"/>
              </w:rPr>
              <w:t>random)</w:t>
            </w:r>
          </w:p>
        </w:tc>
        <w:tc>
          <w:tcPr>
            <w:tcW w:w="706" w:type="dxa"/>
            <w:shd w:val="clear" w:color="auto" w:fill="auto"/>
            <w:noWrap/>
          </w:tcPr>
          <w:p w14:paraId="471F34AC" w14:textId="39374BA3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334806E" w14:textId="320F6E3A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(0.99-1.00)</w:t>
            </w:r>
          </w:p>
        </w:tc>
        <w:tc>
          <w:tcPr>
            <w:tcW w:w="1194" w:type="dxa"/>
            <w:shd w:val="clear" w:color="auto" w:fill="auto"/>
            <w:noWrap/>
          </w:tcPr>
          <w:p w14:paraId="602FBC8C" w14:textId="67C9C836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0.471 </w:t>
            </w:r>
          </w:p>
        </w:tc>
        <w:tc>
          <w:tcPr>
            <w:tcW w:w="1355" w:type="dxa"/>
            <w:shd w:val="clear" w:color="auto" w:fill="auto"/>
            <w:noWrap/>
          </w:tcPr>
          <w:p w14:paraId="226136BB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5D7FB07B" w14:textId="77777777" w:rsidTr="00156A0E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2A5FC46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MR-Egger</w:t>
            </w:r>
          </w:p>
        </w:tc>
        <w:tc>
          <w:tcPr>
            <w:tcW w:w="706" w:type="dxa"/>
            <w:shd w:val="clear" w:color="auto" w:fill="auto"/>
            <w:noWrap/>
          </w:tcPr>
          <w:p w14:paraId="04CBD2B7" w14:textId="4097F57F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A5F5C52" w14:textId="63D05D51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0.98 (0.97-1.00)</w:t>
            </w:r>
          </w:p>
        </w:tc>
        <w:tc>
          <w:tcPr>
            <w:tcW w:w="1194" w:type="dxa"/>
            <w:shd w:val="clear" w:color="auto" w:fill="auto"/>
            <w:noWrap/>
          </w:tcPr>
          <w:p w14:paraId="57658536" w14:textId="42F48298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0.037 </w:t>
            </w:r>
          </w:p>
        </w:tc>
        <w:tc>
          <w:tcPr>
            <w:tcW w:w="1355" w:type="dxa"/>
            <w:shd w:val="clear" w:color="auto" w:fill="auto"/>
            <w:noWrap/>
          </w:tcPr>
          <w:p w14:paraId="6CB45722" w14:textId="54A122B5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0.05</w:t>
            </w:r>
          </w:p>
        </w:tc>
      </w:tr>
      <w:tr w:rsidR="009E1177" w14:paraId="5A6EB097" w14:textId="77777777" w:rsidTr="00156A0E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06A245B7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</w:tcPr>
          <w:p w14:paraId="1A592798" w14:textId="2F05F6D7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6950A8D7" w14:textId="04548BC4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(0.99-1.00)</w:t>
            </w:r>
          </w:p>
        </w:tc>
        <w:tc>
          <w:tcPr>
            <w:tcW w:w="1194" w:type="dxa"/>
            <w:shd w:val="clear" w:color="auto" w:fill="auto"/>
            <w:noWrap/>
          </w:tcPr>
          <w:p w14:paraId="566A29E7" w14:textId="3F4C442D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0.560 </w:t>
            </w:r>
          </w:p>
        </w:tc>
        <w:tc>
          <w:tcPr>
            <w:tcW w:w="1355" w:type="dxa"/>
            <w:shd w:val="clear" w:color="auto" w:fill="auto"/>
            <w:noWrap/>
          </w:tcPr>
          <w:p w14:paraId="41D66F0A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6516788E" w14:textId="77777777" w:rsidTr="00156A0E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3798884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</w:tcPr>
          <w:p w14:paraId="48770CDD" w14:textId="148D397F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A355D1E" w14:textId="17DA0EEB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(0.99-1.00)</w:t>
            </w:r>
          </w:p>
        </w:tc>
        <w:tc>
          <w:tcPr>
            <w:tcW w:w="1194" w:type="dxa"/>
            <w:shd w:val="clear" w:color="auto" w:fill="auto"/>
            <w:noWrap/>
          </w:tcPr>
          <w:p w14:paraId="0C4211C8" w14:textId="41B10CE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0.474 </w:t>
            </w:r>
          </w:p>
        </w:tc>
        <w:tc>
          <w:tcPr>
            <w:tcW w:w="1355" w:type="dxa"/>
            <w:shd w:val="clear" w:color="auto" w:fill="auto"/>
            <w:noWrap/>
          </w:tcPr>
          <w:p w14:paraId="5DB0DCE0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7D576D94" w14:textId="77777777" w:rsidTr="00156A0E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E4D9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39CA" w14:textId="7327F6D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BD605" w14:textId="45F3C14E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E5D46" w14:textId="06989C69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0.471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D3001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3EE2A312" w14:textId="77777777" w:rsidTr="00156A0E">
        <w:trPr>
          <w:trHeight w:val="285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B117" w14:textId="77777777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D8F9A" w14:textId="6AEB892E" w:rsidR="009E1177" w:rsidRPr="00907A64" w:rsidRDefault="009E1177" w:rsidP="009E117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AF565" w14:textId="334BAA8C" w:rsidR="009E1177" w:rsidRPr="00907A64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</w:t>
            </w:r>
            <w:r w:rsidR="00A95CBB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(0.99-1.00)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4CD47" w14:textId="60220836" w:rsidR="009E1177" w:rsidRPr="00907A64" w:rsidRDefault="009E1177" w:rsidP="009E1177">
            <w:pPr>
              <w:widowControl/>
              <w:ind w:firstLineChars="115" w:firstLine="25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0.528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3EF5D" w14:textId="77777777" w:rsidR="009E1177" w:rsidRPr="009E1177" w:rsidRDefault="009E1177" w:rsidP="009E1177">
            <w:pPr>
              <w:widowControl/>
              <w:ind w:firstLineChars="15" w:firstLine="33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274EE128" w14:textId="77777777" w:rsidTr="00E21BE5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796ACAD" w14:textId="77777777" w:rsidR="009E1177" w:rsidRDefault="009E1177" w:rsidP="00E21B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SCZ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14:paraId="0A6B3919" w14:textId="77777777" w:rsidR="009E1177" w:rsidRPr="009E1177" w:rsidRDefault="009E1177" w:rsidP="00E21BE5">
            <w:pPr>
              <w:widowControl/>
              <w:ind w:firstLineChars="15" w:firstLine="33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</w:tcPr>
          <w:p w14:paraId="4E7A3C2A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262E70E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746EF15" w14:textId="77777777" w:rsidR="009E1177" w:rsidRPr="009E1177" w:rsidRDefault="009E1177" w:rsidP="00E21BE5">
            <w:pPr>
              <w:widowControl/>
              <w:ind w:firstLineChars="15" w:firstLine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9E1177" w14:paraId="41C2343D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8207DEC" w14:textId="511F1512" w:rsidR="009E1177" w:rsidRDefault="004E0426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IVW </w:t>
            </w:r>
            <w:r w:rsidR="009E1177">
              <w:rPr>
                <w:rFonts w:cs="Times New Roman" w:hint="eastAsia"/>
                <w:color w:val="000000"/>
                <w:sz w:val="22"/>
              </w:rPr>
              <w:t>(</w:t>
            </w:r>
            <w:r w:rsidR="009E1177">
              <w:rPr>
                <w:rFonts w:ascii="Times New Roman" w:hAnsi="Times New Roman" w:cs="Times New Roman"/>
                <w:color w:val="000000"/>
                <w:sz w:val="22"/>
              </w:rPr>
              <w:t>random</w:t>
            </w:r>
            <w:r w:rsidR="009E1177">
              <w:rPr>
                <w:rFonts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06" w:type="dxa"/>
            <w:shd w:val="clear" w:color="auto" w:fill="auto"/>
            <w:noWrap/>
          </w:tcPr>
          <w:p w14:paraId="318B77AA" w14:textId="69926AF4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4E7A7FB0" w14:textId="66E5DB3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4C814EFD" w14:textId="263425EA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0.074 </w:t>
            </w:r>
          </w:p>
        </w:tc>
        <w:tc>
          <w:tcPr>
            <w:tcW w:w="1355" w:type="dxa"/>
            <w:shd w:val="clear" w:color="auto" w:fill="auto"/>
            <w:noWrap/>
          </w:tcPr>
          <w:p w14:paraId="17C027C3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0C8A5314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25ADE2D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MR-Egger</w:t>
            </w:r>
          </w:p>
        </w:tc>
        <w:tc>
          <w:tcPr>
            <w:tcW w:w="706" w:type="dxa"/>
            <w:shd w:val="clear" w:color="auto" w:fill="auto"/>
            <w:noWrap/>
          </w:tcPr>
          <w:p w14:paraId="030A5246" w14:textId="2C971EED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3E02E673" w14:textId="1D8B74D0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1.00 (0.98-1.03)</w:t>
            </w:r>
          </w:p>
        </w:tc>
        <w:tc>
          <w:tcPr>
            <w:tcW w:w="1194" w:type="dxa"/>
            <w:shd w:val="clear" w:color="auto" w:fill="auto"/>
            <w:noWrap/>
          </w:tcPr>
          <w:p w14:paraId="104FAB44" w14:textId="32794E71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0.800 </w:t>
            </w:r>
          </w:p>
        </w:tc>
        <w:tc>
          <w:tcPr>
            <w:tcW w:w="1355" w:type="dxa"/>
            <w:shd w:val="clear" w:color="auto" w:fill="auto"/>
            <w:noWrap/>
          </w:tcPr>
          <w:p w14:paraId="5B69FFE1" w14:textId="3FAAC359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0.817</w:t>
            </w:r>
          </w:p>
        </w:tc>
      </w:tr>
      <w:tr w:rsidR="009E1177" w14:paraId="1EEBE991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31A1CECE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Weighted median</w:t>
            </w:r>
          </w:p>
        </w:tc>
        <w:tc>
          <w:tcPr>
            <w:tcW w:w="706" w:type="dxa"/>
            <w:shd w:val="clear" w:color="auto" w:fill="auto"/>
            <w:noWrap/>
          </w:tcPr>
          <w:p w14:paraId="27877294" w14:textId="6453628C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12436505" w14:textId="74309BD8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E872EB5" w14:textId="76EC7FB6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0.032 </w:t>
            </w:r>
          </w:p>
        </w:tc>
        <w:tc>
          <w:tcPr>
            <w:tcW w:w="1355" w:type="dxa"/>
            <w:shd w:val="clear" w:color="auto" w:fill="auto"/>
            <w:noWrap/>
          </w:tcPr>
          <w:p w14:paraId="6317B0F1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352BA57E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5B6C1540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MR-PRESSO</w:t>
            </w:r>
          </w:p>
        </w:tc>
        <w:tc>
          <w:tcPr>
            <w:tcW w:w="706" w:type="dxa"/>
            <w:shd w:val="clear" w:color="auto" w:fill="auto"/>
            <w:noWrap/>
          </w:tcPr>
          <w:p w14:paraId="5C780D38" w14:textId="2EB9534B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049FF670" w14:textId="70EA72DE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07BDD90B" w14:textId="20B44806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0.078 </w:t>
            </w:r>
          </w:p>
        </w:tc>
        <w:tc>
          <w:tcPr>
            <w:tcW w:w="1355" w:type="dxa"/>
            <w:shd w:val="clear" w:color="auto" w:fill="auto"/>
            <w:noWrap/>
          </w:tcPr>
          <w:p w14:paraId="193C30DF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7DACF1DE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6789B60" w14:textId="77777777" w:rsidR="009E1177" w:rsidRDefault="009E1177" w:rsidP="009E1177">
            <w:pPr>
              <w:widowControl/>
              <w:ind w:firstLineChars="65" w:firstLine="14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Outlier corrected MR-PRESSO (15 outlier corrected)</w:t>
            </w:r>
          </w:p>
        </w:tc>
        <w:tc>
          <w:tcPr>
            <w:tcW w:w="706" w:type="dxa"/>
            <w:shd w:val="clear" w:color="auto" w:fill="auto"/>
            <w:noWrap/>
          </w:tcPr>
          <w:p w14:paraId="3BEDB274" w14:textId="73501264" w:rsidR="009E1177" w:rsidRPr="009E1177" w:rsidRDefault="009E1177" w:rsidP="006C1F70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703" w:type="dxa"/>
            <w:shd w:val="clear" w:color="auto" w:fill="auto"/>
            <w:noWrap/>
          </w:tcPr>
          <w:p w14:paraId="28E3DA4B" w14:textId="2C91D28F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>1.01 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483A3408" w14:textId="5D1ED8B0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E1177">
              <w:rPr>
                <w:rFonts w:ascii="Times New Roman" w:hAnsi="Times New Roman" w:cs="Times New Roman"/>
                <w:sz w:val="22"/>
              </w:rPr>
              <w:t xml:space="preserve">0.074 </w:t>
            </w:r>
          </w:p>
        </w:tc>
        <w:tc>
          <w:tcPr>
            <w:tcW w:w="1355" w:type="dxa"/>
            <w:shd w:val="clear" w:color="auto" w:fill="auto"/>
            <w:noWrap/>
          </w:tcPr>
          <w:p w14:paraId="7BEAE700" w14:textId="036BCD0E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6A6AADF0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6EC7D00D" w14:textId="77777777" w:rsidR="009E1177" w:rsidRPr="00907A64" w:rsidRDefault="009E1177" w:rsidP="009E1177">
            <w:pPr>
              <w:widowControl/>
              <w:ind w:firstLineChars="65" w:firstLine="14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706" w:type="dxa"/>
            <w:shd w:val="clear" w:color="auto" w:fill="auto"/>
            <w:noWrap/>
          </w:tcPr>
          <w:p w14:paraId="02856D0D" w14:textId="5A3A9D52" w:rsidR="009E1177" w:rsidRPr="00907A64" w:rsidRDefault="009E1177" w:rsidP="006C1F70">
            <w:pPr>
              <w:widowControl/>
              <w:ind w:firstLineChars="50" w:firstLine="11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53B5359B" w14:textId="70D9BD79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69D669C1" w14:textId="73AD4D0C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0.074 </w:t>
            </w:r>
          </w:p>
        </w:tc>
        <w:tc>
          <w:tcPr>
            <w:tcW w:w="1355" w:type="dxa"/>
            <w:shd w:val="clear" w:color="auto" w:fill="auto"/>
            <w:noWrap/>
          </w:tcPr>
          <w:p w14:paraId="61A3F7EA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E1177" w14:paraId="397E7AFD" w14:textId="77777777" w:rsidTr="00221F54">
        <w:trPr>
          <w:trHeight w:val="300"/>
        </w:trPr>
        <w:tc>
          <w:tcPr>
            <w:tcW w:w="5109" w:type="dxa"/>
            <w:shd w:val="clear" w:color="auto" w:fill="auto"/>
            <w:noWrap/>
            <w:vAlign w:val="center"/>
          </w:tcPr>
          <w:p w14:paraId="199FB98A" w14:textId="77777777" w:rsidR="009E1177" w:rsidRPr="00907A64" w:rsidRDefault="009E1177" w:rsidP="009E1177">
            <w:pPr>
              <w:widowControl/>
              <w:ind w:firstLineChars="65" w:firstLine="143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706" w:type="dxa"/>
            <w:shd w:val="clear" w:color="auto" w:fill="auto"/>
            <w:noWrap/>
          </w:tcPr>
          <w:p w14:paraId="1F9DA572" w14:textId="5A9AECB6" w:rsidR="009E1177" w:rsidRPr="00907A64" w:rsidRDefault="009E1177" w:rsidP="006C1F70">
            <w:pPr>
              <w:widowControl/>
              <w:ind w:firstLineChars="50" w:firstLine="11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69</w:t>
            </w:r>
          </w:p>
        </w:tc>
        <w:tc>
          <w:tcPr>
            <w:tcW w:w="1703" w:type="dxa"/>
            <w:shd w:val="clear" w:color="auto" w:fill="auto"/>
            <w:noWrap/>
          </w:tcPr>
          <w:p w14:paraId="7DE0D6BC" w14:textId="088E1187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1.01(1.00-1.01)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59ADFB6" w14:textId="243B5B34" w:rsidR="009E1177" w:rsidRPr="00907A64" w:rsidRDefault="009E1177" w:rsidP="009E1177">
            <w:pPr>
              <w:widowControl/>
              <w:ind w:firstLineChars="15" w:firstLine="33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4.05E-04</w:t>
            </w:r>
          </w:p>
        </w:tc>
        <w:tc>
          <w:tcPr>
            <w:tcW w:w="1355" w:type="dxa"/>
            <w:shd w:val="clear" w:color="auto" w:fill="auto"/>
            <w:noWrap/>
          </w:tcPr>
          <w:p w14:paraId="118514DF" w14:textId="77777777" w:rsidR="009E1177" w:rsidRPr="009E1177" w:rsidRDefault="009E1177" w:rsidP="009E1177">
            <w:pPr>
              <w:widowControl/>
              <w:ind w:firstLineChars="15" w:firstLine="33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762093D" w14:textId="3709586E" w:rsidR="00163F6A" w:rsidRPr="00163F6A" w:rsidRDefault="00163F6A" w:rsidP="00163F6A">
      <w:pPr>
        <w:ind w:leftChars="-338" w:left="-708" w:rightChars="-297" w:right="-624" w:hanging="2"/>
        <w:rPr>
          <w:rFonts w:ascii="Times New Roman" w:hAnsi="Times New Roman" w:cs="Times New Roman"/>
          <w:sz w:val="22"/>
        </w:rPr>
        <w:sectPr w:rsidR="00163F6A" w:rsidRPr="00163F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2"/>
        </w:rPr>
        <w:t xml:space="preserve">Abbreviations: ADHD, attention-deficit/hyperactivity disorder; ASD, autism spectrum disorder; BD, bipolar disorder; CI, confidence interval; </w:t>
      </w:r>
      <w:r w:rsidRPr="00163F6A">
        <w:rPr>
          <w:rFonts w:ascii="Times New Roman" w:hAnsi="Times New Roman" w:cs="Times New Roman"/>
          <w:color w:val="FF0000"/>
          <w:sz w:val="22"/>
        </w:rPr>
        <w:t>IVW, inverse-variance weighted;</w:t>
      </w:r>
      <w:r>
        <w:rPr>
          <w:rFonts w:ascii="Times New Roman" w:hAnsi="Times New Roman" w:cs="Times New Roman"/>
          <w:sz w:val="22"/>
        </w:rPr>
        <w:t xml:space="preserve"> MDD, major depressive disorder; OR, odds ratio; OCD, obsessive compulsive disorder; PTSD, post-traumatic stress disorder; </w:t>
      </w:r>
      <w:r w:rsidRPr="00163F6A">
        <w:rPr>
          <w:rFonts w:ascii="Times New Roman" w:hAnsi="Times New Roman" w:cs="Times New Roman"/>
          <w:color w:val="FF0000"/>
          <w:sz w:val="22"/>
        </w:rPr>
        <w:t xml:space="preserve">RAPS, Robust Adjusted Profile Score; </w:t>
      </w:r>
      <w:r>
        <w:rPr>
          <w:rFonts w:ascii="Times New Roman" w:hAnsi="Times New Roman" w:cs="Times New Roman"/>
          <w:sz w:val="22"/>
        </w:rPr>
        <w:t>SCZ, schizophrenia; SNP, single nucleoside polymorphism; MR-PRESSO test, MR Pleiotropy RESidual Sum and Outlier test.</w:t>
      </w:r>
    </w:p>
    <w:p w14:paraId="738DC210" w14:textId="70A43A6B" w:rsidR="005B4666" w:rsidRDefault="006C1F70" w:rsidP="00163F6A">
      <w:pPr>
        <w:ind w:leftChars="-300" w:left="-630" w:rightChars="-432" w:right="-907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Supplementary Table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Associations between genetically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predicted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psychiatric disorders and sleep-</w:t>
      </w:r>
      <w:r>
        <w:rPr>
          <w:rFonts w:ascii="Times New Roman" w:eastAsia="宋体" w:hAnsi="Times New Roman" w:cs="Times New Roman"/>
          <w:b/>
          <w:sz w:val="24"/>
          <w:szCs w:val="24"/>
        </w:rPr>
        <w:t>associated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traits. </w:t>
      </w:r>
    </w:p>
    <w:tbl>
      <w:tblPr>
        <w:tblW w:w="10348" w:type="dxa"/>
        <w:tblInd w:w="-7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620"/>
        <w:gridCol w:w="1790"/>
        <w:gridCol w:w="1194"/>
        <w:gridCol w:w="1499"/>
      </w:tblGrid>
      <w:tr w:rsidR="005B4666" w14:paraId="02160C6F" w14:textId="77777777">
        <w:trPr>
          <w:trHeight w:val="300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AC904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Risk factors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E52D4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No. SNP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C6795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>OR (95%CI)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E8D6E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 xml:space="preserve"> value for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br/>
              <w:t>association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487AF" w14:textId="77777777" w:rsidR="005B4666" w:rsidRDefault="006C1F7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i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  <w:t xml:space="preserve"> value  for MR-Egger intercept</w:t>
            </w:r>
          </w:p>
        </w:tc>
      </w:tr>
      <w:tr w:rsidR="005B4666" w14:paraId="2ED429DA" w14:textId="77777777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2E7B938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Insomnia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B96A58" w14:textId="77777777" w:rsidR="005B4666" w:rsidRDefault="005B466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318A03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8858F9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ECA3806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666" w14:paraId="3E5D1825" w14:textId="77777777">
        <w:trPr>
          <w:trHeight w:val="300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566AC9" w14:textId="77777777" w:rsidR="005B4666" w:rsidRDefault="006C1F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ADHD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4B6BA6" w14:textId="77777777" w:rsidR="005B4666" w:rsidRDefault="005B466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6D95D8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1A77CD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72E8E2" w14:textId="77777777" w:rsidR="005B4666" w:rsidRDefault="005B46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478E5" w14:paraId="223F48AC" w14:textId="77777777" w:rsidTr="00036252">
        <w:trPr>
          <w:trHeight w:val="300"/>
        </w:trPr>
        <w:tc>
          <w:tcPr>
            <w:tcW w:w="524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740874" w14:textId="112C08FA" w:rsidR="00A478E5" w:rsidRPr="00907A64" w:rsidRDefault="004E0426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A478E5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</w:tcPr>
          <w:p w14:paraId="427508C8" w14:textId="3351D140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tcBorders>
              <w:top w:val="nil"/>
            </w:tcBorders>
            <w:shd w:val="clear" w:color="auto" w:fill="auto"/>
            <w:noWrap/>
          </w:tcPr>
          <w:p w14:paraId="1EDEB4CE" w14:textId="67DDD1A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1.03 (0.99-1.06)</w:t>
            </w:r>
          </w:p>
        </w:tc>
        <w:tc>
          <w:tcPr>
            <w:tcW w:w="1194" w:type="dxa"/>
            <w:tcBorders>
              <w:top w:val="nil"/>
            </w:tcBorders>
            <w:shd w:val="clear" w:color="auto" w:fill="auto"/>
            <w:noWrap/>
          </w:tcPr>
          <w:p w14:paraId="60CAF5A3" w14:textId="7480997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0.160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auto"/>
            <w:noWrap/>
          </w:tcPr>
          <w:p w14:paraId="653E4DE5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0AA7B90A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0D3B956" w14:textId="77777777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057A03B1" w14:textId="030D88D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34EC630F" w14:textId="655D23D4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(0.88-1.12)</w:t>
            </w:r>
          </w:p>
        </w:tc>
        <w:tc>
          <w:tcPr>
            <w:tcW w:w="1194" w:type="dxa"/>
            <w:shd w:val="clear" w:color="auto" w:fill="auto"/>
            <w:noWrap/>
          </w:tcPr>
          <w:p w14:paraId="6BA11468" w14:textId="1532462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0.865</w:t>
            </w:r>
          </w:p>
        </w:tc>
        <w:tc>
          <w:tcPr>
            <w:tcW w:w="1499" w:type="dxa"/>
            <w:shd w:val="clear" w:color="auto" w:fill="auto"/>
            <w:noWrap/>
          </w:tcPr>
          <w:p w14:paraId="1D98D172" w14:textId="35DD6235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0.544</w:t>
            </w:r>
          </w:p>
        </w:tc>
      </w:tr>
      <w:tr w:rsidR="00A478E5" w14:paraId="5AD891FF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F727811" w14:textId="77777777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4575104C" w14:textId="5F73B7D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36FF1192" w14:textId="179E08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(0.96-1.04)</w:t>
            </w:r>
          </w:p>
        </w:tc>
        <w:tc>
          <w:tcPr>
            <w:tcW w:w="1194" w:type="dxa"/>
            <w:shd w:val="clear" w:color="auto" w:fill="auto"/>
            <w:noWrap/>
          </w:tcPr>
          <w:p w14:paraId="7251DF55" w14:textId="37328D93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1.000</w:t>
            </w:r>
          </w:p>
        </w:tc>
        <w:tc>
          <w:tcPr>
            <w:tcW w:w="1499" w:type="dxa"/>
            <w:shd w:val="clear" w:color="auto" w:fill="auto"/>
            <w:noWrap/>
          </w:tcPr>
          <w:p w14:paraId="49F1C327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720E1BF9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165D3E1" w14:textId="77777777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</w:tcPr>
          <w:p w14:paraId="7A7E3C52" w14:textId="1CC3454B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57DD10F8" w14:textId="3ED338CE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1.03 (0.99-1.06)</w:t>
            </w:r>
          </w:p>
        </w:tc>
        <w:tc>
          <w:tcPr>
            <w:tcW w:w="1194" w:type="dxa"/>
            <w:shd w:val="clear" w:color="auto" w:fill="auto"/>
            <w:noWrap/>
          </w:tcPr>
          <w:p w14:paraId="56E0EB9C" w14:textId="02E0D606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0.168</w:t>
            </w:r>
          </w:p>
        </w:tc>
        <w:tc>
          <w:tcPr>
            <w:tcW w:w="1499" w:type="dxa"/>
            <w:shd w:val="clear" w:color="auto" w:fill="auto"/>
            <w:noWrap/>
          </w:tcPr>
          <w:p w14:paraId="0DBBA0A2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806989" w14:paraId="5D421F0E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A91F599" w14:textId="2D7C5032" w:rsidR="00806989" w:rsidRPr="00907A64" w:rsidRDefault="00806989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620" w:type="dxa"/>
            <w:shd w:val="clear" w:color="auto" w:fill="auto"/>
            <w:noWrap/>
          </w:tcPr>
          <w:p w14:paraId="2C87E0A0" w14:textId="5337CCAE" w:rsidR="00806989" w:rsidRPr="00907A64" w:rsidRDefault="00806989" w:rsidP="00A478E5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73C11F22" w14:textId="1B653059" w:rsidR="00806989" w:rsidRPr="00907A64" w:rsidRDefault="00806989" w:rsidP="00A478E5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.02 (0.98-1.05)</w:t>
            </w:r>
          </w:p>
        </w:tc>
        <w:tc>
          <w:tcPr>
            <w:tcW w:w="1194" w:type="dxa"/>
            <w:shd w:val="clear" w:color="auto" w:fill="auto"/>
            <w:noWrap/>
          </w:tcPr>
          <w:p w14:paraId="52D4405B" w14:textId="54526C64" w:rsidR="00806989" w:rsidRPr="00907A64" w:rsidRDefault="00806989" w:rsidP="00A478E5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.314</w:t>
            </w:r>
          </w:p>
        </w:tc>
        <w:tc>
          <w:tcPr>
            <w:tcW w:w="1499" w:type="dxa"/>
            <w:shd w:val="clear" w:color="auto" w:fill="auto"/>
            <w:noWrap/>
          </w:tcPr>
          <w:p w14:paraId="33B5B734" w14:textId="77777777" w:rsidR="00806989" w:rsidRPr="00907A64" w:rsidRDefault="00806989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58821662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021418D" w14:textId="63E05CDA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6DC6DF3" w14:textId="5A621B5B" w:rsidR="00A478E5" w:rsidRPr="00907A64" w:rsidRDefault="00806989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3172F82B" w14:textId="1DBBD1E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3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6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22A74AE3" w14:textId="58EEAD99" w:rsidR="00A478E5" w:rsidRPr="00907A64" w:rsidRDefault="00386C70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0.160</w:t>
            </w:r>
          </w:p>
        </w:tc>
        <w:tc>
          <w:tcPr>
            <w:tcW w:w="1499" w:type="dxa"/>
            <w:shd w:val="clear" w:color="auto" w:fill="auto"/>
            <w:noWrap/>
          </w:tcPr>
          <w:p w14:paraId="06F0A1F6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716A6B95" w14:textId="77777777" w:rsidTr="0003625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8C847BA" w14:textId="6D48CAC0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367499C4" w14:textId="486400BA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323BBCF6" w14:textId="073665A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3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38CCEB28" w14:textId="5AFED776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473</w:t>
            </w:r>
          </w:p>
        </w:tc>
        <w:tc>
          <w:tcPr>
            <w:tcW w:w="1499" w:type="dxa"/>
            <w:shd w:val="clear" w:color="auto" w:fill="auto"/>
            <w:noWrap/>
          </w:tcPr>
          <w:p w14:paraId="28662371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7604694F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2541758" w14:textId="77777777" w:rsidR="00A478E5" w:rsidRDefault="00A478E5" w:rsidP="00A478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F10566D" w14:textId="77777777" w:rsidR="00A478E5" w:rsidRDefault="00A478E5" w:rsidP="00A478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0D043B5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0C21B65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1A1C4B7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478E5" w14:paraId="1D7A0E90" w14:textId="77777777" w:rsidTr="003E2B6C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248EAD2" w14:textId="65E4E9D0" w:rsidR="00A478E5" w:rsidRPr="00907A64" w:rsidRDefault="004E0426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A478E5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62653C26" w14:textId="73D5979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60C1710B" w14:textId="713F3DB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(0.96-1.01)</w:t>
            </w:r>
          </w:p>
        </w:tc>
        <w:tc>
          <w:tcPr>
            <w:tcW w:w="1194" w:type="dxa"/>
            <w:shd w:val="clear" w:color="auto" w:fill="auto"/>
            <w:noWrap/>
          </w:tcPr>
          <w:p w14:paraId="781A9AC5" w14:textId="1834B963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0.288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FB0675C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04F9CCB7" w14:textId="77777777" w:rsidTr="00AD5B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3087897" w14:textId="791573A2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7706E270" w14:textId="39B8D3F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5E29DB9F" w14:textId="1F4D700B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4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82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</w:t>
            </w:r>
            <w:r w:rsidR="00506141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06DB5A20" w14:textId="213A08C1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</w:t>
            </w:r>
            <w:r w:rsidR="00506141">
              <w:rPr>
                <w:rFonts w:ascii="Times New Roman" w:hAnsi="Times New Roman" w:cs="Times New Roman"/>
                <w:color w:val="FF0000"/>
                <w:sz w:val="22"/>
              </w:rPr>
              <w:t>383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81D3EAA" w14:textId="1D920F6E" w:rsidR="00A478E5" w:rsidRPr="00907A64" w:rsidRDefault="00386C70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.505</w:t>
            </w:r>
          </w:p>
        </w:tc>
      </w:tr>
      <w:tr w:rsidR="00A478E5" w14:paraId="612CA1A3" w14:textId="77777777" w:rsidTr="00AD5B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1271795" w14:textId="47020A02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33C0A0A5" w14:textId="41422601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7FDFBAE5" w14:textId="21B8C9DC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(0.94-1.02)</w:t>
            </w:r>
          </w:p>
        </w:tc>
        <w:tc>
          <w:tcPr>
            <w:tcW w:w="1194" w:type="dxa"/>
            <w:shd w:val="clear" w:color="auto" w:fill="auto"/>
            <w:noWrap/>
          </w:tcPr>
          <w:p w14:paraId="4511E50B" w14:textId="4924BA10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0.283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A8CA897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6A9EE383" w14:textId="77777777" w:rsidTr="00AD5B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5B8F180" w14:textId="3446C7D1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</w:tcPr>
          <w:p w14:paraId="23155E45" w14:textId="2102DA0C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05CE3B56" w14:textId="79691833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3B34AE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(0.96-1.01)</w:t>
            </w:r>
          </w:p>
        </w:tc>
        <w:tc>
          <w:tcPr>
            <w:tcW w:w="1194" w:type="dxa"/>
            <w:shd w:val="clear" w:color="auto" w:fill="auto"/>
            <w:noWrap/>
          </w:tcPr>
          <w:p w14:paraId="53C7038B" w14:textId="433AC7C0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0.319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4DFD945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580F81A3" w14:textId="77777777" w:rsidTr="00AD5B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F2CFC24" w14:textId="1A6C75A5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5BD1CC57" w14:textId="410DE29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1A990897" w14:textId="4204B57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(0.96-1.01)</w:t>
            </w:r>
          </w:p>
        </w:tc>
        <w:tc>
          <w:tcPr>
            <w:tcW w:w="1194" w:type="dxa"/>
            <w:shd w:val="clear" w:color="auto" w:fill="auto"/>
            <w:noWrap/>
          </w:tcPr>
          <w:p w14:paraId="7BEB3A4E" w14:textId="122DF62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0.288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A28BE0C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7981F84F" w14:textId="77777777" w:rsidTr="00AD5B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2506B7F" w14:textId="4DE9F0D0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0238AD20" w14:textId="084842DB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53564AC3" w14:textId="4002E7F3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</w:t>
            </w:r>
            <w:r w:rsidR="00386C70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07F0624" w14:textId="40E1F2F6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0.240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41B61C1" w14:textId="77777777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A478E5" w14:paraId="74C32D9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E8D717E" w14:textId="77777777" w:rsidR="00A478E5" w:rsidRDefault="00A478E5" w:rsidP="00A478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BD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347DE0B" w14:textId="77777777" w:rsidR="00A478E5" w:rsidRDefault="00A478E5" w:rsidP="00A478E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71E1BCC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91D25BF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E3DD28D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478E5" w14:paraId="69DFFE09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EB990F6" w14:textId="5B7DF8BE" w:rsidR="00A478E5" w:rsidRDefault="004E0426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A478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FFB1EBC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FD6E564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 (0.98-1.10)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22B1808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0.206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A459132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0861C342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1218C11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F073821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300F633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 (0.77-1.40)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6F1BC72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2D74AEA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0.988 </w:t>
            </w:r>
          </w:p>
        </w:tc>
      </w:tr>
      <w:tr w:rsidR="00A478E5" w14:paraId="422D45A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98C830F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E8CA640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4D2A9E2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(0.95-1.08)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0CC2BA0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0.683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3B281E1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6CBD405D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DD67C0C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861CAC7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AACF5C8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 (0.98-1.10)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85DCA0E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0.228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11D511A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18859CC7" w14:textId="77777777" w:rsidTr="00B860B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9C9B9E9" w14:textId="0C0FE20D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AEDF29D" w14:textId="62D9EB79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</w:tcPr>
          <w:p w14:paraId="65811F90" w14:textId="5D2B6882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1.04 (0.98-1.10)</w:t>
            </w:r>
          </w:p>
        </w:tc>
        <w:tc>
          <w:tcPr>
            <w:tcW w:w="1194" w:type="dxa"/>
            <w:shd w:val="clear" w:color="auto" w:fill="auto"/>
            <w:noWrap/>
          </w:tcPr>
          <w:p w14:paraId="25A4CFCD" w14:textId="65551E1D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0.206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EC4A1F2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5FC6B6E8" w14:textId="77777777" w:rsidTr="00B860B2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C113943" w14:textId="585FB51C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4BCEAB2A" w14:textId="0D71250A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14</w:t>
            </w:r>
          </w:p>
        </w:tc>
        <w:tc>
          <w:tcPr>
            <w:tcW w:w="1790" w:type="dxa"/>
            <w:shd w:val="clear" w:color="auto" w:fill="auto"/>
            <w:noWrap/>
          </w:tcPr>
          <w:p w14:paraId="528937CF" w14:textId="48A6B6B1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1.05 (1.01-1.10)</w:t>
            </w:r>
          </w:p>
        </w:tc>
        <w:tc>
          <w:tcPr>
            <w:tcW w:w="1194" w:type="dxa"/>
            <w:shd w:val="clear" w:color="auto" w:fill="auto"/>
            <w:noWrap/>
          </w:tcPr>
          <w:p w14:paraId="752ED9F6" w14:textId="3EBB77C5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0.027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16CA370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132F8383" w14:textId="77777777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</w:tcPr>
          <w:p w14:paraId="335B1B88" w14:textId="77777777" w:rsidR="00A478E5" w:rsidRDefault="00A478E5" w:rsidP="00A478E5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MDD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14:paraId="493C120A" w14:textId="77777777" w:rsidR="00A478E5" w:rsidRDefault="00A478E5" w:rsidP="00A478E5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08CD71C" w14:textId="77777777" w:rsidR="00A478E5" w:rsidRDefault="00A478E5" w:rsidP="00A478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56251FF7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</w:tcPr>
          <w:p w14:paraId="69483BEB" w14:textId="77777777" w:rsidR="00A478E5" w:rsidRDefault="00A478E5" w:rsidP="00A478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478E5" w14:paraId="6F417450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0D4E39A" w14:textId="7BA117D4" w:rsidR="00A478E5" w:rsidRDefault="004E0426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A478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22C4877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7E4B594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1.37 (1.15-1.65)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C16B905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EC4CEE1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2909FFF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D181474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FD5757D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B0923F7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 (0.14-1.50)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8B56F41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0.195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379F71D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0.067 </w:t>
            </w:r>
          </w:p>
        </w:tc>
      </w:tr>
      <w:tr w:rsidR="00A478E5" w14:paraId="1CA2405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FAD2D8C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1B94201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B25FACE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1.40 (1.18-1.65)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B136D87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1.24E-04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35DB2D3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6167840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78A19FA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813484A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6C908C4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1.38 (1.15-1.65)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961FE6C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0.006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F6A706A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233560A7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B40BB36" w14:textId="77777777" w:rsidR="00A478E5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D5AE912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3AC4B4F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1.45 (1.24-1.69)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3D1BB2B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0060D35" w14:textId="77777777" w:rsid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2758CB5E" w14:textId="77777777" w:rsidTr="00C45F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BE00FF9" w14:textId="49182BCA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7DD18AC9" w14:textId="29A8830B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6AC63E39" w14:textId="40B7FFE8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1.37 (1.15-1.65)</w:t>
            </w:r>
          </w:p>
        </w:tc>
        <w:tc>
          <w:tcPr>
            <w:tcW w:w="1194" w:type="dxa"/>
            <w:shd w:val="clear" w:color="auto" w:fill="auto"/>
            <w:noWrap/>
          </w:tcPr>
          <w:p w14:paraId="524DFEA0" w14:textId="6DE148FC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6.09E-04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52E2BF3" w14:textId="77777777" w:rsidR="00A478E5" w:rsidRP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7708E2E4" w14:textId="77777777" w:rsidTr="00C45F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9EDA537" w14:textId="3F54B348" w:rsidR="00A478E5" w:rsidRPr="00907A64" w:rsidRDefault="00A478E5" w:rsidP="00A478E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6CE7F03E" w14:textId="76B9E65A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18F85C62" w14:textId="54C6FFCF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1.47 (1.31-1.64)</w:t>
            </w:r>
          </w:p>
        </w:tc>
        <w:tc>
          <w:tcPr>
            <w:tcW w:w="1194" w:type="dxa"/>
            <w:shd w:val="clear" w:color="auto" w:fill="auto"/>
            <w:noWrap/>
          </w:tcPr>
          <w:p w14:paraId="0AFCD7C6" w14:textId="71507E70" w:rsidR="00A478E5" w:rsidRPr="00907A64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2.16E-11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0EE74F0" w14:textId="77777777" w:rsidR="00A478E5" w:rsidRP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478E5" w14:paraId="74EE35E2" w14:textId="77777777" w:rsidTr="00C45F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02BA072" w14:textId="28FB9BA5" w:rsidR="00A478E5" w:rsidRDefault="00A478E5" w:rsidP="00A478E5">
            <w:pPr>
              <w:widowControl/>
              <w:ind w:firstLineChars="100" w:firstLine="221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OCD</w:t>
            </w:r>
          </w:p>
        </w:tc>
        <w:tc>
          <w:tcPr>
            <w:tcW w:w="620" w:type="dxa"/>
            <w:shd w:val="clear" w:color="auto" w:fill="auto"/>
            <w:noWrap/>
          </w:tcPr>
          <w:p w14:paraId="24B6E093" w14:textId="77777777" w:rsidR="00A478E5" w:rsidRPr="00A478E5" w:rsidRDefault="00A478E5" w:rsidP="00A478E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</w:tcPr>
          <w:p w14:paraId="16D232DC" w14:textId="77777777" w:rsidR="00A478E5" w:rsidRPr="00A478E5" w:rsidRDefault="00A478E5" w:rsidP="00A478E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14:paraId="18F5E06A" w14:textId="77777777" w:rsidR="00A478E5" w:rsidRPr="00A478E5" w:rsidRDefault="00A478E5" w:rsidP="00A478E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BAF08B8" w14:textId="77777777" w:rsidR="00A478E5" w:rsidRPr="00A478E5" w:rsidRDefault="00A478E5" w:rsidP="00A47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03EB3" w14:paraId="6FEFAC9D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3C0A972" w14:textId="49B642F3" w:rsidR="00E03EB3" w:rsidRPr="00907A64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E03EB3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41316B55" w14:textId="59300BC3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1FEF6B88" w14:textId="0B5AA208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</w:t>
            </w:r>
            <w:r w:rsidR="00866E9D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3EFCF71B" w14:textId="6FE6E45C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0.709</w:t>
            </w:r>
          </w:p>
        </w:tc>
        <w:tc>
          <w:tcPr>
            <w:tcW w:w="1499" w:type="dxa"/>
            <w:shd w:val="clear" w:color="auto" w:fill="auto"/>
            <w:noWrap/>
          </w:tcPr>
          <w:p w14:paraId="09A09137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54645252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6866A5D" w14:textId="71A91B88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6DAB2376" w14:textId="07D37E02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597C501D" w14:textId="5795CB72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1.04 (1.00-1.09)</w:t>
            </w:r>
          </w:p>
        </w:tc>
        <w:tc>
          <w:tcPr>
            <w:tcW w:w="1194" w:type="dxa"/>
            <w:shd w:val="clear" w:color="auto" w:fill="auto"/>
            <w:noWrap/>
          </w:tcPr>
          <w:p w14:paraId="111A5842" w14:textId="28AAC183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0.073</w:t>
            </w:r>
          </w:p>
        </w:tc>
        <w:tc>
          <w:tcPr>
            <w:tcW w:w="1499" w:type="dxa"/>
            <w:shd w:val="clear" w:color="auto" w:fill="auto"/>
            <w:noWrap/>
          </w:tcPr>
          <w:p w14:paraId="3AB888C9" w14:textId="39CE840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0.074</w:t>
            </w:r>
          </w:p>
        </w:tc>
      </w:tr>
      <w:tr w:rsidR="00E03EB3" w14:paraId="16539A84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35F43AA" w14:textId="7F922644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38B3ABCC" w14:textId="42ACA8CF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5FD27F2F" w14:textId="74D4EEFA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(0.99-1.03)</w:t>
            </w:r>
          </w:p>
        </w:tc>
        <w:tc>
          <w:tcPr>
            <w:tcW w:w="1194" w:type="dxa"/>
            <w:shd w:val="clear" w:color="auto" w:fill="auto"/>
            <w:noWrap/>
          </w:tcPr>
          <w:p w14:paraId="29661241" w14:textId="27E0EE99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0.443</w:t>
            </w:r>
          </w:p>
        </w:tc>
        <w:tc>
          <w:tcPr>
            <w:tcW w:w="1499" w:type="dxa"/>
            <w:shd w:val="clear" w:color="auto" w:fill="auto"/>
            <w:noWrap/>
          </w:tcPr>
          <w:p w14:paraId="4BD71BD5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07045641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653EE8F" w14:textId="24D2F445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</w:tcPr>
          <w:p w14:paraId="1CF3C56F" w14:textId="7B2E2E22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4EE9F2DD" w14:textId="306B68A5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</w:t>
            </w:r>
            <w:r w:rsidR="00866E9D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0016E354" w14:textId="3FF32120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0.716</w:t>
            </w:r>
          </w:p>
        </w:tc>
        <w:tc>
          <w:tcPr>
            <w:tcW w:w="1499" w:type="dxa"/>
            <w:shd w:val="clear" w:color="auto" w:fill="auto"/>
            <w:noWrap/>
          </w:tcPr>
          <w:p w14:paraId="091BB53B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60D2107D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D1CF9B8" w14:textId="4BF1AE64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BA4EC05" w14:textId="6D4AA516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30FF7666" w14:textId="7463B1F4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</w:t>
            </w:r>
            <w:r w:rsidR="00866E9D">
              <w:rPr>
                <w:rFonts w:ascii="Times New Roman" w:hAnsi="Times New Roman" w:cs="Times New Roman"/>
                <w:color w:val="FF0000"/>
                <w:sz w:val="22"/>
              </w:rPr>
              <w:t>8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536E0730" w14:textId="5CC9718E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0.709</w:t>
            </w:r>
          </w:p>
        </w:tc>
        <w:tc>
          <w:tcPr>
            <w:tcW w:w="1499" w:type="dxa"/>
            <w:shd w:val="clear" w:color="auto" w:fill="auto"/>
            <w:noWrap/>
          </w:tcPr>
          <w:p w14:paraId="3F169800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002F479A" w14:textId="77777777" w:rsidTr="006F10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4E59FC4" w14:textId="11BC1C6E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082EF860" w14:textId="371636E5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0CFB2A02" w14:textId="53EB869C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</w:t>
            </w:r>
            <w:r w:rsidR="00866E9D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(0.99-1.0</w:t>
            </w:r>
            <w:r w:rsidR="00866E9D">
              <w:rPr>
                <w:rFonts w:ascii="Times New Roman" w:hAnsi="Times New Roman" w:cs="Times New Roman"/>
                <w:color w:val="FF0000"/>
                <w:sz w:val="22"/>
              </w:rPr>
              <w:t>2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1A874BDF" w14:textId="67ED3719" w:rsidR="00E03EB3" w:rsidRPr="00907A64" w:rsidRDefault="00E03EB3" w:rsidP="00E03EB3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0.566</w:t>
            </w:r>
          </w:p>
        </w:tc>
        <w:tc>
          <w:tcPr>
            <w:tcW w:w="1499" w:type="dxa"/>
            <w:shd w:val="clear" w:color="auto" w:fill="auto"/>
            <w:noWrap/>
          </w:tcPr>
          <w:p w14:paraId="537665E1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6E81659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1C9BB90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PTSD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32D556F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D336029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6FCE0C1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E47407A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50D40F51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523CA9D" w14:textId="7A754476" w:rsidR="00E03EB3" w:rsidRPr="00907A64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lastRenderedPageBreak/>
              <w:t xml:space="preserve">IVW </w:t>
            </w:r>
            <w:r w:rsidR="00E03EB3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7920EB08" w14:textId="6862512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7EE597CD" w14:textId="1C6E314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1.06 (1.03-1.10)</w:t>
            </w:r>
          </w:p>
        </w:tc>
        <w:tc>
          <w:tcPr>
            <w:tcW w:w="1194" w:type="dxa"/>
            <w:shd w:val="clear" w:color="auto" w:fill="auto"/>
            <w:noWrap/>
          </w:tcPr>
          <w:p w14:paraId="48FD8417" w14:textId="49243E82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7.85E-04</w:t>
            </w:r>
          </w:p>
        </w:tc>
        <w:tc>
          <w:tcPr>
            <w:tcW w:w="1499" w:type="dxa"/>
            <w:shd w:val="clear" w:color="auto" w:fill="auto"/>
            <w:noWrap/>
          </w:tcPr>
          <w:p w14:paraId="40C1407F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283A1C45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36F5543" w14:textId="3380F2D9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2126C050" w14:textId="0E7ED7D9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66AC6FC9" w14:textId="332B5269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1.04 (0.96-1.13)</w:t>
            </w:r>
          </w:p>
        </w:tc>
        <w:tc>
          <w:tcPr>
            <w:tcW w:w="1194" w:type="dxa"/>
            <w:shd w:val="clear" w:color="auto" w:fill="auto"/>
            <w:noWrap/>
          </w:tcPr>
          <w:p w14:paraId="0049711A" w14:textId="200550E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0.313</w:t>
            </w:r>
          </w:p>
        </w:tc>
        <w:tc>
          <w:tcPr>
            <w:tcW w:w="1499" w:type="dxa"/>
            <w:shd w:val="clear" w:color="auto" w:fill="auto"/>
            <w:noWrap/>
          </w:tcPr>
          <w:p w14:paraId="1C84A852" w14:textId="06FE5238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0.603</w:t>
            </w:r>
          </w:p>
        </w:tc>
      </w:tr>
      <w:tr w:rsidR="00E03EB3" w14:paraId="297FDD0F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3139C7C" w14:textId="74F12B4C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32672D2B" w14:textId="65A4D1B5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3B3CA895" w14:textId="7F0E02C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1.07 (1.02-1.12)</w:t>
            </w:r>
          </w:p>
        </w:tc>
        <w:tc>
          <w:tcPr>
            <w:tcW w:w="1194" w:type="dxa"/>
            <w:shd w:val="clear" w:color="auto" w:fill="auto"/>
            <w:noWrap/>
          </w:tcPr>
          <w:p w14:paraId="211C2D6E" w14:textId="578CF64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0.006</w:t>
            </w:r>
          </w:p>
        </w:tc>
        <w:tc>
          <w:tcPr>
            <w:tcW w:w="1499" w:type="dxa"/>
            <w:shd w:val="clear" w:color="auto" w:fill="auto"/>
            <w:noWrap/>
          </w:tcPr>
          <w:p w14:paraId="51078B82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372D7600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994C7F4" w14:textId="6316F2DA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</w:tcPr>
          <w:p w14:paraId="4BC79F86" w14:textId="55D05941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443FC73F" w14:textId="34FD088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1.06 (1.03-1.10)</w:t>
            </w:r>
          </w:p>
        </w:tc>
        <w:tc>
          <w:tcPr>
            <w:tcW w:w="1194" w:type="dxa"/>
            <w:shd w:val="clear" w:color="auto" w:fill="auto"/>
            <w:noWrap/>
          </w:tcPr>
          <w:p w14:paraId="5DCBA77B" w14:textId="6A3DDF50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0.004</w:t>
            </w:r>
          </w:p>
        </w:tc>
        <w:tc>
          <w:tcPr>
            <w:tcW w:w="1499" w:type="dxa"/>
            <w:shd w:val="clear" w:color="auto" w:fill="auto"/>
            <w:noWrap/>
          </w:tcPr>
          <w:p w14:paraId="68E51397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036D67C3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0AD6958" w14:textId="026F72EF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7AF1508" w14:textId="62ACF4F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42C6B95C" w14:textId="203DF5E8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1.06 (1.03-1.10)</w:t>
            </w:r>
          </w:p>
        </w:tc>
        <w:tc>
          <w:tcPr>
            <w:tcW w:w="1194" w:type="dxa"/>
            <w:shd w:val="clear" w:color="auto" w:fill="auto"/>
            <w:noWrap/>
          </w:tcPr>
          <w:p w14:paraId="5CC1D603" w14:textId="040F80C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0.001</w:t>
            </w:r>
          </w:p>
        </w:tc>
        <w:tc>
          <w:tcPr>
            <w:tcW w:w="1499" w:type="dxa"/>
            <w:shd w:val="clear" w:color="auto" w:fill="auto"/>
            <w:noWrap/>
          </w:tcPr>
          <w:p w14:paraId="133C17E5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1AC7F655" w14:textId="77777777" w:rsidTr="00CB7DE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3D460A0" w14:textId="0898F738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458BBF21" w14:textId="61CC0E4F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1D302923" w14:textId="6C4DD97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1.07 (1.03-1.11)</w:t>
            </w:r>
          </w:p>
        </w:tc>
        <w:tc>
          <w:tcPr>
            <w:tcW w:w="1194" w:type="dxa"/>
            <w:shd w:val="clear" w:color="auto" w:fill="auto"/>
            <w:noWrap/>
          </w:tcPr>
          <w:p w14:paraId="5BA6D684" w14:textId="019DAD1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0.001</w:t>
            </w:r>
          </w:p>
        </w:tc>
        <w:tc>
          <w:tcPr>
            <w:tcW w:w="1499" w:type="dxa"/>
            <w:shd w:val="clear" w:color="auto" w:fill="auto"/>
            <w:noWrap/>
          </w:tcPr>
          <w:p w14:paraId="2A8065A3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13D8933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25C85B1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SCZ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281CD63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8B132FF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0FE26EC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127EDC0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0990D25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693EB0F" w14:textId="78307E63" w:rsidR="00E03EB3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IVW </w:t>
            </w:r>
            <w:r w:rsidR="00E03EB3">
              <w:rPr>
                <w:rFonts w:ascii="Times New Roman" w:eastAsia="宋体" w:hAnsi="Times New Roman" w:cs="Times New Roman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3AD8EFE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4537985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 (0.99-1.05)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169B597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0.120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F68264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03EB3" w14:paraId="2765D11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3E188E8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E4DDC16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C010D7D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 (0.90-1.21)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F6F318D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0.568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7CCD075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0.763 </w:t>
            </w:r>
          </w:p>
        </w:tc>
      </w:tr>
      <w:tr w:rsidR="00E03EB3" w14:paraId="6969EE42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812A511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E53248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6AC9D4A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(0.98-1.05)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71B08B6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0.394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329E604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03EB3" w14:paraId="699A715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FE64CC5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MR-PRESSO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11BDF88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68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55B4691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 (0.99-1.05)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9AEDA35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3F5D93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03EB3" w14:paraId="67E3CA3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4FADB17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6B3DBF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67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D099D8B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 (1.00-1.05)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4EDB40A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E20B59B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03EB3" w14:paraId="24ACBCC9" w14:textId="77777777" w:rsidTr="00A372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0879B49" w14:textId="5EFE0F4D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D5D0881" w14:textId="2045961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</w:tcPr>
          <w:p w14:paraId="451BED31" w14:textId="289CA716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1.02 (0.99-1.05)</w:t>
            </w:r>
          </w:p>
        </w:tc>
        <w:tc>
          <w:tcPr>
            <w:tcW w:w="1194" w:type="dxa"/>
            <w:shd w:val="clear" w:color="auto" w:fill="auto"/>
            <w:noWrap/>
          </w:tcPr>
          <w:p w14:paraId="5B6750B5" w14:textId="1CC2B496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0.120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5901CC7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1A967833" w14:textId="77777777" w:rsidTr="00A372B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3AA353C" w14:textId="539DE160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33C8E935" w14:textId="74969DC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68</w:t>
            </w:r>
          </w:p>
        </w:tc>
        <w:tc>
          <w:tcPr>
            <w:tcW w:w="1790" w:type="dxa"/>
            <w:shd w:val="clear" w:color="auto" w:fill="auto"/>
            <w:noWrap/>
          </w:tcPr>
          <w:p w14:paraId="3DA768C0" w14:textId="5130D455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1.03 (1.00-1.05)</w:t>
            </w:r>
          </w:p>
        </w:tc>
        <w:tc>
          <w:tcPr>
            <w:tcW w:w="1194" w:type="dxa"/>
            <w:shd w:val="clear" w:color="auto" w:fill="auto"/>
            <w:noWrap/>
          </w:tcPr>
          <w:p w14:paraId="5A6A6710" w14:textId="594E9B51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0.016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F00BE6F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1DB9D60F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8D1375C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Chronotype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D4591AB" w14:textId="77777777" w:rsidR="00E03EB3" w:rsidRDefault="00E03EB3" w:rsidP="00E03E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0F257BC" w14:textId="77777777" w:rsidR="00E03EB3" w:rsidRDefault="00E03EB3" w:rsidP="00E03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C1CC900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757C8AA" w14:textId="77777777" w:rsidR="00E03EB3" w:rsidRDefault="00E03EB3" w:rsidP="00E03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7249DCCD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D55CF0B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ADHD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FF4D1C7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E20B800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83FC9BD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22B4D86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6B493583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6A89D7C" w14:textId="419CFFEC" w:rsidR="00E03EB3" w:rsidRPr="00907A64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E03EB3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5DAE5F02" w14:textId="35E859F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057FBC14" w14:textId="4EA01685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(0.97-1.03)</w:t>
            </w:r>
          </w:p>
        </w:tc>
        <w:tc>
          <w:tcPr>
            <w:tcW w:w="1194" w:type="dxa"/>
            <w:shd w:val="clear" w:color="auto" w:fill="auto"/>
            <w:noWrap/>
          </w:tcPr>
          <w:p w14:paraId="105EF168" w14:textId="28029092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0.808</w:t>
            </w:r>
          </w:p>
        </w:tc>
        <w:tc>
          <w:tcPr>
            <w:tcW w:w="1499" w:type="dxa"/>
            <w:shd w:val="clear" w:color="auto" w:fill="auto"/>
            <w:noWrap/>
          </w:tcPr>
          <w:p w14:paraId="255FE7B8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12BD80EC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296E137" w14:textId="7777777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214AFA49" w14:textId="585FDD96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54708D5F" w14:textId="45ABAB52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1.04 (0.93-1.16)</w:t>
            </w:r>
          </w:p>
        </w:tc>
        <w:tc>
          <w:tcPr>
            <w:tcW w:w="1194" w:type="dxa"/>
            <w:shd w:val="clear" w:color="auto" w:fill="auto"/>
            <w:noWrap/>
          </w:tcPr>
          <w:p w14:paraId="7CEC60F5" w14:textId="3F71D94A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0.500</w:t>
            </w:r>
          </w:p>
        </w:tc>
        <w:tc>
          <w:tcPr>
            <w:tcW w:w="1499" w:type="dxa"/>
            <w:shd w:val="clear" w:color="auto" w:fill="auto"/>
            <w:noWrap/>
          </w:tcPr>
          <w:p w14:paraId="135082FB" w14:textId="644F6AB2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0.437</w:t>
            </w:r>
          </w:p>
        </w:tc>
      </w:tr>
      <w:tr w:rsidR="00E03EB3" w14:paraId="36424EAC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B0797E2" w14:textId="7777777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3D5A6AC8" w14:textId="550F5414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50BF3E8A" w14:textId="1293C9C6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(0.95-1.01)</w:t>
            </w:r>
          </w:p>
        </w:tc>
        <w:tc>
          <w:tcPr>
            <w:tcW w:w="1194" w:type="dxa"/>
            <w:shd w:val="clear" w:color="auto" w:fill="auto"/>
            <w:noWrap/>
          </w:tcPr>
          <w:p w14:paraId="53CF23B3" w14:textId="6CD7B224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0.205</w:t>
            </w:r>
          </w:p>
        </w:tc>
        <w:tc>
          <w:tcPr>
            <w:tcW w:w="1499" w:type="dxa"/>
            <w:shd w:val="clear" w:color="auto" w:fill="auto"/>
            <w:noWrap/>
          </w:tcPr>
          <w:p w14:paraId="4C9975A0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72D9F764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8D0E444" w14:textId="7777777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70D1DEFD" w14:textId="293F004F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3E648B64" w14:textId="7E1E8470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(0.97-1.03)</w:t>
            </w:r>
          </w:p>
        </w:tc>
        <w:tc>
          <w:tcPr>
            <w:tcW w:w="1194" w:type="dxa"/>
            <w:shd w:val="clear" w:color="auto" w:fill="auto"/>
            <w:noWrap/>
          </w:tcPr>
          <w:p w14:paraId="3244625B" w14:textId="6870DBB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0.809</w:t>
            </w:r>
          </w:p>
        </w:tc>
        <w:tc>
          <w:tcPr>
            <w:tcW w:w="1499" w:type="dxa"/>
            <w:shd w:val="clear" w:color="auto" w:fill="auto"/>
            <w:noWrap/>
          </w:tcPr>
          <w:p w14:paraId="047E0D89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203E6CAB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EF4A121" w14:textId="7777777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Outlier corrected MR-PRESSO (2 outlier corrected)</w:t>
            </w:r>
          </w:p>
        </w:tc>
        <w:tc>
          <w:tcPr>
            <w:tcW w:w="620" w:type="dxa"/>
            <w:shd w:val="clear" w:color="auto" w:fill="auto"/>
            <w:noWrap/>
          </w:tcPr>
          <w:p w14:paraId="79D634BE" w14:textId="2AD0F7CF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39</w:t>
            </w:r>
          </w:p>
        </w:tc>
        <w:tc>
          <w:tcPr>
            <w:tcW w:w="1790" w:type="dxa"/>
            <w:shd w:val="clear" w:color="auto" w:fill="auto"/>
            <w:noWrap/>
          </w:tcPr>
          <w:p w14:paraId="29B26159" w14:textId="2577BD81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B4D64C8" w14:textId="0D5C128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0.297</w:t>
            </w:r>
          </w:p>
        </w:tc>
        <w:tc>
          <w:tcPr>
            <w:tcW w:w="1499" w:type="dxa"/>
            <w:shd w:val="clear" w:color="auto" w:fill="auto"/>
            <w:noWrap/>
          </w:tcPr>
          <w:p w14:paraId="23201125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5E69B53C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4947734" w14:textId="23793BD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EADDCA9" w14:textId="204082F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3EF6FFE8" w14:textId="65ED0C1A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(0.97-1.03)</w:t>
            </w:r>
          </w:p>
        </w:tc>
        <w:tc>
          <w:tcPr>
            <w:tcW w:w="1194" w:type="dxa"/>
            <w:shd w:val="clear" w:color="auto" w:fill="auto"/>
            <w:noWrap/>
          </w:tcPr>
          <w:p w14:paraId="24C4502F" w14:textId="51F6417F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0.808</w:t>
            </w:r>
          </w:p>
        </w:tc>
        <w:tc>
          <w:tcPr>
            <w:tcW w:w="1499" w:type="dxa"/>
            <w:shd w:val="clear" w:color="auto" w:fill="auto"/>
            <w:noWrap/>
          </w:tcPr>
          <w:p w14:paraId="1A44D9F1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05601F75" w14:textId="77777777" w:rsidTr="003D6CA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A2159C0" w14:textId="7CF97E65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5C7CE095" w14:textId="6F3B8F3C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42</w:t>
            </w:r>
          </w:p>
        </w:tc>
        <w:tc>
          <w:tcPr>
            <w:tcW w:w="1790" w:type="dxa"/>
            <w:shd w:val="clear" w:color="auto" w:fill="auto"/>
            <w:noWrap/>
          </w:tcPr>
          <w:p w14:paraId="3DC0990F" w14:textId="5AF2D26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(0.97-1.01)</w:t>
            </w:r>
          </w:p>
        </w:tc>
        <w:tc>
          <w:tcPr>
            <w:tcW w:w="1194" w:type="dxa"/>
            <w:shd w:val="clear" w:color="auto" w:fill="auto"/>
            <w:noWrap/>
          </w:tcPr>
          <w:p w14:paraId="20BCA1A1" w14:textId="307F938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0.194</w:t>
            </w:r>
          </w:p>
        </w:tc>
        <w:tc>
          <w:tcPr>
            <w:tcW w:w="1499" w:type="dxa"/>
            <w:shd w:val="clear" w:color="auto" w:fill="auto"/>
            <w:noWrap/>
          </w:tcPr>
          <w:p w14:paraId="7F915468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2D8103BE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5DBA6C1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698EA4B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3611137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DDE603E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71F0EA0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20B7C6A7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9794DEA" w14:textId="50E5103F" w:rsidR="00E03EB3" w:rsidRPr="00907A64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E03EB3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4DAEE532" w14:textId="6F4D4A2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499B8B2D" w14:textId="4CD785D4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(0.96-1.02)</w:t>
            </w:r>
          </w:p>
        </w:tc>
        <w:tc>
          <w:tcPr>
            <w:tcW w:w="1194" w:type="dxa"/>
            <w:shd w:val="clear" w:color="auto" w:fill="auto"/>
            <w:noWrap/>
          </w:tcPr>
          <w:p w14:paraId="6F371948" w14:textId="47596C12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0.459</w:t>
            </w:r>
          </w:p>
        </w:tc>
        <w:tc>
          <w:tcPr>
            <w:tcW w:w="1499" w:type="dxa"/>
            <w:shd w:val="clear" w:color="auto" w:fill="auto"/>
            <w:noWrap/>
          </w:tcPr>
          <w:p w14:paraId="2FD1DA7D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4EB802E1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2C9C3A5" w14:textId="6030905C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11634758" w14:textId="4C93C023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28B4A981" w14:textId="7A5FF215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1.08 (0.96-1.2</w:t>
            </w:r>
            <w:r w:rsidR="004A73F2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35D77CA0" w14:textId="6E7B167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0.200</w:t>
            </w:r>
          </w:p>
        </w:tc>
        <w:tc>
          <w:tcPr>
            <w:tcW w:w="1499" w:type="dxa"/>
            <w:shd w:val="clear" w:color="auto" w:fill="auto"/>
            <w:noWrap/>
          </w:tcPr>
          <w:p w14:paraId="26D4D9E6" w14:textId="513573A0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0.136</w:t>
            </w:r>
          </w:p>
        </w:tc>
      </w:tr>
      <w:tr w:rsidR="00E03EB3" w14:paraId="06867EA4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50E0EE6" w14:textId="6DB08E44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075E5125" w14:textId="0AA1908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485BA5C6" w14:textId="4FF9FF5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</w:t>
            </w:r>
            <w:r w:rsidR="004A73F2">
              <w:rPr>
                <w:rFonts w:ascii="Times New Roman" w:hAnsi="Times New Roman" w:cs="Times New Roman"/>
                <w:color w:val="FF0000"/>
                <w:sz w:val="22"/>
              </w:rPr>
              <w:t>5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7EF372A5" w14:textId="031AD351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0.370</w:t>
            </w:r>
          </w:p>
        </w:tc>
        <w:tc>
          <w:tcPr>
            <w:tcW w:w="1499" w:type="dxa"/>
            <w:shd w:val="clear" w:color="auto" w:fill="auto"/>
            <w:noWrap/>
          </w:tcPr>
          <w:p w14:paraId="5C821C5A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6AC131BE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78DC9B1" w14:textId="294EA783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657F314A" w14:textId="4F8BAE64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5B92C13E" w14:textId="3CAE02CD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(0.96-1.02)</w:t>
            </w:r>
          </w:p>
        </w:tc>
        <w:tc>
          <w:tcPr>
            <w:tcW w:w="1194" w:type="dxa"/>
            <w:shd w:val="clear" w:color="auto" w:fill="auto"/>
            <w:noWrap/>
          </w:tcPr>
          <w:p w14:paraId="280C4DCD" w14:textId="37298180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0.480</w:t>
            </w:r>
          </w:p>
        </w:tc>
        <w:tc>
          <w:tcPr>
            <w:tcW w:w="1499" w:type="dxa"/>
            <w:shd w:val="clear" w:color="auto" w:fill="auto"/>
            <w:noWrap/>
          </w:tcPr>
          <w:p w14:paraId="7B1188FC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0C072494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7C5DD8E" w14:textId="5F60B0D7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CD15C69" w14:textId="0C2B254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36D32174" w14:textId="6E42E71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(0.96-1.02)</w:t>
            </w:r>
          </w:p>
        </w:tc>
        <w:tc>
          <w:tcPr>
            <w:tcW w:w="1194" w:type="dxa"/>
            <w:shd w:val="clear" w:color="auto" w:fill="auto"/>
            <w:noWrap/>
          </w:tcPr>
          <w:p w14:paraId="5CB73BFA" w14:textId="17A861AE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0.459</w:t>
            </w:r>
          </w:p>
        </w:tc>
        <w:tc>
          <w:tcPr>
            <w:tcW w:w="1499" w:type="dxa"/>
            <w:shd w:val="clear" w:color="auto" w:fill="auto"/>
            <w:noWrap/>
          </w:tcPr>
          <w:p w14:paraId="7C84C1AE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53713401" w14:textId="77777777" w:rsidTr="00360B66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08C4CEB" w14:textId="1B6D192D" w:rsidR="00E03EB3" w:rsidRPr="00907A64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416F9622" w14:textId="31B821A9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70DF6A1E" w14:textId="7FF014E0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(0.96-1.01)</w:t>
            </w:r>
          </w:p>
        </w:tc>
        <w:tc>
          <w:tcPr>
            <w:tcW w:w="1194" w:type="dxa"/>
            <w:shd w:val="clear" w:color="auto" w:fill="auto"/>
            <w:noWrap/>
          </w:tcPr>
          <w:p w14:paraId="45F703F3" w14:textId="385DD654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0.335</w:t>
            </w:r>
          </w:p>
        </w:tc>
        <w:tc>
          <w:tcPr>
            <w:tcW w:w="1499" w:type="dxa"/>
            <w:shd w:val="clear" w:color="auto" w:fill="auto"/>
            <w:noWrap/>
          </w:tcPr>
          <w:p w14:paraId="305F4F47" w14:textId="77777777" w:rsidR="00E03EB3" w:rsidRPr="00907A64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03EB3" w14:paraId="5B437C42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54CB4F5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BD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AC6EF00" w14:textId="77777777" w:rsidR="00E03EB3" w:rsidRDefault="00E03EB3" w:rsidP="00E03EB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CCB9E3B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A81FF00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8205402" w14:textId="77777777" w:rsidR="00E03EB3" w:rsidRDefault="00E03EB3" w:rsidP="00E03E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EB3" w14:paraId="1941A0F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702DE45" w14:textId="538AD05C" w:rsidR="00E03EB3" w:rsidRDefault="004E0426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E03EB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415E54A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70A3B1F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 (0.92-1.07)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E8AFC0A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4F3D511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03EB3" w14:paraId="6CD9692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5C877D4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6A9A28E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4CE17AC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1.05 (0.70-1.57)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16F058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B335F3D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0.783 </w:t>
            </w:r>
          </w:p>
        </w:tc>
      </w:tr>
      <w:tr w:rsidR="00E03EB3" w14:paraId="2A66405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BA497CC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4604CA5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D69203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 (0.92-1.04)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504F83A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0.442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AB3AFA7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03EB3" w14:paraId="47DB4672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FBECC3B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5ADB49F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3F712A7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 (0.92-1.07)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89350CF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0.887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68FDB42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03EB3" w14:paraId="639EF59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22A6A97" w14:textId="77777777" w:rsidR="00E03EB3" w:rsidRDefault="00E03EB3" w:rsidP="00E03EB3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(3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048014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5656273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(0.95-1.07)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D7E9A09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0.806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CE83751" w14:textId="77777777" w:rsidR="00E03EB3" w:rsidRDefault="00E03EB3" w:rsidP="00E03E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4A7FCFE8" w14:textId="77777777" w:rsidTr="00ED36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BE53E61" w14:textId="78ECDAEA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1496D96C" w14:textId="18360978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</w:tcPr>
          <w:p w14:paraId="7A1FB0F7" w14:textId="6C160B12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0.99 (0.92-1.07)</w:t>
            </w:r>
          </w:p>
        </w:tc>
        <w:tc>
          <w:tcPr>
            <w:tcW w:w="1194" w:type="dxa"/>
            <w:shd w:val="clear" w:color="auto" w:fill="auto"/>
            <w:noWrap/>
          </w:tcPr>
          <w:p w14:paraId="2CD4DE6E" w14:textId="24B3A083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 xml:space="preserve">0.885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D65EE9C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7D22693B" w14:textId="77777777" w:rsidTr="00ED364E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D87BB92" w14:textId="319736EC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6B339C3D" w14:textId="1A217585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</w:tcPr>
          <w:p w14:paraId="35FDC5F3" w14:textId="10A61E13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0.98 (0.95-1.02)</w:t>
            </w:r>
          </w:p>
        </w:tc>
        <w:tc>
          <w:tcPr>
            <w:tcW w:w="1194" w:type="dxa"/>
            <w:shd w:val="clear" w:color="auto" w:fill="auto"/>
            <w:noWrap/>
          </w:tcPr>
          <w:p w14:paraId="639FC36E" w14:textId="4FDC7F91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 xml:space="preserve">0.345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3195018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6C798153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43F9F07" w14:textId="77777777" w:rsidR="00ED48F4" w:rsidRDefault="00ED48F4" w:rsidP="00ED48F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MDD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7C4CA33" w14:textId="77777777" w:rsidR="00ED48F4" w:rsidRDefault="00ED48F4" w:rsidP="00ED48F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38DEDA1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6E210EF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9B05354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48F4" w14:paraId="5B1F12B8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C6335C1" w14:textId="2D43CED7" w:rsidR="00ED48F4" w:rsidRDefault="004E0426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ED48F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511F678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D292CC4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(0.85-1.20)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FA72682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0.928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A7D11C1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3A64236F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21E157A" w14:textId="77777777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72AD417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1177056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1.28 (0.35-4.61)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B3D885B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0.707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2A4E14C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0.713 </w:t>
            </w:r>
          </w:p>
        </w:tc>
      </w:tr>
      <w:tr w:rsidR="00ED48F4" w14:paraId="6AF607C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EB038DC" w14:textId="77777777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9821A1A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F302A8A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1.05 (0.91-1.21)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5DCDAD6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0.521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4C3EA09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3A74021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B953315" w14:textId="77777777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5D5AC15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1377A6C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(0.85-1.20)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8603E14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0.930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F3A4BA0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1FF0F96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F819C81" w14:textId="77777777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A5DBA68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8C514CC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1.07 (0.94-1.23)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BBBE167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0.337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1C2F9AC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287F8AC9" w14:textId="77777777" w:rsidTr="00F65B0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E858943" w14:textId="6AD92DC4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73EFBE9B" w14:textId="687CD3D1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4F703665" w14:textId="17D6DBAF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1.01 (0.85-1.20)</w:t>
            </w:r>
          </w:p>
        </w:tc>
        <w:tc>
          <w:tcPr>
            <w:tcW w:w="1194" w:type="dxa"/>
            <w:shd w:val="clear" w:color="auto" w:fill="auto"/>
            <w:noWrap/>
          </w:tcPr>
          <w:p w14:paraId="1EE3A4B9" w14:textId="28B68B7D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 xml:space="preserve">0.928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E33137E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1CC4A827" w14:textId="77777777" w:rsidTr="00B75C34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833C877" w14:textId="1CB9777B" w:rsidR="00ED48F4" w:rsidRDefault="00ED48F4" w:rsidP="00ED48F4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459E29BD" w14:textId="7054ABC7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5FB40D74" w14:textId="7B4EEFEB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>1.06 (0.97-1.17)</w:t>
            </w:r>
          </w:p>
        </w:tc>
        <w:tc>
          <w:tcPr>
            <w:tcW w:w="1194" w:type="dxa"/>
            <w:shd w:val="clear" w:color="auto" w:fill="auto"/>
            <w:noWrap/>
          </w:tcPr>
          <w:p w14:paraId="1974F428" w14:textId="1E5709AD" w:rsidR="00ED48F4" w:rsidRP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D48F4">
              <w:rPr>
                <w:rFonts w:ascii="Times New Roman" w:hAnsi="Times New Roman" w:cs="Times New Roman"/>
                <w:sz w:val="22"/>
              </w:rPr>
              <w:t xml:space="preserve">0.185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6C77447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23284381" w14:textId="77777777" w:rsidTr="00B75C34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B41C8EB" w14:textId="7BA9129E" w:rsidR="00ED48F4" w:rsidRDefault="00ED48F4" w:rsidP="00ED48F4">
            <w:pPr>
              <w:widowControl/>
              <w:ind w:firstLineChars="100" w:firstLine="221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OCD</w:t>
            </w:r>
          </w:p>
        </w:tc>
        <w:tc>
          <w:tcPr>
            <w:tcW w:w="620" w:type="dxa"/>
            <w:shd w:val="clear" w:color="auto" w:fill="auto"/>
            <w:noWrap/>
          </w:tcPr>
          <w:p w14:paraId="05C5D8D5" w14:textId="77777777" w:rsidR="00ED48F4" w:rsidRPr="00ED48F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</w:tcPr>
          <w:p w14:paraId="121C27B7" w14:textId="77777777" w:rsidR="00ED48F4" w:rsidRPr="00ED48F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14:paraId="5D2C6421" w14:textId="77777777" w:rsidR="00ED48F4" w:rsidRPr="00ED48F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B0A3F3A" w14:textId="77777777" w:rsidR="00ED48F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48F4" w14:paraId="261FAB65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F9403C3" w14:textId="71FC738A" w:rsidR="00ED48F4" w:rsidRPr="00907A64" w:rsidRDefault="004E0426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ED48F4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6C615FA0" w14:textId="706914A7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6E9E6CD7" w14:textId="0A4A47E0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(0.99-1.03)</w:t>
            </w:r>
          </w:p>
        </w:tc>
        <w:tc>
          <w:tcPr>
            <w:tcW w:w="1194" w:type="dxa"/>
            <w:shd w:val="clear" w:color="auto" w:fill="auto"/>
            <w:noWrap/>
          </w:tcPr>
          <w:p w14:paraId="4EC26DB7" w14:textId="5EB423EE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0.239</w:t>
            </w:r>
          </w:p>
        </w:tc>
        <w:tc>
          <w:tcPr>
            <w:tcW w:w="1499" w:type="dxa"/>
            <w:shd w:val="clear" w:color="auto" w:fill="auto"/>
            <w:noWrap/>
          </w:tcPr>
          <w:p w14:paraId="13F7D7D4" w14:textId="77777777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D48F4" w14:paraId="258F1F70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256AAB6" w14:textId="47AFDDAD" w:rsidR="00ED48F4" w:rsidRPr="00907A64" w:rsidRDefault="00ED48F4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31DFF36A" w14:textId="3FD34D35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778A078A" w14:textId="7975F814" w:rsidR="00ED48F4" w:rsidRPr="00907A64" w:rsidRDefault="00EF4F21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0.96 (0.93-1.00)</w:t>
            </w:r>
          </w:p>
        </w:tc>
        <w:tc>
          <w:tcPr>
            <w:tcW w:w="1194" w:type="dxa"/>
            <w:shd w:val="clear" w:color="auto" w:fill="auto"/>
            <w:noWrap/>
          </w:tcPr>
          <w:p w14:paraId="055037C4" w14:textId="623C7B1B" w:rsidR="00ED48F4" w:rsidRPr="00907A64" w:rsidRDefault="00EF4F21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0.058</w:t>
            </w:r>
          </w:p>
        </w:tc>
        <w:tc>
          <w:tcPr>
            <w:tcW w:w="1499" w:type="dxa"/>
            <w:shd w:val="clear" w:color="auto" w:fill="auto"/>
            <w:noWrap/>
          </w:tcPr>
          <w:p w14:paraId="71780CC7" w14:textId="2C576C91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0.006</w:t>
            </w:r>
          </w:p>
        </w:tc>
      </w:tr>
      <w:tr w:rsidR="00ED48F4" w14:paraId="17A53E0F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CB0C98F" w14:textId="3999FEBC" w:rsidR="00ED48F4" w:rsidRPr="00907A64" w:rsidRDefault="00ED48F4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25316C1C" w14:textId="30ECC4C1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740D3D12" w14:textId="0644DDEF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(0.98-1.02)</w:t>
            </w:r>
          </w:p>
        </w:tc>
        <w:tc>
          <w:tcPr>
            <w:tcW w:w="1194" w:type="dxa"/>
            <w:shd w:val="clear" w:color="auto" w:fill="auto"/>
            <w:noWrap/>
          </w:tcPr>
          <w:p w14:paraId="3AECBFA5" w14:textId="628123E6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0.96</w:t>
            </w:r>
            <w:r w:rsidR="00EF4F21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</w:tcPr>
          <w:p w14:paraId="2780EA32" w14:textId="77777777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D48F4" w14:paraId="7049DA66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52B7401" w14:textId="63CE4025" w:rsidR="00ED48F4" w:rsidRPr="00907A64" w:rsidRDefault="00ED48F4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4F0E28C6" w14:textId="54B33E58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6D3F08AC" w14:textId="11C25CEC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</w:t>
            </w:r>
            <w:r w:rsidR="004A73F2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-1.03)</w:t>
            </w:r>
          </w:p>
        </w:tc>
        <w:tc>
          <w:tcPr>
            <w:tcW w:w="1194" w:type="dxa"/>
            <w:shd w:val="clear" w:color="auto" w:fill="auto"/>
            <w:noWrap/>
          </w:tcPr>
          <w:p w14:paraId="263C9909" w14:textId="68BAE6E5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0.263</w:t>
            </w:r>
          </w:p>
        </w:tc>
        <w:tc>
          <w:tcPr>
            <w:tcW w:w="1499" w:type="dxa"/>
            <w:shd w:val="clear" w:color="auto" w:fill="auto"/>
            <w:noWrap/>
          </w:tcPr>
          <w:p w14:paraId="7DC7AD22" w14:textId="77777777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D48F4" w14:paraId="0ECCC0CB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2062038" w14:textId="47685072" w:rsidR="00ED48F4" w:rsidRPr="00907A64" w:rsidRDefault="00ED48F4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00EE455" w14:textId="6538CCF6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565A3824" w14:textId="4F1BD72D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(0.99-1.03)</w:t>
            </w:r>
          </w:p>
        </w:tc>
        <w:tc>
          <w:tcPr>
            <w:tcW w:w="1194" w:type="dxa"/>
            <w:shd w:val="clear" w:color="auto" w:fill="auto"/>
            <w:noWrap/>
          </w:tcPr>
          <w:p w14:paraId="5E289DCF" w14:textId="7A1AC311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0.238</w:t>
            </w:r>
          </w:p>
        </w:tc>
        <w:tc>
          <w:tcPr>
            <w:tcW w:w="1499" w:type="dxa"/>
            <w:shd w:val="clear" w:color="auto" w:fill="auto"/>
            <w:noWrap/>
          </w:tcPr>
          <w:p w14:paraId="573B08C8" w14:textId="77777777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D48F4" w14:paraId="36895D40" w14:textId="77777777" w:rsidTr="00683F0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0227B9F" w14:textId="07E2F3F1" w:rsidR="00ED48F4" w:rsidRPr="00907A64" w:rsidRDefault="00ED48F4" w:rsidP="00ED48F4">
            <w:pPr>
              <w:widowControl/>
              <w:ind w:firstLineChars="200" w:firstLine="440"/>
              <w:jc w:val="left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75ED685D" w14:textId="6FBA6EB1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2FC99D50" w14:textId="5E355E88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(0.99-1.02)</w:t>
            </w:r>
          </w:p>
        </w:tc>
        <w:tc>
          <w:tcPr>
            <w:tcW w:w="1194" w:type="dxa"/>
            <w:shd w:val="clear" w:color="auto" w:fill="auto"/>
            <w:noWrap/>
          </w:tcPr>
          <w:p w14:paraId="64A4E4B2" w14:textId="40786657" w:rsidR="00ED48F4" w:rsidRPr="00907A64" w:rsidRDefault="00ED48F4" w:rsidP="00ED48F4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0.408</w:t>
            </w:r>
          </w:p>
        </w:tc>
        <w:tc>
          <w:tcPr>
            <w:tcW w:w="1499" w:type="dxa"/>
            <w:shd w:val="clear" w:color="auto" w:fill="auto"/>
            <w:noWrap/>
          </w:tcPr>
          <w:p w14:paraId="24E66A51" w14:textId="77777777" w:rsidR="00ED48F4" w:rsidRPr="00907A64" w:rsidRDefault="00ED48F4" w:rsidP="00ED48F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ED48F4" w14:paraId="0E9A537C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A9BB30F" w14:textId="77777777" w:rsidR="00ED48F4" w:rsidRDefault="00ED48F4" w:rsidP="00ED48F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PTSD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23148D3" w14:textId="77777777" w:rsidR="00ED48F4" w:rsidRDefault="00ED48F4" w:rsidP="00ED48F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7C3A296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7414FD3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FA02AE5" w14:textId="77777777" w:rsidR="00ED48F4" w:rsidRDefault="00ED48F4" w:rsidP="00ED48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1248A340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18169AD" w14:textId="1F536384" w:rsidR="00DF6E8F" w:rsidRPr="00907A64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DF6E8F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6CC00370" w14:textId="2DCD817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1D50C79E" w14:textId="7AADAE2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(0.96-1.03)</w:t>
            </w:r>
          </w:p>
        </w:tc>
        <w:tc>
          <w:tcPr>
            <w:tcW w:w="1194" w:type="dxa"/>
            <w:shd w:val="clear" w:color="auto" w:fill="auto"/>
            <w:noWrap/>
          </w:tcPr>
          <w:p w14:paraId="3F06A97A" w14:textId="0AFC5AD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0.772</w:t>
            </w:r>
          </w:p>
        </w:tc>
        <w:tc>
          <w:tcPr>
            <w:tcW w:w="1499" w:type="dxa"/>
            <w:shd w:val="clear" w:color="auto" w:fill="auto"/>
            <w:noWrap/>
          </w:tcPr>
          <w:p w14:paraId="7DA0862F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6C4B4807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DD90705" w14:textId="1EEF1203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59EF04CF" w14:textId="0E36CACC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419869AB" w14:textId="6212902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</w:t>
            </w:r>
            <w:r w:rsidR="00836E32">
              <w:rPr>
                <w:rFonts w:ascii="Times New Roman" w:hAnsi="Times New Roman" w:cs="Times New Roman"/>
                <w:color w:val="FF0000"/>
                <w:sz w:val="22"/>
              </w:rPr>
              <w:t>6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(0.90-1.04)</w:t>
            </w:r>
          </w:p>
        </w:tc>
        <w:tc>
          <w:tcPr>
            <w:tcW w:w="1194" w:type="dxa"/>
            <w:shd w:val="clear" w:color="auto" w:fill="auto"/>
            <w:noWrap/>
          </w:tcPr>
          <w:p w14:paraId="0F1A9140" w14:textId="3826185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0.329</w:t>
            </w:r>
          </w:p>
        </w:tc>
        <w:tc>
          <w:tcPr>
            <w:tcW w:w="1499" w:type="dxa"/>
            <w:shd w:val="clear" w:color="auto" w:fill="auto"/>
            <w:noWrap/>
          </w:tcPr>
          <w:p w14:paraId="09430CB6" w14:textId="288026A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0.344</w:t>
            </w:r>
          </w:p>
        </w:tc>
      </w:tr>
      <w:tr w:rsidR="00DF6E8F" w14:paraId="17430872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DA6DF81" w14:textId="5492D1E8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55D91AB3" w14:textId="5756DFB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04E21FC5" w14:textId="3AD0E7D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(0.97-1.05)</w:t>
            </w:r>
          </w:p>
        </w:tc>
        <w:tc>
          <w:tcPr>
            <w:tcW w:w="1194" w:type="dxa"/>
            <w:shd w:val="clear" w:color="auto" w:fill="auto"/>
            <w:noWrap/>
          </w:tcPr>
          <w:p w14:paraId="71E97AC4" w14:textId="7B5AE8B6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0.802</w:t>
            </w:r>
          </w:p>
        </w:tc>
        <w:tc>
          <w:tcPr>
            <w:tcW w:w="1499" w:type="dxa"/>
            <w:shd w:val="clear" w:color="auto" w:fill="auto"/>
            <w:noWrap/>
          </w:tcPr>
          <w:p w14:paraId="2517A5DE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641FC70C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3800B28" w14:textId="1F8BA2CD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62389E0C" w14:textId="699E848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31142C1E" w14:textId="014E226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(0.96-1.03)</w:t>
            </w:r>
          </w:p>
        </w:tc>
        <w:tc>
          <w:tcPr>
            <w:tcW w:w="1194" w:type="dxa"/>
            <w:shd w:val="clear" w:color="auto" w:fill="auto"/>
            <w:noWrap/>
          </w:tcPr>
          <w:p w14:paraId="6DED5B1B" w14:textId="2D8AA595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0.776</w:t>
            </w:r>
          </w:p>
        </w:tc>
        <w:tc>
          <w:tcPr>
            <w:tcW w:w="1499" w:type="dxa"/>
            <w:shd w:val="clear" w:color="auto" w:fill="auto"/>
            <w:noWrap/>
          </w:tcPr>
          <w:p w14:paraId="45CCFD57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530CAE5A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A6E9442" w14:textId="4AF14D11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3F3A7E5F" w14:textId="3AFF08A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420EC68C" w14:textId="64FB53CE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(0.96-1.03)</w:t>
            </w:r>
          </w:p>
        </w:tc>
        <w:tc>
          <w:tcPr>
            <w:tcW w:w="1194" w:type="dxa"/>
            <w:shd w:val="clear" w:color="auto" w:fill="auto"/>
            <w:noWrap/>
          </w:tcPr>
          <w:p w14:paraId="4BE3C000" w14:textId="18CAEE4A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0.772</w:t>
            </w:r>
          </w:p>
        </w:tc>
        <w:tc>
          <w:tcPr>
            <w:tcW w:w="1499" w:type="dxa"/>
            <w:shd w:val="clear" w:color="auto" w:fill="auto"/>
            <w:noWrap/>
          </w:tcPr>
          <w:p w14:paraId="7B49A35A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2F7FDD1F" w14:textId="77777777" w:rsidTr="003E19C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D203130" w14:textId="262660AA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270BAD1F" w14:textId="3C24484D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18</w:t>
            </w:r>
          </w:p>
        </w:tc>
        <w:tc>
          <w:tcPr>
            <w:tcW w:w="1790" w:type="dxa"/>
            <w:shd w:val="clear" w:color="auto" w:fill="auto"/>
            <w:noWrap/>
          </w:tcPr>
          <w:p w14:paraId="05FD37F6" w14:textId="56F68D6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(0.97-1.03)</w:t>
            </w:r>
          </w:p>
        </w:tc>
        <w:tc>
          <w:tcPr>
            <w:tcW w:w="1194" w:type="dxa"/>
            <w:shd w:val="clear" w:color="auto" w:fill="auto"/>
            <w:noWrap/>
          </w:tcPr>
          <w:p w14:paraId="5E588699" w14:textId="4B9AD985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0.891</w:t>
            </w:r>
          </w:p>
        </w:tc>
        <w:tc>
          <w:tcPr>
            <w:tcW w:w="1499" w:type="dxa"/>
            <w:shd w:val="clear" w:color="auto" w:fill="auto"/>
            <w:noWrap/>
          </w:tcPr>
          <w:p w14:paraId="05307833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4FEB65AD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7AB9091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SCZ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BD5B4A2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07FA044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B341C62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931A09D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407C260E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4A871FF" w14:textId="4DA4B8AB" w:rsidR="00DF6E8F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IVW </w:t>
            </w:r>
            <w:r w:rsidR="00DF6E8F">
              <w:rPr>
                <w:rFonts w:ascii="Times New Roman" w:eastAsia="宋体" w:hAnsi="Times New Roman" w:cs="Times New Roman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D29F67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DE0065E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0.97 (0.94-1.01)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66142A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0.123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C45E558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6E8F" w14:paraId="3BD40BAD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5CCACB1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809F8B0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196517A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0.95 (0.78-1.16)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EC0917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0.626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C9A058E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0.828 </w:t>
            </w:r>
          </w:p>
        </w:tc>
      </w:tr>
      <w:tr w:rsidR="00DF6E8F" w14:paraId="7BB6A2D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0D0C5B0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43CC29B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A02B40F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 (0.95-1.01)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4C2981D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0.119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852634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6E8F" w14:paraId="3683DE1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891A6A3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6B28C5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70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ABF9AC3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0.97 (0.94-1.01)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3A0EFB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0.128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0187D18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6E8F" w14:paraId="02707EAB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BEC8A38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Outlier corrected MR-PRESSO (9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C7F936F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61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547E45E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1.03 (0.95-1.11)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21091DD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0.132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0B8891A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DF6E8F" w14:paraId="4020DC3B" w14:textId="77777777" w:rsidTr="00907F2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7CCA825" w14:textId="5FC6F71D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415B6BA2" w14:textId="25F61C5C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</w:tcPr>
          <w:p w14:paraId="6B3CF7AC" w14:textId="6DAAB363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0.97 (0.94-1.01)</w:t>
            </w:r>
          </w:p>
        </w:tc>
        <w:tc>
          <w:tcPr>
            <w:tcW w:w="1194" w:type="dxa"/>
            <w:shd w:val="clear" w:color="auto" w:fill="auto"/>
            <w:noWrap/>
          </w:tcPr>
          <w:p w14:paraId="1CF668D0" w14:textId="48B0BF1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0.123 </w:t>
            </w:r>
          </w:p>
        </w:tc>
        <w:tc>
          <w:tcPr>
            <w:tcW w:w="1499" w:type="dxa"/>
            <w:shd w:val="clear" w:color="auto" w:fill="auto"/>
            <w:noWrap/>
          </w:tcPr>
          <w:p w14:paraId="341FB99F" w14:textId="571B127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0E16A5F0" w14:textId="77777777" w:rsidTr="00907F2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98AE60C" w14:textId="6F02FCA8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50A82FDA" w14:textId="3FA0E04E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</w:tcPr>
          <w:p w14:paraId="5F40A1B3" w14:textId="19C9D43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(0.97-1.01)</w:t>
            </w:r>
          </w:p>
        </w:tc>
        <w:tc>
          <w:tcPr>
            <w:tcW w:w="1194" w:type="dxa"/>
            <w:shd w:val="clear" w:color="auto" w:fill="auto"/>
            <w:noWrap/>
          </w:tcPr>
          <w:p w14:paraId="4D883242" w14:textId="6EDF57E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0.266 </w:t>
            </w:r>
          </w:p>
        </w:tc>
        <w:tc>
          <w:tcPr>
            <w:tcW w:w="1499" w:type="dxa"/>
            <w:shd w:val="clear" w:color="auto" w:fill="auto"/>
            <w:noWrap/>
          </w:tcPr>
          <w:p w14:paraId="7CFCECD5" w14:textId="44A181B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1FA8263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0B81FE4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Sleep duration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2AC4965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68870D2" w14:textId="77777777" w:rsidR="00DF6E8F" w:rsidRDefault="00DF6E8F" w:rsidP="00DF6E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B5D0CEA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BC56B0A" w14:textId="77777777" w:rsidR="00DF6E8F" w:rsidRDefault="00DF6E8F" w:rsidP="00DF6E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643B965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0CDEB30" w14:textId="77777777" w:rsidR="00DF6E8F" w:rsidRDefault="00DF6E8F" w:rsidP="00DF6E8F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ADHD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6C44B8E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3936C7C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9B5D272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F5753ED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2D2427AB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D029EDB" w14:textId="076DE621" w:rsidR="00DF6E8F" w:rsidRPr="00907A64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DF6E8F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489513F2" w14:textId="069F6B9E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1A2B0355" w14:textId="1A5EA89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(0.97-1.00)</w:t>
            </w:r>
          </w:p>
        </w:tc>
        <w:tc>
          <w:tcPr>
            <w:tcW w:w="1194" w:type="dxa"/>
            <w:shd w:val="clear" w:color="auto" w:fill="auto"/>
            <w:noWrap/>
          </w:tcPr>
          <w:p w14:paraId="7F2B943D" w14:textId="7E5CE93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0.026</w:t>
            </w:r>
          </w:p>
        </w:tc>
        <w:tc>
          <w:tcPr>
            <w:tcW w:w="1499" w:type="dxa"/>
            <w:shd w:val="clear" w:color="auto" w:fill="auto"/>
            <w:noWrap/>
          </w:tcPr>
          <w:p w14:paraId="45E2E97D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0AD69232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F129AFE" w14:textId="77777777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67D0F43D" w14:textId="2C032E2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5636AC90" w14:textId="4597F724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(0.93-1.04)</w:t>
            </w:r>
          </w:p>
        </w:tc>
        <w:tc>
          <w:tcPr>
            <w:tcW w:w="1194" w:type="dxa"/>
            <w:shd w:val="clear" w:color="auto" w:fill="auto"/>
            <w:noWrap/>
          </w:tcPr>
          <w:p w14:paraId="0A86F971" w14:textId="425D78D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0.537</w:t>
            </w:r>
          </w:p>
        </w:tc>
        <w:tc>
          <w:tcPr>
            <w:tcW w:w="1499" w:type="dxa"/>
            <w:shd w:val="clear" w:color="auto" w:fill="auto"/>
            <w:noWrap/>
          </w:tcPr>
          <w:p w14:paraId="771C1174" w14:textId="2920BB1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0.989</w:t>
            </w:r>
          </w:p>
        </w:tc>
      </w:tr>
      <w:tr w:rsidR="00DF6E8F" w14:paraId="3571509E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4B32FCD" w14:textId="77777777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493DA8AF" w14:textId="52521E2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5D7D19EA" w14:textId="3F0DA28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(0.98-1.01)</w:t>
            </w:r>
          </w:p>
        </w:tc>
        <w:tc>
          <w:tcPr>
            <w:tcW w:w="1194" w:type="dxa"/>
            <w:shd w:val="clear" w:color="auto" w:fill="auto"/>
            <w:noWrap/>
          </w:tcPr>
          <w:p w14:paraId="235805C5" w14:textId="0BA233F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0.610</w:t>
            </w:r>
          </w:p>
        </w:tc>
        <w:tc>
          <w:tcPr>
            <w:tcW w:w="1499" w:type="dxa"/>
            <w:shd w:val="clear" w:color="auto" w:fill="auto"/>
            <w:noWrap/>
          </w:tcPr>
          <w:p w14:paraId="02E20F4B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193FF436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72E82DC" w14:textId="77777777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2E5F0B03" w14:textId="3E55FF1E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0F364ACF" w14:textId="321DA10B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(0.97-1.00)</w:t>
            </w:r>
          </w:p>
        </w:tc>
        <w:tc>
          <w:tcPr>
            <w:tcW w:w="1194" w:type="dxa"/>
            <w:shd w:val="clear" w:color="auto" w:fill="auto"/>
            <w:noWrap/>
          </w:tcPr>
          <w:p w14:paraId="30E09D13" w14:textId="6AD398CC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0.031</w:t>
            </w:r>
          </w:p>
        </w:tc>
        <w:tc>
          <w:tcPr>
            <w:tcW w:w="1499" w:type="dxa"/>
            <w:shd w:val="clear" w:color="auto" w:fill="auto"/>
            <w:noWrap/>
          </w:tcPr>
          <w:p w14:paraId="33F6AC62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24D047A9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703B411" w14:textId="0BE90474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Outlier corrected MR-PRESSO (3 outlier corrected)</w:t>
            </w:r>
          </w:p>
        </w:tc>
        <w:tc>
          <w:tcPr>
            <w:tcW w:w="620" w:type="dxa"/>
            <w:shd w:val="clear" w:color="auto" w:fill="auto"/>
            <w:noWrap/>
          </w:tcPr>
          <w:p w14:paraId="041FA228" w14:textId="5299B1E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40</w:t>
            </w:r>
          </w:p>
        </w:tc>
        <w:tc>
          <w:tcPr>
            <w:tcW w:w="1790" w:type="dxa"/>
            <w:shd w:val="clear" w:color="auto" w:fill="auto"/>
            <w:noWrap/>
          </w:tcPr>
          <w:p w14:paraId="4C9C91ED" w14:textId="6D4A1AF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(0.98-1.00)</w:t>
            </w:r>
          </w:p>
        </w:tc>
        <w:tc>
          <w:tcPr>
            <w:tcW w:w="1194" w:type="dxa"/>
            <w:shd w:val="clear" w:color="auto" w:fill="auto"/>
            <w:noWrap/>
          </w:tcPr>
          <w:p w14:paraId="2D97102F" w14:textId="4EF97D33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0.195</w:t>
            </w:r>
          </w:p>
        </w:tc>
        <w:tc>
          <w:tcPr>
            <w:tcW w:w="1499" w:type="dxa"/>
            <w:shd w:val="clear" w:color="auto" w:fill="auto"/>
            <w:noWrap/>
          </w:tcPr>
          <w:p w14:paraId="1754A1CF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23025E51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219FB5D" w14:textId="6908E273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9CCD4E3" w14:textId="5444F6F3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120FC17D" w14:textId="74C2B7EB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(0.97-1.00)</w:t>
            </w:r>
          </w:p>
        </w:tc>
        <w:tc>
          <w:tcPr>
            <w:tcW w:w="1194" w:type="dxa"/>
            <w:shd w:val="clear" w:color="auto" w:fill="auto"/>
            <w:noWrap/>
          </w:tcPr>
          <w:p w14:paraId="017E94A8" w14:textId="6D16A4E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0.026</w:t>
            </w:r>
          </w:p>
        </w:tc>
        <w:tc>
          <w:tcPr>
            <w:tcW w:w="1499" w:type="dxa"/>
            <w:shd w:val="clear" w:color="auto" w:fill="auto"/>
            <w:noWrap/>
          </w:tcPr>
          <w:p w14:paraId="7019A601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1A755C66" w14:textId="77777777" w:rsidTr="00C01C5B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0647F0F" w14:textId="14E4377D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2A6B136B" w14:textId="18C25AB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43</w:t>
            </w:r>
          </w:p>
        </w:tc>
        <w:tc>
          <w:tcPr>
            <w:tcW w:w="1790" w:type="dxa"/>
            <w:shd w:val="clear" w:color="auto" w:fill="auto"/>
            <w:noWrap/>
          </w:tcPr>
          <w:p w14:paraId="68D4AB1A" w14:textId="478C807B" w:rsidR="00DF6E8F" w:rsidRPr="00907A64" w:rsidRDefault="0063152E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  <w:r w:rsidR="00DF6E8F" w:rsidRPr="00907A6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99</w:t>
            </w:r>
            <w:r w:rsidR="00DF6E8F"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(0.98-1.00)</w:t>
            </w:r>
          </w:p>
        </w:tc>
        <w:tc>
          <w:tcPr>
            <w:tcW w:w="1194" w:type="dxa"/>
            <w:shd w:val="clear" w:color="auto" w:fill="auto"/>
            <w:noWrap/>
          </w:tcPr>
          <w:p w14:paraId="41B4F001" w14:textId="5897EC5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  <w:r w:rsidR="0063152E">
              <w:rPr>
                <w:rFonts w:ascii="Times New Roman" w:hAnsi="Times New Roman" w:cs="Times New Roman"/>
                <w:color w:val="FF0000"/>
                <w:sz w:val="22"/>
              </w:rPr>
              <w:t>.188</w:t>
            </w:r>
          </w:p>
        </w:tc>
        <w:tc>
          <w:tcPr>
            <w:tcW w:w="1499" w:type="dxa"/>
            <w:shd w:val="clear" w:color="auto" w:fill="auto"/>
            <w:noWrap/>
          </w:tcPr>
          <w:p w14:paraId="55683991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728FBCC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5886F78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ASD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E291CBF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A40902C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9E7B816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98DDE24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51C5AF25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F49225D" w14:textId="23399597" w:rsidR="00DF6E8F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DF6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03B81325" w14:textId="119282DB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47C31F40" w14:textId="1FB86C87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1.01 (</w:t>
            </w:r>
            <w:r w:rsidR="0063152E">
              <w:rPr>
                <w:rFonts w:ascii="Times New Roman" w:hAnsi="Times New Roman" w:cs="Times New Roman"/>
                <w:sz w:val="22"/>
              </w:rPr>
              <w:t>1.00</w:t>
            </w:r>
            <w:r w:rsidRPr="00DF6E8F">
              <w:rPr>
                <w:rFonts w:ascii="Times New Roman" w:hAnsi="Times New Roman" w:cs="Times New Roman"/>
                <w:sz w:val="22"/>
              </w:rPr>
              <w:t>-1.03)</w:t>
            </w:r>
          </w:p>
        </w:tc>
        <w:tc>
          <w:tcPr>
            <w:tcW w:w="1194" w:type="dxa"/>
            <w:shd w:val="clear" w:color="auto" w:fill="auto"/>
            <w:noWrap/>
          </w:tcPr>
          <w:p w14:paraId="2392A58E" w14:textId="72D324E0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0.123</w:t>
            </w:r>
          </w:p>
        </w:tc>
        <w:tc>
          <w:tcPr>
            <w:tcW w:w="1499" w:type="dxa"/>
            <w:shd w:val="clear" w:color="auto" w:fill="auto"/>
            <w:noWrap/>
          </w:tcPr>
          <w:p w14:paraId="4BE6011E" w14:textId="77777777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4C2DC4B3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6483C61" w14:textId="7A8DE68C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7C41543D" w14:textId="293A9745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7149A3CA" w14:textId="47C9E923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1.05 (0.98-1.12)</w:t>
            </w:r>
          </w:p>
        </w:tc>
        <w:tc>
          <w:tcPr>
            <w:tcW w:w="1194" w:type="dxa"/>
            <w:shd w:val="clear" w:color="auto" w:fill="auto"/>
            <w:noWrap/>
          </w:tcPr>
          <w:p w14:paraId="311D717F" w14:textId="2801D0F6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0.173</w:t>
            </w:r>
          </w:p>
        </w:tc>
        <w:tc>
          <w:tcPr>
            <w:tcW w:w="1499" w:type="dxa"/>
            <w:shd w:val="clear" w:color="auto" w:fill="auto"/>
            <w:noWrap/>
          </w:tcPr>
          <w:p w14:paraId="5197EB61" w14:textId="68BA40C3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0.294</w:t>
            </w:r>
          </w:p>
        </w:tc>
      </w:tr>
      <w:tr w:rsidR="00DF6E8F" w14:paraId="1DBA7AA8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23B4158" w14:textId="30D292BB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1646BD24" w14:textId="4C53590C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32D2BE55" w14:textId="348C03E4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1.01 (0.99-1.02)</w:t>
            </w:r>
          </w:p>
        </w:tc>
        <w:tc>
          <w:tcPr>
            <w:tcW w:w="1194" w:type="dxa"/>
            <w:shd w:val="clear" w:color="auto" w:fill="auto"/>
            <w:noWrap/>
          </w:tcPr>
          <w:p w14:paraId="59DC9BD1" w14:textId="7A7E1632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0.492</w:t>
            </w:r>
          </w:p>
        </w:tc>
        <w:tc>
          <w:tcPr>
            <w:tcW w:w="1499" w:type="dxa"/>
            <w:shd w:val="clear" w:color="auto" w:fill="auto"/>
            <w:noWrap/>
          </w:tcPr>
          <w:p w14:paraId="7F529210" w14:textId="77777777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680546E4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E08118C" w14:textId="1953CBCE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169624D8" w14:textId="52266A3C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1910250C" w14:textId="378BFA49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1.01 (</w:t>
            </w:r>
            <w:r w:rsidR="0063152E">
              <w:rPr>
                <w:rFonts w:ascii="Times New Roman" w:hAnsi="Times New Roman" w:cs="Times New Roman"/>
                <w:sz w:val="22"/>
              </w:rPr>
              <w:t>1.00</w:t>
            </w:r>
            <w:r w:rsidRPr="00DF6E8F">
              <w:rPr>
                <w:rFonts w:ascii="Times New Roman" w:hAnsi="Times New Roman" w:cs="Times New Roman"/>
                <w:sz w:val="22"/>
              </w:rPr>
              <w:t>-1.03)</w:t>
            </w:r>
          </w:p>
        </w:tc>
        <w:tc>
          <w:tcPr>
            <w:tcW w:w="1194" w:type="dxa"/>
            <w:shd w:val="clear" w:color="auto" w:fill="auto"/>
            <w:noWrap/>
          </w:tcPr>
          <w:p w14:paraId="1B6A0824" w14:textId="21725F03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F6E8F">
              <w:rPr>
                <w:rFonts w:ascii="Times New Roman" w:hAnsi="Times New Roman" w:cs="Times New Roman"/>
                <w:sz w:val="22"/>
              </w:rPr>
              <w:t>0.161</w:t>
            </w:r>
          </w:p>
        </w:tc>
        <w:tc>
          <w:tcPr>
            <w:tcW w:w="1499" w:type="dxa"/>
            <w:shd w:val="clear" w:color="auto" w:fill="auto"/>
            <w:noWrap/>
          </w:tcPr>
          <w:p w14:paraId="4DC70B31" w14:textId="77777777" w:rsidR="00DF6E8F" w:rsidRP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7EE25E47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C20F622" w14:textId="0072B76F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278F6506" w14:textId="3BB3B242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43235585" w14:textId="77CA625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(1.00-1.03)</w:t>
            </w:r>
          </w:p>
        </w:tc>
        <w:tc>
          <w:tcPr>
            <w:tcW w:w="1194" w:type="dxa"/>
            <w:shd w:val="clear" w:color="auto" w:fill="auto"/>
            <w:noWrap/>
          </w:tcPr>
          <w:p w14:paraId="3D94ADF4" w14:textId="2A2BB80A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0.123</w:t>
            </w:r>
          </w:p>
        </w:tc>
        <w:tc>
          <w:tcPr>
            <w:tcW w:w="1499" w:type="dxa"/>
            <w:shd w:val="clear" w:color="auto" w:fill="auto"/>
            <w:noWrap/>
          </w:tcPr>
          <w:p w14:paraId="0BE22CEE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30528F71" w14:textId="77777777" w:rsidTr="002A5398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56459A4" w14:textId="4BF3CF14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05CFCBA3" w14:textId="6A402B0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9</w:t>
            </w:r>
          </w:p>
        </w:tc>
        <w:tc>
          <w:tcPr>
            <w:tcW w:w="1790" w:type="dxa"/>
            <w:shd w:val="clear" w:color="auto" w:fill="auto"/>
            <w:noWrap/>
          </w:tcPr>
          <w:p w14:paraId="0FC3E4A4" w14:textId="3ABF8BC0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(1.00-1.02)</w:t>
            </w:r>
          </w:p>
        </w:tc>
        <w:tc>
          <w:tcPr>
            <w:tcW w:w="1194" w:type="dxa"/>
            <w:shd w:val="clear" w:color="auto" w:fill="auto"/>
            <w:noWrap/>
          </w:tcPr>
          <w:p w14:paraId="6927126F" w14:textId="68B02F3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0.080</w:t>
            </w:r>
          </w:p>
        </w:tc>
        <w:tc>
          <w:tcPr>
            <w:tcW w:w="1499" w:type="dxa"/>
            <w:shd w:val="clear" w:color="auto" w:fill="auto"/>
            <w:noWrap/>
          </w:tcPr>
          <w:p w14:paraId="1AFB28A2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03DA4A44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7DCF0B7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BD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20B60E3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990DE72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5B2B086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32B0135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7E22B90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85FB76A" w14:textId="102D1B0C" w:rsidR="00DF6E8F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DF6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B0C5DD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479A087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1.00 (0.97-1.02)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910528E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0.722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23BE08F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2D2748C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520E463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9E66F46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847AAF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(0.79-1.06)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075C993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0.228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1C2E71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0.248 </w:t>
            </w:r>
          </w:p>
        </w:tc>
      </w:tr>
      <w:tr w:rsidR="00DF6E8F" w14:paraId="4BD230B0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71FA65A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43DB40B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E30F2AB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 (0.96-1.01)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6DA80E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0.173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78F343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43635D0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9A2B790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MR-PRESSO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268F12B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EF8E10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 (0.97-1.02)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CDCA9C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0.727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86AC70F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7199247D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5F46919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(2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C70CD95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E8B9D6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 (0.96-1.00)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D215A5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0.041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392CB96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0374A84D" w14:textId="77777777" w:rsidTr="007735C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CE70C87" w14:textId="7CDF3BB5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46D88A22" w14:textId="3E43558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</w:tcPr>
          <w:p w14:paraId="7C381430" w14:textId="3834E51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(0.97-1.02)</w:t>
            </w:r>
          </w:p>
        </w:tc>
        <w:tc>
          <w:tcPr>
            <w:tcW w:w="1194" w:type="dxa"/>
            <w:shd w:val="clear" w:color="auto" w:fill="auto"/>
            <w:noWrap/>
          </w:tcPr>
          <w:p w14:paraId="0E6B6D7A" w14:textId="6045CDBE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0.722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A53947F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161DB780" w14:textId="77777777" w:rsidTr="007735C3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37D6231" w14:textId="1B028A50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1C2CB550" w14:textId="70F2CDC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15</w:t>
            </w:r>
          </w:p>
        </w:tc>
        <w:tc>
          <w:tcPr>
            <w:tcW w:w="1790" w:type="dxa"/>
            <w:shd w:val="clear" w:color="auto" w:fill="auto"/>
            <w:noWrap/>
          </w:tcPr>
          <w:p w14:paraId="7A348AC9" w14:textId="2DCE6B99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0.98 (0.96-1.00)</w:t>
            </w:r>
          </w:p>
        </w:tc>
        <w:tc>
          <w:tcPr>
            <w:tcW w:w="1194" w:type="dxa"/>
            <w:shd w:val="clear" w:color="auto" w:fill="auto"/>
            <w:noWrap/>
          </w:tcPr>
          <w:p w14:paraId="4CBD4139" w14:textId="6302878C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0.018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37BF975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0AD4B64A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B19B7F0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MDD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4B234A6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39AA292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E5B5B7B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1D17079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E8F" w14:paraId="6EE8E7B2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D61F0C1" w14:textId="3DCC2095" w:rsidR="00DF6E8F" w:rsidRDefault="004E0426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IVW </w:t>
            </w:r>
            <w:r w:rsidR="00DF6E8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15DD49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7B23CDE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(0.87-0.98)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BD5BC1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0.015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19E3F23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472F37C1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80D8A87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A88486A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94EEF97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0.64 (0.48-0.99)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44A289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0.045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C04975B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0.014 </w:t>
            </w:r>
          </w:p>
        </w:tc>
      </w:tr>
      <w:tr w:rsidR="00DF6E8F" w14:paraId="35DBE55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797ABBB4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47FEB5D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A753C1A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(0.87-0.98)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2E8FB240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0.011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9B5FDF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13EABC35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FF9E577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0E4DC2C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6DF6AF0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 (0.87-0.98)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41642B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0.035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5096168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2D7913D9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F430689" w14:textId="77777777" w:rsidR="00DF6E8F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Outlier corrected MR-PRESSO (1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95E81F9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ACFCE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0.90 (0.86-0.95)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C6E3241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A8AE4D2" w14:textId="77777777" w:rsidR="00DF6E8F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6E8F" w14:paraId="64D0C600" w14:textId="77777777" w:rsidTr="00542AB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DE2C793" w14:textId="35AC3294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00F414B" w14:textId="77A3CD36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4448D3DB" w14:textId="62048E7F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0.92 (0.87-0.98)</w:t>
            </w:r>
          </w:p>
        </w:tc>
        <w:tc>
          <w:tcPr>
            <w:tcW w:w="1194" w:type="dxa"/>
            <w:shd w:val="clear" w:color="auto" w:fill="auto"/>
            <w:noWrap/>
          </w:tcPr>
          <w:p w14:paraId="38F44AD5" w14:textId="63DB7DF8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0.015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EE791CB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1DD8FC43" w14:textId="77777777" w:rsidTr="00542AB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807FCFE" w14:textId="2A1D19A1" w:rsidR="00DF6E8F" w:rsidRPr="00907A64" w:rsidRDefault="00DF6E8F" w:rsidP="00DF6E8F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75817476" w14:textId="767C7925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11</w:t>
            </w:r>
          </w:p>
        </w:tc>
        <w:tc>
          <w:tcPr>
            <w:tcW w:w="1790" w:type="dxa"/>
            <w:shd w:val="clear" w:color="auto" w:fill="auto"/>
            <w:noWrap/>
          </w:tcPr>
          <w:p w14:paraId="025DCB0E" w14:textId="2040696B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0.91 (0.87-0.95)</w:t>
            </w:r>
          </w:p>
        </w:tc>
        <w:tc>
          <w:tcPr>
            <w:tcW w:w="1194" w:type="dxa"/>
            <w:shd w:val="clear" w:color="auto" w:fill="auto"/>
            <w:noWrap/>
          </w:tcPr>
          <w:p w14:paraId="6343990C" w14:textId="6218F3C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1.28E-04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3534DB6" w14:textId="77777777" w:rsidR="00DF6E8F" w:rsidRPr="00907A64" w:rsidRDefault="00DF6E8F" w:rsidP="00DF6E8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57006BC8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8FB3138" w14:textId="39ABFB1C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OCD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79BEC76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3CB50C5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9E6709B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87AB862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5C7" w14:paraId="7B33D98D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13F047C" w14:textId="4AA31CB6" w:rsidR="007275C7" w:rsidRPr="00907A64" w:rsidRDefault="004E0426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7275C7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099BC7FE" w14:textId="3E5447D7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3853FE91" w14:textId="4254D022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0959C95C" w14:textId="4AC177B3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0.935</w:t>
            </w:r>
          </w:p>
        </w:tc>
        <w:tc>
          <w:tcPr>
            <w:tcW w:w="1499" w:type="dxa"/>
            <w:shd w:val="clear" w:color="auto" w:fill="auto"/>
            <w:noWrap/>
          </w:tcPr>
          <w:p w14:paraId="548E893D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58046F0F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2BE4ACE4" w14:textId="0231C8AB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7EC96192" w14:textId="7B19F593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0EB10777" w14:textId="1A7D621A" w:rsidR="007275C7" w:rsidRPr="00907A64" w:rsidRDefault="00EB3365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  <w:r w:rsidR="007275C7" w:rsidRPr="00907A64">
              <w:rPr>
                <w:rFonts w:ascii="Times New Roman" w:hAnsi="Times New Roman" w:cs="Times New Roman"/>
                <w:color w:val="FF0000"/>
                <w:sz w:val="22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99</w:t>
            </w:r>
            <w:r w:rsidR="007275C7"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 (0.9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7</w:t>
            </w:r>
            <w:r w:rsidR="007275C7" w:rsidRPr="00907A64">
              <w:rPr>
                <w:rFonts w:ascii="Times New Roman" w:hAnsi="Times New Roman" w:cs="Times New Roman"/>
                <w:color w:val="FF0000"/>
                <w:sz w:val="22"/>
              </w:rPr>
              <w:t>-1.0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="007275C7"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38782996" w14:textId="7081F596" w:rsidR="007275C7" w:rsidRPr="00907A64" w:rsidRDefault="00EB3365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0.441</w:t>
            </w:r>
          </w:p>
        </w:tc>
        <w:tc>
          <w:tcPr>
            <w:tcW w:w="1499" w:type="dxa"/>
            <w:shd w:val="clear" w:color="auto" w:fill="auto"/>
            <w:noWrap/>
          </w:tcPr>
          <w:p w14:paraId="74E032A9" w14:textId="11B98296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</w:t>
            </w:r>
            <w:r w:rsidR="00EB3365">
              <w:rPr>
                <w:rFonts w:ascii="Times New Roman" w:hAnsi="Times New Roman" w:cs="Times New Roman"/>
                <w:color w:val="FF0000"/>
                <w:sz w:val="22"/>
              </w:rPr>
              <w:t>418</w:t>
            </w:r>
          </w:p>
        </w:tc>
      </w:tr>
      <w:tr w:rsidR="007275C7" w14:paraId="5746FEEB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9794122" w14:textId="4AEBEBF0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5BC46707" w14:textId="72C54B5B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18B161CB" w14:textId="15E8C99D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680171F3" w14:textId="1E8B40B6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0.977</w:t>
            </w:r>
          </w:p>
        </w:tc>
        <w:tc>
          <w:tcPr>
            <w:tcW w:w="1499" w:type="dxa"/>
            <w:shd w:val="clear" w:color="auto" w:fill="auto"/>
            <w:noWrap/>
          </w:tcPr>
          <w:p w14:paraId="1A7D62E1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03588AA7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CC32DA5" w14:textId="57C72949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36BAD661" w14:textId="5F3E5431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38BF0CFF" w14:textId="7530BFFA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1462709A" w14:textId="6A41D46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0.937</w:t>
            </w:r>
          </w:p>
        </w:tc>
        <w:tc>
          <w:tcPr>
            <w:tcW w:w="1499" w:type="dxa"/>
            <w:shd w:val="clear" w:color="auto" w:fill="auto"/>
            <w:noWrap/>
          </w:tcPr>
          <w:p w14:paraId="1F866EE2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556DB1A4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A6FEC71" w14:textId="10617FB2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02CE5923" w14:textId="7A7E538C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413E3C07" w14:textId="5B5823C9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0B91A7BF" w14:textId="5F61AEA8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0.935</w:t>
            </w:r>
          </w:p>
        </w:tc>
        <w:tc>
          <w:tcPr>
            <w:tcW w:w="1499" w:type="dxa"/>
            <w:shd w:val="clear" w:color="auto" w:fill="auto"/>
            <w:noWrap/>
          </w:tcPr>
          <w:p w14:paraId="6DDD14A3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1215BE29" w14:textId="77777777" w:rsidTr="006D1729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CEAB261" w14:textId="076C99FF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72C9F5FF" w14:textId="41765EAA" w:rsidR="007275C7" w:rsidRPr="00907A64" w:rsidRDefault="007275C7" w:rsidP="007275C7">
            <w:pPr>
              <w:widowControl/>
              <w:ind w:firstLineChars="50" w:firstLine="11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</w:p>
        </w:tc>
        <w:tc>
          <w:tcPr>
            <w:tcW w:w="1790" w:type="dxa"/>
            <w:shd w:val="clear" w:color="auto" w:fill="auto"/>
            <w:noWrap/>
          </w:tcPr>
          <w:p w14:paraId="48EF31C5" w14:textId="751A6E5B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(0.99-1.01)</w:t>
            </w:r>
          </w:p>
        </w:tc>
        <w:tc>
          <w:tcPr>
            <w:tcW w:w="1194" w:type="dxa"/>
            <w:shd w:val="clear" w:color="auto" w:fill="auto"/>
            <w:noWrap/>
          </w:tcPr>
          <w:p w14:paraId="1B552F68" w14:textId="120887A8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0.979</w:t>
            </w:r>
          </w:p>
        </w:tc>
        <w:tc>
          <w:tcPr>
            <w:tcW w:w="1499" w:type="dxa"/>
            <w:shd w:val="clear" w:color="auto" w:fill="auto"/>
            <w:noWrap/>
          </w:tcPr>
          <w:p w14:paraId="2E085E48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DF6E8F" w14:paraId="212E2973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2BF59BE" w14:textId="25B0A33F" w:rsidR="00DF6E8F" w:rsidRDefault="00DF6E8F" w:rsidP="007275C7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PTSD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1E2B68D" w14:textId="77777777" w:rsidR="00DF6E8F" w:rsidRDefault="00DF6E8F" w:rsidP="00DF6E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182019C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38494F7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05392AA" w14:textId="77777777" w:rsidR="00DF6E8F" w:rsidRDefault="00DF6E8F" w:rsidP="00DF6E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5C7" w14:paraId="4EEBE252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88B93F7" w14:textId="57274728" w:rsidR="007275C7" w:rsidRPr="00907A64" w:rsidRDefault="004E0426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 xml:space="preserve">IVW </w:t>
            </w:r>
            <w:r w:rsidR="007275C7"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</w:tcPr>
          <w:p w14:paraId="5DB84BC3" w14:textId="33BA4790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023F5A4D" w14:textId="0C581FFB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(0.97-1.02)</w:t>
            </w:r>
          </w:p>
        </w:tc>
        <w:tc>
          <w:tcPr>
            <w:tcW w:w="1194" w:type="dxa"/>
            <w:shd w:val="clear" w:color="auto" w:fill="auto"/>
            <w:noWrap/>
          </w:tcPr>
          <w:p w14:paraId="5377E302" w14:textId="2BCF8A4B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0.831</w:t>
            </w:r>
          </w:p>
        </w:tc>
        <w:tc>
          <w:tcPr>
            <w:tcW w:w="1499" w:type="dxa"/>
            <w:shd w:val="clear" w:color="auto" w:fill="auto"/>
            <w:noWrap/>
          </w:tcPr>
          <w:p w14:paraId="394CB5EC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10737159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821D0CE" w14:textId="0D9AA869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</w:tcPr>
          <w:p w14:paraId="6454302C" w14:textId="53F93C3B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0CC8FC50" w14:textId="1B888D3C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1.02 (0.97-1.08)</w:t>
            </w:r>
          </w:p>
        </w:tc>
        <w:tc>
          <w:tcPr>
            <w:tcW w:w="1194" w:type="dxa"/>
            <w:shd w:val="clear" w:color="auto" w:fill="auto"/>
            <w:noWrap/>
          </w:tcPr>
          <w:p w14:paraId="15844FA6" w14:textId="609EFC8E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0.397</w:t>
            </w:r>
          </w:p>
        </w:tc>
        <w:tc>
          <w:tcPr>
            <w:tcW w:w="1499" w:type="dxa"/>
            <w:shd w:val="clear" w:color="auto" w:fill="auto"/>
            <w:noWrap/>
          </w:tcPr>
          <w:p w14:paraId="0FF04AD4" w14:textId="4E4BB18C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0.296</w:t>
            </w:r>
          </w:p>
        </w:tc>
      </w:tr>
      <w:tr w:rsidR="007275C7" w14:paraId="7DCC8353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FCC2DAA" w14:textId="013B8676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</w:tcPr>
          <w:p w14:paraId="2700814A" w14:textId="48E71928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596CC601" w14:textId="64BCF071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0.99 (0.97-1.01)</w:t>
            </w:r>
          </w:p>
        </w:tc>
        <w:tc>
          <w:tcPr>
            <w:tcW w:w="1194" w:type="dxa"/>
            <w:shd w:val="clear" w:color="auto" w:fill="auto"/>
            <w:noWrap/>
          </w:tcPr>
          <w:p w14:paraId="3CF4F133" w14:textId="3F6101E2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0.516</w:t>
            </w:r>
          </w:p>
        </w:tc>
        <w:tc>
          <w:tcPr>
            <w:tcW w:w="1499" w:type="dxa"/>
            <w:shd w:val="clear" w:color="auto" w:fill="auto"/>
            <w:noWrap/>
          </w:tcPr>
          <w:p w14:paraId="1BD60D64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5F25BF54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7A85B0A" w14:textId="4666DB10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MR-PRESSO</w:t>
            </w:r>
          </w:p>
        </w:tc>
        <w:tc>
          <w:tcPr>
            <w:tcW w:w="620" w:type="dxa"/>
            <w:shd w:val="clear" w:color="auto" w:fill="auto"/>
            <w:noWrap/>
          </w:tcPr>
          <w:p w14:paraId="70B97715" w14:textId="079204FC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161A426A" w14:textId="6256FC1F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</w:t>
            </w:r>
            <w:r w:rsidR="00EB3365">
              <w:rPr>
                <w:rFonts w:ascii="Times New Roman" w:hAnsi="Times New Roman" w:cs="Times New Roman"/>
                <w:color w:val="FF0000"/>
                <w:sz w:val="22"/>
              </w:rPr>
              <w:t>7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087291A3" w14:textId="3535D063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0.833</w:t>
            </w:r>
          </w:p>
        </w:tc>
        <w:tc>
          <w:tcPr>
            <w:tcW w:w="1499" w:type="dxa"/>
            <w:shd w:val="clear" w:color="auto" w:fill="auto"/>
            <w:noWrap/>
          </w:tcPr>
          <w:p w14:paraId="2E49C560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7E6BB6E2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22BB177" w14:textId="2A965C54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Outlier corrected MR-PRESSO (2 outlier corrected)</w:t>
            </w:r>
          </w:p>
        </w:tc>
        <w:tc>
          <w:tcPr>
            <w:tcW w:w="620" w:type="dxa"/>
            <w:shd w:val="clear" w:color="auto" w:fill="auto"/>
            <w:noWrap/>
          </w:tcPr>
          <w:p w14:paraId="3143D52F" w14:textId="6C88311E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17</w:t>
            </w:r>
          </w:p>
        </w:tc>
        <w:tc>
          <w:tcPr>
            <w:tcW w:w="1790" w:type="dxa"/>
            <w:shd w:val="clear" w:color="auto" w:fill="auto"/>
            <w:noWrap/>
          </w:tcPr>
          <w:p w14:paraId="12563356" w14:textId="5C1C881B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(1.00-1.0</w:t>
            </w:r>
            <w:r w:rsidR="00F03CD5">
              <w:rPr>
                <w:rFonts w:ascii="Times New Roman" w:hAnsi="Times New Roman" w:cs="Times New Roman"/>
                <w:color w:val="FF0000"/>
                <w:sz w:val="22"/>
              </w:rPr>
              <w:t>2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1194" w:type="dxa"/>
            <w:shd w:val="clear" w:color="auto" w:fill="auto"/>
            <w:noWrap/>
          </w:tcPr>
          <w:p w14:paraId="0FFC13C1" w14:textId="56B2A932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0.156</w:t>
            </w:r>
          </w:p>
        </w:tc>
        <w:tc>
          <w:tcPr>
            <w:tcW w:w="1499" w:type="dxa"/>
            <w:shd w:val="clear" w:color="auto" w:fill="auto"/>
            <w:noWrap/>
          </w:tcPr>
          <w:p w14:paraId="548E9EB7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6517E142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C8EFD30" w14:textId="3FAA52A0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6493BF9A" w14:textId="1F11C2A0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132A5462" w14:textId="7D0505F3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1.00 (0.9</w:t>
            </w:r>
            <w:r w:rsidR="00EB3365">
              <w:rPr>
                <w:rFonts w:ascii="Times New Roman" w:hAnsi="Times New Roman" w:cs="Times New Roman"/>
                <w:color w:val="FF0000"/>
                <w:sz w:val="22"/>
              </w:rPr>
              <w:t>7</w:t>
            </w: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-1.02)</w:t>
            </w:r>
          </w:p>
        </w:tc>
        <w:tc>
          <w:tcPr>
            <w:tcW w:w="1194" w:type="dxa"/>
            <w:shd w:val="clear" w:color="auto" w:fill="auto"/>
            <w:noWrap/>
          </w:tcPr>
          <w:p w14:paraId="59F3FA7C" w14:textId="2AABB576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0.831</w:t>
            </w:r>
          </w:p>
        </w:tc>
        <w:tc>
          <w:tcPr>
            <w:tcW w:w="1499" w:type="dxa"/>
            <w:shd w:val="clear" w:color="auto" w:fill="auto"/>
            <w:noWrap/>
          </w:tcPr>
          <w:p w14:paraId="7FDD3A70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439A4238" w14:textId="77777777" w:rsidTr="00C86EF0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335875A4" w14:textId="04308D1C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63A5E892" w14:textId="185D33D4" w:rsidR="007275C7" w:rsidRPr="00907A64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19</w:t>
            </w:r>
          </w:p>
        </w:tc>
        <w:tc>
          <w:tcPr>
            <w:tcW w:w="1790" w:type="dxa"/>
            <w:shd w:val="clear" w:color="auto" w:fill="auto"/>
            <w:noWrap/>
          </w:tcPr>
          <w:p w14:paraId="6ED81AA1" w14:textId="4A9A1C30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(0.99-1.02)</w:t>
            </w:r>
          </w:p>
        </w:tc>
        <w:tc>
          <w:tcPr>
            <w:tcW w:w="1194" w:type="dxa"/>
            <w:shd w:val="clear" w:color="auto" w:fill="auto"/>
            <w:noWrap/>
          </w:tcPr>
          <w:p w14:paraId="73827A69" w14:textId="153844EB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0.267</w:t>
            </w:r>
          </w:p>
        </w:tc>
        <w:tc>
          <w:tcPr>
            <w:tcW w:w="1499" w:type="dxa"/>
            <w:shd w:val="clear" w:color="auto" w:fill="auto"/>
            <w:noWrap/>
          </w:tcPr>
          <w:p w14:paraId="6F9F0BF2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1CAE13A7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2FD4210" w14:textId="77777777" w:rsidR="007275C7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SCZ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8DC44BE" w14:textId="77777777" w:rsidR="007275C7" w:rsidRDefault="007275C7" w:rsidP="007275C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545FA34" w14:textId="77777777" w:rsidR="007275C7" w:rsidRDefault="007275C7" w:rsidP="007275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089C53D1" w14:textId="77777777" w:rsidR="007275C7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04831DE" w14:textId="77777777" w:rsidR="007275C7" w:rsidRDefault="007275C7" w:rsidP="007275C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5C7" w14:paraId="37EE2D26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D34A6D6" w14:textId="26811FF1" w:rsidR="007275C7" w:rsidRDefault="004E0426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IVW </w:t>
            </w:r>
            <w:r w:rsidR="007275C7">
              <w:rPr>
                <w:rFonts w:ascii="Times New Roman" w:eastAsia="宋体" w:hAnsi="Times New Roman" w:cs="Times New Roman"/>
                <w:kern w:val="0"/>
                <w:sz w:val="22"/>
              </w:rPr>
              <w:t>(random)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7F15049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FA1D39E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 (1.00-1.03)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E4018BC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0.058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C01B0F4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275C7" w14:paraId="717AB0CF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4746E099" w14:textId="77777777" w:rsidR="007275C7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MR-Egger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523269A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08C8D54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1.08 (0.99-1.18)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B16AFE0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0.072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065EE7A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0.139 </w:t>
            </w:r>
          </w:p>
        </w:tc>
      </w:tr>
      <w:tr w:rsidR="007275C7" w14:paraId="2692D25E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0ADDE406" w14:textId="77777777" w:rsidR="007275C7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Weighted median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D81602A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7532EFB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(1.00-1.03)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D3E399B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0.089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734FB20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275C7" w14:paraId="7C58738A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99D2E85" w14:textId="77777777" w:rsidR="007275C7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MR-PRESSO global test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E0EA45E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70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2C49440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1.01 (1.00-1.03)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6A781684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0.062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C04B9CB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275C7" w14:paraId="3A605260" w14:textId="77777777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68556A52" w14:textId="77777777" w:rsidR="007275C7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Outlier corrected MR-PRESSO (5 outlier corrected)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FDCA8ED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65 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F495D78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1.02(1.00-1.03)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C93A878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0.022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7B308AB" w14:textId="77777777" w:rsidR="007275C7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275C7" w14:paraId="011A64E7" w14:textId="77777777" w:rsidTr="005700C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5ED3A313" w14:textId="25C32DEF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Modified weights IVW</w:t>
            </w:r>
          </w:p>
        </w:tc>
        <w:tc>
          <w:tcPr>
            <w:tcW w:w="620" w:type="dxa"/>
            <w:shd w:val="clear" w:color="auto" w:fill="auto"/>
            <w:noWrap/>
          </w:tcPr>
          <w:p w14:paraId="7823F55A" w14:textId="7968F7D6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</w:tcPr>
          <w:p w14:paraId="16887BA7" w14:textId="4AF8C767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1.01 (1.00-1.03)</w:t>
            </w:r>
          </w:p>
        </w:tc>
        <w:tc>
          <w:tcPr>
            <w:tcW w:w="1194" w:type="dxa"/>
            <w:shd w:val="clear" w:color="auto" w:fill="auto"/>
            <w:noWrap/>
          </w:tcPr>
          <w:p w14:paraId="0CFC762F" w14:textId="450686C5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0.058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C4EAB9C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7275C7" w14:paraId="15496419" w14:textId="77777777" w:rsidTr="005700CA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</w:tcPr>
          <w:p w14:paraId="16FC46D7" w14:textId="4BC5FE31" w:rsidR="007275C7" w:rsidRPr="00907A64" w:rsidRDefault="007275C7" w:rsidP="007275C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RAPS</w:t>
            </w:r>
          </w:p>
        </w:tc>
        <w:tc>
          <w:tcPr>
            <w:tcW w:w="620" w:type="dxa"/>
            <w:shd w:val="clear" w:color="auto" w:fill="auto"/>
            <w:noWrap/>
          </w:tcPr>
          <w:p w14:paraId="673654DC" w14:textId="266D10EE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70</w:t>
            </w:r>
          </w:p>
        </w:tc>
        <w:tc>
          <w:tcPr>
            <w:tcW w:w="1790" w:type="dxa"/>
            <w:shd w:val="clear" w:color="auto" w:fill="auto"/>
            <w:noWrap/>
          </w:tcPr>
          <w:p w14:paraId="2A6262F3" w14:textId="412F3A60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>1.02 (1.01-1.03)</w:t>
            </w:r>
          </w:p>
        </w:tc>
        <w:tc>
          <w:tcPr>
            <w:tcW w:w="1194" w:type="dxa"/>
            <w:shd w:val="clear" w:color="auto" w:fill="auto"/>
            <w:noWrap/>
          </w:tcPr>
          <w:p w14:paraId="1B7AD4C1" w14:textId="4BDF4C64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907A64">
              <w:rPr>
                <w:rFonts w:ascii="Times New Roman" w:hAnsi="Times New Roman" w:cs="Times New Roman"/>
                <w:color w:val="FF0000"/>
                <w:sz w:val="22"/>
              </w:rPr>
              <w:t xml:space="preserve">0.001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240A6BC" w14:textId="77777777" w:rsidR="007275C7" w:rsidRPr="00907A64" w:rsidRDefault="007275C7" w:rsidP="007275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</w:tbl>
    <w:p w14:paraId="123B749B" w14:textId="77777777" w:rsidR="00163F6A" w:rsidRDefault="00163F6A" w:rsidP="00163F6A">
      <w:pPr>
        <w:ind w:leftChars="-338" w:left="-708" w:rightChars="-297" w:right="-624" w:hanging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Abbreviations: ADHD, attention-deficit/hyperactivity disorder; ASD, autism spectrum disorder; BD, bipolar disorder; CI, confidence interval; </w:t>
      </w:r>
      <w:r w:rsidRPr="00163F6A">
        <w:rPr>
          <w:rFonts w:ascii="Times New Roman" w:hAnsi="Times New Roman" w:cs="Times New Roman"/>
          <w:color w:val="FF0000"/>
          <w:sz w:val="22"/>
        </w:rPr>
        <w:t>IVW, inverse-variance weighted;</w:t>
      </w:r>
      <w:r>
        <w:rPr>
          <w:rFonts w:ascii="Times New Roman" w:hAnsi="Times New Roman" w:cs="Times New Roman"/>
          <w:sz w:val="22"/>
        </w:rPr>
        <w:t xml:space="preserve"> MDD, major depressive disorder; OR, odds ratio; OCD, obsessive compulsive disorder; PTSD, post-traumatic stress disorder; </w:t>
      </w:r>
      <w:r w:rsidRPr="00163F6A">
        <w:rPr>
          <w:rFonts w:ascii="Times New Roman" w:hAnsi="Times New Roman" w:cs="Times New Roman"/>
          <w:color w:val="FF0000"/>
          <w:sz w:val="22"/>
        </w:rPr>
        <w:t xml:space="preserve">RAPS, Robust Adjusted Profile Score; </w:t>
      </w:r>
      <w:r>
        <w:rPr>
          <w:rFonts w:ascii="Times New Roman" w:hAnsi="Times New Roman" w:cs="Times New Roman"/>
          <w:sz w:val="22"/>
        </w:rPr>
        <w:t>SCZ, schizophrenia; SNP, single nucleoside polymorphism; MR-PRESSO test, MR Pleiotropy RESidual Sum and Outlier test.</w:t>
      </w:r>
    </w:p>
    <w:p w14:paraId="1C4506F1" w14:textId="7C9243AE" w:rsidR="005B4666" w:rsidRPr="00163F6A" w:rsidRDefault="005B4666">
      <w:pPr>
        <w:ind w:leftChars="-337" w:left="-707" w:rightChars="-634" w:right="-1331" w:hanging="1"/>
        <w:rPr>
          <w:rFonts w:ascii="Times New Roman" w:hAnsi="Times New Roman" w:cs="Times New Roman"/>
        </w:rPr>
      </w:pPr>
    </w:p>
    <w:p w14:paraId="1F280BC4" w14:textId="77777777" w:rsidR="005B4666" w:rsidRDefault="005B4666"/>
    <w:p w14:paraId="5E582B3A" w14:textId="77777777" w:rsidR="005B4666" w:rsidRDefault="005B4666"/>
    <w:p w14:paraId="777F45C8" w14:textId="77777777" w:rsidR="005B4666" w:rsidRDefault="005B4666"/>
    <w:sectPr w:rsid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F5AC" w14:textId="77777777" w:rsidR="00F7145C" w:rsidRDefault="00F7145C" w:rsidP="00B60BB4">
      <w:r>
        <w:separator/>
      </w:r>
    </w:p>
  </w:endnote>
  <w:endnote w:type="continuationSeparator" w:id="0">
    <w:p w14:paraId="386DF5C6" w14:textId="77777777" w:rsidR="00F7145C" w:rsidRDefault="00F7145C" w:rsidP="00B6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257E" w14:textId="77777777" w:rsidR="00F7145C" w:rsidRDefault="00F7145C" w:rsidP="00B60BB4">
      <w:r>
        <w:separator/>
      </w:r>
    </w:p>
  </w:footnote>
  <w:footnote w:type="continuationSeparator" w:id="0">
    <w:p w14:paraId="00454734" w14:textId="77777777" w:rsidR="00F7145C" w:rsidRDefault="00F7145C" w:rsidP="00B6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BF"/>
    <w:rsid w:val="000017AA"/>
    <w:rsid w:val="000207BC"/>
    <w:rsid w:val="00021A9B"/>
    <w:rsid w:val="00036CD8"/>
    <w:rsid w:val="00043F33"/>
    <w:rsid w:val="000704CB"/>
    <w:rsid w:val="00095CD8"/>
    <w:rsid w:val="000A58EB"/>
    <w:rsid w:val="000C4E70"/>
    <w:rsid w:val="000C5C21"/>
    <w:rsid w:val="000C7C43"/>
    <w:rsid w:val="000D2073"/>
    <w:rsid w:val="000F4A21"/>
    <w:rsid w:val="000F4ED9"/>
    <w:rsid w:val="000F5315"/>
    <w:rsid w:val="00116E71"/>
    <w:rsid w:val="00120C72"/>
    <w:rsid w:val="00127809"/>
    <w:rsid w:val="0016197D"/>
    <w:rsid w:val="00163F6A"/>
    <w:rsid w:val="00166911"/>
    <w:rsid w:val="0018116C"/>
    <w:rsid w:val="00191EAE"/>
    <w:rsid w:val="001B01E0"/>
    <w:rsid w:val="001C71CE"/>
    <w:rsid w:val="001E1DF8"/>
    <w:rsid w:val="00214B95"/>
    <w:rsid w:val="00231D0B"/>
    <w:rsid w:val="00241A78"/>
    <w:rsid w:val="00241AE4"/>
    <w:rsid w:val="00242561"/>
    <w:rsid w:val="002646A5"/>
    <w:rsid w:val="00271F1A"/>
    <w:rsid w:val="00286CCE"/>
    <w:rsid w:val="002A0744"/>
    <w:rsid w:val="002A5207"/>
    <w:rsid w:val="002B2F43"/>
    <w:rsid w:val="002D37AD"/>
    <w:rsid w:val="002F6266"/>
    <w:rsid w:val="003043CA"/>
    <w:rsid w:val="0032103A"/>
    <w:rsid w:val="0038130F"/>
    <w:rsid w:val="00386C70"/>
    <w:rsid w:val="003A4B0D"/>
    <w:rsid w:val="003B0FDB"/>
    <w:rsid w:val="003B34AE"/>
    <w:rsid w:val="003B44C3"/>
    <w:rsid w:val="003B468B"/>
    <w:rsid w:val="003B60EC"/>
    <w:rsid w:val="003B6D87"/>
    <w:rsid w:val="00451089"/>
    <w:rsid w:val="00455E5D"/>
    <w:rsid w:val="004677BF"/>
    <w:rsid w:val="004704B4"/>
    <w:rsid w:val="0048165A"/>
    <w:rsid w:val="00496966"/>
    <w:rsid w:val="004A1F5D"/>
    <w:rsid w:val="004A2E29"/>
    <w:rsid w:val="004A73F2"/>
    <w:rsid w:val="004D1153"/>
    <w:rsid w:val="004E0426"/>
    <w:rsid w:val="004E597B"/>
    <w:rsid w:val="004E5E6A"/>
    <w:rsid w:val="004F4F69"/>
    <w:rsid w:val="004F5A20"/>
    <w:rsid w:val="00503650"/>
    <w:rsid w:val="00506141"/>
    <w:rsid w:val="00530801"/>
    <w:rsid w:val="0053760A"/>
    <w:rsid w:val="00564958"/>
    <w:rsid w:val="00567506"/>
    <w:rsid w:val="00577886"/>
    <w:rsid w:val="00590137"/>
    <w:rsid w:val="0059602D"/>
    <w:rsid w:val="005A154A"/>
    <w:rsid w:val="005B4666"/>
    <w:rsid w:val="005B66C2"/>
    <w:rsid w:val="005E1BC5"/>
    <w:rsid w:val="005F52FB"/>
    <w:rsid w:val="005F6AB9"/>
    <w:rsid w:val="006039FF"/>
    <w:rsid w:val="006105CF"/>
    <w:rsid w:val="00623F72"/>
    <w:rsid w:val="006275F2"/>
    <w:rsid w:val="0063152E"/>
    <w:rsid w:val="00632242"/>
    <w:rsid w:val="00632966"/>
    <w:rsid w:val="00683F57"/>
    <w:rsid w:val="006849EC"/>
    <w:rsid w:val="006C1F70"/>
    <w:rsid w:val="006C5D15"/>
    <w:rsid w:val="006E429A"/>
    <w:rsid w:val="006E6716"/>
    <w:rsid w:val="006F0775"/>
    <w:rsid w:val="00721BFB"/>
    <w:rsid w:val="007275C7"/>
    <w:rsid w:val="00777DD0"/>
    <w:rsid w:val="00781943"/>
    <w:rsid w:val="007B4598"/>
    <w:rsid w:val="007B79B0"/>
    <w:rsid w:val="007C0CB0"/>
    <w:rsid w:val="007C4256"/>
    <w:rsid w:val="007E583E"/>
    <w:rsid w:val="007E6950"/>
    <w:rsid w:val="008056CE"/>
    <w:rsid w:val="00806989"/>
    <w:rsid w:val="00807210"/>
    <w:rsid w:val="00833EF3"/>
    <w:rsid w:val="00836E32"/>
    <w:rsid w:val="008514EB"/>
    <w:rsid w:val="00856165"/>
    <w:rsid w:val="00866E9D"/>
    <w:rsid w:val="008821AC"/>
    <w:rsid w:val="0088466D"/>
    <w:rsid w:val="00886551"/>
    <w:rsid w:val="008A17D9"/>
    <w:rsid w:val="008A3180"/>
    <w:rsid w:val="008B23C2"/>
    <w:rsid w:val="008B3AD0"/>
    <w:rsid w:val="008B68C4"/>
    <w:rsid w:val="00900294"/>
    <w:rsid w:val="00901F58"/>
    <w:rsid w:val="00907A49"/>
    <w:rsid w:val="00907A64"/>
    <w:rsid w:val="009417A7"/>
    <w:rsid w:val="009428EE"/>
    <w:rsid w:val="009670B2"/>
    <w:rsid w:val="00973FBE"/>
    <w:rsid w:val="00996068"/>
    <w:rsid w:val="009B7FD0"/>
    <w:rsid w:val="009C4BDB"/>
    <w:rsid w:val="009D6771"/>
    <w:rsid w:val="009E1177"/>
    <w:rsid w:val="009E7800"/>
    <w:rsid w:val="009F669B"/>
    <w:rsid w:val="00A067B5"/>
    <w:rsid w:val="00A16E23"/>
    <w:rsid w:val="00A24FD5"/>
    <w:rsid w:val="00A32CD7"/>
    <w:rsid w:val="00A45B48"/>
    <w:rsid w:val="00A478E5"/>
    <w:rsid w:val="00A554A5"/>
    <w:rsid w:val="00A56336"/>
    <w:rsid w:val="00A95CBB"/>
    <w:rsid w:val="00AC53F1"/>
    <w:rsid w:val="00AD1B7E"/>
    <w:rsid w:val="00AE725A"/>
    <w:rsid w:val="00AF087F"/>
    <w:rsid w:val="00AF0BBB"/>
    <w:rsid w:val="00AF4802"/>
    <w:rsid w:val="00AF6293"/>
    <w:rsid w:val="00AF74CC"/>
    <w:rsid w:val="00B129F9"/>
    <w:rsid w:val="00B168E7"/>
    <w:rsid w:val="00B20DC7"/>
    <w:rsid w:val="00B50F87"/>
    <w:rsid w:val="00B60BB4"/>
    <w:rsid w:val="00B646C8"/>
    <w:rsid w:val="00B96F03"/>
    <w:rsid w:val="00BC7174"/>
    <w:rsid w:val="00BC7ACD"/>
    <w:rsid w:val="00BD64BF"/>
    <w:rsid w:val="00BD6F94"/>
    <w:rsid w:val="00BF034B"/>
    <w:rsid w:val="00BF70F2"/>
    <w:rsid w:val="00C3102B"/>
    <w:rsid w:val="00C37E55"/>
    <w:rsid w:val="00C61CE1"/>
    <w:rsid w:val="00C63D21"/>
    <w:rsid w:val="00C80DA1"/>
    <w:rsid w:val="00CD22C1"/>
    <w:rsid w:val="00CD2936"/>
    <w:rsid w:val="00CD6715"/>
    <w:rsid w:val="00CD782A"/>
    <w:rsid w:val="00D22710"/>
    <w:rsid w:val="00D27EAC"/>
    <w:rsid w:val="00D35064"/>
    <w:rsid w:val="00D418E0"/>
    <w:rsid w:val="00D76BB7"/>
    <w:rsid w:val="00D825EB"/>
    <w:rsid w:val="00D90541"/>
    <w:rsid w:val="00D950C4"/>
    <w:rsid w:val="00D96907"/>
    <w:rsid w:val="00DA3E80"/>
    <w:rsid w:val="00DA75CB"/>
    <w:rsid w:val="00DD12F8"/>
    <w:rsid w:val="00DF5D4D"/>
    <w:rsid w:val="00DF6E8F"/>
    <w:rsid w:val="00E03EB3"/>
    <w:rsid w:val="00E05064"/>
    <w:rsid w:val="00E415B3"/>
    <w:rsid w:val="00E63FA3"/>
    <w:rsid w:val="00E66965"/>
    <w:rsid w:val="00EB3365"/>
    <w:rsid w:val="00ED48F4"/>
    <w:rsid w:val="00EF4F21"/>
    <w:rsid w:val="00F03CD5"/>
    <w:rsid w:val="00F27341"/>
    <w:rsid w:val="00F36DD9"/>
    <w:rsid w:val="00F64A35"/>
    <w:rsid w:val="00F7145C"/>
    <w:rsid w:val="00F81A43"/>
    <w:rsid w:val="00F9266B"/>
    <w:rsid w:val="00F93166"/>
    <w:rsid w:val="00FA6FA5"/>
    <w:rsid w:val="00FE53C1"/>
    <w:rsid w:val="06CB5E21"/>
    <w:rsid w:val="21F4689A"/>
    <w:rsid w:val="40671C44"/>
    <w:rsid w:val="48503E84"/>
    <w:rsid w:val="5D9E3A09"/>
    <w:rsid w:val="68253D3E"/>
    <w:rsid w:val="696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6594B"/>
  <w15:docId w15:val="{C24E75DF-0A12-4C6F-BCCD-4F4123C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alloon Text"/>
    <w:basedOn w:val="a"/>
    <w:link w:val="a5"/>
    <w:rPr>
      <w:rFonts w:ascii="Lucida Grande" w:hAnsi="Lucida Grande" w:cs="Lucida Grande"/>
      <w:sz w:val="18"/>
      <w:szCs w:val="18"/>
    </w:rPr>
  </w:style>
  <w:style w:type="character" w:customStyle="1" w:styleId="a5">
    <w:name w:val="批注框文本 字符"/>
    <w:basedOn w:val="a0"/>
    <w:link w:val="a4"/>
    <w:rPr>
      <w:rFonts w:ascii="Lucida Grande" w:eastAsiaTheme="minorEastAsia" w:hAnsi="Lucida Grande" w:cs="Lucida Grande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unhideWhenUsed/>
    <w:rPr>
      <w:color w:val="800080"/>
      <w:u w:val="single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paragraph" w:customStyle="1" w:styleId="SupplementaryMaterial">
    <w:name w:val="Supplementary Material"/>
    <w:basedOn w:val="aa"/>
    <w:next w:val="aa"/>
    <w:qFormat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i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99"/>
    <w:rsid w:val="005778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nc.edu/pgc/download-results/" TargetMode="External"/><Relationship Id="rId13" Type="http://schemas.openxmlformats.org/officeDocument/2006/relationships/hyperlink" Target="https://www.med.unc.edu/pgc/download-resul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.unc.edu/pgc/download-resul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.unc.edu/pgc/download-resul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eepdisordergenetics.org/" TargetMode="External"/><Relationship Id="rId10" Type="http://schemas.openxmlformats.org/officeDocument/2006/relationships/hyperlink" Target="https://www.med.unc.edu/pgc/download-resul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.unc.edu/pgc/download-results/" TargetMode="External"/><Relationship Id="rId14" Type="http://schemas.openxmlformats.org/officeDocument/2006/relationships/hyperlink" Target="http://www.t2diabetesgenes.org/dat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7C77A26-8260-4672-8C92-9652BDCFF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59</Pages>
  <Words>14968</Words>
  <Characters>85318</Characters>
  <Application>Microsoft Office Word</Application>
  <DocSecurity>0</DocSecurity>
  <Lines>710</Lines>
  <Paragraphs>200</Paragraphs>
  <ScaleCrop>false</ScaleCrop>
  <Company/>
  <LinksUpToDate>false</LinksUpToDate>
  <CharactersWithSpaces>100086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Jianming Wang</cp:lastModifiedBy>
  <cp:revision>80</cp:revision>
  <dcterms:created xsi:type="dcterms:W3CDTF">2021-08-28T08:17:00Z</dcterms:created>
  <dcterms:modified xsi:type="dcterms:W3CDTF">2021-11-21T15:53:00Z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DB5147D19F0045CE91DFF052C8140C6A</vt:lpwstr>
  </property>
</Properties>
</file>