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FEB71" w14:textId="2F0F9C2A" w:rsidR="00E85128" w:rsidRPr="006914ED" w:rsidRDefault="00E85128" w:rsidP="009C384F">
      <w:pPr>
        <w:jc w:val="center"/>
        <w:rPr>
          <w:rFonts w:ascii="Times New Roman" w:hAnsi="Times New Roman" w:cs="Times New Roman"/>
          <w:b/>
          <w:bCs/>
        </w:rPr>
      </w:pPr>
      <w:r w:rsidRPr="00E85128">
        <w:rPr>
          <w:rFonts w:ascii="Times New Roman" w:hAnsi="Times New Roman" w:cs="Times New Roman"/>
          <w:b/>
          <w:bCs/>
        </w:rPr>
        <w:t>C</w:t>
      </w:r>
      <w:r w:rsidR="00AB76FA" w:rsidRPr="006914ED">
        <w:rPr>
          <w:rFonts w:ascii="Times New Roman" w:hAnsi="Times New Roman" w:cs="Times New Roman"/>
          <w:b/>
          <w:bCs/>
        </w:rPr>
        <w:t>ompleted c</w:t>
      </w:r>
      <w:r w:rsidRPr="00E85128">
        <w:rPr>
          <w:rFonts w:ascii="Times New Roman" w:hAnsi="Times New Roman" w:cs="Times New Roman"/>
          <w:b/>
          <w:bCs/>
        </w:rPr>
        <w:t>onsolidated criteria for reporting qualitative studies (COREQ): 32-item checklist</w:t>
      </w:r>
    </w:p>
    <w:p w14:paraId="7AD92412" w14:textId="77777777" w:rsidR="006914ED" w:rsidRPr="00E85128" w:rsidRDefault="006914ED" w:rsidP="009C38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3"/>
        <w:gridCol w:w="5318"/>
        <w:gridCol w:w="915"/>
      </w:tblGrid>
      <w:tr w:rsidR="00B3125D" w:rsidRPr="006914ED" w14:paraId="732DE640" w14:textId="77777777" w:rsidTr="009C790C">
        <w:tc>
          <w:tcPr>
            <w:tcW w:w="9016" w:type="dxa"/>
            <w:gridSpan w:val="3"/>
          </w:tcPr>
          <w:p w14:paraId="0A6581B6" w14:textId="5034FBBE" w:rsidR="00B3125D" w:rsidRPr="006914ED" w:rsidRDefault="00B3125D" w:rsidP="009C3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14ED">
              <w:rPr>
                <w:rFonts w:ascii="Times New Roman" w:hAnsi="Times New Roman" w:cs="Times New Roman"/>
                <w:b/>
                <w:bCs/>
              </w:rPr>
              <w:t xml:space="preserve">Domain 1: Research </w:t>
            </w:r>
            <w:r w:rsidR="006914ED" w:rsidRPr="006914ED">
              <w:rPr>
                <w:rFonts w:ascii="Times New Roman" w:hAnsi="Times New Roman" w:cs="Times New Roman"/>
                <w:b/>
                <w:bCs/>
              </w:rPr>
              <w:t>team and reflexivity</w:t>
            </w:r>
          </w:p>
        </w:tc>
      </w:tr>
      <w:tr w:rsidR="006914ED" w:rsidRPr="006914ED" w14:paraId="50ADE6CD" w14:textId="77777777" w:rsidTr="007806E2">
        <w:tc>
          <w:tcPr>
            <w:tcW w:w="9016" w:type="dxa"/>
            <w:gridSpan w:val="3"/>
          </w:tcPr>
          <w:p w14:paraId="165186D2" w14:textId="1EE0BF17" w:rsidR="006914ED" w:rsidRPr="006914ED" w:rsidRDefault="006914ED" w:rsidP="009C3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14ED">
              <w:rPr>
                <w:rFonts w:ascii="Times New Roman" w:hAnsi="Times New Roman" w:cs="Times New Roman"/>
                <w:b/>
                <w:bCs/>
              </w:rPr>
              <w:t>Personal characteristics</w:t>
            </w:r>
          </w:p>
        </w:tc>
      </w:tr>
      <w:tr w:rsidR="009C384F" w:rsidRPr="00AB76FA" w14:paraId="4881EC01" w14:textId="77777777" w:rsidTr="00AB76FA">
        <w:tc>
          <w:tcPr>
            <w:tcW w:w="0" w:type="auto"/>
            <w:hideMark/>
          </w:tcPr>
          <w:p w14:paraId="5A7455C7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 Interviewer/facilitator</w:t>
            </w:r>
          </w:p>
        </w:tc>
        <w:tc>
          <w:tcPr>
            <w:tcW w:w="0" w:type="auto"/>
            <w:hideMark/>
          </w:tcPr>
          <w:p w14:paraId="3C0BA8EE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Which author(s) conducted the interview or focus group?</w:t>
            </w:r>
          </w:p>
        </w:tc>
        <w:tc>
          <w:tcPr>
            <w:tcW w:w="0" w:type="auto"/>
            <w:hideMark/>
          </w:tcPr>
          <w:p w14:paraId="265C930C" w14:textId="5DC0E0E0" w:rsidR="00AB76FA" w:rsidRPr="00AB76FA" w:rsidRDefault="00866B1B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50308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9C384F" w:rsidRPr="00AB76FA" w14:paraId="355BE9DF" w14:textId="77777777" w:rsidTr="00AB76FA">
        <w:tc>
          <w:tcPr>
            <w:tcW w:w="0" w:type="auto"/>
            <w:hideMark/>
          </w:tcPr>
          <w:p w14:paraId="3B47C87E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 Credentials</w:t>
            </w:r>
          </w:p>
        </w:tc>
        <w:tc>
          <w:tcPr>
            <w:tcW w:w="0" w:type="auto"/>
            <w:hideMark/>
          </w:tcPr>
          <w:p w14:paraId="4BE3535A" w14:textId="53C911B0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were the researcher’s credentials? (</w:t>
            </w:r>
            <w:r w:rsidR="00AA5F57"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r w:rsidR="00AA5F5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PhD, MD)</w:t>
            </w:r>
          </w:p>
        </w:tc>
        <w:tc>
          <w:tcPr>
            <w:tcW w:w="0" w:type="auto"/>
            <w:hideMark/>
          </w:tcPr>
          <w:p w14:paraId="6B018BC5" w14:textId="00DD4C12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  <w:r w:rsidR="00AB76FA"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9C384F" w:rsidRPr="00AB76FA" w14:paraId="5DF17122" w14:textId="77777777" w:rsidTr="00AB76FA">
        <w:tc>
          <w:tcPr>
            <w:tcW w:w="0" w:type="auto"/>
            <w:hideMark/>
          </w:tcPr>
          <w:p w14:paraId="2227D9AB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 Occupation</w:t>
            </w:r>
          </w:p>
        </w:tc>
        <w:tc>
          <w:tcPr>
            <w:tcW w:w="0" w:type="auto"/>
            <w:hideMark/>
          </w:tcPr>
          <w:p w14:paraId="6DD63DCD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was their occupation at the time of the study?</w:t>
            </w:r>
          </w:p>
        </w:tc>
        <w:tc>
          <w:tcPr>
            <w:tcW w:w="0" w:type="auto"/>
            <w:hideMark/>
          </w:tcPr>
          <w:p w14:paraId="4F0DC2A7" w14:textId="5BFE8143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9C384F" w:rsidRPr="00AB76FA" w14:paraId="00C7926C" w14:textId="77777777" w:rsidTr="00AB76FA">
        <w:tc>
          <w:tcPr>
            <w:tcW w:w="0" w:type="auto"/>
            <w:hideMark/>
          </w:tcPr>
          <w:p w14:paraId="128E17D8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 Gender</w:t>
            </w:r>
          </w:p>
        </w:tc>
        <w:tc>
          <w:tcPr>
            <w:tcW w:w="0" w:type="auto"/>
            <w:hideMark/>
          </w:tcPr>
          <w:p w14:paraId="703581E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Was the researcher male or female?</w:t>
            </w:r>
          </w:p>
        </w:tc>
        <w:tc>
          <w:tcPr>
            <w:tcW w:w="0" w:type="auto"/>
            <w:hideMark/>
          </w:tcPr>
          <w:p w14:paraId="4FC62D60" w14:textId="0DA04C84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  <w:r w:rsidR="00591C6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9C384F" w:rsidRPr="00AB76FA" w14:paraId="28F64B03" w14:textId="77777777" w:rsidTr="00AB76FA">
        <w:tc>
          <w:tcPr>
            <w:tcW w:w="0" w:type="auto"/>
            <w:hideMark/>
          </w:tcPr>
          <w:p w14:paraId="0348E4D9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 Experience and training</w:t>
            </w:r>
          </w:p>
        </w:tc>
        <w:tc>
          <w:tcPr>
            <w:tcW w:w="0" w:type="auto"/>
            <w:hideMark/>
          </w:tcPr>
          <w:p w14:paraId="1E80015F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experience or training did the researcher have?</w:t>
            </w:r>
          </w:p>
        </w:tc>
        <w:tc>
          <w:tcPr>
            <w:tcW w:w="0" w:type="auto"/>
            <w:hideMark/>
          </w:tcPr>
          <w:p w14:paraId="2FC162C1" w14:textId="4B6EA07B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191D05" w:rsidRPr="00AB76FA" w14:paraId="75EBCFE4" w14:textId="77777777" w:rsidTr="00191D05">
        <w:trPr>
          <w:trHeight w:val="99"/>
        </w:trPr>
        <w:tc>
          <w:tcPr>
            <w:tcW w:w="0" w:type="auto"/>
            <w:gridSpan w:val="3"/>
          </w:tcPr>
          <w:p w14:paraId="55C8081B" w14:textId="0767E327" w:rsidR="00191D05" w:rsidRPr="00191D05" w:rsidRDefault="00191D05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91D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Relationship with participants</w:t>
            </w:r>
          </w:p>
        </w:tc>
      </w:tr>
      <w:tr w:rsidR="003C328E" w:rsidRPr="00AB76FA" w14:paraId="5B92CDB0" w14:textId="77777777" w:rsidTr="00AB76FA">
        <w:tc>
          <w:tcPr>
            <w:tcW w:w="0" w:type="auto"/>
            <w:hideMark/>
          </w:tcPr>
          <w:p w14:paraId="7376453A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 Relationship established</w:t>
            </w:r>
          </w:p>
        </w:tc>
        <w:tc>
          <w:tcPr>
            <w:tcW w:w="0" w:type="auto"/>
            <w:hideMark/>
          </w:tcPr>
          <w:p w14:paraId="1B4AA581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Was a relationship established prior to study commencement?</w:t>
            </w:r>
          </w:p>
        </w:tc>
        <w:tc>
          <w:tcPr>
            <w:tcW w:w="0" w:type="auto"/>
            <w:hideMark/>
          </w:tcPr>
          <w:p w14:paraId="19BBFAD7" w14:textId="713791AC" w:rsidR="00AB76FA" w:rsidRPr="00AB76FA" w:rsidRDefault="00CF060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</w:p>
        </w:tc>
      </w:tr>
      <w:tr w:rsidR="003C328E" w:rsidRPr="00AB76FA" w14:paraId="739CE8AC" w14:textId="77777777" w:rsidTr="00AB76FA">
        <w:tc>
          <w:tcPr>
            <w:tcW w:w="0" w:type="auto"/>
            <w:hideMark/>
          </w:tcPr>
          <w:p w14:paraId="29E9D2FF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 Participant knowledge of the interviewer</w:t>
            </w:r>
          </w:p>
        </w:tc>
        <w:tc>
          <w:tcPr>
            <w:tcW w:w="0" w:type="auto"/>
            <w:hideMark/>
          </w:tcPr>
          <w:p w14:paraId="0A50565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did the participants know about the researcher?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personal goals, reasons for doing the research)</w:t>
            </w:r>
          </w:p>
        </w:tc>
        <w:tc>
          <w:tcPr>
            <w:tcW w:w="0" w:type="auto"/>
            <w:hideMark/>
          </w:tcPr>
          <w:p w14:paraId="470DB31B" w14:textId="3656BBD0" w:rsidR="00AB76FA" w:rsidRPr="00AB76FA" w:rsidRDefault="005E1C0C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</w:p>
        </w:tc>
      </w:tr>
      <w:tr w:rsidR="003C328E" w:rsidRPr="00AB76FA" w14:paraId="2D621F8E" w14:textId="77777777" w:rsidTr="00AB76FA">
        <w:tc>
          <w:tcPr>
            <w:tcW w:w="0" w:type="auto"/>
            <w:hideMark/>
          </w:tcPr>
          <w:p w14:paraId="659714D4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8. Interviewer characteristics</w:t>
            </w:r>
          </w:p>
        </w:tc>
        <w:tc>
          <w:tcPr>
            <w:tcW w:w="0" w:type="auto"/>
            <w:hideMark/>
          </w:tcPr>
          <w:p w14:paraId="7006FD14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characteristics were reported about the interviewer/facilitator?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bias, assumptions, reasons and interests in the research topic)</w:t>
            </w:r>
          </w:p>
        </w:tc>
        <w:tc>
          <w:tcPr>
            <w:tcW w:w="0" w:type="auto"/>
            <w:hideMark/>
          </w:tcPr>
          <w:p w14:paraId="5727CFF7" w14:textId="1CEF946F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  <w:r w:rsidR="00AB76FA"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191D05" w:rsidRPr="00AB76FA" w14:paraId="48B11874" w14:textId="77777777" w:rsidTr="0019033B">
        <w:tc>
          <w:tcPr>
            <w:tcW w:w="0" w:type="auto"/>
            <w:gridSpan w:val="3"/>
          </w:tcPr>
          <w:p w14:paraId="46DDDE97" w14:textId="57CB7D02" w:rsidR="00191D05" w:rsidRPr="00191D05" w:rsidRDefault="00191D05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91D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Domain 2: study design</w:t>
            </w:r>
          </w:p>
        </w:tc>
      </w:tr>
      <w:tr w:rsidR="00191D05" w:rsidRPr="00AB76FA" w14:paraId="1744C6C7" w14:textId="77777777" w:rsidTr="0019033B">
        <w:tc>
          <w:tcPr>
            <w:tcW w:w="0" w:type="auto"/>
            <w:gridSpan w:val="3"/>
          </w:tcPr>
          <w:p w14:paraId="213F5FA3" w14:textId="2C55E783" w:rsidR="00191D05" w:rsidRPr="00191D05" w:rsidRDefault="00191D05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191D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Theoretical framework</w:t>
            </w:r>
          </w:p>
        </w:tc>
      </w:tr>
      <w:tr w:rsidR="003C328E" w:rsidRPr="00AB76FA" w14:paraId="73B63FB2" w14:textId="77777777" w:rsidTr="00AB76FA">
        <w:tc>
          <w:tcPr>
            <w:tcW w:w="0" w:type="auto"/>
            <w:hideMark/>
          </w:tcPr>
          <w:p w14:paraId="646435F2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9. Methodological orientation and theory</w:t>
            </w:r>
          </w:p>
        </w:tc>
        <w:tc>
          <w:tcPr>
            <w:tcW w:w="0" w:type="auto"/>
            <w:hideMark/>
          </w:tcPr>
          <w:p w14:paraId="737675E7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methodological orientation was stated to underpin the study?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grounded theory, discourse analysis, ethnography, phenomenology, content analysis)</w:t>
            </w:r>
          </w:p>
        </w:tc>
        <w:tc>
          <w:tcPr>
            <w:tcW w:w="0" w:type="auto"/>
            <w:hideMark/>
          </w:tcPr>
          <w:p w14:paraId="22961BD3" w14:textId="52112C76" w:rsidR="00AB76FA" w:rsidRPr="00AB76FA" w:rsidRDefault="00C04C9F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5</w:t>
            </w:r>
            <w:r w:rsidR="0050308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 8</w:t>
            </w:r>
          </w:p>
        </w:tc>
      </w:tr>
      <w:tr w:rsidR="005A7141" w:rsidRPr="00AB76FA" w14:paraId="08059FAF" w14:textId="77777777" w:rsidTr="00BA1BFC">
        <w:tc>
          <w:tcPr>
            <w:tcW w:w="0" w:type="auto"/>
            <w:gridSpan w:val="3"/>
          </w:tcPr>
          <w:p w14:paraId="42A9D2B7" w14:textId="0A1CBA9F" w:rsidR="005A7141" w:rsidRPr="005A7141" w:rsidRDefault="005A7141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5A71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Participant selection</w:t>
            </w:r>
          </w:p>
        </w:tc>
      </w:tr>
      <w:tr w:rsidR="00AB76FA" w:rsidRPr="00AB76FA" w14:paraId="4A7907F0" w14:textId="77777777" w:rsidTr="00AB76FA">
        <w:tc>
          <w:tcPr>
            <w:tcW w:w="0" w:type="auto"/>
            <w:hideMark/>
          </w:tcPr>
          <w:p w14:paraId="2D088836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10. Sampling</w:t>
            </w:r>
          </w:p>
        </w:tc>
        <w:tc>
          <w:tcPr>
            <w:tcW w:w="0" w:type="auto"/>
            <w:hideMark/>
          </w:tcPr>
          <w:p w14:paraId="3B5E37BD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were participants selected?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purposive, convenience, consecutive, snowball)</w:t>
            </w:r>
          </w:p>
        </w:tc>
        <w:tc>
          <w:tcPr>
            <w:tcW w:w="0" w:type="auto"/>
            <w:hideMark/>
          </w:tcPr>
          <w:p w14:paraId="288D2960" w14:textId="2A0D9223" w:rsidR="00AB76FA" w:rsidRPr="00AB76FA" w:rsidRDefault="00EE7D4B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5</w:t>
            </w:r>
            <w:r w:rsidR="0050308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 6</w:t>
            </w:r>
          </w:p>
        </w:tc>
      </w:tr>
      <w:tr w:rsidR="00AB76FA" w:rsidRPr="00AB76FA" w14:paraId="7C080F2A" w14:textId="77777777" w:rsidTr="00AB76FA">
        <w:tc>
          <w:tcPr>
            <w:tcW w:w="0" w:type="auto"/>
            <w:hideMark/>
          </w:tcPr>
          <w:p w14:paraId="203267A5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11. Method of approach</w:t>
            </w:r>
          </w:p>
        </w:tc>
        <w:tc>
          <w:tcPr>
            <w:tcW w:w="0" w:type="auto"/>
            <w:hideMark/>
          </w:tcPr>
          <w:p w14:paraId="48BED62B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were participants approached?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face to face, telephone, mail, e-mail)</w:t>
            </w:r>
          </w:p>
        </w:tc>
        <w:tc>
          <w:tcPr>
            <w:tcW w:w="0" w:type="auto"/>
            <w:hideMark/>
          </w:tcPr>
          <w:p w14:paraId="5C2B166C" w14:textId="38CC4372" w:rsidR="00AB76FA" w:rsidRPr="00AB76FA" w:rsidRDefault="000A78D2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5</w:t>
            </w:r>
            <w:r w:rsidR="0050308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 6</w:t>
            </w:r>
          </w:p>
        </w:tc>
      </w:tr>
      <w:tr w:rsidR="00AB76FA" w:rsidRPr="00AB76FA" w14:paraId="7A0269D7" w14:textId="77777777" w:rsidTr="00AB76FA">
        <w:tc>
          <w:tcPr>
            <w:tcW w:w="0" w:type="auto"/>
            <w:hideMark/>
          </w:tcPr>
          <w:p w14:paraId="5C3AA79B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12. Sample size</w:t>
            </w:r>
          </w:p>
        </w:tc>
        <w:tc>
          <w:tcPr>
            <w:tcW w:w="0" w:type="auto"/>
            <w:hideMark/>
          </w:tcPr>
          <w:p w14:paraId="513CCE22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many participants were in the study?</w:t>
            </w:r>
          </w:p>
        </w:tc>
        <w:tc>
          <w:tcPr>
            <w:tcW w:w="0" w:type="auto"/>
            <w:hideMark/>
          </w:tcPr>
          <w:p w14:paraId="24BCCC9D" w14:textId="072C9D2E" w:rsidR="00AB76FA" w:rsidRPr="00AB76FA" w:rsidRDefault="00516B4D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6</w:t>
            </w:r>
          </w:p>
        </w:tc>
      </w:tr>
      <w:tr w:rsidR="00AB76FA" w:rsidRPr="00AB76FA" w14:paraId="3504B1D9" w14:textId="77777777" w:rsidTr="00AB76FA">
        <w:tc>
          <w:tcPr>
            <w:tcW w:w="0" w:type="auto"/>
            <w:hideMark/>
          </w:tcPr>
          <w:p w14:paraId="49A34FE5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13. 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Non-participation</w:t>
            </w:r>
            <w:proofErr w:type="gramEnd"/>
          </w:p>
        </w:tc>
        <w:tc>
          <w:tcPr>
            <w:tcW w:w="0" w:type="auto"/>
            <w:hideMark/>
          </w:tcPr>
          <w:p w14:paraId="193CE886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many people refused to participate or dropped out? Reasons?</w:t>
            </w:r>
          </w:p>
        </w:tc>
        <w:tc>
          <w:tcPr>
            <w:tcW w:w="0" w:type="auto"/>
            <w:hideMark/>
          </w:tcPr>
          <w:p w14:paraId="50B11879" w14:textId="7A247BBE" w:rsidR="00AB76FA" w:rsidRPr="00AB76FA" w:rsidRDefault="00CF4156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6</w:t>
            </w:r>
          </w:p>
        </w:tc>
      </w:tr>
      <w:tr w:rsidR="005A7141" w:rsidRPr="00AB76FA" w14:paraId="049D8199" w14:textId="77777777" w:rsidTr="002B2F04">
        <w:tc>
          <w:tcPr>
            <w:tcW w:w="0" w:type="auto"/>
            <w:gridSpan w:val="3"/>
          </w:tcPr>
          <w:p w14:paraId="119462C3" w14:textId="529D6D12" w:rsidR="005A7141" w:rsidRPr="005A7141" w:rsidRDefault="005A7141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5A71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Setting</w:t>
            </w:r>
          </w:p>
        </w:tc>
      </w:tr>
      <w:tr w:rsidR="00AB76FA" w:rsidRPr="00AB76FA" w14:paraId="4A018E6E" w14:textId="77777777" w:rsidTr="00AB76FA">
        <w:tc>
          <w:tcPr>
            <w:tcW w:w="0" w:type="auto"/>
            <w:hideMark/>
          </w:tcPr>
          <w:p w14:paraId="145BD54B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14. Setting of data collection</w:t>
            </w:r>
          </w:p>
        </w:tc>
        <w:tc>
          <w:tcPr>
            <w:tcW w:w="0" w:type="auto"/>
            <w:hideMark/>
          </w:tcPr>
          <w:p w14:paraId="221259BE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Where was the data collected?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home, clinic, workplace)</w:t>
            </w:r>
          </w:p>
        </w:tc>
        <w:tc>
          <w:tcPr>
            <w:tcW w:w="0" w:type="auto"/>
            <w:hideMark/>
          </w:tcPr>
          <w:p w14:paraId="35098A0B" w14:textId="16518E36" w:rsidR="0063565F" w:rsidRPr="00AB76FA" w:rsidRDefault="0063565F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</w:p>
        </w:tc>
      </w:tr>
      <w:tr w:rsidR="00AB76FA" w:rsidRPr="00AB76FA" w14:paraId="34CCA3D7" w14:textId="77777777" w:rsidTr="00AB76FA">
        <w:tc>
          <w:tcPr>
            <w:tcW w:w="0" w:type="auto"/>
            <w:hideMark/>
          </w:tcPr>
          <w:p w14:paraId="38C1E1E9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15. Presence of non-participants</w:t>
            </w:r>
          </w:p>
        </w:tc>
        <w:tc>
          <w:tcPr>
            <w:tcW w:w="0" w:type="auto"/>
            <w:hideMark/>
          </w:tcPr>
          <w:p w14:paraId="01047A38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Was anyone else present besides the participants and researchers?</w:t>
            </w:r>
          </w:p>
        </w:tc>
        <w:tc>
          <w:tcPr>
            <w:tcW w:w="0" w:type="auto"/>
            <w:hideMark/>
          </w:tcPr>
          <w:p w14:paraId="23D17044" w14:textId="1DF2DED6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</w:p>
        </w:tc>
      </w:tr>
      <w:tr w:rsidR="00AB76FA" w:rsidRPr="00AB76FA" w14:paraId="1B49B58A" w14:textId="77777777" w:rsidTr="00AB76FA">
        <w:tc>
          <w:tcPr>
            <w:tcW w:w="0" w:type="auto"/>
            <w:hideMark/>
          </w:tcPr>
          <w:p w14:paraId="29B64ADB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16. Description of sample</w:t>
            </w:r>
          </w:p>
        </w:tc>
        <w:tc>
          <w:tcPr>
            <w:tcW w:w="0" w:type="auto"/>
            <w:hideMark/>
          </w:tcPr>
          <w:p w14:paraId="51628A4A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are the important characteristics of the sample?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demographic data, date)</w:t>
            </w:r>
          </w:p>
        </w:tc>
        <w:tc>
          <w:tcPr>
            <w:tcW w:w="0" w:type="auto"/>
            <w:hideMark/>
          </w:tcPr>
          <w:p w14:paraId="4C600918" w14:textId="5031C00B" w:rsidR="00AB76FA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9</w:t>
            </w:r>
          </w:p>
        </w:tc>
      </w:tr>
      <w:tr w:rsidR="00D94F84" w:rsidRPr="00AB76FA" w14:paraId="51D04D02" w14:textId="77777777" w:rsidTr="00BC4F75">
        <w:tc>
          <w:tcPr>
            <w:tcW w:w="0" w:type="auto"/>
            <w:gridSpan w:val="3"/>
          </w:tcPr>
          <w:p w14:paraId="7B8C561B" w14:textId="4061329E" w:rsidR="00D94F84" w:rsidRPr="00D94F84" w:rsidRDefault="00D94F84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94F8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Data collection</w:t>
            </w:r>
          </w:p>
        </w:tc>
      </w:tr>
      <w:tr w:rsidR="00AB76FA" w:rsidRPr="00AB76FA" w14:paraId="04E4FEA5" w14:textId="77777777" w:rsidTr="00AB76FA">
        <w:tc>
          <w:tcPr>
            <w:tcW w:w="0" w:type="auto"/>
            <w:hideMark/>
          </w:tcPr>
          <w:p w14:paraId="33A6B7B6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17. Interview guide</w:t>
            </w:r>
          </w:p>
        </w:tc>
        <w:tc>
          <w:tcPr>
            <w:tcW w:w="0" w:type="auto"/>
            <w:hideMark/>
          </w:tcPr>
          <w:p w14:paraId="1DE2994F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questions, prompts, guides provided by the authors? Was it pilot tested?</w:t>
            </w:r>
          </w:p>
        </w:tc>
        <w:tc>
          <w:tcPr>
            <w:tcW w:w="0" w:type="auto"/>
            <w:hideMark/>
          </w:tcPr>
          <w:p w14:paraId="19203D86" w14:textId="1287946C" w:rsidR="005E0742" w:rsidRPr="00AB76FA" w:rsidRDefault="0050308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7</w:t>
            </w:r>
          </w:p>
        </w:tc>
      </w:tr>
      <w:tr w:rsidR="00AB76FA" w:rsidRPr="00AB76FA" w14:paraId="5E5BB6C6" w14:textId="77777777" w:rsidTr="00AB76FA">
        <w:tc>
          <w:tcPr>
            <w:tcW w:w="0" w:type="auto"/>
            <w:hideMark/>
          </w:tcPr>
          <w:p w14:paraId="6009C5E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18. Repeat interviews</w:t>
            </w:r>
          </w:p>
        </w:tc>
        <w:tc>
          <w:tcPr>
            <w:tcW w:w="0" w:type="auto"/>
            <w:hideMark/>
          </w:tcPr>
          <w:p w14:paraId="71FAE199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repeat interviews carried out? If yes, how many?</w:t>
            </w:r>
          </w:p>
        </w:tc>
        <w:tc>
          <w:tcPr>
            <w:tcW w:w="0" w:type="auto"/>
            <w:hideMark/>
          </w:tcPr>
          <w:p w14:paraId="40AD95E1" w14:textId="105E3786" w:rsidR="00AB76FA" w:rsidRPr="00AB76FA" w:rsidRDefault="00E00596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AB76FA" w:rsidRPr="00AB76FA" w14:paraId="7DBCA20F" w14:textId="77777777" w:rsidTr="00AB76FA">
        <w:tc>
          <w:tcPr>
            <w:tcW w:w="0" w:type="auto"/>
            <w:hideMark/>
          </w:tcPr>
          <w:p w14:paraId="7F7FA231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19. Audio/visual recording</w:t>
            </w:r>
          </w:p>
        </w:tc>
        <w:tc>
          <w:tcPr>
            <w:tcW w:w="0" w:type="auto"/>
            <w:hideMark/>
          </w:tcPr>
          <w:p w14:paraId="5E7E30F4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Did the research use audio or visual recording to collect the data?</w:t>
            </w:r>
          </w:p>
        </w:tc>
        <w:tc>
          <w:tcPr>
            <w:tcW w:w="0" w:type="auto"/>
            <w:hideMark/>
          </w:tcPr>
          <w:p w14:paraId="2A28E3EC" w14:textId="1278E6D8" w:rsidR="00AB76FA" w:rsidRPr="00AB76FA" w:rsidRDefault="007F45D8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AB76FA" w:rsidRPr="00AB76FA" w14:paraId="30D5E4FB" w14:textId="77777777" w:rsidTr="00AB76FA">
        <w:tc>
          <w:tcPr>
            <w:tcW w:w="0" w:type="auto"/>
            <w:hideMark/>
          </w:tcPr>
          <w:p w14:paraId="48A204A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20. Field notes</w:t>
            </w:r>
          </w:p>
        </w:tc>
        <w:tc>
          <w:tcPr>
            <w:tcW w:w="0" w:type="auto"/>
            <w:hideMark/>
          </w:tcPr>
          <w:p w14:paraId="0A9A11A1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field notes made during and/or after the interview or focus group?</w:t>
            </w:r>
          </w:p>
        </w:tc>
        <w:tc>
          <w:tcPr>
            <w:tcW w:w="0" w:type="auto"/>
            <w:hideMark/>
          </w:tcPr>
          <w:p w14:paraId="53A30A7B" w14:textId="4702F2E6" w:rsidR="00AB76FA" w:rsidRPr="00AB76FA" w:rsidRDefault="00D77509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AB76FA" w:rsidRPr="00AB76FA" w14:paraId="49966ECA" w14:textId="77777777" w:rsidTr="00AB76FA">
        <w:tc>
          <w:tcPr>
            <w:tcW w:w="0" w:type="auto"/>
            <w:hideMark/>
          </w:tcPr>
          <w:p w14:paraId="18BE31ED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21. Duration</w:t>
            </w:r>
          </w:p>
        </w:tc>
        <w:tc>
          <w:tcPr>
            <w:tcW w:w="0" w:type="auto"/>
            <w:hideMark/>
          </w:tcPr>
          <w:p w14:paraId="538E022D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was the duration of the interviews or focus group?</w:t>
            </w:r>
          </w:p>
        </w:tc>
        <w:tc>
          <w:tcPr>
            <w:tcW w:w="0" w:type="auto"/>
            <w:hideMark/>
          </w:tcPr>
          <w:p w14:paraId="09F65137" w14:textId="7E017B36" w:rsidR="00AB76FA" w:rsidRPr="00AB76FA" w:rsidRDefault="00905E48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AB76FA" w:rsidRPr="00AB76FA" w14:paraId="5A2FE5A8" w14:textId="77777777" w:rsidTr="00AB76FA">
        <w:tc>
          <w:tcPr>
            <w:tcW w:w="0" w:type="auto"/>
            <w:hideMark/>
          </w:tcPr>
          <w:p w14:paraId="2B2523F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22. Data saturation</w:t>
            </w:r>
          </w:p>
        </w:tc>
        <w:tc>
          <w:tcPr>
            <w:tcW w:w="0" w:type="auto"/>
            <w:hideMark/>
          </w:tcPr>
          <w:p w14:paraId="4AE243E7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Was data saturation discussed?</w:t>
            </w:r>
          </w:p>
        </w:tc>
        <w:tc>
          <w:tcPr>
            <w:tcW w:w="0" w:type="auto"/>
            <w:hideMark/>
          </w:tcPr>
          <w:p w14:paraId="6553C816" w14:textId="52A45EEC" w:rsidR="00AB76FA" w:rsidRPr="00AB76FA" w:rsidRDefault="00FF73A0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AB76FA" w:rsidRPr="00AB76FA" w14:paraId="561A73CD" w14:textId="77777777" w:rsidTr="00AB76FA">
        <w:tc>
          <w:tcPr>
            <w:tcW w:w="0" w:type="auto"/>
            <w:hideMark/>
          </w:tcPr>
          <w:p w14:paraId="7A8A4CE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23. Transcripts returned</w:t>
            </w:r>
          </w:p>
        </w:tc>
        <w:tc>
          <w:tcPr>
            <w:tcW w:w="0" w:type="auto"/>
            <w:hideMark/>
          </w:tcPr>
          <w:p w14:paraId="26B5F358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transcripts returned to participants for comment and/or correction?</w:t>
            </w:r>
          </w:p>
        </w:tc>
        <w:tc>
          <w:tcPr>
            <w:tcW w:w="0" w:type="auto"/>
            <w:hideMark/>
          </w:tcPr>
          <w:p w14:paraId="2D454951" w14:textId="61FA5CCD" w:rsidR="00AB76FA" w:rsidRPr="00AB76FA" w:rsidRDefault="00FF73A0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793913" w:rsidRPr="00AB76FA" w14:paraId="7E1BA6D0" w14:textId="77777777" w:rsidTr="00B72E0A">
        <w:tc>
          <w:tcPr>
            <w:tcW w:w="0" w:type="auto"/>
            <w:gridSpan w:val="3"/>
          </w:tcPr>
          <w:p w14:paraId="1E2EA278" w14:textId="5D482D6D" w:rsidR="00793913" w:rsidRPr="00793913" w:rsidRDefault="00793913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7939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Domain 3: analysis and findings</w:t>
            </w:r>
          </w:p>
        </w:tc>
      </w:tr>
      <w:tr w:rsidR="00793913" w:rsidRPr="00AB76FA" w14:paraId="4C346743" w14:textId="77777777" w:rsidTr="00321E1C">
        <w:tc>
          <w:tcPr>
            <w:tcW w:w="0" w:type="auto"/>
            <w:gridSpan w:val="3"/>
          </w:tcPr>
          <w:p w14:paraId="500ADFB1" w14:textId="14E5A9C7" w:rsidR="00793913" w:rsidRPr="00793913" w:rsidRDefault="00793913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7939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Data analysis</w:t>
            </w:r>
          </w:p>
        </w:tc>
      </w:tr>
      <w:tr w:rsidR="00AB76FA" w:rsidRPr="00AB76FA" w14:paraId="1F078D96" w14:textId="77777777" w:rsidTr="00AB76FA">
        <w:tc>
          <w:tcPr>
            <w:tcW w:w="0" w:type="auto"/>
            <w:hideMark/>
          </w:tcPr>
          <w:p w14:paraId="1FD995A5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24. Number of data coders</w:t>
            </w:r>
          </w:p>
        </w:tc>
        <w:tc>
          <w:tcPr>
            <w:tcW w:w="0" w:type="auto"/>
            <w:hideMark/>
          </w:tcPr>
          <w:p w14:paraId="794EA8B7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How many data coders coded the data?</w:t>
            </w:r>
          </w:p>
        </w:tc>
        <w:tc>
          <w:tcPr>
            <w:tcW w:w="0" w:type="auto"/>
            <w:hideMark/>
          </w:tcPr>
          <w:p w14:paraId="59AB6326" w14:textId="451FD65D" w:rsidR="00AB76FA" w:rsidRPr="00AB76FA" w:rsidRDefault="00D71014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AB76FA" w:rsidRPr="00AB76FA" w14:paraId="61E40E26" w14:textId="77777777" w:rsidTr="00AB76FA">
        <w:tc>
          <w:tcPr>
            <w:tcW w:w="0" w:type="auto"/>
            <w:hideMark/>
          </w:tcPr>
          <w:p w14:paraId="7FCF72BA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25. Description of the coding tree</w:t>
            </w:r>
          </w:p>
        </w:tc>
        <w:tc>
          <w:tcPr>
            <w:tcW w:w="0" w:type="auto"/>
            <w:hideMark/>
          </w:tcPr>
          <w:p w14:paraId="54715576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Did authors provide a description of the coding tree?</w:t>
            </w:r>
          </w:p>
        </w:tc>
        <w:tc>
          <w:tcPr>
            <w:tcW w:w="0" w:type="auto"/>
            <w:hideMark/>
          </w:tcPr>
          <w:p w14:paraId="1AE86E81" w14:textId="71B382F4" w:rsidR="00AB76FA" w:rsidRPr="00AB76FA" w:rsidRDefault="00CF7AB5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AB76FA" w:rsidRPr="00AB76FA" w14:paraId="5BBD7795" w14:textId="77777777" w:rsidTr="00AB76FA">
        <w:tc>
          <w:tcPr>
            <w:tcW w:w="0" w:type="auto"/>
            <w:hideMark/>
          </w:tcPr>
          <w:p w14:paraId="04FFA5FE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26. Derivation of themes</w:t>
            </w:r>
          </w:p>
        </w:tc>
        <w:tc>
          <w:tcPr>
            <w:tcW w:w="0" w:type="auto"/>
            <w:hideMark/>
          </w:tcPr>
          <w:p w14:paraId="5E8FC11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themes identified in advance or derived from the data?</w:t>
            </w:r>
          </w:p>
        </w:tc>
        <w:tc>
          <w:tcPr>
            <w:tcW w:w="0" w:type="auto"/>
            <w:hideMark/>
          </w:tcPr>
          <w:p w14:paraId="4BF04615" w14:textId="0E948F8C" w:rsidR="00AB76FA" w:rsidRPr="00AB76FA" w:rsidRDefault="007D18F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8</w:t>
            </w:r>
          </w:p>
        </w:tc>
      </w:tr>
      <w:tr w:rsidR="00AB76FA" w:rsidRPr="00AB76FA" w14:paraId="66D7887B" w14:textId="77777777" w:rsidTr="00AB76FA">
        <w:tc>
          <w:tcPr>
            <w:tcW w:w="0" w:type="auto"/>
            <w:hideMark/>
          </w:tcPr>
          <w:p w14:paraId="0EA174CF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27. Software</w:t>
            </w:r>
          </w:p>
        </w:tc>
        <w:tc>
          <w:tcPr>
            <w:tcW w:w="0" w:type="auto"/>
            <w:hideMark/>
          </w:tcPr>
          <w:p w14:paraId="630AEF55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What software, if applicable, was used to manage the data?</w:t>
            </w:r>
          </w:p>
        </w:tc>
        <w:tc>
          <w:tcPr>
            <w:tcW w:w="0" w:type="auto"/>
            <w:hideMark/>
          </w:tcPr>
          <w:p w14:paraId="358C6A51" w14:textId="1EAA949E" w:rsidR="00AB76FA" w:rsidRPr="00AB76FA" w:rsidRDefault="00294D87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n/a</w:t>
            </w:r>
          </w:p>
        </w:tc>
      </w:tr>
      <w:tr w:rsidR="00AB76FA" w:rsidRPr="00AB76FA" w14:paraId="643F0BAC" w14:textId="77777777" w:rsidTr="00AB76FA">
        <w:tc>
          <w:tcPr>
            <w:tcW w:w="0" w:type="auto"/>
            <w:hideMark/>
          </w:tcPr>
          <w:p w14:paraId="759BB577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28. Participant checking</w:t>
            </w:r>
          </w:p>
        </w:tc>
        <w:tc>
          <w:tcPr>
            <w:tcW w:w="0" w:type="auto"/>
            <w:hideMark/>
          </w:tcPr>
          <w:p w14:paraId="718D8DD0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Did participants provide feedback on the findings?</w:t>
            </w:r>
          </w:p>
        </w:tc>
        <w:tc>
          <w:tcPr>
            <w:tcW w:w="0" w:type="auto"/>
            <w:hideMark/>
          </w:tcPr>
          <w:p w14:paraId="5E8660DE" w14:textId="4E55C5D9" w:rsidR="00AB76FA" w:rsidRPr="00AB76FA" w:rsidRDefault="0017542E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</w:p>
        </w:tc>
      </w:tr>
      <w:tr w:rsidR="00793913" w:rsidRPr="00AB76FA" w14:paraId="0008D555" w14:textId="77777777" w:rsidTr="008E271F">
        <w:tc>
          <w:tcPr>
            <w:tcW w:w="0" w:type="auto"/>
            <w:gridSpan w:val="3"/>
          </w:tcPr>
          <w:p w14:paraId="5BDB1D88" w14:textId="71E684E0" w:rsidR="00793913" w:rsidRPr="00793913" w:rsidRDefault="00793913" w:rsidP="009C384F">
            <w:pPr>
              <w:spacing w:before="3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7939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Reporting</w:t>
            </w:r>
          </w:p>
        </w:tc>
      </w:tr>
      <w:tr w:rsidR="00AB76FA" w:rsidRPr="00AB76FA" w14:paraId="249A7C5E" w14:textId="77777777" w:rsidTr="00AB76FA">
        <w:tc>
          <w:tcPr>
            <w:tcW w:w="0" w:type="auto"/>
            <w:hideMark/>
          </w:tcPr>
          <w:p w14:paraId="557EFF4A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29. Quotations presented</w:t>
            </w:r>
          </w:p>
        </w:tc>
        <w:tc>
          <w:tcPr>
            <w:tcW w:w="0" w:type="auto"/>
            <w:hideMark/>
          </w:tcPr>
          <w:p w14:paraId="0414990C" w14:textId="77777777" w:rsidR="00AB76FA" w:rsidRPr="00AB76FA" w:rsidRDefault="00AB76FA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participant quotations presented to illustrate the themes/findings? Was each quotation identified? (</w:t>
            </w:r>
            <w:proofErr w:type="gramStart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e.g.</w:t>
            </w:r>
            <w:proofErr w:type="gramEnd"/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participant number)</w:t>
            </w:r>
          </w:p>
        </w:tc>
        <w:tc>
          <w:tcPr>
            <w:tcW w:w="0" w:type="auto"/>
            <w:hideMark/>
          </w:tcPr>
          <w:p w14:paraId="254008B3" w14:textId="05775AF1" w:rsidR="00AB76FA" w:rsidRPr="00AB76FA" w:rsidRDefault="007A68C2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Pages 10-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</w:p>
        </w:tc>
      </w:tr>
      <w:tr w:rsidR="003C3757" w:rsidRPr="00AB76FA" w14:paraId="68C1AD1E" w14:textId="77777777" w:rsidTr="00AB76FA">
        <w:tc>
          <w:tcPr>
            <w:tcW w:w="0" w:type="auto"/>
          </w:tcPr>
          <w:p w14:paraId="40B45591" w14:textId="607ED248" w:rsidR="003C3757" w:rsidRPr="00AB76FA" w:rsidRDefault="003C3757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30. Data and findings consistent</w:t>
            </w:r>
          </w:p>
        </w:tc>
        <w:tc>
          <w:tcPr>
            <w:tcW w:w="0" w:type="auto"/>
          </w:tcPr>
          <w:p w14:paraId="5B765099" w14:textId="77777777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61436973" w14:textId="207751E8" w:rsidR="003C3757" w:rsidRPr="00AB76FA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B76F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Was there consistency between the data presented and the findings?</w:t>
            </w:r>
          </w:p>
        </w:tc>
        <w:tc>
          <w:tcPr>
            <w:tcW w:w="0" w:type="auto"/>
          </w:tcPr>
          <w:p w14:paraId="72314F72" w14:textId="7A017061" w:rsidR="003C3757" w:rsidRDefault="0047715F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Yes</w:t>
            </w:r>
          </w:p>
        </w:tc>
      </w:tr>
      <w:tr w:rsidR="003C3757" w:rsidRPr="00AB76FA" w14:paraId="281F1B9C" w14:textId="77777777" w:rsidTr="00AB76FA">
        <w:tc>
          <w:tcPr>
            <w:tcW w:w="0" w:type="auto"/>
          </w:tcPr>
          <w:p w14:paraId="706B12DF" w14:textId="0D16E5A0" w:rsidR="003C3757" w:rsidRPr="00AB76FA" w:rsidRDefault="003C3757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E474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31. Clarity of major themes</w:t>
            </w:r>
          </w:p>
        </w:tc>
        <w:tc>
          <w:tcPr>
            <w:tcW w:w="0" w:type="auto"/>
          </w:tcPr>
          <w:p w14:paraId="2193715D" w14:textId="77777777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56BFE7BA" w14:textId="05A8F60D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0BE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Were major themes clearly presented in the findings?</w:t>
            </w:r>
          </w:p>
        </w:tc>
        <w:tc>
          <w:tcPr>
            <w:tcW w:w="0" w:type="auto"/>
          </w:tcPr>
          <w:p w14:paraId="1B29A802" w14:textId="44F65869" w:rsidR="003C3757" w:rsidRDefault="0047715F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Page </w:t>
            </w:r>
            <w:r w:rsidR="00294D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</w:p>
        </w:tc>
      </w:tr>
      <w:tr w:rsidR="003C3757" w:rsidRPr="00AB76FA" w14:paraId="1A2C28F6" w14:textId="77777777" w:rsidTr="00AB76FA">
        <w:tc>
          <w:tcPr>
            <w:tcW w:w="0" w:type="auto"/>
          </w:tcPr>
          <w:p w14:paraId="48EFC6E9" w14:textId="77777777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1330D1CC" w14:textId="4F7EA794" w:rsidR="003C3757" w:rsidRPr="00AB76FA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E474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32. Clarity of minor themes</w:t>
            </w:r>
            <w:r w:rsidRPr="009C0BE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0" w:type="auto"/>
          </w:tcPr>
          <w:p w14:paraId="2CA6B4BE" w14:textId="77777777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52ED4DC9" w14:textId="12709FA3" w:rsidR="003C3757" w:rsidRDefault="003C3757" w:rsidP="003C375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0BE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Is there a description of diverse cases or discussion of minor themes?</w:t>
            </w:r>
          </w:p>
        </w:tc>
        <w:tc>
          <w:tcPr>
            <w:tcW w:w="0" w:type="auto"/>
          </w:tcPr>
          <w:p w14:paraId="74CDE737" w14:textId="0C66EB61" w:rsidR="003C3757" w:rsidRDefault="0047715F" w:rsidP="009C384F">
            <w:pPr>
              <w:spacing w:before="332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Page 10</w:t>
            </w:r>
            <w:r w:rsidR="00ED7F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-20</w:t>
            </w:r>
          </w:p>
        </w:tc>
      </w:tr>
      <w:tr w:rsidR="00AB76FA" w:rsidRPr="00AB76FA" w14:paraId="1E9262E3" w14:textId="77777777" w:rsidTr="00AB76FA">
        <w:tc>
          <w:tcPr>
            <w:tcW w:w="0" w:type="auto"/>
            <w:hideMark/>
          </w:tcPr>
          <w:p w14:paraId="2A8903C3" w14:textId="77777777" w:rsidR="00AB76FA" w:rsidRPr="00AB76FA" w:rsidRDefault="00AB76FA" w:rsidP="009C384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hideMark/>
          </w:tcPr>
          <w:p w14:paraId="65622C26" w14:textId="77777777" w:rsidR="00AB76FA" w:rsidRPr="00AB76FA" w:rsidRDefault="00AB76FA" w:rsidP="009C384F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hideMark/>
          </w:tcPr>
          <w:p w14:paraId="0244A59E" w14:textId="77777777" w:rsidR="00AB76FA" w:rsidRPr="00AB76FA" w:rsidRDefault="00AB76FA" w:rsidP="009C384F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</w:tbl>
    <w:p w14:paraId="44A117E3" w14:textId="5D5E7001" w:rsidR="009373BD" w:rsidRDefault="009373BD">
      <w:pPr>
        <w:rPr>
          <w:rFonts w:ascii="Times New Roman" w:hAnsi="Times New Roman" w:cs="Times New Roman"/>
        </w:rPr>
      </w:pPr>
    </w:p>
    <w:p w14:paraId="0AFBD0CD" w14:textId="7985F44D" w:rsidR="009C0BE9" w:rsidRDefault="009C0BE9">
      <w:pPr>
        <w:rPr>
          <w:rFonts w:ascii="Times New Roman" w:hAnsi="Times New Roman" w:cs="Times New Roman"/>
        </w:rPr>
      </w:pPr>
    </w:p>
    <w:p w14:paraId="60FA5659" w14:textId="77777777" w:rsidR="003C3757" w:rsidRPr="006914ED" w:rsidRDefault="003C3757">
      <w:pPr>
        <w:rPr>
          <w:rFonts w:ascii="Times New Roman" w:hAnsi="Times New Roman" w:cs="Times New Roman"/>
        </w:rPr>
      </w:pPr>
    </w:p>
    <w:sectPr w:rsidR="003C3757" w:rsidRPr="00691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28"/>
    <w:rsid w:val="00016DDB"/>
    <w:rsid w:val="0009371A"/>
    <w:rsid w:val="000A78D2"/>
    <w:rsid w:val="000F18B9"/>
    <w:rsid w:val="00103A08"/>
    <w:rsid w:val="0017542E"/>
    <w:rsid w:val="00191D05"/>
    <w:rsid w:val="00294D87"/>
    <w:rsid w:val="00300C19"/>
    <w:rsid w:val="003C328E"/>
    <w:rsid w:val="003C3757"/>
    <w:rsid w:val="00414C37"/>
    <w:rsid w:val="004625A8"/>
    <w:rsid w:val="0047715F"/>
    <w:rsid w:val="004A7749"/>
    <w:rsid w:val="0050308E"/>
    <w:rsid w:val="00516B4D"/>
    <w:rsid w:val="00537B7B"/>
    <w:rsid w:val="00591C60"/>
    <w:rsid w:val="0059471A"/>
    <w:rsid w:val="005A7141"/>
    <w:rsid w:val="005E0742"/>
    <w:rsid w:val="005E1C0C"/>
    <w:rsid w:val="0063565F"/>
    <w:rsid w:val="006528EB"/>
    <w:rsid w:val="00656854"/>
    <w:rsid w:val="006914ED"/>
    <w:rsid w:val="00752DA5"/>
    <w:rsid w:val="00793913"/>
    <w:rsid w:val="007A68C2"/>
    <w:rsid w:val="007D18FE"/>
    <w:rsid w:val="007F45D8"/>
    <w:rsid w:val="00866B1B"/>
    <w:rsid w:val="00905E48"/>
    <w:rsid w:val="009373BD"/>
    <w:rsid w:val="009C0BE9"/>
    <w:rsid w:val="009C384F"/>
    <w:rsid w:val="009F2E69"/>
    <w:rsid w:val="00A85550"/>
    <w:rsid w:val="00AA5F57"/>
    <w:rsid w:val="00AB76FA"/>
    <w:rsid w:val="00B3125D"/>
    <w:rsid w:val="00B642E6"/>
    <w:rsid w:val="00B75225"/>
    <w:rsid w:val="00BF5E13"/>
    <w:rsid w:val="00C04C9F"/>
    <w:rsid w:val="00CF060A"/>
    <w:rsid w:val="00CF4156"/>
    <w:rsid w:val="00CF7AB5"/>
    <w:rsid w:val="00D34522"/>
    <w:rsid w:val="00D71014"/>
    <w:rsid w:val="00D77509"/>
    <w:rsid w:val="00D94F84"/>
    <w:rsid w:val="00DE4747"/>
    <w:rsid w:val="00E00596"/>
    <w:rsid w:val="00E85128"/>
    <w:rsid w:val="00ED7FE5"/>
    <w:rsid w:val="00EE7D4B"/>
    <w:rsid w:val="00F5445A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3E4EDC"/>
  <w15:chartTrackingRefBased/>
  <w15:docId w15:val="{B560B4C6-83A3-6A44-B9DE-EC38F71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7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B76FA"/>
  </w:style>
  <w:style w:type="character" w:styleId="Hyperlink">
    <w:name w:val="Hyperlink"/>
    <w:basedOn w:val="DefaultParagraphFont"/>
    <w:uiPriority w:val="99"/>
    <w:semiHidden/>
    <w:unhideWhenUsed/>
    <w:rsid w:val="00AB76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B76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5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5F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5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F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170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5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661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051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72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27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9084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554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697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85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717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17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2FCAC7-6A8A-EF40-8F1F-80B2A6CE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Ogborn</dc:creator>
  <cp:keywords/>
  <dc:description/>
  <cp:lastModifiedBy>Georgina Ogborn</cp:lastModifiedBy>
  <cp:revision>3</cp:revision>
  <dcterms:created xsi:type="dcterms:W3CDTF">2022-05-11T16:28:00Z</dcterms:created>
  <dcterms:modified xsi:type="dcterms:W3CDTF">2022-05-11T16:34:00Z</dcterms:modified>
</cp:coreProperties>
</file>